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王文汐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王彭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王晓敏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学生性格内向胆小，课堂上极少主动发言，课间也很少和同学互动，常独自坐在座位上，老师多次鼓励后仍无明显改善，希望通过家访了解家庭成长环境，找到问题根源，家校协同引导孩子建立自信。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与家长沟通了解到，孩子从小由外婆带大，家长日常工作繁忙，陪伴时间较少，孩子在家也很少主动表达想法，遇到陌生环境会明显退缩；2. 向家长反馈孩子在校的温和、细心的优点，比如每次值日都能认真整理好班级图书角，只是不敢主动和同学交流；3. 与家长达成共识：在家多陪伴孩子，多倾听孩子的想法，多带孩子参与户外社交活动，鼓励孩子主动表达；在校老师会多给孩子创造低压力的表达机会，比如小组内分享、一对一交流，逐步帮孩子建立自信；4. 家长表示会配合学校，多关注孩子的情绪变化，增加高质量陪伴时间。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每个孩子的性格形成都和家庭环境息息相关，内向的孩子不是“不合群”，只是需要更多的时间和耐心。后续要持续关注孩子的点滴进步，哪怕是一次主动和同学打招呼，都要及时给予肯定，同时定期和家长沟通孩子的变化，家校协同帮孩子慢慢打开心扉，建立积极的自我认知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郑茹元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郑明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王晓敏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2026.3.23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课间精力旺盛，好动爱跑，偶尔会和同学发生小摩擦，规则意识有待加强，多次提醒后仍有在走廊奔跑、课间打闹的情况，希望通过家访和家长沟通行为习惯的养成方法，家校协同帮孩子建立规则意识，学会正确释放精力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向家长反馈孩子在校的表现：孩子思维活跃，动手能力强，手工课上的作品创意十足，只是课间没有掌握正确的精力释放方式，偶尔会影响班级秩序和同学安全；2. 与家长沟通了解到，孩子在家也闲不住，喜欢跑跳，家长对孩子的规则教育不够细致，多是口头提醒，没有明确的行为边界；3. 和家长共同制定了家校协同的规则引导方案：在家家长给孩子制定明确的居家行为规则，明确哪些行为是不允许的，同时带孩子参与体育活动，让孩子的精力通过正确的方式释放；在校老师会引导孩子参与课间文明游戏，同时让孩子担任“课间秩序小监督员”，在责任中强化规则意识；4. 家长表示会严格落实居家规则，配合学校做好孩子的行为引导。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的好动不是“调皮捣蛋”，而是精力旺盛的表现，关键是要给孩子明确的行为边界，同时找到正确的精力释放渠道。后续要多给孩子正向引导，用责任和鼓励代替批评，同时和家长保持常态化沟通，及时反馈孩子的进步，帮孩子逐步建立规则意识，养成良好的行为习惯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刘明婧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刘元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王晓敏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2026.3.25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在校劳动积极主动，每次值日都能认真完成任务，还经常主动帮老师整理教具、帮同学打扫卫生，责任意识很强，希望通过家访了解家庭劳动教育的情况，家校协同强化孩子的责任意识和劳动习惯，同时给孩子的成长给予更多正向引导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向家长重点反馈了孩子在校的优秀表现：孩子主动承担班级劳动，不怕脏不怕累，是老师的小帮手，也是同学心中的劳动榜样，责任意识和集体荣誉感非常强；2. 与家长沟通了解到，家庭一直很重视劳动教育，孩子从小就参与居家劳动，整理自己的房间、帮家长做家务，家长也会及时肯定孩子的劳动成果，培养了孩子的劳动习惯和责任意识；3. 和家长沟通了后续的协同引导方向：在家继续鼓励孩子参与家庭劳动，同时引导孩子在劳动中学会规划和统筹；在校给孩子提供更多的责任岗位，比如担任班级劳动委员，带领同学一起做好班级卫生，让孩子在责任中进一步成长；4. 家长表示会继续配合学校，做好孩子的劳动教育和品德引导。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优秀的品德习惯离不开家庭和学校的双重滋养，孩子的劳动意识和责任意识，是长期以来家校协同培养的结果。后续要持续关注孩子的成长，给孩子更多的展示和锻炼机会，同时把孩子的优秀表现及时反馈给家长，家校协同帮孩子把良好的品德习惯坚持下去，成为孩子成长路上的宝贵财富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赵俊一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赵同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王晓敏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2026.3.30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近期多次出现早上迟到的情况，到校后课堂上精神状态不佳，上课容易犯困，多次提醒后仍没有明显改善，希望通过家访了解孩子的居家作息情况，和家长沟通作息习惯的培养方法，家校协同帮孩子建立规律的作息，养成良好的生活习惯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向家长反馈了孩子近期在校的作息相关表现：多次迟到，课堂上精神状态不好，影响了日常的在校状态，同时也了解到孩子在家的作息情况：家长晚上经常熬夜，孩子也跟着晚睡，早上起不来，没有固定的作息时间表；2. 向家长科普了小学生规律作息的重要性，小学生每天需要保证10小时的睡眠，规律的作息不仅能保证在校的精神状态，还能培养孩子的自律意识；3. 和家长共同制定了居家作息调整方案：家长以身作则，和孩子一起制定固定的作息时间表，晚上9点前入睡，早上7点前起床，睡前不看电子产品，早上预留充足的起床、洗漱、早餐时间，逐步帮孩子养成规律的作息；4. 家长表示会严格落实作息计划，做好孩子的榜样，配合学校帮孩子调整好作息习惯。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的生活习惯很大程度上受家长的影响，想要孩子养成规律的作息，家长首先要做好榜样。后续要持续关注孩子的到校情况和课堂状态，及时和家长反馈孩子的进步，同时定期和家长沟通作息调整的情况，家校协同帮孩子养成规律的作息习惯，为孩子的健康成长打下基础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梅筱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梅峰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王小敏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情绪比较敏感，遇到一点小事就容易哭闹，比如和同学意见不合、手工做不好、被老师提醒一句，就会情绪崩溃，抗挫折能力比较弱，希望通过家访了解家庭的教育方式，和家长沟通情绪管理的引导方法，家校协同帮孩子学会管理情绪，提升抗挫折能力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向家长反馈了孩子在校的情绪表现：孩子心思细腻，自尊心强，但是遇到挫折和负面情绪时，不知道如何正确疏导，容易用哭闹的方式表达，抗挫折能力有待提升；2. 与家长沟通了解到，家庭对孩子比较宠爱，平时很少让孩子经历挫折，遇到问题家长都会第一时间帮孩子解决，导致孩子面对挫折时的承受能力比较弱；3. 和家长沟通了情绪管理和抗挫折能力的引导方法：在家家长要学会放手，让孩子自己面对成长中的小挫折，同时教孩子正确的情绪疏导方法，比如深呼吸、说出自己的感受、找信任的人倾诉，不要一味的哄劝或者指责；在校老师会引导孩子正确面对失败和批评，给孩子创造面对挫折的机会，同时及时肯定孩子的每一次勇敢尝试；4. 家长表示会调整教育方式，配合学校做好孩子的情绪引导和抗挫折能力培养。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绪管理是小学生成长路上的重要一课，敏感的孩子更需要家长和老师的耐心引导，而不是过度保护。后续要多关注孩子的情绪变化，教给孩子具体的情绪疏导方法，同时和家长保持密切沟通，家校协同帮孩子学会和情绪相处，在挫折中慢慢成长，成为内心强大的孩子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刘晓雅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刘同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王晓敏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2026.4.13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在校非常乐于助人，经常主动帮助有需要的同学，比如帮同学捡东西、给同学讲题、扶身体不舒服的同学去医务室，友善品质非常突出，在同学中口碑很好，希望通过家访了解家庭的德育氛围，家校协同强化孩子的友善品质，同时引导孩子在帮助他人的过程中学会保护自己，更好地成长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向家长重点反馈了孩子在校的优秀表现：孩子心地善良，乐于助人，主动关心同学，是班级里的“暖心小天使”，得到了老师和同学的一致认可，友善的品德非常可贵；2. 与家长沟通了解到，家庭一直很重视品德教育，家长平时就以身作则，经常带孩子参与公益活动，引导孩子做一个善良、有爱心、乐于助人的人，孩子从小就养成了主动帮助他人的习惯；3. 和家长沟通了后续的协同引导方向：在家继续鼓励孩子参与公益活动，强化孩子的爱心和责任感；在校引导孩子在帮助他人的同时，学会保护自己，同时给孩子创造更多的机会，带动班级里的其他同学一起参与互助活动，让友善的氛围在班级里扩散；4. 家长表示会继续配合学校，做好孩子的品德教育，引导孩子把善良和友善坚持下去。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善良和友善是孩子成长路上最珍贵的品质，这种品质的养成离不开家庭的言传身教。后续要持续关注孩子的成长，及时肯定孩子的每一次善意举动，同时引导孩子在帮助他人的过程中学会边界感和自我保护，家校协同帮孩子把这份珍贵的品质保持下去，成长为一个温暖、有担当的人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汤琦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汤茂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王晓敏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近期课后作业完成质量不高，经常出现漏做、忘带的情况，课堂上也经常走神，和同学了解到，孩子平时主要由爷爷奶奶照顾，父母长期在外省工作，陪伴时间非常少，希望通过家访和孩子的监护人沟通，同时联系孩子的父母，强调高质量陪伴的重要性，家校协同帮孩子养成良好的学习和生活习惯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与孩子的爷爷奶奶沟通，了解到孩子的父母长期在外工作，半年才回来一次，孩子的日常起居由爷爷奶奶照顾，老人年纪大了，只能照顾孩子的生活，无法辅导孩子的学习，也很难关注到孩子的情绪变化；2. 向老人反馈了孩子在校的表现：孩子性格懂事，只是缺乏父母的陪伴，学习上没有养成良好的习惯，经常出现作业漏做、忘带的情况，课堂上也容易走神，希望家长能多关注孩子的学习和情绪；3. 现场和孩子的父母进行了视频通话，向父母反馈了孩子的在校情况，强调了父母陪伴对孩子成长的重要性，哪怕不在孩子身边，也要每天和孩子视频通话，关心孩子的学习和生活，定期和老师沟通孩子的情况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 父母的陪伴是孩子成长路上不可或缺的养分，缺乏父母陪伴的孩子，很容易在学习习惯、情绪管理上出现问题。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杨芯宸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杨敏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王晓敏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2026.4.22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集体参与度不高，班级组织的集体活动，比如运动会、文艺汇演、班级主题活动，都很少主动参加，大多时候都是坐在台下观看，和班级同学的互动也比较少，集体荣誉感有待提升，希望通过家访了解孩子的想法，和家长沟通引导方法，家校协同帮孩子融入集体，提升集体荣誉感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向家长反馈了孩子在校的集体参与情况：孩子性格安静，不喜欢参与集体活动，大多时候都是独自待着，和班级同学的互动比较少，没有完全融入班集体；2. 与家长沟通了解到，孩子平时在家也很少出门，喜欢独自在家看书、拼乐高，很少和小区里的同龄人玩耍，家长也没有刻意引导孩子参与集体活动，导致孩子对集体活动比较陌生，有抵触心理；3. 和家长沟通了引导孩子融入集体的方法：在家家长多带孩子参与社区的集体活动，鼓励孩子和同龄人交往，多给孩子讲集体活动的意义，培养孩子的集体意识；在校老师会先给孩子安排一些低压力的集体任务，比如班级活动的后勤准备、道具制作，逐步引导孩子参与到集体活动中，同时安排性格开朗的同学主动和孩子交朋友，帮孩子慢慢融入集体；4. 家长表示会配合学校，多带孩子参与集体活动，引导孩子主动融入集体。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不愿意参与集体活动，不是不合群，而是缺乏参与集体活动的经验和安全感。后续要循序渐进地引导孩子，不要强迫孩子，从低压力的小任务开始，逐步帮孩子建立参与集体活动的信心，同时和家长保持常态化沟通，家校协同帮孩子慢慢融入集体，在集体中找到归属感和成就感。</w:t>
            </w:r>
          </w:p>
        </w:tc>
      </w:tr>
    </w:tbl>
    <w:p>
      <w:pPr>
        <w:widowControl/>
        <w:shd w:val="clear" w:color="auto" w:fill="FFFFFF"/>
        <w:spacing w:line="700" w:lineRule="exact"/>
        <w:jc w:val="both"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杨恩泽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杨柳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王晓敏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2026.4.24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有非常好的阅读习惯，每天都坚持阅读课外书，还经常把自己的绘本、课外书带到班级里和同学分享，给同学讲书中的故事，带动了班级里的阅读氛围，希望通过家访了解家庭的阅读氛围，家校协同强化孩子的阅读习惯，同时引导孩子带动更多的同学爱上阅读，营造良好的班级阅读氛围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向家长重点反馈了孩子在校的优秀表现：孩子坚持每天阅读，知识储备丰富，还主动带动同学一起阅读，是班级里的“阅读小达人”，给班级带来了很好的阅读氛围；2. 与家长沟通了解到，家庭一直有良好的阅读氛围，家长每天都会陪孩子一起阅读，家里有专门的阅读角，从小就培养孩子的阅读习惯，孩子也非常喜欢阅读，已经养成了每天固定时间阅读的习惯；3. 和家长沟通了后续的协同引导方向：在家继续保持家庭阅读的氛围，鼓励孩子阅读更多类型的书籍，同时引导孩子把书中的知识和道理运用到生活中；在校给孩子提供更多的展示平台，比如每周开展“梓萌故事会”，让孩子给同学分享书中的故事，同时让孩子担任班级阅读委员，带领班级同学一起开展阅读活动，带动整个班级的阅读氛围；4. 家长表示会继续配合学校，支持孩子的阅读爱好，同时鼓励孩子带动更多的同学爱上阅读。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阅读习惯的养成，离不开家庭氛围的熏陶和长期的坚持，孩子用自己的阅读爱好，带动了整个班级的阅读氛围，这是非常珍贵的。后续要持续支持孩子的阅读爱好，给孩子更多的展示机会，同时和家长保持沟通，家校协同帮孩子把良好的阅读习惯坚持下去，同时让阅读的种子在班级里生根发芽，让更多的孩子爱上阅读。</w:t>
            </w:r>
          </w:p>
        </w:tc>
      </w:tr>
    </w:tbl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程卓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程前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王晓敏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2026.4.27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文明礼仪素养非常高，每天入校都会主动和师长、保安叔叔、保洁阿姨问好，和同学相处也非常礼貌，言行举止文明得体，是班级里的文明礼仪榜样，希望通过家访了解家庭的礼仪教育情况，家校协同强化孩子的文明礼仪素养，同时引导孩子带动班级同学一起践行文明礼仪，营造文明有礼的班级氛围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向家长重点反馈了孩子在校的优秀表现：孩子言行举止文明得体，懂礼貌、知礼仪，主动问候师长，友善对待同学，是班级里的文明礼仪小榜样，得到了全校老师的一致认可；2. 与家长沟通了解到，家庭一直非常重视文明礼仪教育，家长从小就教孩子基本的礼仪规范，比如见面问好、尊重他人、礼貌用语，家长也以身作则，在生活中践行文明礼仪，孩子从小耳濡目染，养成了文明有礼的好习惯；3. 和家长沟通了后续的协同引导方向：在家继续强化文明礼仪教育，引导孩子在不同的场合都能践行文明礼仪，同时教孩子更多的礼仪知识；在校让孩子担任班级文明礼仪监督员，带领班级同学一起践行文明礼仪，开展班级文明礼仪主题活动，带动整个班级形成文明有礼的良好氛围。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文明礼仪是小学生品德素养的重要组成部分，孩子的文明有礼，离不开家庭的言传身教和长期的礼仪教育。后续要持续关注孩子的成长，及时肯定孩子的文明礼仪行为，同时和家长保持沟通，家校协同帮孩子把文明礼仪的好习惯坚持下去，同时让文明有礼的氛围在班级里扩散，让每一个孩子都能成为懂礼貌、知礼仪的小学生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王浩杨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王俊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王晓敏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 学生在校对老师的关心帮助、同学的善意付出没有明显回应，在家对父母、爷爷奶奶的辛苦付出视而不见，长期处于衣来伸手饭来张口的状态，不会主动关心家人、体谅长辈，感恩意识与孝心培养存在明显短板，希望通过家访和家长沟通感恩教育的落地方法，家校协同培养孩子的感恩之心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向家长反馈孩子在校的表现：孩子性格安静，只是习惯了接受他人的付出，没有建立“他人的付出不是理所当然”的认知，不懂得主动表达感谢，也不会主动关心身边的人；2. 与家长沟通了解到，家庭对孩子过于溺爱，所有生活事务都由长辈包办，从来不让孩子参与家庭劳动，也很少和孩子分享自己工作、持家的辛苦，导致孩子无法体会他人的付出，自然没有感恩意识；3. 家校协同制定感恩教育方案：在家家长逐步放手，让孩子参与力所能及的家庭劳动，体会长辈持家的辛苦，日常多和孩子分享自己的工作经历，引导孩子主动关心家人、说暖心的话、做贴心的事；在校老师通过“感恩主题班会”“我想对您说”分享活动，引导孩子学会感恩老师、同学、家人的付出，主动表达感谢。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感恩教育从来不是空洞的说教，而是要让孩子在真实的生活体验中，体会他人的付出，学会表达感谢。家长的过度包办，只会让孩子失去体会他人辛苦的机会，也无法建立真正的感恩意识。后续要通过主题活动、日常引导，持续强化孩子的感恩认知，同时和家长保持常态化沟通，家校协同让孩子成长为一个懂感恩、有孝心的人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任浩宇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任冉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王晓敏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2026.5.12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个人卫生习惯较差，经常忘带水杯、红领巾、口罩，书包、桌面长期乱糟糟，个人物品随意摆放，经常找不到自己的学习用品，值日时也不注意个人卫生，多次提醒后仍没有明显改善，生活自理能力有待提升。希望通过家访和家长沟通自理能力的培养方法，家校协同帮孩子养成良好的个人卫生与物品管理习惯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 xml:space="preserve"> 1. 向家长反馈孩子在校的表现：孩子性格开朗，只是没有养成良好的生活自理习惯，个人物品管理混乱，不仅影响了日常在校的状态，也不利于独立生活能力的培养；2. 与家长沟通了解到，家长平时包办了孩子的所有生活事务，孩子从来没有自己整理过书包、房间，家长总觉得孩子年纪小，这些事不用孩子自己做，导致孩子完全没有自理意识，也没有掌握整理物品的基本方法；3. 家校协同制定习惯培养方案：在家家长逐步放手，让孩子自己整理书包、收拾房间，每天睡前自己准备好第二天的学习用品，家长只做提醒，不包办代替，同时教孩子分类整理物品的小技巧；在校老师教孩子整理桌面、收纳物品的方法，每天检查孩子的个人物品摆放情况，对孩子的每一次进步都及时给予肯定。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良好的生活自理能力，是孩子独立成长的基础，家长的过度包办，只会让孩子失去锻炼的机会，也无法建立对自己负责的意识。小学生的习惯养成，需要家校协同，从日常的小事入手，循序渐进地引导孩子自己的事情自己做。后续要持续关注孩子的习惯养成情况，及时肯定孩子的进步，同时和家长保持沟通，帮孩子逐步养成良好的生活自理习惯。</w:t>
            </w:r>
          </w:p>
        </w:tc>
      </w:tr>
    </w:tbl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孟佳蕊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孟建国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王晓敏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在小组合作学习、班级集体活动中，总是独来独往，不愿意配合同学，不参与小组讨论，小组分配的任务也不愿意和同学分工完成，习惯自己一个人做事，导致小组任务完成效果不佳，和同学的关系也比较疏远，团队合作意识与能力有待提升。希望通过家访了解孩子的想法，和家长沟通合作意识的培养方法，家校协同帮孩子学会团队合作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向家长反馈孩子在校的表现：孩子独立做事的能力很强，只是缺乏团队合作的意识，不知道怎么和同学配合，在集体活动中总是游离在团队之外，没有体会到合作的乐趣；2. 与家长沟通了解到，孩子是独生子，平时在家都是自己一个人玩，很少有和同龄人合作的机会，家长也没有刻意引导孩子学会合作，导致孩子对团队合作比较陌生，不知道怎么和他人配合；3. 家校协同制定合作能力培养方案：在家家长多带孩子参与需要合作的亲子游戏、社区集体活动，引导孩子学会和他人配合，体会“1+1&gt;2”的合作乐趣；在校老师给孩子安排低压力的小组合作任务，从简单的分工配合开始，逐步引导孩子参与小组讨论，同时安排性格开朗、善于合作的同学主动和孩子组队，帮孩子慢慢融入团队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团队合作能力，是孩子未来成长必备的核心能力，小学生的合作意识，不是天生就有的，需要在日常的集体活动、社交场景中逐步培养。面对不愿意合作的孩子，强迫只会让孩子更抵触，循序渐进的引导、低压力的体验、正向的激励，才能让孩子慢慢体会到合作的乐趣，主动学会和他人配合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韦思童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韦明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王晓敏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存在明显的拖延习惯，不管是班级值日、老师布置的班级小任务，还是课堂上的小练习，都磨磨蹭蹭、拖拖拉拉，总是最后一个完成，甚至经常完不成，多次提醒后仍没有明显改善，时间管理能力非常弱。希望通过家访和家长沟通时间管理能力的培养方法，家校协同帮孩子纠正拖延习惯，建立正确的时间观念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向家长反馈孩子在校的表现：孩子性格温和，做事认真，只是没有建立明确的时间观念，缺乏时间管理的方法，做什么事都拖拖拉拉，不仅影响了日常的在校状态，也不利于自律意识的培养；2. 与家长沟通了解到，孩子在家做什么事都要家长催很多遍，吃饭、洗漱、整理物品都磨磨蹭蹭，家长没有给孩子建立明确的时间规则，也没有教孩子时间管理的方法，总是包办代替帮孩子收拾烂摊子，导致孩子没有时间观念，也没有为自己的事情负责的意识；3. 家校协同制定拖延纠正方案：在家和孩子一起制定每日时间计划表，给每件事设定明确的时间限制，用倒计时、可视化时间轴的方式帮孩子建立时间观念，孩子自己的事情自己做4. 家长表示会配合学校，严格落实时间计划，帮孩子逐步纠正拖延习惯。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拖延习惯的养成，本质上是孩子没有建立明确的时间观念，也没有学会为自己的事情负责，家长的过度催促、包办代替，只会让孩子失去对自己行为的掌控感，加剧拖延行为。纠正拖延习惯，需要家校协同，给孩子建立清晰的时间规则，让孩子在承担自然后果的过程中，学会为自己的事情负责，逐步建立时间观念，提升时间管理能力。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庄如梅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刘子菡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刘毛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王晓敏</w:t>
            </w:r>
            <w:bookmarkStart w:id="0" w:name="_GoBack"/>
            <w:bookmarkEnd w:id="0"/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2026,。6.10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近期在校精神状态不佳，课堂上频繁走神、犯困，经了解，孩子在家长期无节制刷短视频，熬夜看手机，作息混乱，媒介使用习惯极不规范，网络素养亟待提升。希望通过家访和家长沟通电子产品使用的引导方法，家校协同培养孩子正确的网络使用习惯，提升网络安全意识与媒介素养。</w:t>
            </w:r>
          </w:p>
        </w:tc>
      </w:tr>
      <w:tr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 向家长反馈孩子在校的表现：孩子性格安静，只是没有建立正确的电子产品使用规则，无节制刷短视频不仅影响了作息和在校的精神状态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同时也减少了和同学、家人的现实互动，不利于身心健康发展；2. 与家长沟通了解到，家长平时工作繁忙，为了让孩子安静下来，很早就给孩子配备了手机，也没有给孩子制定明确的电子产品使用规则，孩子无节制刷短视频，家长也没有及时干预，对网络素养教育完全不重视；3. 家校协同制定网络素养培养方案4. 家长表示会配合学校，严格落实电子产品使用公约，做好孩子的榜样，引导孩子养成正确的网络使用习惯。</w:t>
            </w:r>
          </w:p>
        </w:tc>
      </w:tr>
      <w:tr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电子产品和网络已经融入孩子的生活，堵不如疏，简单禁止孩子使用手机，不如引导孩子学会正确使用网络，提升媒介素养。很多家长把手机当成“哄娃神器”，却忽略了无节制使用电子产品对孩子身心健康的影响，也没有重视网络素养的培养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4B63916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2D57129"/>
    <w:rsid w:val="132D60B6"/>
    <w:rsid w:val="135C03E6"/>
    <w:rsid w:val="14B27791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7C36EB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7613D0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CF620CE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8DF466E"/>
    <w:rsid w:val="49A07007"/>
    <w:rsid w:val="49E8275C"/>
    <w:rsid w:val="49F50DD0"/>
    <w:rsid w:val="4A334E09"/>
    <w:rsid w:val="4A5751EC"/>
    <w:rsid w:val="4AD66A58"/>
    <w:rsid w:val="4B050CA9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1C3126A"/>
    <w:rsid w:val="521D477A"/>
    <w:rsid w:val="52F67C97"/>
    <w:rsid w:val="532365B3"/>
    <w:rsid w:val="548B08B3"/>
    <w:rsid w:val="54AD4386"/>
    <w:rsid w:val="551663CF"/>
    <w:rsid w:val="55BD4A9D"/>
    <w:rsid w:val="567A298E"/>
    <w:rsid w:val="56F95C6D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0E84159"/>
    <w:rsid w:val="721629F2"/>
    <w:rsid w:val="725570D1"/>
    <w:rsid w:val="725B603D"/>
    <w:rsid w:val="72705DC3"/>
    <w:rsid w:val="73373C88"/>
    <w:rsid w:val="73AE356D"/>
    <w:rsid w:val="73F456D6"/>
    <w:rsid w:val="740E5704"/>
    <w:rsid w:val="740F739E"/>
    <w:rsid w:val="74482CAC"/>
    <w:rsid w:val="75422335"/>
    <w:rsid w:val="75581C94"/>
    <w:rsid w:val="75674BA1"/>
    <w:rsid w:val="761A70F1"/>
    <w:rsid w:val="764F12E9"/>
    <w:rsid w:val="76EC2FDC"/>
    <w:rsid w:val="77277B70"/>
    <w:rsid w:val="777D77B1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D9E2453"/>
    <w:rsid w:val="7E825C71"/>
    <w:rsid w:val="7EAD1397"/>
    <w:rsid w:val="7F0F7867"/>
    <w:rsid w:val="7F2C0C33"/>
    <w:rsid w:val="7F673200"/>
    <w:rsid w:val="7FB3B87A"/>
    <w:rsid w:val="D5FA126D"/>
    <w:rsid w:val="FEFFE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54</Words>
  <Characters>54</Characters>
  <Lines>0</Lines>
  <Paragraphs>0</Paragraphs>
  <TotalTime>36</TotalTime>
  <ScaleCrop>false</ScaleCrop>
  <LinksUpToDate>false</LinksUpToDate>
  <CharactersWithSpaces>54</CharactersWithSpaces>
  <Application>WPS Office_6.2.1.8344_F1E327BC-269C-435d-A152-05C5408002CA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2025-04-05T10:44:00Z</dcterms:created>
  <dc:creator>Lenovo</dc:creator>
  <cp:lastModifiedBy>幽然</cp:lastModifiedBy>
  <cp:lastPrinted>2025-06-11T10:08:00Z</cp:lastPrinted>
  <dcterms:modified xsi:type="dcterms:W3CDTF">2026-06-27T15:12:16Z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KSOTemplateDocerSaveRecord">
    <vt:lpwstr>eyJoZGlkIjoiNDkwOGQyYWVkMGVjMGVjYjBlNmZkODJkZTNkMDY3NWUiLCJ1c2VySWQiOiI2NDY1ODg0OTcifQ==</vt:lpwstr>
  </property>
  <property fmtid="{D5CDD505-2E9C-101B-9397-08002B2CF9AE}" pid="4" name="ICV">
    <vt:lpwstr>E39BD95C460E4F139392C8DE2B427667_13</vt:lpwstr>
  </property>
</Properties>
</file>