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A6B5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胡芸雅</w:t>
      </w:r>
      <w:r>
        <w:rPr>
          <w:rFonts w:hint="eastAsia" w:ascii="华文中宋" w:hAnsi="华文中宋" w:eastAsia="华文中宋"/>
          <w:b/>
          <w:sz w:val="36"/>
          <w:szCs w:val="36"/>
        </w:rPr>
        <w:t>优秀教师培育室第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四十九</w:t>
      </w:r>
      <w:r>
        <w:rPr>
          <w:rFonts w:hint="eastAsia" w:ascii="华文中宋" w:hAnsi="华文中宋" w:eastAsia="华文中宋"/>
          <w:b/>
          <w:sz w:val="36"/>
          <w:szCs w:val="36"/>
        </w:rPr>
        <w:t>次活动的通知</w:t>
      </w:r>
    </w:p>
    <w:p w14:paraId="05712E15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Cs/>
          <w:color w:val="313131"/>
          <w:kern w:val="0"/>
          <w:sz w:val="24"/>
          <w:szCs w:val="24"/>
        </w:rPr>
      </w:pPr>
      <w:r>
        <w:rPr>
          <w:rFonts w:hint="eastAsia" w:ascii="仿宋_GB2312" w:eastAsia="仿宋_GB2312"/>
          <w:b/>
          <w:sz w:val="28"/>
          <w:szCs w:val="28"/>
        </w:rPr>
        <w:t>各有关单位：</w:t>
      </w:r>
    </w:p>
    <w:p w14:paraId="661A715C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为精准把握义务教育地理课程标准（2022年版及2025年修订版）的新要求、新变化，强化地理核心素养落地，推动人工智能与地理课堂教学深度融合，创新教学方式、优化教学过程、提升育人实效，特开展本次新课标解读与AI赋能教学专题教研活动。现就有关事项通知如下：</w:t>
      </w:r>
    </w:p>
    <w:p w14:paraId="2B353E04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一、活动时间：2026年3月25日（周三） 上午 8:40—11:00</w:t>
      </w:r>
    </w:p>
    <w:p w14:paraId="3498F16D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二、活动地点：常州市新北区龙城初级中学  躬行楼四楼录播教室</w:t>
      </w:r>
    </w:p>
    <w:p w14:paraId="08C083CF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三、参加对象：培育室全体成员</w:t>
      </w:r>
    </w:p>
    <w:p w14:paraId="4D10393E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四、活动安排：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72"/>
        <w:gridCol w:w="1134"/>
        <w:gridCol w:w="3261"/>
        <w:gridCol w:w="1134"/>
        <w:gridCol w:w="1417"/>
      </w:tblGrid>
      <w:tr w14:paraId="51AA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0270CCC7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3C6CAC2F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3261" w:type="dxa"/>
            <w:vAlign w:val="center"/>
          </w:tcPr>
          <w:p w14:paraId="3016624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14:paraId="65C4975A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主讲</w:t>
            </w:r>
          </w:p>
          <w:p w14:paraId="41EF50E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（主持）</w:t>
            </w:r>
          </w:p>
        </w:tc>
        <w:tc>
          <w:tcPr>
            <w:tcW w:w="1417" w:type="dxa"/>
            <w:vAlign w:val="center"/>
          </w:tcPr>
          <w:p w14:paraId="15009042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地点</w:t>
            </w:r>
          </w:p>
        </w:tc>
      </w:tr>
      <w:tr w14:paraId="5EB5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restart"/>
            <w:vAlign w:val="center"/>
          </w:tcPr>
          <w:p w14:paraId="245E803D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3月25日（周三）</w:t>
            </w:r>
          </w:p>
        </w:tc>
        <w:tc>
          <w:tcPr>
            <w:tcW w:w="1672" w:type="dxa"/>
            <w:vAlign w:val="center"/>
          </w:tcPr>
          <w:p w14:paraId="586A5E27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8:50—9:35</w:t>
            </w:r>
          </w:p>
        </w:tc>
        <w:tc>
          <w:tcPr>
            <w:tcW w:w="1134" w:type="dxa"/>
            <w:vAlign w:val="center"/>
          </w:tcPr>
          <w:p w14:paraId="03AAEEA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教学展示</w:t>
            </w:r>
          </w:p>
        </w:tc>
        <w:tc>
          <w:tcPr>
            <w:tcW w:w="3261" w:type="dxa"/>
            <w:vAlign w:val="center"/>
          </w:tcPr>
          <w:p w14:paraId="4F91AF57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“白山黑水”——东北三省</w:t>
            </w:r>
          </w:p>
        </w:tc>
        <w:tc>
          <w:tcPr>
            <w:tcW w:w="1134" w:type="dxa"/>
            <w:vAlign w:val="center"/>
          </w:tcPr>
          <w:p w14:paraId="23008B6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梁 潇</w:t>
            </w:r>
          </w:p>
        </w:tc>
        <w:tc>
          <w:tcPr>
            <w:tcW w:w="1417" w:type="dxa"/>
            <w:vMerge w:val="restart"/>
            <w:vAlign w:val="center"/>
          </w:tcPr>
          <w:p w14:paraId="66F1A0DF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躬行楼四楼录播教室</w:t>
            </w:r>
          </w:p>
        </w:tc>
      </w:tr>
      <w:tr w14:paraId="191D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  <w:vAlign w:val="center"/>
          </w:tcPr>
          <w:p w14:paraId="75265499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A886F1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9:45—10:15</w:t>
            </w:r>
          </w:p>
        </w:tc>
        <w:tc>
          <w:tcPr>
            <w:tcW w:w="1134" w:type="dxa"/>
            <w:vAlign w:val="center"/>
          </w:tcPr>
          <w:p w14:paraId="3F1A826C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评课议课</w:t>
            </w:r>
          </w:p>
        </w:tc>
        <w:tc>
          <w:tcPr>
            <w:tcW w:w="3261" w:type="dxa"/>
            <w:vAlign w:val="center"/>
          </w:tcPr>
          <w:p w14:paraId="770A447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交流评价</w:t>
            </w:r>
          </w:p>
        </w:tc>
        <w:tc>
          <w:tcPr>
            <w:tcW w:w="1134" w:type="dxa"/>
            <w:vMerge w:val="restart"/>
            <w:vAlign w:val="center"/>
          </w:tcPr>
          <w:p w14:paraId="5FF29F1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胡芸雅</w:t>
            </w:r>
          </w:p>
        </w:tc>
        <w:tc>
          <w:tcPr>
            <w:tcW w:w="1417" w:type="dxa"/>
            <w:vMerge w:val="continue"/>
            <w:vAlign w:val="center"/>
          </w:tcPr>
          <w:p w14:paraId="79CF19C9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0AAA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  <w:vAlign w:val="center"/>
          </w:tcPr>
          <w:p w14:paraId="3E40A1C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CD22CFF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10：15-11：00</w:t>
            </w:r>
          </w:p>
        </w:tc>
        <w:tc>
          <w:tcPr>
            <w:tcW w:w="1134" w:type="dxa"/>
            <w:vAlign w:val="center"/>
          </w:tcPr>
          <w:p w14:paraId="5AA32585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交流研讨</w:t>
            </w:r>
          </w:p>
        </w:tc>
        <w:tc>
          <w:tcPr>
            <w:tcW w:w="3261" w:type="dxa"/>
            <w:vAlign w:val="center"/>
          </w:tcPr>
          <w:p w14:paraId="3E92D3CE">
            <w:pPr>
              <w:widowControl/>
              <w:spacing w:before="105" w:after="105"/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新课标变化解读</w:t>
            </w:r>
          </w:p>
        </w:tc>
        <w:tc>
          <w:tcPr>
            <w:tcW w:w="1134" w:type="dxa"/>
            <w:vMerge w:val="continue"/>
            <w:vAlign w:val="center"/>
          </w:tcPr>
          <w:p w14:paraId="74CAD301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172634C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7247BDEF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五、有关要求：</w:t>
      </w:r>
    </w:p>
    <w:p w14:paraId="213D9EAC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1、请各成员准时参加，如有特殊情况，请提交书面申请交领衔人。</w:t>
      </w:r>
    </w:p>
    <w:p w14:paraId="280E8D9A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2、照片潘甦娜老师负责</w:t>
      </w:r>
    </w:p>
    <w:p w14:paraId="37E59DA3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 xml:space="preserve">                </w:t>
      </w:r>
    </w:p>
    <w:p w14:paraId="78C3086C">
      <w:pPr>
        <w:spacing w:line="460" w:lineRule="exact"/>
        <w:ind w:firstLine="42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color w:val="313131"/>
          <w:kern w:val="0"/>
          <w:szCs w:val="21"/>
        </w:rPr>
        <w:t>                    </w:t>
      </w:r>
      <w:bookmarkStart w:id="0" w:name="_GoBack"/>
      <w:bookmarkEnd w:id="0"/>
      <w:r>
        <w:rPr>
          <w:rFonts w:hint="eastAsia" w:ascii="宋体" w:hAnsi="宋体" w:eastAsia="宋体" w:cs="宋体"/>
          <w:color w:val="313131"/>
          <w:kern w:val="0"/>
          <w:szCs w:val="21"/>
        </w:rPr>
        <w:t>                                       </w:t>
      </w:r>
      <w:r>
        <w:rPr>
          <w:rFonts w:hint="eastAsia" w:ascii="仿宋_GB2312" w:eastAsia="仿宋_GB2312"/>
          <w:sz w:val="28"/>
          <w:szCs w:val="28"/>
        </w:rPr>
        <w:t>新北区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>优秀教师培育室</w:t>
      </w:r>
    </w:p>
    <w:p w14:paraId="6728A4A5">
      <w:pPr>
        <w:widowControl/>
        <w:shd w:val="clear" w:color="auto" w:fill="FFFFFF"/>
        <w:spacing w:before="105" w:after="105"/>
        <w:jc w:val="right"/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                          2026年3月19日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50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2"/>
    <w:rsid w:val="00006168"/>
    <w:rsid w:val="000229CD"/>
    <w:rsid w:val="000C7583"/>
    <w:rsid w:val="000D7732"/>
    <w:rsid w:val="000E0AF2"/>
    <w:rsid w:val="00116E31"/>
    <w:rsid w:val="001405C5"/>
    <w:rsid w:val="001703F1"/>
    <w:rsid w:val="001707C6"/>
    <w:rsid w:val="00197B3E"/>
    <w:rsid w:val="001A7898"/>
    <w:rsid w:val="001D1AEF"/>
    <w:rsid w:val="002112B1"/>
    <w:rsid w:val="00212E97"/>
    <w:rsid w:val="002202BB"/>
    <w:rsid w:val="00224690"/>
    <w:rsid w:val="00232727"/>
    <w:rsid w:val="002431C9"/>
    <w:rsid w:val="00256E99"/>
    <w:rsid w:val="00260FC2"/>
    <w:rsid w:val="00273D94"/>
    <w:rsid w:val="002E36D4"/>
    <w:rsid w:val="002E7225"/>
    <w:rsid w:val="003149CB"/>
    <w:rsid w:val="00366873"/>
    <w:rsid w:val="0037108C"/>
    <w:rsid w:val="00407600"/>
    <w:rsid w:val="00416706"/>
    <w:rsid w:val="00426E8C"/>
    <w:rsid w:val="00457CCE"/>
    <w:rsid w:val="00476952"/>
    <w:rsid w:val="004A0DEE"/>
    <w:rsid w:val="004D4264"/>
    <w:rsid w:val="004E31F4"/>
    <w:rsid w:val="0052144F"/>
    <w:rsid w:val="00541233"/>
    <w:rsid w:val="00585BCF"/>
    <w:rsid w:val="005F5FEB"/>
    <w:rsid w:val="00601FC9"/>
    <w:rsid w:val="006776FA"/>
    <w:rsid w:val="00685B73"/>
    <w:rsid w:val="006A1F39"/>
    <w:rsid w:val="006D7070"/>
    <w:rsid w:val="006E594B"/>
    <w:rsid w:val="00707DF7"/>
    <w:rsid w:val="00725581"/>
    <w:rsid w:val="0078714D"/>
    <w:rsid w:val="00794090"/>
    <w:rsid w:val="007A3A27"/>
    <w:rsid w:val="007E3AC1"/>
    <w:rsid w:val="00832321"/>
    <w:rsid w:val="00854301"/>
    <w:rsid w:val="008D4FF4"/>
    <w:rsid w:val="008E3D8A"/>
    <w:rsid w:val="00903C2E"/>
    <w:rsid w:val="00920D00"/>
    <w:rsid w:val="00927AA4"/>
    <w:rsid w:val="00935AD5"/>
    <w:rsid w:val="00957B0E"/>
    <w:rsid w:val="00982C63"/>
    <w:rsid w:val="009A2E08"/>
    <w:rsid w:val="009F0B8F"/>
    <w:rsid w:val="00A20BDC"/>
    <w:rsid w:val="00A42165"/>
    <w:rsid w:val="00A674D8"/>
    <w:rsid w:val="00A86176"/>
    <w:rsid w:val="00A93DAE"/>
    <w:rsid w:val="00A9783B"/>
    <w:rsid w:val="00B029E7"/>
    <w:rsid w:val="00B079CC"/>
    <w:rsid w:val="00B51144"/>
    <w:rsid w:val="00B66776"/>
    <w:rsid w:val="00BA66FE"/>
    <w:rsid w:val="00BC2399"/>
    <w:rsid w:val="00BD0512"/>
    <w:rsid w:val="00BD4279"/>
    <w:rsid w:val="00BF4E5C"/>
    <w:rsid w:val="00C32DE0"/>
    <w:rsid w:val="00C511EB"/>
    <w:rsid w:val="00CC7741"/>
    <w:rsid w:val="00CE1954"/>
    <w:rsid w:val="00CF2C9B"/>
    <w:rsid w:val="00D30DD3"/>
    <w:rsid w:val="00D506A9"/>
    <w:rsid w:val="00D556C8"/>
    <w:rsid w:val="00D64B5D"/>
    <w:rsid w:val="00D86236"/>
    <w:rsid w:val="00DC2CBB"/>
    <w:rsid w:val="00E0668C"/>
    <w:rsid w:val="00E07C29"/>
    <w:rsid w:val="00E611AC"/>
    <w:rsid w:val="00E8508E"/>
    <w:rsid w:val="00E958D3"/>
    <w:rsid w:val="00EA775E"/>
    <w:rsid w:val="00F0377F"/>
    <w:rsid w:val="00F75017"/>
    <w:rsid w:val="00FA1164"/>
    <w:rsid w:val="00FB75B1"/>
    <w:rsid w:val="00FE5E17"/>
    <w:rsid w:val="3317767F"/>
    <w:rsid w:val="395A5A4D"/>
    <w:rsid w:val="502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6"/>
    <w:link w:val="3"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648</Characters>
  <Lines>5</Lines>
  <Paragraphs>1</Paragraphs>
  <TotalTime>0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2025-08-23T16:50:00Z</dcterms:created>
  <dc:creator>文娴 赵</dc:creator>
  <cp:lastModifiedBy>胡芸雅</cp:lastModifiedBy>
  <dcterms:modified xsi:type="dcterms:W3CDTF">2026-03-25T08:11:47Z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eyJoZGlkIjoiMzZlYzI5YjI0YTU4MDEyYzNmY2NhNTBlMmFmOTFlMDQiLCJ1c2VySWQiOiIyMjg1NDc4MzcifQ==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96B546A0146D4809984F44C526503030_13</vt:lpwstr>
  </property>
</Properties>
</file>