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十八</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12</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29</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一</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4975C25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45ACFCA3">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1864D72D">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0D2E00D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38E24D1C">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CB4F653">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vAlign w:val="top"/>
          </w:tcPr>
          <w:p w14:paraId="29F2D96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48B828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71AAE9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5A97A6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CE6AAB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782F9454">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45A4BA8">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vAlign w:val="top"/>
          </w:tcPr>
          <w:p w14:paraId="1DE7EE3B">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65AB17C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6FBB74DF">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057F7179">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李芯雅</w:t>
            </w:r>
          </w:p>
        </w:tc>
        <w:tc>
          <w:tcPr>
            <w:tcW w:w="1709" w:type="dxa"/>
            <w:shd w:val="clear" w:color="auto" w:fill="auto"/>
            <w:vAlign w:val="top"/>
          </w:tcPr>
          <w:p w14:paraId="12A28282">
            <w:pPr>
              <w:jc w:val="center"/>
              <w:rPr>
                <w:rFonts w:hint="default" w:ascii="宋体" w:hAnsi="宋体" w:eastAsia="宋体" w:cs="宋体"/>
                <w:kern w:val="2"/>
                <w:sz w:val="21"/>
                <w:szCs w:val="24"/>
                <w:lang w:val="en-US" w:eastAsia="zh-Hans"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F758219">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5A0D0738">
            <w:pPr>
              <w:jc w:val="center"/>
              <w:rPr>
                <w:rFonts w:hint="eastAsia" w:ascii="宋体" w:hAnsi="宋体" w:eastAsia="宋体" w:cs="宋体"/>
                <w:kern w:val="2"/>
                <w:sz w:val="21"/>
                <w:szCs w:val="24"/>
                <w:lang w:val="en-US" w:eastAsia="zh-Hans"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40DADF36">
            <w:pPr>
              <w:jc w:val="center"/>
              <w:rPr>
                <w:rFonts w:hint="eastAsia" w:ascii="宋体" w:hAnsi="宋体" w:eastAsia="宋体" w:cs="宋体"/>
                <w:kern w:val="2"/>
                <w:sz w:val="21"/>
                <w:szCs w:val="24"/>
                <w:lang w:val="en-US" w:eastAsia="zh-Hans" w:bidi="ar-SA"/>
              </w:rPr>
            </w:pPr>
            <w:r>
              <w:rPr>
                <w:rFonts w:hint="eastAsia" w:ascii="宋体" w:hAnsi="宋体" w:cs="宋体"/>
                <w:kern w:val="2"/>
                <w:sz w:val="21"/>
                <w:szCs w:val="24"/>
                <w:lang w:val="en-US" w:eastAsia="zh-CN" w:bidi="ar-SA"/>
              </w:rPr>
              <w:t>请假</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vAlign w:val="top"/>
          </w:tcPr>
          <w:p w14:paraId="5BFBCD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60F4FC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735F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911671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AB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A8164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76AAB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黄希悦</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1B248BF6">
            <w:pPr>
              <w:jc w:val="center"/>
              <w:rPr>
                <w:rFonts w:hint="default"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641A13D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776FC49">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5C1DC86">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2935EF0D">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15208EA1">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B25FA67">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B040BAC">
            <w:pPr>
              <w:jc w:val="center"/>
              <w:rPr>
                <w:rFonts w:ascii="宋体" w:hAnsi="宋体" w:eastAsia="宋体" w:cs="宋体"/>
                <w:kern w:val="2"/>
                <w:sz w:val="21"/>
                <w:szCs w:val="24"/>
                <w:lang w:val="en-US" w:eastAsia="zh-CN" w:bidi="ar-SA"/>
              </w:rPr>
            </w:pPr>
            <w:r>
              <w:rPr>
                <w:rFonts w:hint="eastAsia" w:ascii="宋体" w:hAnsi="宋体" w:cs="宋体"/>
              </w:rPr>
              <w:t>√</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05CD3191">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2BF347E4">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徐羽彤</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vAlign w:val="top"/>
          </w:tcPr>
          <w:p w14:paraId="04A915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9A73B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156DA7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C08325E">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6DC75C3B">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142A3B06">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332704C3">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6CB3D521">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4A0437B1">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1ED95FF0">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B8C7F58">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17FE38A6">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0ECFFE71">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vAlign w:val="top"/>
          </w:tcPr>
          <w:p w14:paraId="6F62BFDB">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A6730DE">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23CA7550">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29034E8A">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56154EB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0A793A3E">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67BC10BF">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vAlign w:val="top"/>
          </w:tcPr>
          <w:p w14:paraId="3D95C86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6356212">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390019CA">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3EA3EA3">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vAlign w:val="top"/>
          </w:tcPr>
          <w:p w14:paraId="7280D08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2CC7DEB">
            <w:pPr>
              <w:jc w:val="center"/>
              <w:rPr>
                <w:rFonts w:hint="default" w:ascii="宋体" w:hAnsi="宋体" w:eastAsia="宋体" w:cs="宋体"/>
                <w:kern w:val="2"/>
                <w:sz w:val="21"/>
                <w:szCs w:val="24"/>
                <w:lang w:val="en-US" w:eastAsia="zh-CN" w:bidi="ar-SA"/>
              </w:rPr>
            </w:pPr>
            <w:r>
              <w:rPr>
                <w:rFonts w:hint="eastAsia"/>
              </w:rPr>
              <w:t>○</w:t>
            </w:r>
            <w:bookmarkStart w:id="0" w:name="_GoBack"/>
            <w:bookmarkEnd w:id="0"/>
          </w:p>
        </w:tc>
        <w:tc>
          <w:tcPr>
            <w:tcW w:w="2025" w:type="dxa"/>
            <w:shd w:val="clear" w:color="auto" w:fill="auto"/>
            <w:vAlign w:val="top"/>
          </w:tcPr>
          <w:p w14:paraId="0A07871A">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DD6A50B">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1D8F215">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2ACC0C9C">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710C959C">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vAlign w:val="top"/>
          </w:tcPr>
          <w:p w14:paraId="630CA00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662FDE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EB2B7CB">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941C7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vAlign w:val="top"/>
          </w:tcPr>
          <w:p w14:paraId="3D8FA695">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4AF67EE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6D6EC5B8">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4DA41C54">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r w14:paraId="4FF6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E69787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1091" w:type="dxa"/>
            <w:shd w:val="clear" w:color="auto" w:fill="auto"/>
            <w:vAlign w:val="center"/>
          </w:tcPr>
          <w:p w14:paraId="2FD545D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30AB136E">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163EE4D">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7493A9F4">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FE705BB">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16</w:t>
      </w:r>
      <w:r>
        <w:rPr>
          <w:rFonts w:hint="eastAsia"/>
        </w:rPr>
        <w:t>人，</w:t>
      </w:r>
      <w:r>
        <w:rPr>
          <w:rFonts w:hint="eastAsia"/>
          <w:lang w:val="en-US" w:eastAsia="zh-CN"/>
        </w:rPr>
        <w:t>17</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51229_084618.jpgIMG_20251229_084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51229_084618.jpgIMG_20251229_084618"/>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51229_084626.jpgIMG_20251229_084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51229_084626.jpgIMG_20251229_084626"/>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51229_084633.jpgIMG_20251229_084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51229_084633.jpgIMG_20251229_084633"/>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51229_084635.jpgIMG_20251229_084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51229_084635.jpgIMG_20251229_084635"/>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51229_085801.jpgIMG_20251229_08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51229_085801.jpgIMG_20251229_085801"/>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51229_085810.jpgIMG_20251229_085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51229_085810.jpgIMG_20251229_085810"/>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14D6B7C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宋体"/>
          <w:b/>
          <w:bCs/>
          <w:u w:val="single"/>
          <w:lang w:val="en-US" w:eastAsia="zh-CN"/>
        </w:rPr>
      </w:pPr>
      <w:r>
        <w:rPr>
          <w:rFonts w:hint="eastAsia" w:ascii="宋体" w:hAnsi="宋体" w:eastAsia="宋体"/>
          <w:szCs w:val="21"/>
        </w:rPr>
        <w:t>这是一节谈话活动。</w:t>
      </w:r>
      <w:r>
        <w:rPr>
          <w:rFonts w:hint="eastAsia" w:ascii="宋体" w:hAnsi="宋体" w:eastAsia="宋体"/>
          <w:szCs w:val="21"/>
          <w:lang w:val="en-US" w:eastAsia="zh-CN"/>
        </w:rPr>
        <w:t>现在运动是一个全民话题，小朋友在日常生活中也会利用空闲时间在家中或户外进行简单的运动，比如骑自行车、滑板车、跑步、打球等</w:t>
      </w:r>
      <w:r>
        <w:rPr>
          <w:rFonts w:hint="eastAsia" w:ascii="宋体" w:hAnsi="宋体" w:eastAsia="宋体"/>
          <w:szCs w:val="21"/>
        </w:rPr>
        <w:t>。本次活动主要引导孩子们</w:t>
      </w:r>
      <w:r>
        <w:rPr>
          <w:rFonts w:hint="eastAsia" w:ascii="宋体" w:hAnsi="宋体" w:eastAsia="宋体"/>
          <w:szCs w:val="21"/>
          <w:lang w:val="en-US" w:eastAsia="zh-CN"/>
        </w:rPr>
        <w:t>了解基本的运动，并</w:t>
      </w:r>
      <w:r>
        <w:rPr>
          <w:rFonts w:hint="eastAsia" w:ascii="宋体" w:hAnsi="宋体" w:eastAsia="宋体"/>
          <w:szCs w:val="21"/>
        </w:rPr>
        <w:t>能用简短的话语大胆的在集体中介绍自己喜欢的</w:t>
      </w:r>
      <w:r>
        <w:rPr>
          <w:rFonts w:hint="eastAsia" w:ascii="宋体" w:hAnsi="宋体" w:eastAsia="宋体"/>
          <w:szCs w:val="21"/>
          <w:lang w:val="en-US" w:eastAsia="zh-CN"/>
        </w:rPr>
        <w:t>运动</w:t>
      </w:r>
      <w:r>
        <w:rPr>
          <w:rFonts w:hint="eastAsia" w:ascii="宋体" w:hAnsi="宋体" w:eastAsia="宋体"/>
          <w:szCs w:val="21"/>
        </w:rPr>
        <w:t>，并且能够与同伴交流、倾听和分享。能用简短的句子谈谈自己喜欢</w:t>
      </w:r>
      <w:r>
        <w:rPr>
          <w:rFonts w:hint="eastAsia" w:ascii="宋体" w:hAnsi="宋体" w:eastAsia="宋体"/>
          <w:szCs w:val="21"/>
          <w:lang w:val="en-US" w:eastAsia="zh-CN"/>
        </w:rPr>
        <w:t>运动</w:t>
      </w:r>
      <w:r>
        <w:rPr>
          <w:rFonts w:hint="eastAsia" w:ascii="宋体" w:hAnsi="宋体" w:eastAsia="宋体"/>
          <w:szCs w:val="21"/>
        </w:rPr>
        <w:t>的名称、玩法，愿意倾听他人讲述</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韩之恩、赵毓淇、郭昕玥、陆彤、戴梓彤、陈希、徐羽彤、余璟、孔维志、魏浩炎、汤宇辰</w:t>
      </w:r>
      <w:r>
        <w:rPr>
          <w:rFonts w:hint="eastAsia"/>
          <w:b/>
          <w:bCs/>
          <w:u w:val="single"/>
          <w:lang w:eastAsia="zh-CN"/>
        </w:rPr>
        <w:t>。</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346445A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2.学会穿脱衣服，挂衣服，周末在家多练习。</w:t>
      </w:r>
    </w:p>
    <w:p w14:paraId="32EC833F">
      <w:pPr>
        <w:ind w:firstLine="420" w:firstLineChars="200"/>
        <w:rPr>
          <w:rFonts w:ascii="宋体" w:hAnsi="宋体"/>
          <w:szCs w:val="21"/>
          <w:lang w:eastAsia="zh-Hans"/>
        </w:rPr>
      </w:pPr>
    </w:p>
    <w:p w14:paraId="29EC9D63"/>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23431A0"/>
    <w:rsid w:val="05592927"/>
    <w:rsid w:val="05C15DDF"/>
    <w:rsid w:val="0B863BF7"/>
    <w:rsid w:val="0B917C52"/>
    <w:rsid w:val="0E342E47"/>
    <w:rsid w:val="13E81052"/>
    <w:rsid w:val="16452E96"/>
    <w:rsid w:val="16A448E1"/>
    <w:rsid w:val="17915C89"/>
    <w:rsid w:val="18966EE2"/>
    <w:rsid w:val="196A7B0C"/>
    <w:rsid w:val="1BC6620E"/>
    <w:rsid w:val="1CAE5AC1"/>
    <w:rsid w:val="1CDD0241"/>
    <w:rsid w:val="225603C6"/>
    <w:rsid w:val="22575365"/>
    <w:rsid w:val="227B6D2F"/>
    <w:rsid w:val="23171F20"/>
    <w:rsid w:val="27CA5EA9"/>
    <w:rsid w:val="2AED16F3"/>
    <w:rsid w:val="2B1B427C"/>
    <w:rsid w:val="2B2D6E90"/>
    <w:rsid w:val="2B6C62CF"/>
    <w:rsid w:val="2FC85CA1"/>
    <w:rsid w:val="363D2887"/>
    <w:rsid w:val="36BB5DDF"/>
    <w:rsid w:val="3A211A55"/>
    <w:rsid w:val="3A2F3A82"/>
    <w:rsid w:val="3B5461BC"/>
    <w:rsid w:val="3E6C767A"/>
    <w:rsid w:val="41D00C05"/>
    <w:rsid w:val="420F6490"/>
    <w:rsid w:val="441C6653"/>
    <w:rsid w:val="44244E39"/>
    <w:rsid w:val="443F3AFE"/>
    <w:rsid w:val="44976CE4"/>
    <w:rsid w:val="45485D39"/>
    <w:rsid w:val="47805DB3"/>
    <w:rsid w:val="4AA121AD"/>
    <w:rsid w:val="4BFD5399"/>
    <w:rsid w:val="4C0F6D10"/>
    <w:rsid w:val="4C56421A"/>
    <w:rsid w:val="4EFC70A4"/>
    <w:rsid w:val="4F8B3490"/>
    <w:rsid w:val="50E5304A"/>
    <w:rsid w:val="518D3B57"/>
    <w:rsid w:val="53067EC3"/>
    <w:rsid w:val="53EA6563"/>
    <w:rsid w:val="54272352"/>
    <w:rsid w:val="54B853F7"/>
    <w:rsid w:val="55480A91"/>
    <w:rsid w:val="55AE526F"/>
    <w:rsid w:val="56685866"/>
    <w:rsid w:val="56D82D87"/>
    <w:rsid w:val="60A7597A"/>
    <w:rsid w:val="63184985"/>
    <w:rsid w:val="6428007F"/>
    <w:rsid w:val="665F6086"/>
    <w:rsid w:val="66855F48"/>
    <w:rsid w:val="66D66AC5"/>
    <w:rsid w:val="67B557CA"/>
    <w:rsid w:val="696B7D83"/>
    <w:rsid w:val="6A4F5787"/>
    <w:rsid w:val="6C8824A7"/>
    <w:rsid w:val="6D262E69"/>
    <w:rsid w:val="6E0F7086"/>
    <w:rsid w:val="6F2131C7"/>
    <w:rsid w:val="72513F19"/>
    <w:rsid w:val="72DB435C"/>
    <w:rsid w:val="74DF7959"/>
    <w:rsid w:val="75A24B7B"/>
    <w:rsid w:val="779B2290"/>
    <w:rsid w:val="797D10DD"/>
    <w:rsid w:val="7A172C33"/>
    <w:rsid w:val="7BAB4027"/>
    <w:rsid w:val="7BFE58F9"/>
    <w:rsid w:val="7C9A6DFC"/>
    <w:rsid w:val="7E6C0EF6"/>
    <w:rsid w:val="7F72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style>
  <w:style w:type="character" w:styleId="8">
    <w:name w:val="Hyperlink"/>
    <w:uiPriority w:val="0"/>
    <w:rPr>
      <w:color w:val="136EC2"/>
      <w:u w:val="single"/>
    </w:rPr>
  </w:style>
  <w:style w:type="character" w:customStyle="1" w:styleId="9">
    <w:name w:val="页眉 字符"/>
    <w:basedOn w:val="6"/>
    <w:link w:val="3"/>
    <w:qFormat/>
    <w:uiPriority w:val="99"/>
    <w:rPr>
      <w:rFonts w:ascii="Calibri" w:hAnsi="Calibri" w:eastAsia="宋体" w:cs="Times New Roman"/>
      <w:sz w:val="18"/>
      <w:szCs w:val="18"/>
    </w:rPr>
  </w:style>
  <w:style w:type="character" w:customStyle="1" w:styleId="10">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1261</Words>
  <Characters>1292</Characters>
  <Lines>13</Lines>
  <Paragraphs>3</Paragraphs>
  <TotalTime>1</TotalTime>
  <ScaleCrop>false</ScaleCrop>
  <LinksUpToDate>false</LinksUpToDate>
  <CharactersWithSpaces>1339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2025-12-29T02:40:52Z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2052-12.1.0.24034</vt:lpwstr>
  </property>
  <property fmtid="{D5CDD505-2E9C-101B-9397-08002B2CF9AE}" pid="4" name="ICV">
    <vt:lpwstr>11DE3E97AEBD468EB8AD992E99AC6BBE_13</vt:lpwstr>
  </property>
</Properties>
</file>