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086B0068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今日来园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28</w:t>
      </w:r>
      <w:r>
        <w:rPr>
          <w:rFonts w:hint="eastAsia" w:ascii="宋体" w:hAnsi="宋体" w:eastAsia="宋体" w:cs="宋体"/>
          <w:sz w:val="28"/>
          <w:szCs w:val="28"/>
        </w:rPr>
        <w:t>位小朋友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2位小朋友请假。 </w:t>
      </w:r>
    </w:p>
    <w:p w14:paraId="337EDA82">
      <w:pPr>
        <w:spacing w:line="24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今天大部分的小朋友都在8:20前入园啦！</w:t>
      </w:r>
    </w:p>
    <w:p w14:paraId="266EDD43">
      <w:pPr>
        <w:spacing w:line="360" w:lineRule="exact"/>
        <w:rPr>
          <w:rFonts w:hint="eastAsia" w:ascii="宋体" w:hAnsi="宋体" w:eastAsia="宋体" w:cs="宋体"/>
          <w:b/>
          <w:sz w:val="28"/>
          <w:szCs w:val="28"/>
        </w:rPr>
      </w:pPr>
    </w:p>
    <w:p w14:paraId="48A3BB18">
      <w:pPr>
        <w:numPr>
          <w:ilvl w:val="0"/>
          <w:numId w:val="1"/>
        </w:numPr>
        <w:spacing w:line="360" w:lineRule="exact"/>
        <w:ind w:left="360" w:leftChars="0" w:hanging="360" w:firstLineChars="0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家长半日活动</w:t>
      </w:r>
    </w:p>
    <w:p w14:paraId="12FBA393">
      <w:pPr>
        <w:numPr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（1）家长签到</w:t>
      </w:r>
    </w:p>
    <w:p w14:paraId="2C3DA28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7a191a3e3cd7f634eb3eb07240e79f7f.png7a191a3e3cd7f634eb3eb07240e79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7a191a3e3cd7f634eb3eb07240e79f7f.png7a191a3e3cd7f634eb3eb07240e79f7f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09b76b3e9e40f151165d982ae2ef25db.png09b76b3e9e40f151165d982ae2ef2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09b76b3e9e40f151165d982ae2ef25db.png09b76b3e9e40f151165d982ae2ef25db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1354">
      <w:pPr>
        <w:spacing w:line="360" w:lineRule="exact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（2）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074436E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cs="Arial" w:asciiTheme="majorEastAsia" w:hAnsiTheme="majorEastAsia" w:eastAsiaTheme="majorEastAsia"/>
          <w:sz w:val="28"/>
          <w:szCs w:val="28"/>
          <w:shd w:val="clear" w:color="auto" w:fill="FFFFFF"/>
        </w:rPr>
      </w:pP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</w:rPr>
        <w:t>平面镜成像是一种物理现象。是指太阳或者灯的光照射到人的身上，被反射到镜面上平面镜又将光反射到人的眼睛里，因此我们看到了自己在平面镜中的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"http://baike.baidu.com/view/266883.htm" \t "_blank" </w:instrText>
      </w:r>
      <w:r>
        <w:rPr>
          <w:sz w:val="28"/>
          <w:szCs w:val="28"/>
        </w:rPr>
        <w:fldChar w:fldCharType="separate"/>
      </w:r>
      <w:r>
        <w:rPr>
          <w:rStyle w:val="11"/>
          <w:rFonts w:hint="eastAsia" w:cs="Arial" w:asciiTheme="majorEastAsia" w:hAnsiTheme="majorEastAsia" w:eastAsiaTheme="majorEastAsia"/>
          <w:color w:val="auto"/>
          <w:sz w:val="28"/>
          <w:szCs w:val="28"/>
          <w:u w:val="none"/>
          <w:shd w:val="clear" w:color="auto" w:fill="FFFFFF"/>
        </w:rPr>
        <w:t>虚像</w:t>
      </w:r>
      <w:r>
        <w:rPr>
          <w:rStyle w:val="11"/>
          <w:rFonts w:hint="eastAsia" w:cs="Arial" w:asciiTheme="majorEastAsia" w:hAnsiTheme="majorEastAsia" w:eastAsiaTheme="majorEastAsia"/>
          <w:color w:val="auto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</w:rPr>
        <w:t>。本节活动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  <w:lang w:eastAsia="zh-CN"/>
        </w:rPr>
        <w:t>创设了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  <w:lang w:val="en-US" w:eastAsia="zh-CN"/>
        </w:rPr>
        <w:t>小丑先生马戏团表演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  <w:lang w:eastAsia="zh-CN"/>
        </w:rPr>
        <w:t>的情境，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</w:rPr>
        <w:t>探索平面镜摆放位置与成像数量之间的关系，激发幼儿探索平面镜的乐趣。</w:t>
      </w:r>
    </w:p>
    <w:p w14:paraId="5DDC5A59">
      <w:pPr>
        <w:spacing w:line="240" w:lineRule="auto"/>
        <w:ind w:firstLine="560" w:firstLineChars="200"/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镜子是常见的生活用品，与我们的生活密切相关。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eastAsia="zh-CN"/>
        </w:rPr>
        <w:t>在中班益智区游戏中镜子游戏中孩子们初步了解到物与像是一样大，物与像的左右相反等，但对于改变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</w:rPr>
        <w:t>平面镜摆放位置</w:t>
      </w:r>
      <w:r>
        <w:rPr>
          <w:rFonts w:hint="eastAsia" w:cs="Arial" w:asciiTheme="majorEastAsia" w:hAnsiTheme="majorEastAsia" w:eastAsiaTheme="majorEastAsia"/>
          <w:sz w:val="28"/>
          <w:szCs w:val="28"/>
          <w:shd w:val="clear" w:color="auto" w:fill="FFFFFF"/>
          <w:lang w:eastAsia="zh-CN"/>
        </w:rPr>
        <w:t>能够改变成像数量还没有探索过，而且要在探索的过程中及时进行记录，对于孩子们来说也有一定的难度。</w:t>
      </w:r>
    </w:p>
    <w:p w14:paraId="77B76EEF">
      <w:pPr>
        <w:spacing w:line="24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4" descr="F:/新建文件夹 (2)/a7b3b03e253b05848b4c3914ea5f1b16.jpga7b3b03e253b05848b4c3914ea5f1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新建文件夹 (2)/a7b3b03e253b05848b4c3914ea5f1b16.jpga7b3b03e253b05848b4c3914ea5f1b16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5" descr="F:/新建文件夹 (2)/b102a1d3de068c2200262efdafb5ebaf.jpgb102a1d3de068c2200262efdafb5e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新建文件夹 (2)/b102a1d3de068c2200262efdafb5ebaf.jpgb102a1d3de068c2200262efdafb5ebaf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3929">
      <w:pPr>
        <w:spacing w:line="240" w:lineRule="auto"/>
        <w:ind w:firstLine="480" w:firstLineChars="200"/>
        <w:rPr>
          <w:rFonts w:hint="default" w:ascii="宋体" w:hAnsi="宋体" w:cs="宋体"/>
          <w:sz w:val="24"/>
          <w:lang w:val="en-US" w:eastAsia="zh-CN"/>
        </w:rPr>
      </w:pPr>
    </w:p>
    <w:p w14:paraId="564ADF46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（3）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嘉年华</w:t>
      </w:r>
    </w:p>
    <w:p w14:paraId="7BD47AF1">
      <w:pPr>
        <w:numPr>
          <w:numId w:val="0"/>
        </w:numPr>
        <w:spacing w:line="360" w:lineRule="exact"/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大一：小小杂技师、分不开的书、有趣的静电、会跳舞的小人。</w:t>
      </w:r>
    </w:p>
    <w:p w14:paraId="1AECE123">
      <w:pPr>
        <w:numPr>
          <w:numId w:val="0"/>
        </w:numPr>
        <w:spacing w:line="360" w:lineRule="exact"/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大二：阿基米德平衡挑战。</w:t>
      </w:r>
    </w:p>
    <w:p w14:paraId="01EEAD06">
      <w:pPr>
        <w:numPr>
          <w:numId w:val="0"/>
        </w:numPr>
        <w:spacing w:line="360" w:lineRule="exact"/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大三：灯泡亮了、会画画的机器人、磁铁机器人。</w:t>
      </w:r>
    </w:p>
    <w:p w14:paraId="77A58CBB">
      <w:pPr>
        <w:numPr>
          <w:numId w:val="0"/>
        </w:numPr>
        <w:spacing w:line="360" w:lineRule="exact"/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大四：编花篮、编织小鱼、一起做风铃。</w:t>
      </w:r>
    </w:p>
    <w:p w14:paraId="5C5A6076">
      <w:pPr>
        <w:numPr>
          <w:numId w:val="0"/>
        </w:numPr>
        <w:spacing w:line="360" w:lineRule="exact"/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大五：纸桥。</w:t>
      </w:r>
    </w:p>
    <w:p w14:paraId="2B2302C0">
      <w:pPr>
        <w:numPr>
          <w:numId w:val="0"/>
        </w:numPr>
        <w:spacing w:line="360" w:lineRule="exact"/>
        <w:rPr>
          <w:rFonts w:hint="default" w:eastAsia="宋体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b w:val="0"/>
          <w:bCs/>
          <w:sz w:val="28"/>
          <w:szCs w:val="28"/>
          <w:lang w:val="en-US" w:eastAsia="zh-CN"/>
        </w:rPr>
        <w:t>大六：瓶盖陀螺、旋转灯笼花、手拉飞盘。</w:t>
      </w:r>
    </w:p>
    <w:p w14:paraId="031F6C6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3964.JPGIMG_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3964.JPGIMG_3964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3970(20251205-093103).JPGIMG_3970(20251205-0931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3970(20251205-093103).JPGIMG_3970(20251205-093103)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C7F8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</w:pPr>
    </w:p>
    <w:p w14:paraId="3A7B5F66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  <w:t>5.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生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3A5933F1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早点：鲜牛奶、芋泥吐司面包、坚果拼盘。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午饭：金银饭、葱油河虾、干锅花菜、元气鸽子汤。</w:t>
      </w:r>
    </w:p>
    <w:p w14:paraId="470A1AC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点心：小猪包、酸奶。</w:t>
      </w:r>
    </w:p>
    <w:p w14:paraId="49771142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240" w:lineRule="auto"/>
        <w:ind w:right="0" w:firstLine="56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水果：蓝莓、雪梨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。</w:t>
      </w:r>
    </w:p>
    <w:p w14:paraId="5F1A65C1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0A84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6C3CC3"/>
    <w:rsid w:val="028A6FB8"/>
    <w:rsid w:val="02B866D4"/>
    <w:rsid w:val="04E06287"/>
    <w:rsid w:val="06821268"/>
    <w:rsid w:val="06D12BF8"/>
    <w:rsid w:val="073609A4"/>
    <w:rsid w:val="07513C3F"/>
    <w:rsid w:val="08F07C24"/>
    <w:rsid w:val="09175B19"/>
    <w:rsid w:val="0A6F43B6"/>
    <w:rsid w:val="0A854585"/>
    <w:rsid w:val="0B0E7539"/>
    <w:rsid w:val="0C1F378E"/>
    <w:rsid w:val="0CE046FF"/>
    <w:rsid w:val="0D194C9A"/>
    <w:rsid w:val="0D6F08BC"/>
    <w:rsid w:val="0EE53A78"/>
    <w:rsid w:val="0F524EC5"/>
    <w:rsid w:val="0FA958C4"/>
    <w:rsid w:val="0FC041F6"/>
    <w:rsid w:val="10E17D65"/>
    <w:rsid w:val="110D03D3"/>
    <w:rsid w:val="1119163C"/>
    <w:rsid w:val="112A28C4"/>
    <w:rsid w:val="117303E1"/>
    <w:rsid w:val="1185013D"/>
    <w:rsid w:val="12FE3ADD"/>
    <w:rsid w:val="13381A88"/>
    <w:rsid w:val="13DA1257"/>
    <w:rsid w:val="156E3049"/>
    <w:rsid w:val="15DA1097"/>
    <w:rsid w:val="16A329BB"/>
    <w:rsid w:val="18925664"/>
    <w:rsid w:val="19661410"/>
    <w:rsid w:val="19CA6B50"/>
    <w:rsid w:val="1AA16588"/>
    <w:rsid w:val="1B262E08"/>
    <w:rsid w:val="1B557422"/>
    <w:rsid w:val="1DA061D3"/>
    <w:rsid w:val="1DA340AC"/>
    <w:rsid w:val="1E480B70"/>
    <w:rsid w:val="1E6471D9"/>
    <w:rsid w:val="1EF7281A"/>
    <w:rsid w:val="1F385619"/>
    <w:rsid w:val="1F70408A"/>
    <w:rsid w:val="21272E89"/>
    <w:rsid w:val="21570719"/>
    <w:rsid w:val="219A1BA8"/>
    <w:rsid w:val="21BE19C1"/>
    <w:rsid w:val="220E074C"/>
    <w:rsid w:val="223368D5"/>
    <w:rsid w:val="23023E53"/>
    <w:rsid w:val="25393977"/>
    <w:rsid w:val="258001F2"/>
    <w:rsid w:val="25E2000C"/>
    <w:rsid w:val="26212284"/>
    <w:rsid w:val="26513524"/>
    <w:rsid w:val="2663670D"/>
    <w:rsid w:val="26B10145"/>
    <w:rsid w:val="27B07D16"/>
    <w:rsid w:val="27DB2E34"/>
    <w:rsid w:val="27F554D9"/>
    <w:rsid w:val="28CB0C71"/>
    <w:rsid w:val="296C0048"/>
    <w:rsid w:val="29B917B0"/>
    <w:rsid w:val="2A486BD8"/>
    <w:rsid w:val="2A924188"/>
    <w:rsid w:val="2AE55F2D"/>
    <w:rsid w:val="2C4173AC"/>
    <w:rsid w:val="2CA56FDE"/>
    <w:rsid w:val="311C632C"/>
    <w:rsid w:val="31592E8F"/>
    <w:rsid w:val="31B34E21"/>
    <w:rsid w:val="33D83C37"/>
    <w:rsid w:val="33EC2F28"/>
    <w:rsid w:val="340263F8"/>
    <w:rsid w:val="346B6966"/>
    <w:rsid w:val="346F65C7"/>
    <w:rsid w:val="358A025A"/>
    <w:rsid w:val="35AC5498"/>
    <w:rsid w:val="37F159C0"/>
    <w:rsid w:val="38883F35"/>
    <w:rsid w:val="38B60C09"/>
    <w:rsid w:val="393771F3"/>
    <w:rsid w:val="399D1759"/>
    <w:rsid w:val="39F05197"/>
    <w:rsid w:val="3A6D6DFE"/>
    <w:rsid w:val="3B2A7944"/>
    <w:rsid w:val="3C4763F1"/>
    <w:rsid w:val="3DFB08AC"/>
    <w:rsid w:val="3F1373CC"/>
    <w:rsid w:val="3F143783"/>
    <w:rsid w:val="3FBE0C0A"/>
    <w:rsid w:val="40C177CE"/>
    <w:rsid w:val="40D82ED6"/>
    <w:rsid w:val="428E2DE2"/>
    <w:rsid w:val="42EA58FF"/>
    <w:rsid w:val="436B16CB"/>
    <w:rsid w:val="43C943A6"/>
    <w:rsid w:val="4427318E"/>
    <w:rsid w:val="44A6576D"/>
    <w:rsid w:val="44B22B75"/>
    <w:rsid w:val="44C26788"/>
    <w:rsid w:val="47A026FD"/>
    <w:rsid w:val="47AC1E68"/>
    <w:rsid w:val="48501639"/>
    <w:rsid w:val="48535CF0"/>
    <w:rsid w:val="48A44F6F"/>
    <w:rsid w:val="490A3500"/>
    <w:rsid w:val="4B092842"/>
    <w:rsid w:val="4B0D49D4"/>
    <w:rsid w:val="4B3F2C84"/>
    <w:rsid w:val="4C0F3901"/>
    <w:rsid w:val="4C1F56B2"/>
    <w:rsid w:val="4C3733B5"/>
    <w:rsid w:val="4C6A2593"/>
    <w:rsid w:val="4D530306"/>
    <w:rsid w:val="4D6F1034"/>
    <w:rsid w:val="4D8D5FE6"/>
    <w:rsid w:val="4E571CE2"/>
    <w:rsid w:val="4F402644"/>
    <w:rsid w:val="505A7B2F"/>
    <w:rsid w:val="514911D5"/>
    <w:rsid w:val="51C024CA"/>
    <w:rsid w:val="52C66220"/>
    <w:rsid w:val="534A4CB2"/>
    <w:rsid w:val="53B66D5E"/>
    <w:rsid w:val="53CE5ACA"/>
    <w:rsid w:val="53D52E5E"/>
    <w:rsid w:val="545913FC"/>
    <w:rsid w:val="551D44F0"/>
    <w:rsid w:val="55A16F09"/>
    <w:rsid w:val="55EB00BD"/>
    <w:rsid w:val="57A241B0"/>
    <w:rsid w:val="57DB4F33"/>
    <w:rsid w:val="57F045FF"/>
    <w:rsid w:val="58277551"/>
    <w:rsid w:val="590C5D40"/>
    <w:rsid w:val="597E4509"/>
    <w:rsid w:val="59BF1A00"/>
    <w:rsid w:val="59DB4A1C"/>
    <w:rsid w:val="5A0E7631"/>
    <w:rsid w:val="5A1F0867"/>
    <w:rsid w:val="5A26050F"/>
    <w:rsid w:val="5A5E604E"/>
    <w:rsid w:val="5AF041C1"/>
    <w:rsid w:val="5B13384B"/>
    <w:rsid w:val="5B4661F0"/>
    <w:rsid w:val="5C3D4C8B"/>
    <w:rsid w:val="5CF55E62"/>
    <w:rsid w:val="5D405BBB"/>
    <w:rsid w:val="5E856540"/>
    <w:rsid w:val="5EDC6482"/>
    <w:rsid w:val="60A47310"/>
    <w:rsid w:val="60F84CCC"/>
    <w:rsid w:val="621B271F"/>
    <w:rsid w:val="63BB1CC7"/>
    <w:rsid w:val="643E46E0"/>
    <w:rsid w:val="64E04B36"/>
    <w:rsid w:val="64EE1427"/>
    <w:rsid w:val="65215E5E"/>
    <w:rsid w:val="66FB062F"/>
    <w:rsid w:val="67FE2D3E"/>
    <w:rsid w:val="68A47FBA"/>
    <w:rsid w:val="68DA0536"/>
    <w:rsid w:val="6BF65931"/>
    <w:rsid w:val="6C101AAB"/>
    <w:rsid w:val="6C55717E"/>
    <w:rsid w:val="6C7A64D2"/>
    <w:rsid w:val="6C8C2B8D"/>
    <w:rsid w:val="6CAE5570"/>
    <w:rsid w:val="6D16089A"/>
    <w:rsid w:val="6D5010DF"/>
    <w:rsid w:val="6D93407F"/>
    <w:rsid w:val="70AE34E3"/>
    <w:rsid w:val="70D65585"/>
    <w:rsid w:val="7123227F"/>
    <w:rsid w:val="724D150E"/>
    <w:rsid w:val="73612967"/>
    <w:rsid w:val="747401B1"/>
    <w:rsid w:val="75E77699"/>
    <w:rsid w:val="77311BCB"/>
    <w:rsid w:val="77804AAF"/>
    <w:rsid w:val="77C964D9"/>
    <w:rsid w:val="77F2388B"/>
    <w:rsid w:val="788C4A0B"/>
    <w:rsid w:val="791C2837"/>
    <w:rsid w:val="7B447842"/>
    <w:rsid w:val="7CDC7BDD"/>
    <w:rsid w:val="7D4C5E68"/>
    <w:rsid w:val="7D816B06"/>
    <w:rsid w:val="7ED53B2D"/>
    <w:rsid w:val="7F3767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19">
    <w:name w:val="页脚 字符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500</Words>
  <Characters>508</Characters>
  <Lines>4</Lines>
  <Paragraphs>1</Paragraphs>
  <TotalTime>14</TotalTime>
  <ScaleCrop>false</ScaleCrop>
  <LinksUpToDate>false</LinksUpToDate>
  <CharactersWithSpaces>522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2025-11-26T23:35:00Z</cp:lastPrinted>
  <dcterms:modified xsi:type="dcterms:W3CDTF">2025-12-05T04:50:36Z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1C6808F9CF674978AEBEABF855C5452F_13</vt:lpwstr>
  </property>
  <property fmtid="{D5CDD505-2E9C-101B-9397-08002B2CF9AE}" pid="4" name="KSOTemplateDocerSaveRecord">
    <vt:lpwstr>eyJoZGlkIjoiYjk5ODM0YmMxOWJiYWQyNDU4MGIzYWRmYTA0ZmI5NDciLCJ1c2VySWQiOiIyNTk1MjAwODkifQ==</vt:lpwstr>
  </property>
</Properties>
</file>