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1571C">
      <w:pPr>
        <w:spacing w:before="111" w:line="226" w:lineRule="auto"/>
        <w:ind w:firstLine="723" w:firstLineChars="200"/>
        <w:jc w:val="both"/>
        <w:outlineLvl w:val="1"/>
        <w:rPr>
          <w:rFonts w:hint="eastAsia" w:asciiTheme="minorEastAsia" w:hAnsiTheme="minorEastAsia" w:eastAsiaTheme="minorEastAsia" w:cstheme="minorEastAsia"/>
          <w:b/>
          <w:bCs/>
          <w:spacing w:val="10"/>
          <w:sz w:val="34"/>
          <w:szCs w:val="3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34"/>
          <w:szCs w:val="34"/>
        </w:rPr>
        <w:t>体育与健康课程水平四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34"/>
          <w:szCs w:val="34"/>
          <w:lang w:val="en-US" w:eastAsia="zh-CN"/>
        </w:rPr>
        <w:t>排球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34"/>
          <w:szCs w:val="34"/>
        </w:rPr>
        <w:t>运动大单元教学计划</w:t>
      </w:r>
    </w:p>
    <w:p w14:paraId="50CA0733">
      <w:pPr>
        <w:spacing w:line="89" w:lineRule="exact"/>
        <w:rPr>
          <w:rFonts w:hint="eastAsia" w:asciiTheme="minorEastAsia" w:hAnsiTheme="minorEastAsia" w:eastAsiaTheme="minorEastAsia" w:cstheme="minorEastAsia"/>
        </w:rPr>
      </w:pPr>
    </w:p>
    <w:tbl>
      <w:tblPr>
        <w:tblStyle w:val="12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8056"/>
      </w:tblGrid>
      <w:tr w14:paraId="5BBA5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5" w:hRule="atLeast"/>
        </w:trPr>
        <w:tc>
          <w:tcPr>
            <w:tcW w:w="844" w:type="dxa"/>
            <w:vAlign w:val="center"/>
          </w:tcPr>
          <w:p w14:paraId="4855E6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单元</w:t>
            </w:r>
          </w:p>
          <w:p w14:paraId="5D36CA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主题</w:t>
            </w:r>
          </w:p>
        </w:tc>
        <w:tc>
          <w:tcPr>
            <w:tcW w:w="8056" w:type="dxa"/>
            <w:vAlign w:val="center"/>
          </w:tcPr>
          <w:p w14:paraId="128CE9D5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青春不落地拼搏无止境</w:t>
            </w:r>
          </w:p>
        </w:tc>
      </w:tr>
      <w:tr w14:paraId="2A83B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844" w:type="dxa"/>
            <w:vAlign w:val="center"/>
          </w:tcPr>
          <w:p w14:paraId="57FA541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单</w:t>
            </w:r>
          </w:p>
          <w:p w14:paraId="0273CAB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元</w:t>
            </w:r>
          </w:p>
          <w:p w14:paraId="1BAD90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概</w:t>
            </w:r>
          </w:p>
          <w:p w14:paraId="24D961E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述</w:t>
            </w:r>
          </w:p>
        </w:tc>
        <w:tc>
          <w:tcPr>
            <w:tcW w:w="8056" w:type="dxa"/>
            <w:vAlign w:val="top"/>
          </w:tcPr>
          <w:p w14:paraId="57CFF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380" w:lineRule="exact"/>
              <w:ind w:left="105" w:leftChars="50" w:right="105" w:rightChars="50" w:firstLine="420" w:firstLineChars="200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排球运动作为一项集跑动、跳跃、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传球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、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垫球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、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扣球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、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发球、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拦网等多种技术动作于一体的集体性球类项目，不仅具有较高的健身价值和竞技性，还蕴含着丰富的团队协作内涵。通过系统学习排球运动，学生能够全面发展身体协调性、爆发力、空间感知能力和快速反应能力，同时培养顽强拼搏、团结协作、尊重规则、公平竞争等优良体育品德。</w:t>
            </w:r>
          </w:p>
          <w:p w14:paraId="02571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380" w:lineRule="exact"/>
              <w:ind w:left="105" w:leftChars="50" w:right="105" w:rightChars="50" w:firstLine="420" w:firstLineChars="200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本单元严格遵循《义务教育体育与健康课程标准（2022年版）》的教育理念，围绕排球基础知识与基本技能、技战术运用、体能发展、展示与比赛、规则与裁判方法、观赏与评价等六个维度进行系统设计，旨在引导学生建立完整的排球运动认知体系，掌握基本运动技能，并在实践中提升综合体育素养。本单元注重将技术学习与实战应用相结合，通过多样化的教学手段激发学生的学习兴趣，培养其终身体育的意识和能力。</w:t>
            </w:r>
          </w:p>
        </w:tc>
      </w:tr>
      <w:tr w14:paraId="65539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" w:type="dxa"/>
            <w:vAlign w:val="center"/>
          </w:tcPr>
          <w:p w14:paraId="232DAD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教</w:t>
            </w:r>
          </w:p>
          <w:p w14:paraId="601F1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材</w:t>
            </w:r>
          </w:p>
          <w:p w14:paraId="76640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分</w:t>
            </w:r>
          </w:p>
          <w:p w14:paraId="40F5F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析</w:t>
            </w:r>
          </w:p>
        </w:tc>
        <w:tc>
          <w:tcPr>
            <w:tcW w:w="8056" w:type="dxa"/>
            <w:vAlign w:val="top"/>
          </w:tcPr>
          <w:p w14:paraId="7C002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380" w:lineRule="exact"/>
              <w:ind w:left="105" w:leftChars="50" w:right="105" w:rightChars="50" w:firstLine="420" w:firstLineChars="200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本单元教学内容选自人教版《体育与健康》课程中的排球专项运动技能模块。教材编排充分考虑了八年级学生的身体发育特点、认知发展水平和运动技能形成规律，选取了排球运动中最基础、最核心的垫球、传球、发球、扣球、拦网等基本技术以及简单的战术配合作为主要内容。</w:t>
            </w:r>
          </w:p>
          <w:p w14:paraId="7D8BB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380" w:lineRule="exact"/>
              <w:ind w:left="105" w:leftChars="50" w:right="105" w:rightChars="50" w:firstLine="420" w:firstLineChars="200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在教材处理上，注重技术动作的结构化设计，遵循由易到难、由简到繁的教学原则，将复杂的技术动作分解为多个易于掌握的练习环节。同时，教材强调在游戏情境和比赛场景中运用技术，通过实战演练提升学生的技术运用能力和运动表现。</w:t>
            </w:r>
          </w:p>
          <w:p w14:paraId="5FB1B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38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在价值挖掘方面，本单元不仅关注运动技能的传授，更注重通过排球教学培养学生的团队意识、规则意识和拼搏精神，实现体育育人功能的全面提升。</w:t>
            </w:r>
          </w:p>
        </w:tc>
      </w:tr>
      <w:tr w14:paraId="29E37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9" w:hRule="atLeast"/>
        </w:trPr>
        <w:tc>
          <w:tcPr>
            <w:tcW w:w="844" w:type="dxa"/>
            <w:vAlign w:val="center"/>
          </w:tcPr>
          <w:p w14:paraId="0283F3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</w:t>
            </w:r>
          </w:p>
          <w:p w14:paraId="4FF1E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情</w:t>
            </w:r>
          </w:p>
          <w:p w14:paraId="34B95F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分</w:t>
            </w:r>
          </w:p>
          <w:p w14:paraId="71FA55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析</w:t>
            </w:r>
          </w:p>
        </w:tc>
        <w:tc>
          <w:tcPr>
            <w:tcW w:w="8056" w:type="dxa"/>
            <w:vAlign w:val="top"/>
          </w:tcPr>
          <w:p w14:paraId="0C36B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380" w:lineRule="exact"/>
              <w:ind w:left="105" w:leftChars="50" w:right="105" w:rightChars="50" w:firstLine="420" w:firstLineChars="200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八年级学生正处于青春发育的关键期，身体形态和机能发生显著变化，力量、速度、耐力、灵敏性等身体素质进入快速发展阶段。在认知层面，学生已具备较强的观察模仿能力和抽象思维能力，能够理解较为复杂的技术原理和战术意图。</w:t>
            </w:r>
          </w:p>
          <w:p w14:paraId="77B31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380" w:lineRule="exact"/>
              <w:ind w:left="105" w:leftChars="50" w:right="105" w:rightChars="50" w:firstLine="420" w:firstLineChars="200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在技能基础方面，部分学生在七年级可能已接触过排球运动，具备初步的球感和基本技术认知，但大多数学生的技术动作仍不够规范，缺乏系统训练。</w:t>
            </w:r>
          </w:p>
          <w:p w14:paraId="22BA1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20" w:after="0" w:afterLines="20" w:line="380" w:lineRule="exact"/>
              <w:ind w:left="105" w:leftChars="50" w:right="105" w:rightChars="50" w:firstLine="420" w:firstLineChars="200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  <w:t>在心理特征上，这个年龄段的学生表现欲望强烈，喜欢竞争性和展示性的活动，对集体项目具有浓厚兴趣，但也容易出现急躁情绪和畏难心理。针对这些特点，本单元教学将采用分层教学策略，注重基础动作的规范化教学，通过多样化的游戏设计和竞赛组织形式激发学生的学习热情，并特别关注学生在学习过程中的心理变化，及时给予正向引导和激励。</w:t>
            </w:r>
          </w:p>
        </w:tc>
      </w:tr>
    </w:tbl>
    <w:p w14:paraId="40E0EA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105" w:rightChars="50"/>
        <w:textAlignment w:val="baseline"/>
        <w:rPr>
          <w:rFonts w:hint="eastAsia" w:asciiTheme="minorEastAsia" w:hAnsiTheme="minorEastAsia" w:eastAsiaTheme="minorEastAsia" w:cstheme="minorEastAsia"/>
        </w:rPr>
        <w:sectPr>
          <w:footerReference r:id="rId5" w:type="default"/>
          <w:pgSz w:w="11906" w:h="16158"/>
          <w:pgMar w:top="1160" w:right="1497" w:bottom="1270" w:left="1497" w:header="962" w:footer="10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2BB73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105" w:rightChars="50"/>
        <w:textAlignment w:val="baseline"/>
        <w:rPr>
          <w:rFonts w:hint="eastAsia" w:asciiTheme="minorEastAsia" w:hAnsiTheme="minorEastAsia" w:eastAsiaTheme="minorEastAsia" w:cstheme="minorEastAsia"/>
        </w:rPr>
      </w:pPr>
    </w:p>
    <w:tbl>
      <w:tblPr>
        <w:tblStyle w:val="12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8056"/>
      </w:tblGrid>
      <w:tr w14:paraId="41AAD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2" w:hRule="atLeast"/>
        </w:trPr>
        <w:tc>
          <w:tcPr>
            <w:tcW w:w="844" w:type="dxa"/>
            <w:vAlign w:val="center"/>
          </w:tcPr>
          <w:p w14:paraId="6D9E4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单</w:t>
            </w:r>
          </w:p>
          <w:p w14:paraId="767CD6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元</w:t>
            </w:r>
          </w:p>
          <w:p w14:paraId="05090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</w:t>
            </w:r>
          </w:p>
          <w:p w14:paraId="4F0B94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</w:t>
            </w:r>
          </w:p>
          <w:p w14:paraId="2F780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设</w:t>
            </w:r>
          </w:p>
          <w:p w14:paraId="07526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计</w:t>
            </w:r>
          </w:p>
          <w:p w14:paraId="7AEEA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思</w:t>
            </w:r>
          </w:p>
          <w:p w14:paraId="3043E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路</w:t>
            </w:r>
          </w:p>
        </w:tc>
        <w:tc>
          <w:tcPr>
            <w:tcW w:w="8056" w:type="dxa"/>
            <w:vAlign w:val="top"/>
          </w:tcPr>
          <w:p w14:paraId="26824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20" w:lineRule="exact"/>
              <w:ind w:left="105" w:leftChars="50" w:right="105" w:rightChars="5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依据《义务教育体育与健康课程标准(2022年版)》(以下简称《课标》)的课程目标、课程内容及学业要求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等，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结合水平四(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年级)学生的身心发展特点，以“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青春不落地拼搏无止境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”为主题进行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设计。</w:t>
            </w:r>
          </w:p>
          <w:p w14:paraId="784C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20" w:lineRule="exact"/>
              <w:ind w:left="105" w:leftChars="50" w:right="105" w:rightChars="5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在整个大单元教学中以“学，练，赛，评”为主线，对学的内容，练的要点，赛的形式进行整合链接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构建了一个包含18个课时的完整教学体系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整个单元以排球基本技术学习为主线，融合战术意识培养、体能训练提升和比赛实践体验，形成一个有机统一的教学整体。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在大单元教学中，各项内容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相互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相互融合。其中的体能练习与游戏穿插在每一节课中。在实际操作过程中，一节课以某项技术为主，穿插体能练习、组合练习或者比赛等。</w:t>
            </w:r>
          </w:p>
          <w:p w14:paraId="3D1A4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20" w:lineRule="exact"/>
              <w:ind w:left="105" w:leftChars="50" w:right="105" w:rightChars="50" w:firstLine="396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1"/>
                <w:szCs w:val="21"/>
                <w:lang w:val="en-US" w:eastAsia="en-US" w:bidi="zh-CN"/>
              </w:rPr>
              <w:t>在教学方法上，采用分层教学、小组合作、比赛展示等多种组织形式，充分激发学生的主体意识，培养其自主学习能力和团队协作能力。在评价机制上，建立了包含过程性评价和终结性评价的多元评价体系，重点关注学生的进步幅度和努力程度。最终，</w:t>
            </w:r>
          </w:p>
          <w:p w14:paraId="76FFF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420" w:lineRule="exact"/>
              <w:ind w:left="105" w:leftChars="50" w:right="105" w:rightChars="5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大单元教学的根本任务是“立德树人”，不仅要关注学生的体能发展，更要努力将“育体”和“育心”融合。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1"/>
                <w:szCs w:val="21"/>
                <w:lang w:val="en-US" w:eastAsia="en-US" w:bidi="zh-CN"/>
              </w:rPr>
              <w:t>通过本单元的学习，希望学生不仅掌握排球运动技能，更能形成健康的运动习惯和良好的体育品德，实现运动能力、健康行为和体育品德的协同发展。</w:t>
            </w:r>
          </w:p>
        </w:tc>
      </w:tr>
      <w:tr w14:paraId="61637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2" w:hRule="atLeast"/>
        </w:trPr>
        <w:tc>
          <w:tcPr>
            <w:tcW w:w="844" w:type="dxa"/>
            <w:shd w:val="clear" w:color="auto" w:fill="auto"/>
            <w:vAlign w:val="center"/>
          </w:tcPr>
          <w:p w14:paraId="6C28E1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单</w:t>
            </w:r>
          </w:p>
          <w:p w14:paraId="16424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元</w:t>
            </w:r>
          </w:p>
          <w:p w14:paraId="0A4AD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</w:t>
            </w:r>
          </w:p>
          <w:p w14:paraId="6A317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习</w:t>
            </w:r>
          </w:p>
          <w:p w14:paraId="7CA3A5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目</w:t>
            </w:r>
          </w:p>
          <w:p w14:paraId="3F7FF4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标</w:t>
            </w:r>
          </w:p>
        </w:tc>
        <w:tc>
          <w:tcPr>
            <w:tcW w:w="8056" w:type="dxa"/>
            <w:shd w:val="clear" w:color="auto" w:fill="auto"/>
            <w:vAlign w:val="top"/>
          </w:tcPr>
          <w:p w14:paraId="5E4B35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13D60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运动能力：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通过本单元的学习，能说出排球运动中垫球、传球以及发球等技术的动作要求，</w:t>
            </w:r>
            <w:r>
              <w:rPr>
                <w:rFonts w:hint="eastAsia"/>
              </w:rPr>
              <w:t>理解排球比赛的基本规则和简单战术配合。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能够在比赛和游戏中合理运用所学技术。</w:t>
            </w:r>
          </w:p>
          <w:p w14:paraId="715137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</w:rPr>
              <w:t>健康行为：形成积极参与排球运动的习惯，认识到排球运动对促进身心健康的重要作用。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并在活动中培养学生合作意识，良好的心理素质，积极参与体育锻炼，养成健康的生活方式和行为习惯。</w:t>
            </w:r>
          </w:p>
          <w:p w14:paraId="05384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3.体育品德：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多种形式的排球游戏和比赛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，培养学生团队合作，积极进取，不怕困难，尊重对手，尊重裁判，遵守规则，公平竞争，具有正确的胜负观，提升学生合作意识、良好的心理品质和社会适应能力。</w:t>
            </w:r>
          </w:p>
        </w:tc>
      </w:tr>
    </w:tbl>
    <w:p w14:paraId="188D6C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105" w:rightChars="50"/>
        <w:textAlignment w:val="baseline"/>
        <w:rPr>
          <w:rFonts w:hint="eastAsia" w:asciiTheme="minorEastAsia" w:hAnsiTheme="minorEastAsia" w:eastAsiaTheme="minorEastAsia" w:cstheme="minorEastAsia"/>
        </w:rPr>
        <w:sectPr>
          <w:footerReference r:id="rId6" w:type="default"/>
          <w:pgSz w:w="11906" w:h="16158"/>
          <w:pgMar w:top="1160" w:right="1497" w:bottom="1270" w:left="1497" w:header="962" w:footer="10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tbl>
      <w:tblPr>
        <w:tblStyle w:val="12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286"/>
        <w:gridCol w:w="719"/>
        <w:gridCol w:w="1606"/>
        <w:gridCol w:w="2295"/>
        <w:gridCol w:w="3150"/>
      </w:tblGrid>
      <w:tr w14:paraId="474BB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4" w:type="dxa"/>
            <w:vMerge w:val="restart"/>
            <w:vAlign w:val="center"/>
          </w:tcPr>
          <w:p w14:paraId="44A7F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内</w:t>
            </w:r>
          </w:p>
          <w:p w14:paraId="15E32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容</w:t>
            </w:r>
          </w:p>
          <w:p w14:paraId="5E3D12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要</w:t>
            </w:r>
          </w:p>
          <w:p w14:paraId="34687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求</w:t>
            </w:r>
          </w:p>
        </w:tc>
        <w:tc>
          <w:tcPr>
            <w:tcW w:w="1005" w:type="dxa"/>
            <w:gridSpan w:val="2"/>
            <w:vAlign w:val="center"/>
          </w:tcPr>
          <w:p w14:paraId="21B56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基础知识与基本技能</w:t>
            </w:r>
          </w:p>
        </w:tc>
        <w:tc>
          <w:tcPr>
            <w:tcW w:w="7051" w:type="dxa"/>
            <w:gridSpan w:val="3"/>
            <w:vAlign w:val="center"/>
          </w:tcPr>
          <w:p w14:paraId="71F6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1.排球</w:t>
            </w:r>
            <w:r>
              <w:rPr>
                <w:rFonts w:hint="eastAsia" w:ascii="宋体" w:hAnsi="宋体" w:eastAsia="宋体" w:cs="宋体"/>
              </w:rPr>
              <w:t>比赛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基本的裁判规则</w:t>
            </w:r>
            <w:r>
              <w:rPr>
                <w:rFonts w:hint="eastAsia" w:ascii="宋体" w:hAnsi="宋体" w:eastAsia="宋体" w:cs="宋体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排球项目的发展历程和成绩展望；2.垫球：准备姿势、手型、击球点、发力顺序及移动垫球技术方法和原理，垫固定球、自垫球、互垫球等相应的练习方法；3.传球：手型、准备姿势、击球点、迎球动作及移动传球技术；4.下手发球、上手发球：抛球稳、击球准的技术方法和原理，近距离发球、发轻球等练习方法；</w:t>
            </w:r>
          </w:p>
        </w:tc>
      </w:tr>
      <w:tr w14:paraId="01FBE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844" w:type="dxa"/>
            <w:vMerge w:val="continue"/>
            <w:vAlign w:val="top"/>
          </w:tcPr>
          <w:p w14:paraId="2C1FC6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D6DE3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技战术</w:t>
            </w:r>
          </w:p>
          <w:p w14:paraId="7CA6E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运用</w:t>
            </w:r>
          </w:p>
        </w:tc>
        <w:tc>
          <w:tcPr>
            <w:tcW w:w="7051" w:type="dxa"/>
            <w:gridSpan w:val="3"/>
            <w:vAlign w:val="center"/>
          </w:tcPr>
          <w:p w14:paraId="07702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1.垫球与传球的衔接配合：一传到位率的提升，垫球后迅速准备下一动作的意识。2.发球与接发球的战术意识：发球的落点变化，接发球的站位与预判。</w:t>
            </w:r>
          </w:p>
        </w:tc>
      </w:tr>
      <w:tr w14:paraId="1032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844" w:type="dxa"/>
            <w:vMerge w:val="continue"/>
            <w:vAlign w:val="top"/>
          </w:tcPr>
          <w:p w14:paraId="39AD0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BE15E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体能</w:t>
            </w:r>
          </w:p>
        </w:tc>
        <w:tc>
          <w:tcPr>
            <w:tcW w:w="7051" w:type="dxa"/>
            <w:gridSpan w:val="3"/>
            <w:vAlign w:val="center"/>
          </w:tcPr>
          <w:p w14:paraId="36D15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一般体能：发展全面身体素质，包括折返跑（灵敏）、蛙跳（下肢力量）、平板支撑（核心力量）、仰卧起坐（腰腹力量）等。2.专项体能：结合排球特点的专项素质练习，如交叉步、滑步移动（步伐）、连续自垫/自传（球感）、助跑摸高（弹跳）、快速反应接球（反应）等。</w:t>
            </w:r>
          </w:p>
        </w:tc>
      </w:tr>
      <w:tr w14:paraId="466E7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844" w:type="dxa"/>
            <w:vMerge w:val="continue"/>
            <w:vAlign w:val="top"/>
          </w:tcPr>
          <w:p w14:paraId="7F10E8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DE607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展示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与</w:t>
            </w:r>
          </w:p>
          <w:p w14:paraId="5D54E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比赛</w:t>
            </w:r>
          </w:p>
        </w:tc>
        <w:tc>
          <w:tcPr>
            <w:tcW w:w="7051" w:type="dxa"/>
            <w:gridSpan w:val="3"/>
            <w:vAlign w:val="center"/>
          </w:tcPr>
          <w:p w14:paraId="02B03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1.技术展示：小组垫球/传球计数赛、发球准度赛等。2.教学比赛：隔网垫球赛、6v6全场比赛。3.规则：在比赛中理解和应用规则，学生轮流担任裁判工作。</w:t>
            </w:r>
          </w:p>
        </w:tc>
      </w:tr>
      <w:tr w14:paraId="1F655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44" w:type="dxa"/>
            <w:vMerge w:val="continue"/>
            <w:vAlign w:val="top"/>
          </w:tcPr>
          <w:p w14:paraId="48C2A8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6FCCE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规则与裁判方法</w:t>
            </w:r>
          </w:p>
        </w:tc>
        <w:tc>
          <w:tcPr>
            <w:tcW w:w="7051" w:type="dxa"/>
            <w:gridSpan w:val="3"/>
            <w:vAlign w:val="center"/>
          </w:tcPr>
          <w:p w14:paraId="333FF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1.主要规则学习：界内/界外球判定、持球/连击犯规、四次击球犯规、位置错误等。2.裁判方法：基本裁判手势（得分、换发球、界内、界外等）、司线员旗示、比赛流程管理。</w:t>
            </w:r>
          </w:p>
        </w:tc>
      </w:tr>
      <w:tr w14:paraId="7ED40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44" w:type="dxa"/>
            <w:vMerge w:val="continue"/>
            <w:vAlign w:val="top"/>
          </w:tcPr>
          <w:p w14:paraId="6F95C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56ABA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观赏与</w:t>
            </w:r>
          </w:p>
          <w:p w14:paraId="2B9A9C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评价</w:t>
            </w:r>
          </w:p>
        </w:tc>
        <w:tc>
          <w:tcPr>
            <w:tcW w:w="7051" w:type="dxa"/>
            <w:gridSpan w:val="3"/>
            <w:vAlign w:val="center"/>
          </w:tcPr>
          <w:p w14:paraId="09EE1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1.观赏内容：每学期通过现场观摩或视频观看不少于4场不同级别的排球比赛（如校际比赛、市级比赛、职业联赛或国际赛事）。2.评价能力：能够对比赛中的精彩技术运用、球员表现及团队精神进行简要的口头或书面评价，提升对排球运动的鉴赏能力。</w:t>
            </w:r>
          </w:p>
        </w:tc>
      </w:tr>
      <w:tr w14:paraId="35C79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44" w:type="dxa"/>
            <w:vMerge w:val="restart"/>
            <w:tcBorders>
              <w:bottom w:val="nil"/>
            </w:tcBorders>
            <w:vAlign w:val="center"/>
          </w:tcPr>
          <w:p w14:paraId="228A3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</w:t>
            </w:r>
          </w:p>
          <w:p w14:paraId="4C608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元</w:t>
            </w:r>
          </w:p>
          <w:p w14:paraId="550E0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</w:t>
            </w:r>
          </w:p>
          <w:p w14:paraId="36BF0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</w:t>
            </w:r>
          </w:p>
          <w:p w14:paraId="5E4A4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重</w:t>
            </w:r>
          </w:p>
          <w:p w14:paraId="02014E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难</w:t>
            </w:r>
          </w:p>
          <w:p w14:paraId="07FBD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1005" w:type="dxa"/>
            <w:gridSpan w:val="2"/>
            <w:vAlign w:val="center"/>
          </w:tcPr>
          <w:p w14:paraId="2C245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学生学习重难点</w:t>
            </w:r>
          </w:p>
        </w:tc>
        <w:tc>
          <w:tcPr>
            <w:tcW w:w="7051" w:type="dxa"/>
            <w:gridSpan w:val="3"/>
            <w:vAlign w:val="center"/>
          </w:tcPr>
          <w:p w14:paraId="2C3254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重点：建立正确的技术动作定型，如垫球的固定手型和击球部位，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发球的击球点、击球部位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72A998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难点：全身协调发力技术的掌握；在快速移动和对抗中稳定地完成技术动作；比赛中的预判、决策能力和情绪调控。</w:t>
            </w:r>
          </w:p>
        </w:tc>
      </w:tr>
      <w:tr w14:paraId="6C9D3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 w14:paraId="760CF0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1FA01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教学内容重难点</w:t>
            </w:r>
          </w:p>
        </w:tc>
        <w:tc>
          <w:tcPr>
            <w:tcW w:w="7051" w:type="dxa"/>
            <w:gridSpan w:val="3"/>
            <w:vAlign w:val="center"/>
          </w:tcPr>
          <w:p w14:paraId="30675B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重点：各项基本技术动作要领的规范化教学；技术动作在简单实战情境中的运用；排球运动安全知识和自我保护方法的渗透。</w:t>
            </w:r>
          </w:p>
          <w:p w14:paraId="7212C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难点：垫球和传球时对球体力量、方向和弧线的控制；发球技术的上下肢协调配合及击球准确性；基本攻防意识的初步建立与培养。</w:t>
            </w:r>
          </w:p>
        </w:tc>
      </w:tr>
      <w:tr w14:paraId="3D44D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 w14:paraId="6BA43A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F41C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教学组织重难点</w:t>
            </w:r>
          </w:p>
        </w:tc>
        <w:tc>
          <w:tcPr>
            <w:tcW w:w="7051" w:type="dxa"/>
            <w:gridSpan w:val="3"/>
            <w:vAlign w:val="center"/>
          </w:tcPr>
          <w:p w14:paraId="40EC22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重点：营造积极活跃、安全有序的课堂氛围；合理分组，确保练习密度和运动负荷；有效利用场地器材，设计多样化的练习形式。</w:t>
            </w:r>
          </w:p>
          <w:p w14:paraId="31B6B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难点：在人数多、场地有限的情况下高效组织轮转练习与分组比赛；针对学生个体差异进行有效的分层指导与管理；比赛情境创设的真实性与有效性。</w:t>
            </w:r>
          </w:p>
        </w:tc>
      </w:tr>
      <w:tr w14:paraId="7768E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44" w:type="dxa"/>
            <w:vMerge w:val="continue"/>
            <w:tcBorders>
              <w:top w:val="nil"/>
            </w:tcBorders>
            <w:vAlign w:val="top"/>
          </w:tcPr>
          <w:p w14:paraId="7F1365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 w:leftChars="50" w:right="105" w:rightChars="50" w:firstLine="420" w:firstLineChars="200"/>
              <w:textAlignment w:val="baseline"/>
              <w:rPr>
                <w:rFonts w:hint="eastAsia" w:ascii="宋体" w:hAnsi="宋体" w:eastAsia="宋体" w:cs="宋体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5433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教学方法重难点</w:t>
            </w:r>
          </w:p>
        </w:tc>
        <w:tc>
          <w:tcPr>
            <w:tcW w:w="7051" w:type="dxa"/>
            <w:gridSpan w:val="3"/>
            <w:vAlign w:val="center"/>
          </w:tcPr>
          <w:p w14:paraId="3D6E2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重点：教师准确的动作示范与精炼易懂的讲解相结合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0C795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105" w:rightChars="50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难点：将自主、合作、探究等学习方式有机融入技术学练中；对学生学习过程进行及时、有效的评价与反馈。</w:t>
            </w:r>
          </w:p>
        </w:tc>
      </w:tr>
      <w:tr w14:paraId="3D24B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30" w:type="dxa"/>
            <w:gridSpan w:val="2"/>
            <w:vAlign w:val="center"/>
          </w:tcPr>
          <w:p w14:paraId="1532E2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课时</w:t>
            </w:r>
          </w:p>
        </w:tc>
        <w:tc>
          <w:tcPr>
            <w:tcW w:w="2325" w:type="dxa"/>
            <w:gridSpan w:val="2"/>
            <w:vAlign w:val="center"/>
          </w:tcPr>
          <w:p w14:paraId="6967E7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学习目标</w:t>
            </w:r>
          </w:p>
        </w:tc>
        <w:tc>
          <w:tcPr>
            <w:tcW w:w="2295" w:type="dxa"/>
            <w:vAlign w:val="center"/>
          </w:tcPr>
          <w:p w14:paraId="6FC9B34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主要教学内容</w:t>
            </w:r>
          </w:p>
        </w:tc>
        <w:tc>
          <w:tcPr>
            <w:tcW w:w="3150" w:type="dxa"/>
            <w:vAlign w:val="center"/>
          </w:tcPr>
          <w:p w14:paraId="2E9953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教学组织与方法</w:t>
            </w:r>
          </w:p>
        </w:tc>
      </w:tr>
      <w:tr w14:paraId="6E1AB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5" w:hRule="atLeast"/>
        </w:trPr>
        <w:tc>
          <w:tcPr>
            <w:tcW w:w="1130" w:type="dxa"/>
            <w:gridSpan w:val="2"/>
            <w:vAlign w:val="center"/>
          </w:tcPr>
          <w:p w14:paraId="2C28B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  <w:p w14:paraId="2F392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排球运动简介与基础体能</w:t>
            </w:r>
          </w:p>
        </w:tc>
        <w:tc>
          <w:tcPr>
            <w:tcW w:w="2325" w:type="dxa"/>
            <w:gridSpan w:val="2"/>
            <w:vAlign w:val="top"/>
          </w:tcPr>
          <w:p w14:paraId="1DCFD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.运动能力：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能说出排球运动的起源、发展历程及基本场地设备（如球场尺寸、球网高度），完成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val="en-US" w:eastAsia="zh-CN"/>
              </w:rPr>
              <w:t>基础体能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，提升基础心肺耐力。</w:t>
            </w:r>
          </w:p>
          <w:p w14:paraId="3817B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了解排球运动对身体的益处（如增强心肺功能、改善协调性），养成课前热身、课后拉伸的习惯。</w:t>
            </w:r>
          </w:p>
          <w:p w14:paraId="0D46E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积极参与课堂互动，认真倾听同伴分享，遵守课堂纪律。</w:t>
            </w:r>
          </w:p>
        </w:tc>
        <w:tc>
          <w:tcPr>
            <w:tcW w:w="2295" w:type="dxa"/>
            <w:vAlign w:val="top"/>
          </w:tcPr>
          <w:p w14:paraId="248BB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1.排球运动简介：起源（1895年美国，威廉·摩根）、奥运会发展历程、国内外知名球队与运动员。</w:t>
            </w:r>
          </w:p>
          <w:p w14:paraId="5809A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2.排球场地与设备认知：观察图片展示球场边界、发球区、球网高度，认识排球的规格与材质。</w:t>
            </w:r>
          </w:p>
          <w:p w14:paraId="55F3A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3.基础体能训练：开合跳（3组×1分钟，组间休息30秒）、静态拉伸（颈肩、腰腹、下肢，每部位20秒）。</w:t>
            </w:r>
          </w:p>
        </w:tc>
        <w:tc>
          <w:tcPr>
            <w:tcW w:w="3150" w:type="dxa"/>
            <w:vAlign w:val="top"/>
          </w:tcPr>
          <w:p w14:paraId="22A0D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2B3A0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4BF32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1.教学组织：全班集中讲解（场地旁或多媒体教室）+分组观察场地（4人一组，轮流指出关键区域）+集体体能练习。</w:t>
            </w:r>
          </w:p>
          <w:p w14:paraId="69EA6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2.教学方法：讲授法（结合视频片段展示）、问答法（如“大家知道中国女排获得过几次奥运冠军吗？”）、示范法（教师示范体能练习、拉伸动作）。</w:t>
            </w:r>
          </w:p>
        </w:tc>
      </w:tr>
      <w:tr w14:paraId="140F0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130" w:type="dxa"/>
            <w:gridSpan w:val="2"/>
            <w:vAlign w:val="center"/>
          </w:tcPr>
          <w:p w14:paraId="5AAD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  <w:p w14:paraId="14B1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垫球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val="en-US" w:eastAsia="zh-CN"/>
              </w:rPr>
              <w:t>基础动作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2325" w:type="dxa"/>
            <w:gridSpan w:val="2"/>
            <w:vAlign w:val="top"/>
          </w:tcPr>
          <w:p w14:paraId="11B29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DB3A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.运动能力：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掌握垫球的正确手型（抱拳式、叠掌式）和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val="en-US" w:eastAsia="zh-CN"/>
              </w:rPr>
              <w:t>准备姿势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（屈膝、含胸、重心前移）。</w:t>
            </w:r>
          </w:p>
          <w:p w14:paraId="180C6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通过垫球练习活动肩、臂、腰腹肌肉，感知身体发力部位，课后主动进行10分钟垫球练习。</w:t>
            </w:r>
          </w:p>
          <w:p w14:paraId="061ED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在分组练习中主动帮助动作不规范的同伴，不嘲笑、不抱怨。</w:t>
            </w:r>
          </w:p>
        </w:tc>
        <w:tc>
          <w:tcPr>
            <w:tcW w:w="2295" w:type="dxa"/>
            <w:vAlign w:val="top"/>
          </w:tcPr>
          <w:p w14:paraId="52E7E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5808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1.学习排球准备姿势、移动步伐</w:t>
            </w:r>
          </w:p>
          <w:p w14:paraId="18EA6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2.学习垫球手型、垫球技术动作</w:t>
            </w:r>
          </w:p>
          <w:p w14:paraId="6A289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3.垫固定球、自垫球</w:t>
            </w:r>
          </w:p>
          <w:p w14:paraId="29BAA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.展示或比赛</w:t>
            </w:r>
          </w:p>
          <w:p w14:paraId="4A860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自垫球比赛</w:t>
            </w:r>
          </w:p>
          <w:p w14:paraId="34F69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.一般体能与专项体能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：仰卧起坐练习、俯卧撑练习</w:t>
            </w:r>
          </w:p>
        </w:tc>
        <w:tc>
          <w:tcPr>
            <w:tcW w:w="3150" w:type="dxa"/>
            <w:vAlign w:val="top"/>
          </w:tcPr>
          <w:p w14:paraId="10DADC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C8D72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教师讲解示范垫球技术动作，学生进行徒手模仿练习。</w:t>
            </w:r>
          </w:p>
          <w:p w14:paraId="79792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2.学生听口令，做徒手垫球动作练习，体会排球垫球手型、手臂动作，以及发力顺序。</w:t>
            </w:r>
          </w:p>
          <w:p w14:paraId="4E26BE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两人一组做垫固定球练习，体会击球点、击球部位、身体协调发力顺序</w:t>
            </w:r>
          </w:p>
          <w:p w14:paraId="79C45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4.计时计次自垫球比赛：规定时间内自垫球次数多的同学获胜</w:t>
            </w:r>
          </w:p>
          <w:p w14:paraId="38BC0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5.学生成体操队形散开，完成相应的体能课课练。</w:t>
            </w:r>
          </w:p>
        </w:tc>
      </w:tr>
      <w:tr w14:paraId="2EA07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0" w:type="dxa"/>
            <w:gridSpan w:val="2"/>
            <w:shd w:val="clear" w:color="auto" w:fill="auto"/>
            <w:vAlign w:val="center"/>
          </w:tcPr>
          <w:p w14:paraId="7E1C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  <w:p w14:paraId="5CBA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垫球基础动作（二）</w:t>
            </w:r>
          </w:p>
        </w:tc>
        <w:tc>
          <w:tcPr>
            <w:tcW w:w="2325" w:type="dxa"/>
            <w:gridSpan w:val="2"/>
            <w:shd w:val="clear" w:color="auto" w:fill="auto"/>
            <w:vAlign w:val="top"/>
          </w:tcPr>
          <w:p w14:paraId="45C33E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5CC3A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能调整身体位置接教师抛来的球，连续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垫球5次以上，提升动作协调性。</w:t>
            </w:r>
          </w:p>
          <w:p w14:paraId="24E915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2.健康行为：感受体育锻炼对健康的重要性，养成良好的生活习惯和健康行为。</w:t>
            </w:r>
          </w:p>
          <w:p w14:paraId="078AD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：通过练习、游戏及组织竞赛，培养学生吃苦耐劳、顽强拼搏的体育精神。</w:t>
            </w:r>
          </w:p>
          <w:p w14:paraId="6B7DC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en-US"/>
              </w:rPr>
            </w:pPr>
          </w:p>
        </w:tc>
        <w:tc>
          <w:tcPr>
            <w:tcW w:w="2295" w:type="dxa"/>
            <w:shd w:val="clear" w:color="auto" w:fill="auto"/>
            <w:vAlign w:val="top"/>
          </w:tcPr>
          <w:p w14:paraId="40ED2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 w14:paraId="6F454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 w14:paraId="36DC5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各种步伐移动练习</w:t>
            </w:r>
          </w:p>
          <w:p w14:paraId="578CD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尝试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垫近距离抛来的轻球</w:t>
            </w:r>
          </w:p>
          <w:p w14:paraId="1B30E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3.两人对垫球</w:t>
            </w:r>
          </w:p>
          <w:p w14:paraId="533C8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.展示或比赛</w:t>
            </w:r>
          </w:p>
          <w:p w14:paraId="49F13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对垫球比赛</w:t>
            </w:r>
          </w:p>
          <w:p w14:paraId="15015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.一般体能与专项体能：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俯撑交替摸肩、俯卧吸腿、俯卧开合跳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01851B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41E48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8C8F1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教师讲解与示范，学生进行步伐移动练习。</w:t>
            </w:r>
          </w:p>
          <w:p w14:paraId="4B9390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两人一组做近距离的一抛、一垫练习，强调抛球稳、脚步移动到位。</w:t>
            </w:r>
          </w:p>
          <w:p w14:paraId="3850B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3.两人一组的对垫球练习，练习时注意手型、击球点、发力动作。</w:t>
            </w:r>
          </w:p>
          <w:p w14:paraId="1D8617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两人一组的对垫球比赛</w:t>
            </w:r>
          </w:p>
          <w:p w14:paraId="2C5A8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5.学生站在圆圈上，完成相应的核心素质练习。</w:t>
            </w:r>
          </w:p>
        </w:tc>
      </w:tr>
      <w:tr w14:paraId="061FF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4" w:hRule="atLeast"/>
        </w:trPr>
        <w:tc>
          <w:tcPr>
            <w:tcW w:w="1130" w:type="dxa"/>
            <w:gridSpan w:val="2"/>
            <w:vAlign w:val="center"/>
          </w:tcPr>
          <w:p w14:paraId="6F0A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  <w:p w14:paraId="19D9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垫球进阶练习（一）</w:t>
            </w:r>
          </w:p>
        </w:tc>
        <w:tc>
          <w:tcPr>
            <w:tcW w:w="2325" w:type="dxa"/>
            <w:gridSpan w:val="2"/>
            <w:vAlign w:val="top"/>
          </w:tcPr>
          <w:p w14:paraId="37C29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通过练习，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能接同伴从不同方向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  <w:lang w:val="en-US" w:eastAsia="zh-CN"/>
              </w:rPr>
              <w:t>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fill="FFFFFF"/>
              </w:rPr>
              <w:t>来的球，提升反应速度与身体调整能力。</w:t>
            </w:r>
          </w:p>
          <w:p w14:paraId="69B1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 w14:paraId="47B61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：通过练习、游戏及组织竞赛，学生体验运动中的乐趣，培养学生吃苦耐劳、顽强拼搏的体育精神和意志品质。</w:t>
            </w:r>
          </w:p>
        </w:tc>
        <w:tc>
          <w:tcPr>
            <w:tcW w:w="2295" w:type="dxa"/>
            <w:vAlign w:val="top"/>
          </w:tcPr>
          <w:p w14:paraId="73C4F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0382B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1.讲解与示范终点技术</w:t>
            </w:r>
          </w:p>
          <w:p w14:paraId="6D63D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2.垫多个方向抛来的球练习</w:t>
            </w:r>
          </w:p>
          <w:p w14:paraId="27533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3.多人对垫球练习（三角垫球、四角垫球等）</w:t>
            </w:r>
          </w:p>
          <w:p w14:paraId="07103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.展示或比赛</w:t>
            </w:r>
          </w:p>
          <w:p w14:paraId="3F469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垫球接力赛</w:t>
            </w:r>
          </w:p>
          <w:p w14:paraId="6AC49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.一般体能与专项体能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深蹲、仰卧举腿</w:t>
            </w:r>
          </w:p>
        </w:tc>
        <w:tc>
          <w:tcPr>
            <w:tcW w:w="3150" w:type="dxa"/>
            <w:vAlign w:val="top"/>
          </w:tcPr>
          <w:p w14:paraId="25F8E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2700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1.教师讲解与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示范，组织学生进行练习。</w:t>
            </w:r>
          </w:p>
          <w:p w14:paraId="32B827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一人向不同方向轻抛球，练习同学需积极做脚步移动，寻找合适位置，身体朝向垫球目标，做垫球动作</w:t>
            </w:r>
          </w:p>
          <w:p w14:paraId="448A8F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多角垫球时，要求学生脚步移动判断球的落点，同时调整手臂方向，将球垫到指定位置</w:t>
            </w:r>
          </w:p>
          <w:p w14:paraId="694A34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将学生分成4组，每组同学分两边面对面垫球接力，垫完球后到对面队尾排球接力，做到均质分组。</w:t>
            </w:r>
          </w:p>
          <w:p w14:paraId="4EAEA0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5.以小组为单位组织练习，学生间隔两臂，两组间隔20秒。</w:t>
            </w:r>
          </w:p>
        </w:tc>
      </w:tr>
      <w:tr w14:paraId="054D6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130" w:type="dxa"/>
            <w:gridSpan w:val="2"/>
            <w:vAlign w:val="center"/>
          </w:tcPr>
          <w:p w14:paraId="385A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  <w:p w14:paraId="64CC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垫球进阶练习（二）</w:t>
            </w:r>
          </w:p>
        </w:tc>
        <w:tc>
          <w:tcPr>
            <w:tcW w:w="2325" w:type="dxa"/>
            <w:gridSpan w:val="2"/>
            <w:vAlign w:val="top"/>
          </w:tcPr>
          <w:p w14:paraId="0B834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能力：能够熟练运用原地垫球和移动垫球技术，完成垫球技术的综合练习。</w:t>
            </w:r>
          </w:p>
          <w:p w14:paraId="19B41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2.健康行为：通过综合练习，进一步提高身体的耐力、协调性和反应能力，养成坚持体育锻炼的习惯。</w:t>
            </w:r>
          </w:p>
          <w:p w14:paraId="51763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在综合练习活动中，遵守活动规则，尊重同伴，发扬团队合作精神和竞争意识，做到胜不骄、败不馁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95" w:type="dxa"/>
            <w:vAlign w:val="top"/>
          </w:tcPr>
          <w:p w14:paraId="6AB75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28E11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快速复习原地垫球、原地互垫球、移动垫球的技术要领，强化正确动作的记忆。</w:t>
            </w:r>
          </w:p>
          <w:p w14:paraId="1A0B2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2.垫球接力</w:t>
            </w:r>
          </w:p>
          <w:p w14:paraId="69EAC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3.移动中垫球</w:t>
            </w:r>
          </w:p>
          <w:p w14:paraId="13C2D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.展示或比赛</w:t>
            </w:r>
          </w:p>
          <w:p w14:paraId="6600B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移动垫球绕障碍</w:t>
            </w:r>
          </w:p>
          <w:p w14:paraId="2E71B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.一般体能与专项体能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宽距俯卧撑、直臂支撑</w:t>
            </w:r>
          </w:p>
        </w:tc>
        <w:tc>
          <w:tcPr>
            <w:tcW w:w="3150" w:type="dxa"/>
            <w:vAlign w:val="top"/>
          </w:tcPr>
          <w:p w14:paraId="04C954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EA72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243CE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教师讲解与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示范，组织学生进行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回顾复习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5F84E1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小组长将成员再分成两列，两位同学进行侧向行进间垫球练习</w:t>
            </w:r>
          </w:p>
          <w:p w14:paraId="3F5351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小组长带领各自组员进行练习，遇到问题先进行自主讨论，再根据学生练习情况进行小组评价。</w:t>
            </w:r>
          </w:p>
          <w:p w14:paraId="325A1D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4.侧向行进间垫球，过程中越过球网，发展学生的空间感知能力</w:t>
            </w:r>
          </w:p>
        </w:tc>
      </w:tr>
      <w:tr w14:paraId="7DF52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7" w:hRule="atLeast"/>
        </w:trPr>
        <w:tc>
          <w:tcPr>
            <w:tcW w:w="1130" w:type="dxa"/>
            <w:gridSpan w:val="2"/>
            <w:vAlign w:val="center"/>
          </w:tcPr>
          <w:p w14:paraId="29959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  <w:p w14:paraId="2932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传球（一）</w:t>
            </w:r>
          </w:p>
        </w:tc>
        <w:tc>
          <w:tcPr>
            <w:tcW w:w="2325" w:type="dxa"/>
            <w:gridSpan w:val="2"/>
            <w:vAlign w:val="top"/>
          </w:tcPr>
          <w:p w14:paraId="6F5A0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C1B6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通过学习，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能够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说出传球动作要领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并在练习中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传球技术动作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076F4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2.健康行为：通过综合练习，进一步提高身体的协调性和反应能力，养成坚持体育锻炼的习惯。</w:t>
            </w:r>
          </w:p>
          <w:p w14:paraId="47D00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在综合练习活动中，遵守活动规则，尊重同伴，发扬团队合作精神和竞争意识。</w:t>
            </w:r>
          </w:p>
        </w:tc>
        <w:tc>
          <w:tcPr>
            <w:tcW w:w="2295" w:type="dxa"/>
            <w:vAlign w:val="top"/>
          </w:tcPr>
          <w:p w14:paraId="2454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4AAB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传球准备姿势和手型讲解与示范，强调手指、手腕的放松和发力准备。</w:t>
            </w:r>
          </w:p>
          <w:p w14:paraId="61A56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徒手模仿传球动作练习：原地进行传球动作的模仿，体会蹬地、伸臂、手指手腕发力的动作顺序和协调配合。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原地传固定球练习：两人一组，一人持球另一人进行传球练习，感受传球部位和手指手腕的发力。</w:t>
            </w:r>
          </w:p>
          <w:p w14:paraId="7B3C2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4.一抛一传练习：一人抛球，一人移动取位传球</w:t>
            </w:r>
          </w:p>
        </w:tc>
        <w:tc>
          <w:tcPr>
            <w:tcW w:w="3150" w:type="dxa"/>
            <w:vAlign w:val="top"/>
          </w:tcPr>
          <w:p w14:paraId="1388BC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EAABF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教师讲解与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示范，组织学生进行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回顾复习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5C33B2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集体徒手模仿练习：跟随教师口令进行徒手传球动作练习，教师巡回观察，对学生的错误动作进行及时纠正</w:t>
            </w:r>
          </w:p>
          <w:p w14:paraId="728EF9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分组传固定球练习：学生两人一组，分散在操场进行练习，持球者根据传球者的动作情况调整球的位置，帮助传球者找到正确的传球部位和发力感觉。</w:t>
            </w:r>
          </w:p>
          <w:p w14:paraId="490D3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4.体能课课练：学生在平地上自由散开完成相应的身体协调补偿性练习。</w:t>
            </w:r>
          </w:p>
        </w:tc>
      </w:tr>
      <w:tr w14:paraId="13849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2" w:hRule="atLeast"/>
        </w:trPr>
        <w:tc>
          <w:tcPr>
            <w:tcW w:w="1130" w:type="dxa"/>
            <w:gridSpan w:val="2"/>
            <w:vAlign w:val="center"/>
          </w:tcPr>
          <w:p w14:paraId="4EC7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  <w:p w14:paraId="6697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传球（二）</w:t>
            </w:r>
          </w:p>
        </w:tc>
        <w:tc>
          <w:tcPr>
            <w:tcW w:w="2325" w:type="dxa"/>
            <w:gridSpan w:val="2"/>
            <w:vAlign w:val="top"/>
          </w:tcPr>
          <w:p w14:paraId="25F39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2391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通过学习，学生能说出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传球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的动作要领，并在练习中做出正确的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传球动作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071E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 w14:paraId="204AE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在练习中，主动与同伴沟通传球节奏和力度，耐心配合同伴调整动作，培养互助协作的团队意识和包容心态。</w:t>
            </w:r>
          </w:p>
        </w:tc>
        <w:tc>
          <w:tcPr>
            <w:tcW w:w="2295" w:type="dxa"/>
            <w:vAlign w:val="top"/>
          </w:tcPr>
          <w:p w14:paraId="6F999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1.教师讲解示范传球练习方法。</w:t>
            </w:r>
          </w:p>
          <w:p w14:paraId="5C6D6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2.复习与过度练习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：讲解抛球高度、击球时机和手指手腕的缓冲发力技巧，避免球产生过多旋转。</w:t>
            </w:r>
          </w:p>
          <w:p w14:paraId="4C1ED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两人原地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一抛一传、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互传球技术：明确传球距离、传球高度，强调观察同伴位置和接球准备姿势，通过眼神或简单口令协调传球节奏。</w:t>
            </w:r>
          </w:p>
          <w:p w14:paraId="49E4C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4.展示或比赛：互传球</w:t>
            </w:r>
          </w:p>
          <w:p w14:paraId="67700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5.体能课课练：下肢力量补偿性练习</w:t>
            </w:r>
          </w:p>
          <w:p w14:paraId="34D91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蹲马步、跨步跳</w:t>
            </w:r>
          </w:p>
        </w:tc>
        <w:tc>
          <w:tcPr>
            <w:tcW w:w="3150" w:type="dxa"/>
            <w:vAlign w:val="top"/>
          </w:tcPr>
          <w:p w14:paraId="0FEA84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5181E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B060A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8C614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1.教师讲解与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示范，组织学生进</w:t>
            </w:r>
            <w:r>
              <w:rPr>
                <w:rFonts w:hint="eastAsia" w:ascii="宋体" w:hAnsi="宋体" w:eastAsia="宋体" w:cs="宋体"/>
                <w:lang w:eastAsia="zh-CN"/>
              </w:rPr>
              <w:t>行练习。</w:t>
            </w:r>
          </w:p>
          <w:p w14:paraId="212917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2.复习与过渡：复习传球准备姿势、手型和传固定球动作</w:t>
            </w:r>
          </w:p>
          <w:p w14:paraId="25A94C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3.互传球练习：两人一组，一抛一传、互传球练习</w:t>
            </w:r>
          </w:p>
          <w:p w14:paraId="3C005E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4.互传球比赛：两人为一组，规定时间内完成互传球次数多的组获胜</w:t>
            </w:r>
          </w:p>
          <w:p w14:paraId="7738DD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5.学生分成四小组，由组长带领做体能课课练。</w:t>
            </w:r>
          </w:p>
          <w:p w14:paraId="12BF3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CCBC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4" w:hRule="atLeast"/>
        </w:trPr>
        <w:tc>
          <w:tcPr>
            <w:tcW w:w="1130" w:type="dxa"/>
            <w:gridSpan w:val="2"/>
            <w:vAlign w:val="center"/>
          </w:tcPr>
          <w:p w14:paraId="3C1410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  <w:p w14:paraId="2A4CB1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传球（进阶一）</w:t>
            </w:r>
          </w:p>
        </w:tc>
        <w:tc>
          <w:tcPr>
            <w:tcW w:w="2325" w:type="dxa"/>
            <w:gridSpan w:val="2"/>
            <w:vAlign w:val="top"/>
          </w:tcPr>
          <w:p w14:paraId="73966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通过学习，学生能说出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传球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的动作要领，并在练习中做出正确的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传球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动作。</w:t>
            </w:r>
          </w:p>
          <w:p w14:paraId="2BA3F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 w14:paraId="32AAE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：通过接力跑比赛，学生体会团队合作的重要性以及顽强拼搏的体育精神。</w:t>
            </w:r>
          </w:p>
        </w:tc>
        <w:tc>
          <w:tcPr>
            <w:tcW w:w="2295" w:type="dxa"/>
            <w:vAlign w:val="top"/>
          </w:tcPr>
          <w:p w14:paraId="3C94C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47F0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1.传球练习要求和注意事项</w:t>
            </w:r>
          </w:p>
          <w:p w14:paraId="18E64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2.分小组练习互传球技术</w:t>
            </w:r>
          </w:p>
          <w:p w14:paraId="446C2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3.传各个方向的抛球</w:t>
            </w:r>
          </w:p>
          <w:p w14:paraId="54ECE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4.组织学生演示练习成果</w:t>
            </w:r>
          </w:p>
          <w:p w14:paraId="3C886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.展示或比赛</w:t>
            </w:r>
          </w:p>
          <w:p w14:paraId="4723F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近距离多角传球</w:t>
            </w:r>
          </w:p>
          <w:p w14:paraId="4B41C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体能课课练：臀桥练习、V字两头起</w:t>
            </w:r>
          </w:p>
          <w:p w14:paraId="714C0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3150" w:type="dxa"/>
            <w:vAlign w:val="top"/>
          </w:tcPr>
          <w:p w14:paraId="131B8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1.教师讲解与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示范，组织学生进行练习。</w:t>
            </w:r>
          </w:p>
          <w:p w14:paraId="1B86A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2.两人一组的互传球练习、三人或多人互传球练习，强调脚步移动</w:t>
            </w:r>
          </w:p>
          <w:p w14:paraId="2B0F0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3.4人一组，3人不同方向抛球，传球同学做脚步移动，判断传球方向，将球传回</w:t>
            </w:r>
          </w:p>
          <w:p w14:paraId="358772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4.比赛：均质分组，规定时间多角传球次数多的组获胜</w:t>
            </w:r>
          </w:p>
          <w:p w14:paraId="109AE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5.体能课课练：小组长带领组员按照体能练习要求，一次完成各个动作打卡练习</w:t>
            </w:r>
          </w:p>
        </w:tc>
      </w:tr>
      <w:tr w14:paraId="4B297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2" w:hRule="atLeast"/>
        </w:trPr>
        <w:tc>
          <w:tcPr>
            <w:tcW w:w="1130" w:type="dxa"/>
            <w:gridSpan w:val="2"/>
            <w:vAlign w:val="center"/>
          </w:tcPr>
          <w:p w14:paraId="0AEA80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  <w:p w14:paraId="0CD7B4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传球（进阶二）</w:t>
            </w:r>
          </w:p>
        </w:tc>
        <w:tc>
          <w:tcPr>
            <w:tcW w:w="2325" w:type="dxa"/>
            <w:gridSpan w:val="2"/>
            <w:vAlign w:val="top"/>
          </w:tcPr>
          <w:p w14:paraId="09730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93F1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通过学习，学生能说出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传球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的动作要领，并在练习中掌握正确的技术要领。</w:t>
            </w:r>
          </w:p>
          <w:p w14:paraId="47B27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 w14:paraId="4DFBE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：在学练过程中，培养学生吃苦耐劳的意志品质。</w:t>
            </w:r>
          </w:p>
        </w:tc>
        <w:tc>
          <w:tcPr>
            <w:tcW w:w="2295" w:type="dxa"/>
            <w:vAlign w:val="top"/>
          </w:tcPr>
          <w:p w14:paraId="1604A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3E0C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1.传球练习要求和注意事项</w:t>
            </w:r>
          </w:p>
          <w:p w14:paraId="30B39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2.复习互传球技术</w:t>
            </w:r>
          </w:p>
          <w:p w14:paraId="48550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3.移动中传球</w:t>
            </w:r>
          </w:p>
          <w:p w14:paraId="0A773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4.组织学生演示练习成果</w:t>
            </w:r>
          </w:p>
          <w:p w14:paraId="4C4BB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.展示或比赛</w:t>
            </w:r>
          </w:p>
          <w:p w14:paraId="061B3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移动越障赛</w:t>
            </w:r>
          </w:p>
          <w:p w14:paraId="685A2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体能课课练：俯卧撑+跪姿俯卧撑、平板支撑</w:t>
            </w:r>
          </w:p>
        </w:tc>
        <w:tc>
          <w:tcPr>
            <w:tcW w:w="3150" w:type="dxa"/>
            <w:vAlign w:val="top"/>
          </w:tcPr>
          <w:p w14:paraId="3C079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B6C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1.教师讲解与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示范，组织学生进行练习。</w:t>
            </w:r>
          </w:p>
          <w:p w14:paraId="6DF58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2.学生在小组长的带领下，分别进行传球复习，每组2分钟，3组。</w:t>
            </w:r>
          </w:p>
          <w:p w14:paraId="7E75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3.小组长带领组员到各自练习区域进行练习，小组长将组员分成若干组，小组长下达口令，完成移动中传球。</w:t>
            </w:r>
          </w:p>
          <w:p w14:paraId="13C348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2.将学生均质分组，近距离做移动中传球穿过排球网的移动中传球比赛，练习中强调脚步移动，传球出手方向，强化学生场地意识与空间感知能力。</w:t>
            </w:r>
          </w:p>
          <w:p w14:paraId="733C61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9786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5" w:hRule="atLeast"/>
        </w:trPr>
        <w:tc>
          <w:tcPr>
            <w:tcW w:w="1130" w:type="dxa"/>
            <w:gridSpan w:val="2"/>
            <w:vAlign w:val="center"/>
          </w:tcPr>
          <w:p w14:paraId="5FDC1B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  <w:p w14:paraId="1D2CC1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正面下手发球（一）</w:t>
            </w:r>
          </w:p>
        </w:tc>
        <w:tc>
          <w:tcPr>
            <w:tcW w:w="2325" w:type="dxa"/>
            <w:gridSpan w:val="2"/>
            <w:vAlign w:val="top"/>
          </w:tcPr>
          <w:p w14:paraId="53A431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4FD43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通过学习，学生能说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正面下手发球的动作方法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，并在练习中做出正确的技术动作。</w:t>
            </w:r>
          </w:p>
          <w:p w14:paraId="7E610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 w14:paraId="56E3C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：在学练过程中，学生形成互相鼓励的意识，培养顽强拼搏的体育精神。</w:t>
            </w:r>
          </w:p>
        </w:tc>
        <w:tc>
          <w:tcPr>
            <w:tcW w:w="2295" w:type="dxa"/>
            <w:vAlign w:val="top"/>
          </w:tcPr>
          <w:p w14:paraId="60C40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A519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15ED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E5E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讲解示范</w:t>
            </w:r>
          </w:p>
          <w:p w14:paraId="4DC24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2.准备姿势与抛球练习</w:t>
            </w:r>
          </w:p>
          <w:p w14:paraId="2E518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3.挥臂击球练习</w:t>
            </w:r>
          </w:p>
          <w:p w14:paraId="0ABCB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4.完整动作练习</w:t>
            </w:r>
          </w:p>
          <w:p w14:paraId="7B9A9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5.展示或比赛</w:t>
            </w:r>
          </w:p>
          <w:p w14:paraId="7E11D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发球大比拼</w:t>
            </w:r>
          </w:p>
          <w:p w14:paraId="236F26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体能课课练：</w:t>
            </w:r>
          </w:p>
          <w:p w14:paraId="3E6320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补偿性练习：仰卧两头起、卷腹</w:t>
            </w:r>
          </w:p>
        </w:tc>
        <w:tc>
          <w:tcPr>
            <w:tcW w:w="3150" w:type="dxa"/>
            <w:vAlign w:val="top"/>
          </w:tcPr>
          <w:p w14:paraId="71C083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1.教师讲解与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示范，组织学生进行练习：</w:t>
            </w:r>
            <w:r>
              <w:rPr>
                <w:rFonts w:hint="eastAsia" w:ascii="宋体" w:hAnsi="宋体" w:eastAsia="宋体" w:cs="宋体"/>
              </w:rPr>
              <w:t>正面下手发球准备姿势和徒手挥臂动作讲解与示范，强调后摆臂时肩部放松，前摆时以肩为轴，手臂自然加速。</w:t>
            </w:r>
          </w:p>
          <w:p w14:paraId="6CAAE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2.学生做各种抛球练习，逐步过渡，检查球的落点等方法，解决学生抛球稳</w:t>
            </w:r>
          </w:p>
          <w:p w14:paraId="57E72A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3.击球练习：帮助学生寻找击球部位、击球点，做好击球准</w:t>
            </w:r>
          </w:p>
          <w:p w14:paraId="582C8A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4.完整动作练习：两人面对面近距离完整动作练习，强调蹬地转体协调发力</w:t>
            </w:r>
          </w:p>
          <w:p w14:paraId="010315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5.发球大比拼：均质分组，规定时间近距离发球次数多的队胜</w:t>
            </w:r>
          </w:p>
          <w:p w14:paraId="05C17D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6.组长带领完成体能课课练</w:t>
            </w:r>
          </w:p>
        </w:tc>
      </w:tr>
      <w:tr w14:paraId="767AB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6" w:hRule="atLeast"/>
        </w:trPr>
        <w:tc>
          <w:tcPr>
            <w:tcW w:w="1130" w:type="dxa"/>
            <w:gridSpan w:val="2"/>
            <w:vAlign w:val="center"/>
          </w:tcPr>
          <w:p w14:paraId="04D18C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  <w:p w14:paraId="612690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正面下手发球（二）</w:t>
            </w:r>
          </w:p>
        </w:tc>
        <w:tc>
          <w:tcPr>
            <w:tcW w:w="2325" w:type="dxa"/>
            <w:gridSpan w:val="2"/>
            <w:vAlign w:val="top"/>
          </w:tcPr>
          <w:p w14:paraId="68120C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通过学习，学生能说出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正面下手发球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的动作要领，并在练习中掌握正确技术要领。</w:t>
            </w:r>
          </w:p>
          <w:p w14:paraId="6257A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感受体育锻炼对健康的重要性，积极参与校内外体育活动，乐于与他人交往，养成良好的生活习惯和健康行为。</w:t>
            </w:r>
          </w:p>
          <w:p w14:paraId="0B6CA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：在学练过程中，引导学生养成互帮互助、顽强拼搏的意志品质。</w:t>
            </w:r>
          </w:p>
        </w:tc>
        <w:tc>
          <w:tcPr>
            <w:tcW w:w="2295" w:type="dxa"/>
            <w:vAlign w:val="top"/>
          </w:tcPr>
          <w:p w14:paraId="38D5B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2949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53DF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讲解与示范正面下手发球动作要领</w:t>
            </w:r>
          </w:p>
          <w:p w14:paraId="1B2C6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2.弹力带辅助练习</w:t>
            </w:r>
          </w:p>
          <w:p w14:paraId="53165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3.发球线后完整发球练习</w:t>
            </w:r>
          </w:p>
          <w:p w14:paraId="543AF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.展示或比赛</w:t>
            </w:r>
          </w:p>
          <w:p w14:paraId="482AB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下手发球击准赛</w:t>
            </w:r>
          </w:p>
          <w:p w14:paraId="37740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体能课课练</w:t>
            </w:r>
          </w:p>
          <w:p w14:paraId="43CB1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下肢力量补偿性练习</w:t>
            </w:r>
          </w:p>
          <w:p w14:paraId="090C3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蹲马步、跨步跳</w:t>
            </w:r>
          </w:p>
        </w:tc>
        <w:tc>
          <w:tcPr>
            <w:tcW w:w="3150" w:type="dxa"/>
            <w:vAlign w:val="top"/>
          </w:tcPr>
          <w:p w14:paraId="3F450A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EF7F2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1.教师讲解与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示范，组织学生进行练习：</w:t>
            </w:r>
            <w:r>
              <w:rPr>
                <w:rFonts w:hint="eastAsia" w:ascii="宋体" w:hAnsi="宋体" w:eastAsia="宋体" w:cs="宋体"/>
              </w:rPr>
              <w:t>强调后摆臂时肩部放松，前摆时以肩为轴，手臂自然加速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身体重心前移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 w14:paraId="4D008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2.学生做弹力带辅助练习，通过练习检查击球点、击球部位，击球路线</w:t>
            </w:r>
          </w:p>
          <w:p w14:paraId="0FE57D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3.小组为单位，发球先后完成发球</w:t>
            </w:r>
          </w:p>
          <w:p w14:paraId="0B945E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4.发球大比拼：均质分组，正面下手发球击准目标，获得积分多的队胜</w:t>
            </w:r>
          </w:p>
          <w:p w14:paraId="53D08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6.组长带领完成体能课课练</w:t>
            </w:r>
          </w:p>
        </w:tc>
      </w:tr>
      <w:tr w14:paraId="523DF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5" w:hRule="atLeast"/>
        </w:trPr>
        <w:tc>
          <w:tcPr>
            <w:tcW w:w="1130" w:type="dxa"/>
            <w:gridSpan w:val="2"/>
            <w:vAlign w:val="center"/>
          </w:tcPr>
          <w:p w14:paraId="326C02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  <w:p w14:paraId="5A873D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正面上手发球（一）</w:t>
            </w:r>
          </w:p>
        </w:tc>
        <w:tc>
          <w:tcPr>
            <w:tcW w:w="2325" w:type="dxa"/>
            <w:gridSpan w:val="2"/>
            <w:vAlign w:val="top"/>
          </w:tcPr>
          <w:p w14:paraId="63E85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掌握排球正面上手发球动作要领，能够做到近距离发球过网，学习排球相关规则，并在比赛中实际应用，能够完成近距离发球过网。</w:t>
            </w:r>
          </w:p>
          <w:p w14:paraId="46000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2.健康行为：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感受体育锻炼对健康的重要性，培养对排球运动的兴趣，养成积极锻炼的习惯。</w:t>
            </w:r>
          </w:p>
          <w:p w14:paraId="04048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培养活泼、上进、善思、团结合作的优秀品质，提高学生综合素质。</w:t>
            </w:r>
          </w:p>
        </w:tc>
        <w:tc>
          <w:tcPr>
            <w:tcW w:w="2295" w:type="dxa"/>
            <w:vAlign w:val="top"/>
          </w:tcPr>
          <w:p w14:paraId="47773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3853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1.尝试性练习</w:t>
            </w:r>
          </w:p>
          <w:p w14:paraId="77C41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2.击球练习</w:t>
            </w:r>
          </w:p>
          <w:p w14:paraId="43103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双手高位接球、高位击球、弹力带辅助下的完整动作练习</w:t>
            </w:r>
          </w:p>
          <w:p w14:paraId="2E0373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完整动作练习</w:t>
            </w:r>
          </w:p>
          <w:p w14:paraId="58F456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近距离发球、远距离发球</w:t>
            </w:r>
          </w:p>
          <w:p w14:paraId="0FC1D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.展示或比赛</w:t>
            </w:r>
          </w:p>
          <w:p w14:paraId="46F1B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定时赛、击准赛</w:t>
            </w:r>
          </w:p>
          <w:p w14:paraId="68ADDA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体能课课练：</w:t>
            </w:r>
          </w:p>
          <w:p w14:paraId="0401AE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补偿性练习</w:t>
            </w:r>
          </w:p>
          <w:p w14:paraId="360DA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弓步蹲、侧弓步、深蹲</w:t>
            </w:r>
          </w:p>
        </w:tc>
        <w:tc>
          <w:tcPr>
            <w:tcW w:w="3150" w:type="dxa"/>
            <w:vAlign w:val="top"/>
          </w:tcPr>
          <w:p w14:paraId="4FE646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9CC60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学生小组为单位进行自主讨论学习，并展示讨论学习结果</w:t>
            </w:r>
          </w:p>
          <w:p w14:paraId="7A9AAE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击球练习：在热身环节奠定抛球基础，利用辅助贴帮助学生强化击球点、击球部位</w:t>
            </w:r>
          </w:p>
          <w:p w14:paraId="55A565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完整动作练习：让学生尝试近距离与远距离的发球，检验学习效果</w:t>
            </w:r>
          </w:p>
          <w:p w14:paraId="12D3F9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展示比赛：小组为单位进行规定时间的上手发球比赛，进阶击准赛，击准指定位置得相应分数，其中前排发球的1分，后排发球得2分</w:t>
            </w:r>
          </w:p>
          <w:p w14:paraId="2E0B08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组长带领完成体能课课练</w:t>
            </w:r>
          </w:p>
          <w:p w14:paraId="0AA92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4728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5" w:hRule="atLeast"/>
        </w:trPr>
        <w:tc>
          <w:tcPr>
            <w:tcW w:w="1130" w:type="dxa"/>
            <w:gridSpan w:val="2"/>
            <w:vAlign w:val="center"/>
          </w:tcPr>
          <w:p w14:paraId="325D43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  <w:p w14:paraId="3460F6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正面上手发球（二）</w:t>
            </w:r>
          </w:p>
        </w:tc>
        <w:tc>
          <w:tcPr>
            <w:tcW w:w="2325" w:type="dxa"/>
            <w:gridSpan w:val="2"/>
            <w:vAlign w:val="top"/>
          </w:tcPr>
          <w:p w14:paraId="38CAE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掌握排球正面上手发球动作要领，能够做到近距离发球过网，学习排球相关规则，并在比赛中实际应用，能够完成近距离发球过网。</w:t>
            </w:r>
          </w:p>
          <w:p w14:paraId="32C20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2.健康行为：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感受体育锻炼对健康的重要性，培养对排球运动的兴趣，养成积极锻炼的习惯。</w:t>
            </w:r>
          </w:p>
          <w:p w14:paraId="711F4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培养活泼、上进、善思、团结合作的优秀品质，提高学生综合素质。</w:t>
            </w:r>
          </w:p>
        </w:tc>
        <w:tc>
          <w:tcPr>
            <w:tcW w:w="2295" w:type="dxa"/>
            <w:vAlign w:val="top"/>
          </w:tcPr>
          <w:p w14:paraId="63385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652D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4A45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D35E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1.复习与巩固</w:t>
            </w:r>
          </w:p>
          <w:p w14:paraId="7E5270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距离发球＋垫球</w:t>
            </w:r>
          </w:p>
          <w:p w14:paraId="7AD58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练习</w:t>
            </w:r>
          </w:p>
          <w:p w14:paraId="2FAB5C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隔网发球与接发球练习</w:t>
            </w:r>
          </w:p>
          <w:p w14:paraId="31F54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.展示或比赛</w:t>
            </w:r>
          </w:p>
          <w:p w14:paraId="0D1B6F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6V6小组赛</w:t>
            </w:r>
          </w:p>
          <w:p w14:paraId="2760B7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体能课课练：</w:t>
            </w:r>
          </w:p>
          <w:p w14:paraId="29C1C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仰卧两头起、卷腹</w:t>
            </w:r>
          </w:p>
        </w:tc>
        <w:tc>
          <w:tcPr>
            <w:tcW w:w="3150" w:type="dxa"/>
            <w:vAlign w:val="top"/>
          </w:tcPr>
          <w:p w14:paraId="4F4154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00F36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755D4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学生小组为单位进行复习与巩固，展示复习巩固结果</w:t>
            </w:r>
          </w:p>
          <w:p w14:paraId="1A8175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距离发球＋垫球练习：2人一组近距离练习，一人做上手发球，一人重心降低用垫球接发球</w:t>
            </w:r>
          </w:p>
          <w:p w14:paraId="7BA40A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隔网发球与接发球练习：6人一组轮流发球，另一组在场地另一边做接发球练习，要求接发球的同学提前判断、移动、接球</w:t>
            </w:r>
          </w:p>
          <w:p w14:paraId="0C9024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展示比赛：小组为单位进行6V6的小组赛，12分结束</w:t>
            </w:r>
          </w:p>
          <w:p w14:paraId="3ED39A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组长带领完成体能课课练</w:t>
            </w:r>
          </w:p>
          <w:p w14:paraId="6E6E6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187A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5" w:hRule="atLeast"/>
        </w:trPr>
        <w:tc>
          <w:tcPr>
            <w:tcW w:w="1130" w:type="dxa"/>
            <w:gridSpan w:val="2"/>
            <w:vAlign w:val="center"/>
          </w:tcPr>
          <w:p w14:paraId="16CB39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  <w:p w14:paraId="420C3A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扣球与拦网（一）</w:t>
            </w:r>
          </w:p>
        </w:tc>
        <w:tc>
          <w:tcPr>
            <w:tcW w:w="2325" w:type="dxa"/>
            <w:gridSpan w:val="2"/>
            <w:vAlign w:val="top"/>
          </w:tcPr>
          <w:p w14:paraId="06D07D4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掌握扣球的准备姿势、助跑和徒手挥臂扣球动作；掌握拦网的准备姿势和徒手拦网动作</w:t>
            </w:r>
          </w:p>
          <w:p w14:paraId="19CC56E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，能够完成原地徒手扣球和拦网模仿动作。</w:t>
            </w:r>
          </w:p>
          <w:p w14:paraId="78951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感受体育锻炼对健康的重要性，培养对排球运动的兴趣，养成积极锻炼的习惯。</w:t>
            </w:r>
          </w:p>
          <w:p w14:paraId="6014D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：在学练过程中，引导学生克服胆怯，体验成功的乐趣，养成互帮互助、顽强拼搏的意志品质。</w:t>
            </w:r>
          </w:p>
        </w:tc>
        <w:tc>
          <w:tcPr>
            <w:tcW w:w="2295" w:type="dxa"/>
            <w:vAlign w:val="top"/>
          </w:tcPr>
          <w:p w14:paraId="1D7F2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扣球基础技术：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准备姿势、助跑起跳、挥臂击球与落地的徒手动作</w:t>
            </w:r>
          </w:p>
          <w:p w14:paraId="580E3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2.扣固定球</w:t>
            </w:r>
          </w:p>
          <w:p w14:paraId="3A2A3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3.拦网基础技术：准备姿势、起跳时机和徒手拦网动作</w:t>
            </w:r>
          </w:p>
          <w:p w14:paraId="2B8C8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4.组合练习</w:t>
            </w:r>
          </w:p>
          <w:p w14:paraId="0A82E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5.展示或比赛</w:t>
            </w:r>
          </w:p>
          <w:p w14:paraId="4D9F8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扣抛球</w:t>
            </w:r>
          </w:p>
          <w:p w14:paraId="5FBD4D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体能课课练：</w:t>
            </w:r>
          </w:p>
          <w:p w14:paraId="1BAF18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俯卧撑+跪姿俯卧撑、平板支撑</w:t>
            </w:r>
          </w:p>
        </w:tc>
        <w:tc>
          <w:tcPr>
            <w:tcW w:w="3150" w:type="dxa"/>
            <w:vAlign w:val="top"/>
          </w:tcPr>
          <w:p w14:paraId="046B45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70" w:right="105" w:rightChars="5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扣球基础技术：讲解2-3步助跑节奏（“慢-快-蹬地”）、起跳时机（助跑最后一步蹬地同时双臂上摆助力）和徒手挥臂扣球动作要领​</w:t>
            </w:r>
          </w:p>
          <w:p w14:paraId="7C76A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拦网基础技术：讲解拦网准备姿势的身体重心位置、起跳时机和徒手拦网动作要点。​</w:t>
            </w:r>
          </w:p>
          <w:p w14:paraId="261B22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70" w:right="105" w:rightChars="5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3.组合练习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：先分别进行扣球、拦网的徒手模仿，再进行“扣球-拦网”交替模仿（一组做扣球动作，另一组面对做拦网动作），体会两种技术的动作差异。</w:t>
            </w:r>
          </w:p>
          <w:p w14:paraId="533FF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4.扣抛球赛</w:t>
            </w:r>
          </w:p>
          <w:p w14:paraId="1FCD9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5.组长带领完成体能课课练</w:t>
            </w:r>
          </w:p>
          <w:p w14:paraId="7D6E62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70" w:right="105" w:rightChars="5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6E421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043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5" w:hRule="atLeast"/>
        </w:trPr>
        <w:tc>
          <w:tcPr>
            <w:tcW w:w="1130" w:type="dxa"/>
            <w:gridSpan w:val="2"/>
            <w:vAlign w:val="center"/>
          </w:tcPr>
          <w:p w14:paraId="5673F3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  <w:p w14:paraId="6EDD51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扣球与拦网（二）</w:t>
            </w:r>
          </w:p>
        </w:tc>
        <w:tc>
          <w:tcPr>
            <w:tcW w:w="2325" w:type="dxa"/>
            <w:gridSpan w:val="2"/>
            <w:vAlign w:val="top"/>
          </w:tcPr>
          <w:p w14:paraId="1A7E9AC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通过练习，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能够在简化场景下完成原地轻扣球，与同伴配合完成简单的拦网练习，初步建立“扣拦对抗”意识。</w:t>
            </w:r>
          </w:p>
          <w:p w14:paraId="5C2A303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在扣拦配合练习中，注重与同伴的距离控制，学会观察同伴动作，及时调整自身位置和起跳时机，提升运动中的安全防范意识。​</w:t>
            </w:r>
          </w:p>
          <w:p w14:paraId="547B2C7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在配合练习中，主动与同伴沟通耐心配合同伴调整动作，培养良好的团队协作精神和沟通能力。</w:t>
            </w:r>
          </w:p>
        </w:tc>
        <w:tc>
          <w:tcPr>
            <w:tcW w:w="2295" w:type="dxa"/>
            <w:vAlign w:val="top"/>
          </w:tcPr>
          <w:p w14:paraId="59D97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6B6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D256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3A8F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1078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2B3D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原地轻扣球技术</w:t>
            </w:r>
          </w:p>
          <w:p w14:paraId="19C34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扣拦配合练习</w:t>
            </w:r>
          </w:p>
          <w:p w14:paraId="080E9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简单对抗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赛</w:t>
            </w:r>
          </w:p>
          <w:p w14:paraId="69F50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4.体能课课练：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臀桥练习、V字两头起</w:t>
            </w:r>
          </w:p>
          <w:p w14:paraId="28FBE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 w14:paraId="35260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D8E3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原地轻扣球技术：讲解轻扣球的击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球部位和用力方法，设置固定抛球点，学生分组练习。</w:t>
            </w:r>
          </w:p>
          <w:p w14:paraId="540B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扣拦配合练习：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将学生平均分为四组，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讲解“扣球方-抛球方-拦网方”的角色分工，强调三方的动作衔接节奏。</w:t>
            </w:r>
          </w:p>
          <w:p w14:paraId="27939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简单对抗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赛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：设置“半场地扣拦对抗”（扣球方在半场内扣球，拦网方在球网一侧拦网，球落地后由抛球方捡球，循环进行），模拟简单比赛场景。</w:t>
            </w:r>
          </w:p>
          <w:p w14:paraId="4D8B7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4.组长带领完成体能课课练</w:t>
            </w:r>
          </w:p>
        </w:tc>
      </w:tr>
      <w:tr w14:paraId="6D8DE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5" w:hRule="atLeast"/>
        </w:trPr>
        <w:tc>
          <w:tcPr>
            <w:tcW w:w="1130" w:type="dxa"/>
            <w:gridSpan w:val="2"/>
            <w:vAlign w:val="center"/>
          </w:tcPr>
          <w:p w14:paraId="0F922F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  <w:p w14:paraId="6A8342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赏析排球比赛</w:t>
            </w:r>
          </w:p>
        </w:tc>
        <w:tc>
          <w:tcPr>
            <w:tcW w:w="2325" w:type="dxa"/>
            <w:gridSpan w:val="2"/>
            <w:vAlign w:val="top"/>
          </w:tcPr>
          <w:p w14:paraId="67053D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="宋体" w:hAnsi="宋体" w:eastAsia="宋体" w:cs="宋体"/>
              </w:rPr>
              <w:t>能够在观看排球比赛时，识别垫球、传球、发球、扣球、拦网等技术动作在比赛中的应用场景，初步分析球员的技术选择，提升对排球技术实用性的认知。</w:t>
            </w:r>
          </w:p>
          <w:p w14:paraId="74F0B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="宋体" w:hAnsi="宋体" w:eastAsia="宋体" w:cs="宋体"/>
              </w:rPr>
              <w:t>通过赏析比赛，感受排球运动的竞技魅力和团队协作的重要性，进一步激发参与排球运动的兴趣，树立长期坚持体育锻炼的意识。</w:t>
            </w:r>
          </w:p>
          <w:p w14:paraId="42298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在赏析过程中，学习运动员顽强拼搏、永不放弃的精神，培养尊重对手、尊重裁判、尊重规则的体育道德观念。</w:t>
            </w:r>
          </w:p>
        </w:tc>
        <w:tc>
          <w:tcPr>
            <w:tcW w:w="2295" w:type="dxa"/>
            <w:vAlign w:val="top"/>
          </w:tcPr>
          <w:p w14:paraId="5B34EB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CC251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8DD11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13AFE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538B8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65A53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E4F26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1.视频观赏</w:t>
            </w:r>
          </w:p>
          <w:p w14:paraId="705934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赏析重点引导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3B9B6A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 w:firstLine="210" w:firstLineChars="1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技术应用分析、</w:t>
            </w:r>
          </w:p>
          <w:p w14:paraId="215ABA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 w:firstLine="210" w:firstLineChars="1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团队协作观察、</w:t>
            </w:r>
          </w:p>
          <w:p w14:paraId="4523B5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 w:firstLine="210" w:firstLineChars="1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体育精神感悟。</w:t>
            </w:r>
          </w:p>
          <w:p w14:paraId="0A0407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3.互动讨论环节</w:t>
            </w:r>
          </w:p>
          <w:p w14:paraId="3397F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3150" w:type="dxa"/>
            <w:vAlign w:val="top"/>
          </w:tcPr>
          <w:p w14:paraId="718EC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E18D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比赛片段选择：选取3-4段经典排球比赛片段（每段5-8分钟），涵盖“发球得分”“垫球接发球+传球组织+扣球得分”“拦网成功”“关键分逆转”等场景，确保技术动作展示清晰、比赛氛围积极。</w:t>
            </w:r>
          </w:p>
          <w:p w14:paraId="29882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引导学生观察“球员在接发球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时用了什么技术？”“球员之间如何通过手势、呼喊沟通？”等，让学生思考排球技术在比赛中的应用</w:t>
            </w:r>
          </w:p>
          <w:p w14:paraId="61C7B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3.互动讨论环节：围绕“最喜欢的比赛片段及原因”“从比赛中学会的排</w:t>
            </w:r>
            <w:r>
              <w:rPr>
                <w:rFonts w:hint="eastAsia" w:ascii="宋体" w:hAnsi="宋体" w:eastAsia="宋体" w:cs="宋体"/>
              </w:rPr>
              <w:t>球技术应用技巧”“运动员身上值得学习的品质”等问题展开讨论，鼓励学生主动表达观点。</w:t>
            </w:r>
          </w:p>
        </w:tc>
      </w:tr>
      <w:tr w14:paraId="06007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4" w:hRule="atLeast"/>
        </w:trPr>
        <w:tc>
          <w:tcPr>
            <w:tcW w:w="1130" w:type="dxa"/>
            <w:gridSpan w:val="2"/>
            <w:vAlign w:val="center"/>
          </w:tcPr>
          <w:p w14:paraId="3386C2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  <w:p w14:paraId="001E38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6V6比赛</w:t>
            </w:r>
          </w:p>
        </w:tc>
        <w:tc>
          <w:tcPr>
            <w:tcW w:w="2325" w:type="dxa"/>
            <w:gridSpan w:val="2"/>
            <w:vAlign w:val="top"/>
          </w:tcPr>
          <w:p w14:paraId="7BB005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47"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9A42E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47" w:leftChars="70" w:right="105" w:rightChars="50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能够在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比赛中正确运用垫球、传球、发球技，根据比赛场景快速调整技术选择</w:t>
            </w:r>
          </w:p>
          <w:p w14:paraId="1816A4F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能识别比赛中常见的运动风险，并采取规避措施），提升运动安全意识。</w:t>
            </w:r>
          </w:p>
          <w:p w14:paraId="7A56DB70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严格遵守比赛规则，尊重裁判判罚与同伴意见，展现团队协作与顽强拼搏精神。​</w:t>
            </w:r>
          </w:p>
          <w:p w14:paraId="29C02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95" w:type="dxa"/>
            <w:vAlign w:val="top"/>
          </w:tcPr>
          <w:p w14:paraId="7BA88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8376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D45F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355E5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赛前准备：规则简化与战术部署</w:t>
            </w:r>
          </w:p>
          <w:p w14:paraId="590485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赛中实践：比赛开展</w:t>
            </w:r>
          </w:p>
          <w:p w14:paraId="7678D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3.赛后复盘：技术与协作总结</w:t>
            </w:r>
          </w:p>
        </w:tc>
        <w:tc>
          <w:tcPr>
            <w:tcW w:w="3150" w:type="dxa"/>
            <w:vAlign w:val="top"/>
          </w:tcPr>
          <w:p w14:paraId="63734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4171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42" w:firstLineChars="2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1.考核准备：规则简化讲解，结合学生技术水平，明确比赛规则</w:t>
            </w:r>
          </w:p>
          <w:p w14:paraId="560CA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42" w:firstLineChars="2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2.比赛分四组，过程中教师实时观察：重点关注学生技术应用情况和团队沟通情况。</w:t>
            </w:r>
          </w:p>
          <w:p w14:paraId="7B03A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42" w:firstLineChars="2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3.技术应用复盘：​</w:t>
            </w:r>
          </w:p>
          <w:p w14:paraId="7C7BD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42" w:firstLineChars="2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教师通过“问题引导”梳理比赛中的技术亮点与不足，教师补充讲解，强化技术要点与比赛场景的结合，团队协作总结。​</w:t>
            </w:r>
          </w:p>
          <w:p w14:paraId="03FF7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2F2D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5" w:hRule="atLeast"/>
        </w:trPr>
        <w:tc>
          <w:tcPr>
            <w:tcW w:w="1130" w:type="dxa"/>
            <w:gridSpan w:val="2"/>
            <w:vAlign w:val="center"/>
          </w:tcPr>
          <w:p w14:paraId="08F1E1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  <w:p w14:paraId="231734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考核（垫球、传球、发球）</w:t>
            </w:r>
          </w:p>
          <w:p w14:paraId="3CB159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vAlign w:val="top"/>
          </w:tcPr>
          <w:p w14:paraId="25857F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47" w:leftChars="7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运动能力：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通过考核，全面展示垫球、传球、发球技术的掌握情况，清晰了解自身技术优势与不足（如垫球稳定性强但发球落点控制弱），明确后续练习的提升方向。</w:t>
            </w:r>
          </w:p>
          <w:p w14:paraId="1DF60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2.健康行为：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在考核过程中，保持良好的运动心态，合理分配体力，规范完成每个考核动作，避免因紧张或急躁导致动作变形，养成科学应对考核的运动习惯。</w:t>
            </w:r>
          </w:p>
          <w:p w14:paraId="46D35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 w:firstLine="42" w:firstLineChars="2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3.体育品德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严格遵守考核规则，尊重考核老师的评判，在同伴考核时保持安静、不干扰，考核结束后客观看待成绩，不骄傲、不气馁，培养诚信应考、尊重他人的体育道德。</w:t>
            </w:r>
          </w:p>
        </w:tc>
        <w:tc>
          <w:tcPr>
            <w:tcW w:w="2295" w:type="dxa"/>
            <w:vAlign w:val="top"/>
          </w:tcPr>
          <w:p w14:paraId="7DEA4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E603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F477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A366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3F04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416D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08FB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FD93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E738B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考核准备</w:t>
            </w:r>
          </w:p>
          <w:p w14:paraId="410299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分组考核：对垫球、对传球、发球</w:t>
            </w:r>
          </w:p>
          <w:p w14:paraId="778C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3.成绩统计与反馈</w:t>
            </w:r>
          </w:p>
        </w:tc>
        <w:tc>
          <w:tcPr>
            <w:tcW w:w="3150" w:type="dxa"/>
            <w:vAlign w:val="top"/>
          </w:tcPr>
          <w:p w14:paraId="5880B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FFB9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C87C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423C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8201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EFB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497B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1.考核准备：教师明确考核内容、评分标准和注意事项，将学生分成4组，各组依次轮转完成各项考核</w:t>
            </w:r>
          </w:p>
          <w:p w14:paraId="6DB2F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2.分组考核：垫球、传球为两人一组进行，连续垫、传球，不掉求，计次。发球每人10次机会，发球方式不限。</w:t>
            </w:r>
          </w:p>
          <w:p w14:paraId="3AF31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3.教师汇总各项得分，计算学生总评成绩，公布总评成绩等级，对成绩优秀的学生进行表扬，对成绩待提高的学生进行个别沟通，指出具体不足，并给出针对性练习建议。​</w:t>
            </w:r>
          </w:p>
        </w:tc>
      </w:tr>
    </w:tbl>
    <w:p w14:paraId="2B6EADFF">
      <w:pPr>
        <w:bidi w:val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sectPr>
          <w:footerReference r:id="rId7" w:type="default"/>
          <w:pgSz w:w="11906" w:h="16158"/>
          <w:pgMar w:top="1160" w:right="1497" w:bottom="1270" w:left="1497" w:header="962" w:footer="10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074B927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105" w:rightChars="50"/>
        <w:textAlignment w:val="baseline"/>
        <w:rPr>
          <w:rFonts w:hint="eastAsia" w:asciiTheme="minorEastAsia" w:hAnsiTheme="minorEastAsia" w:eastAsiaTheme="minorEastAsia" w:cstheme="minorEastAsia"/>
        </w:rPr>
      </w:pPr>
    </w:p>
    <w:tbl>
      <w:tblPr>
        <w:tblStyle w:val="12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2967"/>
        <w:gridCol w:w="2726"/>
        <w:gridCol w:w="2363"/>
      </w:tblGrid>
      <w:tr w14:paraId="2FD1D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900" w:type="dxa"/>
            <w:gridSpan w:val="4"/>
            <w:vAlign w:val="center"/>
          </w:tcPr>
          <w:p w14:paraId="0811C546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1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1"/>
                <w:szCs w:val="21"/>
                <w:lang w:val="en-US" w:eastAsia="zh-CN"/>
              </w:rPr>
              <w:t>大单元学习评价</w:t>
            </w:r>
          </w:p>
        </w:tc>
      </w:tr>
      <w:tr w14:paraId="3E750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44" w:type="dxa"/>
            <w:vAlign w:val="center"/>
          </w:tcPr>
          <w:p w14:paraId="2F1E3300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2967" w:type="dxa"/>
            <w:vAlign w:val="center"/>
          </w:tcPr>
          <w:p w14:paraId="35F647B4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</w:rPr>
              <w:t>运动能力</w:t>
            </w:r>
          </w:p>
        </w:tc>
        <w:tc>
          <w:tcPr>
            <w:tcW w:w="2726" w:type="dxa"/>
            <w:vAlign w:val="center"/>
          </w:tcPr>
          <w:p w14:paraId="226D9D30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</w:rPr>
              <w:t>健康行为</w:t>
            </w:r>
          </w:p>
        </w:tc>
        <w:tc>
          <w:tcPr>
            <w:tcW w:w="2363" w:type="dxa"/>
            <w:vAlign w:val="center"/>
          </w:tcPr>
          <w:p w14:paraId="3693AE32">
            <w:pPr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</w:rPr>
              <w:t>体育品德</w:t>
            </w:r>
          </w:p>
        </w:tc>
      </w:tr>
      <w:tr w14:paraId="01B19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44" w:type="dxa"/>
            <w:vAlign w:val="center"/>
          </w:tcPr>
          <w:p w14:paraId="498A5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2967" w:type="dxa"/>
            <w:vAlign w:val="top"/>
          </w:tcPr>
          <w:p w14:paraId="00CD5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掌握所学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运动项目的完整动作技术，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并具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一定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的体验和理解；能解释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部分动作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原理和文化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  <w:p w14:paraId="723DD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能独立组织与开展体能练习，体能达到相应年级“国家学生体质健康标准(2014年修订)“的合格水平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)</w:t>
            </w:r>
          </w:p>
          <w:p w14:paraId="238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能做到每学期通过现场或多种媒介观看不少于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次所学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运动项目的比赛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。</w:t>
            </w:r>
          </w:p>
        </w:tc>
        <w:tc>
          <w:tcPr>
            <w:tcW w:w="2726" w:type="dxa"/>
            <w:vAlign w:val="top"/>
          </w:tcPr>
          <w:p w14:paraId="6D433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表现出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一定的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抗挫折能力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和稳定的心态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，能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适应学练环境的各种变化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  <w:p w14:paraId="2C00C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能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基本了解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所学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运动项目的安全知识，能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说出排球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比赛中易发生的安全问题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  <w:p w14:paraId="0C5EE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做到每周运用所学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运动技能进行3次(每次1小时左右)课外体育锻炼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</w:tc>
        <w:tc>
          <w:tcPr>
            <w:tcW w:w="2363" w:type="dxa"/>
            <w:vAlign w:val="center"/>
          </w:tcPr>
          <w:p w14:paraId="3D56805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ind w:left="105" w:leftChars="50"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  <w:t>能按照规则参与所学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val="en-US" w:eastAsia="zh-CN"/>
              </w:rPr>
              <w:t>排球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  <w:t>运动项目的展示或比赛；尊重同伴和对手，服从裁判。</w:t>
            </w:r>
          </w:p>
        </w:tc>
      </w:tr>
      <w:tr w14:paraId="5D3A7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44" w:type="dxa"/>
            <w:vAlign w:val="center"/>
          </w:tcPr>
          <w:p w14:paraId="1C726A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良好</w:t>
            </w:r>
          </w:p>
        </w:tc>
        <w:tc>
          <w:tcPr>
            <w:tcW w:w="2967" w:type="dxa"/>
            <w:vAlign w:val="top"/>
          </w:tcPr>
          <w:p w14:paraId="4B2BE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1.较好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掌握所学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运动项目的完整动作技术，并在比赛中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适当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运用，对所学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运动项目有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较好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体验和理解；能解释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大部分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技术动作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原理和文化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  <w:p w14:paraId="0366D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能独立组织与开展体能练习，体能达到相应年级“国家学生体质健康标准(2014年修订)“的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良好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水平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)</w:t>
            </w:r>
          </w:p>
          <w:p w14:paraId="799F7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eastAsia="宋体" w:asciiTheme="minorEastAsia" w:hAnsiTheme="minorEastAsia" w:cstheme="minorEastAsia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做到每学期通过现场或多种媒介观看不少于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次所学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运动项目的比赛，并能对某场高水平比赛作出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简要评价。</w:t>
            </w:r>
          </w:p>
        </w:tc>
        <w:tc>
          <w:tcPr>
            <w:tcW w:w="2726" w:type="dxa"/>
            <w:vAlign w:val="top"/>
          </w:tcPr>
          <w:p w14:paraId="13ED3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  <w:t>学练和比赛中情绪稳定，能与同伴交流，具有合作精神，适应学练和比赛环境的变化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/>
              </w:rPr>
              <w:t>，具有良好的的抗挫能力。</w:t>
            </w:r>
          </w:p>
          <w:p w14:paraId="13B0D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能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较好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解释所学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运动项目的安全知识，能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较好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处理比赛中易发生的安全问题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  <w:p w14:paraId="3FC58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能做到每周运用所学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运动技能进行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次(每次1小时左右)课外体育锻炼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</w:tc>
        <w:tc>
          <w:tcPr>
            <w:tcW w:w="2363" w:type="dxa"/>
            <w:vAlign w:val="center"/>
          </w:tcPr>
          <w:p w14:paraId="611CCBA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ind w:left="105" w:leftChars="50" w:right="105" w:right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  <w:t>积极进取；能按照规则参与所学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/>
              </w:rPr>
              <w:t>排球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  <w:t>运动项目的展示或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  <w:t>赛；表现出尊重同伴和对手等行为，能接受比赛的结果。</w:t>
            </w:r>
          </w:p>
        </w:tc>
      </w:tr>
      <w:tr w14:paraId="017F4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44" w:type="dxa"/>
            <w:vAlign w:val="center"/>
          </w:tcPr>
          <w:p w14:paraId="1CBF3F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优秀</w:t>
            </w:r>
          </w:p>
        </w:tc>
        <w:tc>
          <w:tcPr>
            <w:tcW w:w="2967" w:type="dxa"/>
            <w:vAlign w:val="top"/>
          </w:tcPr>
          <w:p w14:paraId="580F4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1.牢固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掌握所学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运动项目的完整动作技术，并在跑、跳比赛中合理运用，对所学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运动项目有整体的体验和理解；能解释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各技术动作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原理和文化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  <w:p w14:paraId="2A7BC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能独立组织与开展体能练习，体能达到相应年级“国家学生体质健康标准(2014年修订)“的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水平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)</w:t>
            </w:r>
          </w:p>
          <w:p w14:paraId="6A14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能做到每学期通过现场或多种媒介观看不少于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次所学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运动项目的比赛，并能对某场高水平比赛作出分析与评价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</w:tc>
        <w:tc>
          <w:tcPr>
            <w:tcW w:w="2726" w:type="dxa"/>
            <w:vAlign w:val="top"/>
          </w:tcPr>
          <w:p w14:paraId="7A267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  <w:p w14:paraId="16D48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  <w:p w14:paraId="3127D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表现出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优秀的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抗挫折能力和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的心态，能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轻松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适应跑、跳学练环境的各种变化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  <w:p w14:paraId="21BD2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能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熟练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解释所学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运动项目的安全知识，能及时处理跑、跳和比赛中易发生的安全问题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  <w:p w14:paraId="0AA3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105" w:leftChars="50" w:right="105" w:right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能做到每周运用所学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运动技能进行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次(每次1小时左右)课外体育锻炼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</w:tc>
        <w:tc>
          <w:tcPr>
            <w:tcW w:w="2363" w:type="dxa"/>
            <w:vAlign w:val="center"/>
          </w:tcPr>
          <w:p w14:paraId="14CF8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auto"/>
              <w:ind w:right="105" w:rightChars="5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</w:pPr>
          </w:p>
          <w:p w14:paraId="198EF6C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105" w:leftChars="50" w:right="105" w:rightChars="50" w:firstLine="5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  <w:t>克服困难、积极进取；能按照规则参与所学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/>
              </w:rPr>
              <w:t>排球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  <w:t>运动项目的展示或比赛；表现出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  <w:lang w:eastAsia="zh-CN"/>
              </w:rPr>
              <w:t>尊重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1"/>
                <w:szCs w:val="21"/>
              </w:rPr>
              <w:t>同伴和对手等行为，正确对待比赛胜负。</w:t>
            </w:r>
          </w:p>
        </w:tc>
      </w:tr>
      <w:tr w14:paraId="39EF4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900" w:type="dxa"/>
            <w:gridSpan w:val="4"/>
            <w:vAlign w:val="center"/>
          </w:tcPr>
          <w:p w14:paraId="3A766A4A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105" w:rightChars="50" w:firstLine="5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9"/>
                <w:sz w:val="21"/>
                <w:szCs w:val="21"/>
                <w:lang w:val="en-US" w:eastAsia="zh-CN"/>
              </w:rPr>
              <w:t>大单元教学反思</w:t>
            </w:r>
          </w:p>
        </w:tc>
      </w:tr>
      <w:tr w14:paraId="59B68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900" w:type="dxa"/>
            <w:gridSpan w:val="4"/>
            <w:vAlign w:val="center"/>
          </w:tcPr>
          <w:p w14:paraId="225351CA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105" w:leftChars="50" w:right="105" w:rightChars="50" w:firstLine="5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</w:pPr>
          </w:p>
        </w:tc>
      </w:tr>
    </w:tbl>
    <w:p w14:paraId="274974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right="0" w:rightChars="0"/>
        <w:textAlignment w:val="baseline"/>
        <w:rPr>
          <w:rFonts w:hint="eastAsia" w:asciiTheme="minorEastAsia" w:hAnsiTheme="minorEastAsia" w:eastAsiaTheme="minorEastAsia" w:cstheme="minorEastAsia"/>
        </w:rPr>
      </w:pPr>
    </w:p>
    <w:p w14:paraId="4097A3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right="0" w:rightChars="0"/>
        <w:textAlignment w:val="baseline"/>
        <w:rPr>
          <w:rFonts w:hint="eastAsia" w:asciiTheme="minorEastAsia" w:hAnsiTheme="minorEastAsia" w:eastAsiaTheme="minorEastAsia" w:cstheme="minorEastAsia"/>
        </w:rPr>
      </w:pPr>
    </w:p>
    <w:p w14:paraId="0918B423">
      <w:pPr>
        <w:jc w:val="center"/>
        <w:rPr>
          <w:rFonts w:hint="eastAsia" w:eastAsia="楷体_GB2312"/>
          <w:b/>
          <w:bCs/>
          <w:color w:val="000000"/>
          <w:sz w:val="36"/>
          <w:szCs w:val="36"/>
        </w:rPr>
      </w:pPr>
      <w:r>
        <w:rPr>
          <w:rFonts w:hint="eastAsia" w:eastAsia="楷体_GB2312"/>
          <w:b/>
          <w:bCs/>
          <w:color w:val="000000"/>
          <w:sz w:val="36"/>
          <w:szCs w:val="36"/>
        </w:rPr>
        <w:t>体育与健康实践课教案</w:t>
      </w:r>
    </w:p>
    <w:tbl>
      <w:tblPr>
        <w:tblStyle w:val="7"/>
        <w:tblW w:w="98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500"/>
        <w:gridCol w:w="553"/>
        <w:gridCol w:w="2367"/>
        <w:gridCol w:w="1515"/>
        <w:gridCol w:w="706"/>
        <w:gridCol w:w="147"/>
        <w:gridCol w:w="2145"/>
        <w:gridCol w:w="437"/>
        <w:gridCol w:w="360"/>
        <w:gridCol w:w="360"/>
      </w:tblGrid>
      <w:tr w14:paraId="127B4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F2B9A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学 习</w:t>
            </w:r>
          </w:p>
          <w:p w14:paraId="38164B3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目 标</w:t>
            </w:r>
          </w:p>
        </w:tc>
        <w:tc>
          <w:tcPr>
            <w:tcW w:w="859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07A259F5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运动能力：掌握排球正面上手发球动作要领，能够做到近距离发球过网，学习排球相关规则，并在比赛中实际应用，能够完成近距离发球过网。                                                        </w:t>
            </w:r>
          </w:p>
          <w:p w14:paraId="731C784B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健康行为：感受体育锻炼对健康的重要性，培养对排球运动的兴趣，养成积极锻炼的习惯。                  </w:t>
            </w:r>
          </w:p>
          <w:p w14:paraId="4F9E2834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体育品德：培养活泼、上进、善思、团结合作的优秀品质，提高学生综合素质。                         </w:t>
            </w:r>
          </w:p>
        </w:tc>
      </w:tr>
      <w:tr w14:paraId="2E7ED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CFB4A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教学内容</w:t>
            </w:r>
          </w:p>
        </w:tc>
        <w:tc>
          <w:tcPr>
            <w:tcW w:w="859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75DB3C7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排球正面上手发球</w:t>
            </w:r>
          </w:p>
        </w:tc>
      </w:tr>
      <w:tr w14:paraId="1704D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82FC4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重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点</w:t>
            </w:r>
          </w:p>
          <w:p w14:paraId="77AB993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难  点</w:t>
            </w:r>
          </w:p>
        </w:tc>
        <w:tc>
          <w:tcPr>
            <w:tcW w:w="44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6205BE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重点：抛球稳、击球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过网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</w:t>
            </w:r>
          </w:p>
          <w:p w14:paraId="7AFBA672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难点：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击球准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</w:t>
            </w:r>
          </w:p>
        </w:tc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 w14:paraId="6DB1F36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教学准备</w:t>
            </w:r>
          </w:p>
        </w:tc>
        <w:tc>
          <w:tcPr>
            <w:tcW w:w="344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71C2A25">
            <w:pPr>
              <w:ind w:left="180" w:hanging="180" w:hangingChars="10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排球40个、弹力带40根、音响1个</w:t>
            </w:r>
          </w:p>
          <w:p w14:paraId="0885257C">
            <w:pPr>
              <w:ind w:left="180" w:hanging="180" w:hangingChars="10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地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40个、球网3个、贴纸40个</w:t>
            </w:r>
          </w:p>
        </w:tc>
      </w:tr>
      <w:tr w14:paraId="17DD9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673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程序与</w:t>
            </w:r>
          </w:p>
          <w:p w14:paraId="46825ED9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时 间</w:t>
            </w:r>
          </w:p>
        </w:tc>
        <w:tc>
          <w:tcPr>
            <w:tcW w:w="105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AF00A8">
            <w:pPr>
              <w:ind w:left="4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内  容</w:t>
            </w:r>
          </w:p>
        </w:tc>
        <w:tc>
          <w:tcPr>
            <w:tcW w:w="23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2C777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教师教、导活动</w:t>
            </w:r>
          </w:p>
        </w:tc>
        <w:tc>
          <w:tcPr>
            <w:tcW w:w="236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86661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学生学、练活动</w:t>
            </w:r>
          </w:p>
        </w:tc>
        <w:tc>
          <w:tcPr>
            <w:tcW w:w="21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6FC14A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</w:rPr>
              <w:t>组织形式</w:t>
            </w: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DD6AD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运动负荷</w:t>
            </w:r>
          </w:p>
        </w:tc>
      </w:tr>
      <w:tr w14:paraId="61F2E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11A70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6EB68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0CA07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3FE10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71EF1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1B77CDB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时间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1FFC996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次数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BB5F2FC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强度</w:t>
            </w:r>
          </w:p>
        </w:tc>
      </w:tr>
      <w:tr w14:paraId="1EB0A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359AA7C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 w14:paraId="5250752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开</w:t>
            </w:r>
          </w:p>
          <w:p w14:paraId="233ED3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始</w:t>
            </w:r>
          </w:p>
          <w:p w14:paraId="6D7E878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部</w:t>
            </w:r>
          </w:p>
          <w:p w14:paraId="33B508D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分</w:t>
            </w:r>
          </w:p>
          <w:p w14:paraId="485399A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4CAB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</w:p>
          <w:p w14:paraId="2789470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集合整队</w:t>
            </w:r>
          </w:p>
          <w:p w14:paraId="425582D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课堂常规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noWrap w:val="0"/>
            <w:vAlign w:val="center"/>
          </w:tcPr>
          <w:p w14:paraId="70F789F7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1、检查场地、服装，师生问好。</w:t>
            </w:r>
          </w:p>
          <w:p w14:paraId="6D090233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2、宣布课堂内容，明确目标与要求。</w:t>
            </w:r>
          </w:p>
          <w:p w14:paraId="661A1F8D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3、安排见习生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。</w:t>
            </w:r>
          </w:p>
        </w:tc>
        <w:tc>
          <w:tcPr>
            <w:tcW w:w="2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CC855D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1、做好上课准备、整理服装，配合体委集合，汇报人数，师生问好。</w:t>
            </w:r>
          </w:p>
          <w:p w14:paraId="0F721D57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2、认真听讲，注意安全。</w:t>
            </w:r>
          </w:p>
          <w:p w14:paraId="39BF68E6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3、见习生随堂见习。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 w14:paraId="0051771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705485</wp:posOffset>
                      </wp:positionV>
                      <wp:extent cx="172085" cy="144145"/>
                      <wp:effectExtent l="11430" t="12700" r="14605" b="10795"/>
                      <wp:wrapNone/>
                      <wp:docPr id="36" name="等腰三角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80050" y="4457700"/>
                                <a:ext cx="172085" cy="14414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43.75pt;margin-top:55.55pt;height:11.35pt;width:13.55pt;z-index:251669504;v-text-anchor:middle;mso-width-relative:page;mso-height-relative:page;" fillcolor="#4874CB [3204]" filled="t" stroked="t" coordsize="21600,21600" o:gfxdata="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RTC+31wAAAAoBAAAPAAAAAAAAAAEAIAAAACIAAABkcnMvZG93bnJldi54&#10;bWxQSwECFAAUAAAACACHTuJAMmDOzaYCAAAwBQAADgAAAAAAAAABACAAAAAmAQAAZHJzL2Uyb0Rv&#10;Yy54bWxQSwUGAAAAAAYABgBZAQAAPgYAAAAA&#10;" adj="108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10795</wp:posOffset>
                      </wp:positionV>
                      <wp:extent cx="911225" cy="645160"/>
                      <wp:effectExtent l="6350" t="6350" r="12065" b="19050"/>
                      <wp:wrapNone/>
                      <wp:docPr id="34" name="组合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1225" cy="645160"/>
                                <a:chOff x="8101" y="6332"/>
                                <a:chExt cx="1700" cy="1204"/>
                              </a:xfrm>
                            </wpg:grpSpPr>
                            <wpg:grpSp>
                              <wpg:cNvPr id="7" name="组合 7"/>
                              <wpg:cNvGrpSpPr/>
                              <wpg:grpSpPr>
                                <a:xfrm rot="0">
                                  <a:off x="8101" y="6332"/>
                                  <a:ext cx="1669" cy="202"/>
                                  <a:chOff x="9753" y="6519"/>
                                  <a:chExt cx="1669" cy="202"/>
                                </a:xfrm>
                              </wpg:grpSpPr>
                              <wps:wsp>
                                <wps:cNvPr id="2" name="椭圆 2"/>
                                <wps:cNvSpPr/>
                                <wps:spPr>
                                  <a:xfrm>
                                    <a:off x="10491" y="6525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" name="椭圆 3"/>
                                <wps:cNvSpPr/>
                                <wps:spPr>
                                  <a:xfrm>
                                    <a:off x="10841" y="6537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" name="椭圆 4"/>
                                <wps:cNvSpPr/>
                                <wps:spPr>
                                  <a:xfrm>
                                    <a:off x="10125" y="6520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5" name="椭圆 5"/>
                                <wps:cNvSpPr/>
                                <wps:spPr>
                                  <a:xfrm>
                                    <a:off x="11216" y="6534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6" name="椭圆 6"/>
                                <wps:cNvSpPr/>
                                <wps:spPr>
                                  <a:xfrm>
                                    <a:off x="9753" y="6519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8" name="组合 8"/>
                              <wpg:cNvGrpSpPr/>
                              <wpg:grpSpPr>
                                <a:xfrm rot="0">
                                  <a:off x="8111" y="6657"/>
                                  <a:ext cx="1669" cy="202"/>
                                  <a:chOff x="9753" y="6519"/>
                                  <a:chExt cx="1669" cy="202"/>
                                </a:xfrm>
                              </wpg:grpSpPr>
                              <wps:wsp>
                                <wps:cNvPr id="9" name="椭圆 2"/>
                                <wps:cNvSpPr/>
                                <wps:spPr>
                                  <a:xfrm>
                                    <a:off x="10491" y="6525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" name="椭圆 3"/>
                                <wps:cNvSpPr/>
                                <wps:spPr>
                                  <a:xfrm>
                                    <a:off x="10841" y="6537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1" name="椭圆 4"/>
                                <wps:cNvSpPr/>
                                <wps:spPr>
                                  <a:xfrm>
                                    <a:off x="10125" y="6520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2" name="椭圆 5"/>
                                <wps:cNvSpPr/>
                                <wps:spPr>
                                  <a:xfrm>
                                    <a:off x="11216" y="6534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3" name="椭圆 6"/>
                                <wps:cNvSpPr/>
                                <wps:spPr>
                                  <a:xfrm>
                                    <a:off x="9753" y="6519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14" name="组合 14"/>
                              <wpg:cNvGrpSpPr/>
                              <wpg:grpSpPr>
                                <a:xfrm rot="0">
                                  <a:off x="8125" y="6987"/>
                                  <a:ext cx="1669" cy="202"/>
                                  <a:chOff x="9753" y="6519"/>
                                  <a:chExt cx="1669" cy="202"/>
                                </a:xfrm>
                              </wpg:grpSpPr>
                              <wps:wsp>
                                <wps:cNvPr id="15" name="椭圆 2"/>
                                <wps:cNvSpPr/>
                                <wps:spPr>
                                  <a:xfrm>
                                    <a:off x="10491" y="6525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7" name="椭圆 3"/>
                                <wps:cNvSpPr/>
                                <wps:spPr>
                                  <a:xfrm>
                                    <a:off x="10841" y="6537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8" name="椭圆 4"/>
                                <wps:cNvSpPr/>
                                <wps:spPr>
                                  <a:xfrm>
                                    <a:off x="10125" y="6520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9" name="椭圆 5"/>
                                <wps:cNvSpPr/>
                                <wps:spPr>
                                  <a:xfrm>
                                    <a:off x="11216" y="6534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0" name="椭圆 6"/>
                                <wps:cNvSpPr/>
                                <wps:spPr>
                                  <a:xfrm>
                                    <a:off x="9753" y="6519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21" name="组合 20"/>
                              <wpg:cNvGrpSpPr/>
                              <wpg:grpSpPr>
                                <a:xfrm rot="0">
                                  <a:off x="8133" y="7334"/>
                                  <a:ext cx="1669" cy="202"/>
                                  <a:chOff x="9753" y="6519"/>
                                  <a:chExt cx="1669" cy="202"/>
                                </a:xfrm>
                              </wpg:grpSpPr>
                              <wps:wsp>
                                <wps:cNvPr id="22" name="椭圆 2"/>
                                <wps:cNvSpPr/>
                                <wps:spPr>
                                  <a:xfrm>
                                    <a:off x="10491" y="6525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3" name="椭圆 3"/>
                                <wps:cNvSpPr/>
                                <wps:spPr>
                                  <a:xfrm>
                                    <a:off x="10841" y="6537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4" name="椭圆 4"/>
                                <wps:cNvSpPr/>
                                <wps:spPr>
                                  <a:xfrm>
                                    <a:off x="10125" y="6520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5" name="椭圆 5"/>
                                <wps:cNvSpPr/>
                                <wps:spPr>
                                  <a:xfrm>
                                    <a:off x="11216" y="6534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6" name="椭圆 6"/>
                                <wps:cNvSpPr/>
                                <wps:spPr>
                                  <a:xfrm>
                                    <a:off x="9753" y="6519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2.5pt;margin-top:0.85pt;height:50.8pt;width:71.75pt;z-index:251659264;mso-width-relative:page;mso-height-relative:page;" coordorigin="8101,6332" coordsize="1700,1204" o:gfxdata="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CEWM2U2AAAAAgBAAAPAAAAAAAAAAEAIAAAACIAAABkcnMvZG93bnJldi54bWxQSwECFAAU&#10;AAAACACHTuJA5LKzmw8FAACQSAAADgAAAAAAAAABACAAAAAnAQAAZHJzL2Uyb0RvYy54bWxQSwUG&#10;AAAAAAYABgBZAQAAqAgAAAAA&#10;">
                      <o:lock v:ext="edit" aspectratio="f"/>
                      <v:group id="_x0000_s1026" o:spid="_x0000_s1026" o:spt="203" style="position:absolute;left:8101;top:6332;height:202;width:1669;" coordorigin="9753,6519" coordsize="1669,202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3" type="#_x0000_t3" style="position:absolute;left:10491;top:6525;height:185;width:207;v-text-anchor:middle;" fillcolor="#4874CB [3204]" filled="t" stroked="t" coordsize="21600,21600" o:gfxdata="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0eNNi5AAAA2g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_x0000_s1026" o:spid="_x0000_s1026" o:spt="3" type="#_x0000_t3" style="position:absolute;left:10841;top:6537;height:185;width:207;v-text-anchor:middle;" fillcolor="#4874CB [3204]" filled="t" stroked="t" coordsize="21600,21600" o:gfxdata="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JSkUO5AAAA2g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_x0000_s1026" o:spid="_x0000_s1026" o:spt="3" type="#_x0000_t3" style="position:absolute;left:10125;top:6520;height:185;width:207;v-text-anchor:middle;" fillcolor="#4874CB [3204]" filled="t" stroked="t" coordsize="21600,21600" o:gfxdata="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bsJN7gAAADaAAAA&#10;DwAAAAAAAAABACAAAAAiAAAAZHJzL2Rvd25yZXYueG1sUEsBAhQAFAAAAAgAh07iQDMvBZ47AAAA&#10;OQAAABAAAAAAAAAAAQAgAAAABwEAAGRycy9zaGFwZXhtbC54bWxQSwUGAAAAAAYABgBbAQAAsQMA&#10;AAAA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_x0000_s1026" o:spid="_x0000_s1026" o:spt="3" type="#_x0000_t3" style="position:absolute;left:11216;top:6534;height:185;width:207;v-text-anchor:middle;" fillcolor="#4874CB [3204]" filled="t" stroked="t" coordsize="21600,21600" o:gfxdata="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L3rKy5AAAA2g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_x0000_s1026" o:spid="_x0000_s1026" o:spt="3" type="#_x0000_t3" style="position:absolute;left:9753;top:6519;height:185;width:207;v-text-anchor:middle;" fillcolor="#4874CB [3204]" filled="t" stroked="t" coordsize="21600,21600" o:gfxdata="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lMtu5AAAA2g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</v:group>
                      <v:group id="_x0000_s1026" o:spid="_x0000_s1026" o:spt="203" style="position:absolute;left:8111;top:6657;height:202;width:1669;" coordorigin="9753,6519" coordsize="1669,202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    <o:lock v:ext="edit" aspectratio="f"/>
                        <v:shape id="椭圆 2" o:spid="_x0000_s1026" o:spt="3" type="#_x0000_t3" style="position:absolute;left:10491;top:6525;height:185;width:207;v-text-anchor:middle;" fillcolor="#4874CB [3204]" filled="t" stroked="t" coordsize="21600,21600" o:gfxdata="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7qmqbsAAADa&#10;AAAADwAAAAAAAAABACAAAAAiAAAAZHJzL2Rvd25yZXYueG1sUEsBAhQAFAAAAAgAh07iQDMvBZ47&#10;AAAAOQAAABAAAAAAAAAAAQAgAAAACgEAAGRycy9zaGFwZXhtbC54bWxQSwUGAAAAAAYABgBbAQAA&#10;tAMAAAAA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3" o:spid="_x0000_s1026" o:spt="3" type="#_x0000_t3" style="position:absolute;left:10841;top:6537;height:185;width:207;v-text-anchor:middle;" fillcolor="#4874CB [3204]" filled="t" stroked="t" coordsize="21600,21600" o:gfxdata="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cyqr7gAAADaAAAA&#10;DwAAAAAAAAABACAAAAAiAAAAZHJzL2Rvd25yZXYueG1sUEsBAhQAFAAAAAgAh07iQDMvBZ47AAAA&#10;OQAAABAAAAAAAAAAAQAgAAAABwEAAGRycy9zaGFwZXhtbC54bWxQSwUGAAAAAAYABgBbAQAAsQMA&#10;AAAA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4" o:spid="_x0000_s1026" o:spt="3" type="#_x0000_t3" style="position:absolute;left:10125;top:6520;height:185;width:207;v-text-anchor:middle;" fillcolor="#4874CB [3204]" filled="t" stroked="t" coordsize="21600,21600" o:gfxdata="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T6wy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5" o:spid="_x0000_s1026" o:spt="3" type="#_x0000_t3" style="position:absolute;left:11216;top:6534;height:185;width:207;v-text-anchor:middle;" fillcolor="#4874CB [3204]" filled="t" stroked="t" coordsize="21600,21600" o:gfxdata="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pgXV7twAAANsAAAAP&#10;AAAAAAAAAAEAIAAAACIAAABkcnMvZG93bnJldi54bWxQSwECFAAUAAAACACHTuJAMy8FnjsAAAA5&#10;AAAAEAAAAAAAAAABACAAAAAGAQAAZHJzL3NoYXBleG1sLnhtbFBLBQYAAAAABgAGAFsBAACwAwAA&#10;AAA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6" o:spid="_x0000_s1026" o:spt="3" type="#_x0000_t3" style="position:absolute;left:9753;top:6519;height:185;width:207;v-text-anchor:middle;" fillcolor="#4874CB [3204]" filled="t" stroked="t" coordsize="21600,21600" o:gfxdata="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s3Q4LgAAADbAAAA&#10;DwAAAAAAAAABACAAAAAiAAAAZHJzL2Rvd25yZXYueG1sUEsBAhQAFAAAAAgAh07iQDMvBZ47AAAA&#10;OQAAABAAAAAAAAAAAQAgAAAABwEAAGRycy9zaGFwZXhtbC54bWxQSwUGAAAAAAYABgBbAQAAsQMA&#10;AAAA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</v:group>
                      <v:group id="_x0000_s1026" o:spid="_x0000_s1026" o:spt="203" style="position:absolute;left:8125;top:6987;height:202;width:1669;" coordorigin="9753,6519" coordsize="1669,202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椭圆 2" o:spid="_x0000_s1026" o:spt="3" type="#_x0000_t3" style="position:absolute;left:10491;top:6525;height:185;width:207;v-text-anchor:middle;" fillcolor="#4874CB [3204]" filled="t" stroked="t" coordsize="21600,21600" o:gfxdata="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mjtD7gAAADbAAAA&#10;DwAAAAAAAAABACAAAAAiAAAAZHJzL2Rvd25yZXYueG1sUEsBAhQAFAAAAAgAh07iQDMvBZ47AAAA&#10;OQAAABAAAAAAAAAAAQAgAAAABwEAAGRycy9zaGFwZXhtbC54bWxQSwUGAAAAAAYABgBbAQAAsQMA&#10;AAAA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3" o:spid="_x0000_s1026" o:spt="3" type="#_x0000_t3" style="position:absolute;left:10841;top:6537;height:185;width:207;v-text-anchor:middle;" fillcolor="#4874CB [3204]" filled="t" stroked="t" coordsize="21600,21600" o:gfxdata="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9tbj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4" o:spid="_x0000_s1026" o:spt="3" type="#_x0000_t3" style="position:absolute;left:10125;top:6520;height:185;width:207;v-text-anchor:middle;" fillcolor="#4874CB [3204]" filled="t" stroked="t" coordsize="21600,21600" o:gfxdata="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pQpG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5" o:spid="_x0000_s1026" o:spt="3" type="#_x0000_t3" style="position:absolute;left:11216;top:6534;height:185;width:207;v-text-anchor:middle;" fillcolor="#4874CB [3204]" filled="t" stroked="t" coordsize="21600,21600" o:gfxdata="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JecK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6" o:spid="_x0000_s1026" o:spt="3" type="#_x0000_t3" style="position:absolute;left:9753;top:6519;height:185;width:207;v-text-anchor:middle;" fillcolor="#4874CB [3204]" filled="t" stroked="t" coordsize="21600,21600" o:gfxdata="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HOEKrgAAADbAAAA&#10;DwAAAAAAAAABACAAAAAiAAAAZHJzL2Rvd25yZXYueG1sUEsBAhQAFAAAAAgAh07iQDMvBZ47AAAA&#10;OQAAABAAAAAAAAAAAQAgAAAABwEAAGRycy9zaGFwZXhtbC54bWxQSwUGAAAAAAYABgBbAQAAsQMA&#10;AAAA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</v:group>
                      <v:group id="组合 20" o:spid="_x0000_s1026" o:spt="203" style="position:absolute;left:8133;top:7334;height:202;width:1669;" coordorigin="9753,6519" coordsize="1669,202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椭圆 2" o:spid="_x0000_s1026" o:spt="3" type="#_x0000_t3" style="position:absolute;left:10491;top:6525;height:185;width:207;v-text-anchor:middle;" fillcolor="#4874CB [3204]" filled="t" stroked="t" coordsize="21600,21600" o:gfxdata="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7b/G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3" o:spid="_x0000_s1026" o:spt="3" type="#_x0000_t3" style="position:absolute;left:10841;top:6537;height:185;width:207;v-text-anchor:middle;" fillcolor="#4874CB [3204]" filled="t" stroked="t" coordsize="21600,21600" o:gfxdata="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hGl2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4" o:spid="_x0000_s1026" o:spt="3" type="#_x0000_t3" style="position:absolute;left:10125;top:6520;height:185;width:207;v-text-anchor:middle;" fillcolor="#4874CB [3204]" filled="t" stroked="t" coordsize="21600,21600" o:gfxdata="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SIIp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5" o:spid="_x0000_s1026" o:spt="3" type="#_x0000_t3" style="position:absolute;left:11216;top:6534;height:185;width:207;v-text-anchor:middle;" fillcolor="#4874CB [3204]" filled="t" stroked="t" coordsize="21600,21600" o:gfxdata="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EJ7K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6" o:spid="_x0000_s1026" o:spt="3" type="#_x0000_t3" style="position:absolute;left:9753;top:6519;height:185;width:207;v-text-anchor:middle;" fillcolor="#4874CB [3204]" filled="t" stroked="t" coordsize="21600,21600" o:gfxdata="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1rnF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 w14:paraId="53BF441B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center"/>
          </w:tcPr>
          <w:p w14:paraId="7CA2DA4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center"/>
          </w:tcPr>
          <w:p w14:paraId="1E1E886D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1D72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26D7E55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准</w:t>
            </w:r>
          </w:p>
          <w:p w14:paraId="4E79B58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备</w:t>
            </w:r>
          </w:p>
          <w:p w14:paraId="3DF807F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部</w:t>
            </w:r>
          </w:p>
          <w:p w14:paraId="5D1B97F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分</w:t>
            </w:r>
          </w:p>
          <w:p w14:paraId="28405132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AEF4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热身活动</w:t>
            </w:r>
          </w:p>
          <w:p w14:paraId="623AAA56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67" w:type="dxa"/>
            <w:tcBorders>
              <w:tl2br w:val="nil"/>
              <w:tr2bl w:val="nil"/>
            </w:tcBorders>
            <w:noWrap w:val="0"/>
            <w:vAlign w:val="center"/>
          </w:tcPr>
          <w:p w14:paraId="407F87F8"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1、基本热身活动：组织学生绕场慢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跑，并以口令及动作示范引导学生变换动作，进行行进间热身活动。            </w:t>
            </w:r>
          </w:p>
          <w:p w14:paraId="2E2A88FD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>2、专门性热身活动：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val="en-US" w:eastAsia="zh-CN"/>
              </w:rPr>
              <w:t>小组为单位，以寻宝方式完成贴纸背后相应热身动作</w:t>
            </w:r>
          </w:p>
        </w:tc>
        <w:tc>
          <w:tcPr>
            <w:tcW w:w="2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15E263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1、两路纵队绕场慢跑，根据教师口令及动作做相应模仿练习。                                     </w:t>
            </w:r>
          </w:p>
          <w:p w14:paraId="07BC9165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2、专门性热身活动时，动作标准，按要求认真完成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 w14:paraId="3833630A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-542925</wp:posOffset>
                      </wp:positionV>
                      <wp:extent cx="406400" cy="1187450"/>
                      <wp:effectExtent l="0" t="6985" r="0" b="13335"/>
                      <wp:wrapNone/>
                      <wp:docPr id="27" name="组合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406400" cy="1187450"/>
                                <a:chOff x="9995" y="38674"/>
                                <a:chExt cx="1096" cy="3526"/>
                              </a:xfrm>
                            </wpg:grpSpPr>
                            <wpg:grpSp>
                              <wpg:cNvPr id="29" name="组合 548"/>
                              <wpg:cNvGrpSpPr/>
                              <wpg:grpSpPr>
                                <a:xfrm>
                                  <a:off x="9995" y="38674"/>
                                  <a:ext cx="1097" cy="3527"/>
                                  <a:chOff x="9995" y="38674"/>
                                  <a:chExt cx="1097" cy="3527"/>
                                </a:xfrm>
                              </wpg:grpSpPr>
                              <wpg:grpSp>
                                <wpg:cNvPr id="31" name="组合 534"/>
                                <wpg:cNvGrpSpPr/>
                                <wpg:grpSpPr>
                                  <a:xfrm>
                                    <a:off x="9995" y="40515"/>
                                    <a:ext cx="1086" cy="1687"/>
                                    <a:chOff x="9995" y="40515"/>
                                    <a:chExt cx="1086" cy="1687"/>
                                  </a:xfrm>
                                </wpg:grpSpPr>
                                <wpg:grpSp>
                                  <wpg:cNvPr id="32" name="组合 7"/>
                                  <wpg:cNvGrpSpPr/>
                                  <wpg:grpSpPr>
                                    <a:xfrm rot="16200000">
                                      <a:off x="9255" y="41255"/>
                                      <a:ext cx="1683" cy="202"/>
                                      <a:chOff x="9753" y="6519"/>
                                      <a:chExt cx="1669" cy="202"/>
                                    </a:xfrm>
                                  </wpg:grpSpPr>
                                  <wps:wsp>
                                    <wps:cNvPr id="41" name="椭圆 2"/>
                                    <wps:cNvSpPr/>
                                    <wps:spPr>
                                      <a:xfrm>
                                        <a:off x="10491" y="6525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42" name="椭圆 3"/>
                                    <wps:cNvSpPr/>
                                    <wps:spPr>
                                      <a:xfrm>
                                        <a:off x="10841" y="6537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44" name="椭圆 4"/>
                                    <wps:cNvSpPr/>
                                    <wps:spPr>
                                      <a:xfrm>
                                        <a:off x="10125" y="6520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45" name="椭圆 5"/>
                                    <wps:cNvSpPr/>
                                    <wps:spPr>
                                      <a:xfrm>
                                        <a:off x="11216" y="6534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46" name="椭圆 6"/>
                                    <wps:cNvSpPr/>
                                    <wps:spPr>
                                      <a:xfrm>
                                        <a:off x="9753" y="6519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3" name="组合 7"/>
                                  <wpg:cNvGrpSpPr/>
                                  <wpg:grpSpPr>
                                    <a:xfrm rot="16200000">
                                      <a:off x="10139" y="41260"/>
                                      <a:ext cx="1683" cy="202"/>
                                      <a:chOff x="9753" y="6519"/>
                                      <a:chExt cx="1669" cy="202"/>
                                    </a:xfrm>
                                  </wpg:grpSpPr>
                                  <wps:wsp>
                                    <wps:cNvPr id="48" name="椭圆 2"/>
                                    <wps:cNvSpPr/>
                                    <wps:spPr>
                                      <a:xfrm>
                                        <a:off x="10491" y="6525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51" name="椭圆 3"/>
                                    <wps:cNvSpPr/>
                                    <wps:spPr>
                                      <a:xfrm>
                                        <a:off x="10841" y="6537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52" name="椭圆 4"/>
                                    <wps:cNvSpPr/>
                                    <wps:spPr>
                                      <a:xfrm>
                                        <a:off x="10125" y="6520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53" name="椭圆 5"/>
                                    <wps:cNvSpPr/>
                                    <wps:spPr>
                                      <a:xfrm>
                                        <a:off x="11216" y="6534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54" name="椭圆 6"/>
                                    <wps:cNvSpPr/>
                                    <wps:spPr>
                                      <a:xfrm>
                                        <a:off x="9753" y="6519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35" name="组合 535"/>
                                <wpg:cNvGrpSpPr/>
                                <wpg:grpSpPr>
                                  <a:xfrm>
                                    <a:off x="10006" y="38674"/>
                                    <a:ext cx="1086" cy="1687"/>
                                    <a:chOff x="9995" y="40515"/>
                                    <a:chExt cx="1086" cy="1687"/>
                                  </a:xfrm>
                                </wpg:grpSpPr>
                                <wpg:grpSp>
                                  <wpg:cNvPr id="37" name="组合 7"/>
                                  <wpg:cNvGrpSpPr/>
                                  <wpg:grpSpPr>
                                    <a:xfrm rot="16200000">
                                      <a:off x="9255" y="41255"/>
                                      <a:ext cx="1683" cy="202"/>
                                      <a:chOff x="9753" y="6519"/>
                                      <a:chExt cx="1669" cy="202"/>
                                    </a:xfrm>
                                  </wpg:grpSpPr>
                                  <wps:wsp>
                                    <wps:cNvPr id="58" name="椭圆 2"/>
                                    <wps:cNvSpPr/>
                                    <wps:spPr>
                                      <a:xfrm>
                                        <a:off x="10491" y="6525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59" name="椭圆 3"/>
                                    <wps:cNvSpPr/>
                                    <wps:spPr>
                                      <a:xfrm>
                                        <a:off x="10841" y="6537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60" name="椭圆 4"/>
                                    <wps:cNvSpPr/>
                                    <wps:spPr>
                                      <a:xfrm>
                                        <a:off x="10125" y="6520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61" name="椭圆 5"/>
                                    <wps:cNvSpPr/>
                                    <wps:spPr>
                                      <a:xfrm>
                                        <a:off x="11216" y="6534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62" name="椭圆 6"/>
                                    <wps:cNvSpPr/>
                                    <wps:spPr>
                                      <a:xfrm>
                                        <a:off x="9753" y="6519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8" name="组合 7"/>
                                  <wpg:cNvGrpSpPr/>
                                  <wpg:grpSpPr>
                                    <a:xfrm rot="16200000">
                                      <a:off x="10139" y="41260"/>
                                      <a:ext cx="1683" cy="202"/>
                                      <a:chOff x="9753" y="6519"/>
                                      <a:chExt cx="1669" cy="202"/>
                                    </a:xfrm>
                                  </wpg:grpSpPr>
                                  <wps:wsp>
                                    <wps:cNvPr id="64" name="椭圆 2"/>
                                    <wps:cNvSpPr/>
                                    <wps:spPr>
                                      <a:xfrm>
                                        <a:off x="10491" y="6525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65" name="椭圆 3"/>
                                    <wps:cNvSpPr/>
                                    <wps:spPr>
                                      <a:xfrm>
                                        <a:off x="10841" y="6537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66" name="椭圆 4"/>
                                    <wps:cNvSpPr/>
                                    <wps:spPr>
                                      <a:xfrm>
                                        <a:off x="10125" y="6520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67" name="椭圆 5"/>
                                    <wps:cNvSpPr/>
                                    <wps:spPr>
                                      <a:xfrm>
                                        <a:off x="11216" y="6534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68" name="椭圆 6"/>
                                    <wps:cNvSpPr/>
                                    <wps:spPr>
                                      <a:xfrm>
                                        <a:off x="9753" y="6519"/>
                                        <a:ext cx="207" cy="18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69" name="等腰三角形 549"/>
                              <wps:cNvSpPr/>
                              <wps:spPr>
                                <a:xfrm>
                                  <a:off x="10416" y="40334"/>
                                  <a:ext cx="275" cy="215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1.05pt;margin-top:-42.75pt;height:93.5pt;width:32pt;rotation:-5898240f;z-index:251668480;mso-width-relative:page;mso-height-relative:page;" coordorigin="9995,38674" coordsize="1096,3526" o:gfxdata="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">
                      <o:lock v:ext="edit" aspectratio="f"/>
                      <v:group id="组合 548" o:spid="_x0000_s1026" o:spt="203" style="position:absolute;left:9995;top:38674;height:3527;width:1097;" coordorigin="9995,38674" coordsize="1097,3527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group id="组合 534" o:spid="_x0000_s1026" o:spt="203" style="position:absolute;left:9995;top:40515;height:1687;width:1086;" coordorigin="9995,40515" coordsize="1086,1687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group id="组合 7" o:spid="_x0000_s1026" o:spt="203" style="position:absolute;left:9255;top:41255;height:202;width:1683;rotation:-5898240f;" coordorigin="9753,6519" coordsize="1669,202" o:gfxdata="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cgbitcAAAADbAAAADwAAAAAAAAABACAAAAAiAAAAZHJzL2Rvd25yZXYu&#10;eG1sUEsBAhQAFAAAAAgAh07iQDMvBZ47AAAAOQAAABUAAAAAAAAAAQAgAAAADwEAAGRycy9ncm91&#10;cHNoYXBleG1sLnhtbFBLBQYAAAAABgAGAGABAADMAwAAAAA=&#10;">
                            <o:lock v:ext="edit" aspectratio="f"/>
                            <v:shape id="椭圆 2" o:spid="_x0000_s1026" o:spt="3" type="#_x0000_t3" style="position:absolute;left:10491;top:6525;height:185;width:207;v-text-anchor:middle;" fillcolor="#4874CB [3204]" filled="t" stroked="t" coordsize="21600,21600" o:gfxdata="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uDEEbsAAADb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3" o:spid="_x0000_s1026" o:spt="3" type="#_x0000_t3" style="position:absolute;left:10841;top:6537;height:185;width:207;v-text-anchor:middle;" fillcolor="#4874CB [3204]" filled="t" stroked="t" coordsize="21600,21600" o:gfxdata="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oyWma5AAAA2wAA&#10;AA8AAAAAAAAAAQAgAAAAIgAAAGRycy9kb3ducmV2LnhtbFBLAQIUABQAAAAIAIdO4kAzLwWeOwAA&#10;ADkAAAAQAAAAAAAAAAEAIAAAAAgBAABkcnMvc2hhcGV4bWwueG1sUEsFBgAAAAAGAAYAWwEAALID&#10;AAAAAA==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4" o:spid="_x0000_s1026" o:spt="3" type="#_x0000_t3" style="position:absolute;left:10125;top:6520;height:185;width:207;v-text-anchor:middle;" fillcolor="#4874CB [3204]" filled="t" stroked="t" coordsize="21600,21600" o:gfxdata="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pdnibsAAADb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5" o:spid="_x0000_s1026" o:spt="3" type="#_x0000_t3" style="position:absolute;left:11216;top:6534;height:185;width:207;v-text-anchor:middle;" fillcolor="#4874CB [3204]" filled="t" stroked="t" coordsize="21600,21600" o:gfxdata="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28ISugAAANsA&#10;AAAPAAAAAAAAAAEAIAAAACIAAABkcnMvZG93bnJldi54bWxQSwECFAAUAAAACACHTuJAMy8FnjsA&#10;AAA5AAAAEAAAAAAAAAABACAAAAAJAQAAZHJzL3NoYXBleG1sLnhtbFBLBQYAAAAABgAGAFsBAACz&#10;AwAAAAA=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6" o:spid="_x0000_s1026" o:spt="3" type="#_x0000_t3" style="position:absolute;left:9753;top:6519;height:185;width:207;v-text-anchor:middle;" fillcolor="#4874CB [3204]" filled="t" stroked="t" coordsize="21600,21600" o:gfxdata="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QlcZbsAAADb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</v:group>
                          <v:group id="组合 7" o:spid="_x0000_s1026" o:spt="203" style="position:absolute;left:10139;top:41260;height:202;width:1683;rotation:-5898240f;" coordorigin="9753,6519" coordsize="1669,202" o:gfxdata="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HUpHLsAAAADbAAAADwAAAAAAAAABACAAAAAiAAAAZHJzL2Rvd25yZXYu&#10;eG1sUEsBAhQAFAAAAAgAh07iQDMvBZ47AAAAOQAAABUAAAAAAAAAAQAgAAAADwEAAGRycy9ncm91&#10;cHNoYXBleG1sLnhtbFBLBQYAAAAABgAGAGABAADMAwAAAAA=&#10;">
                            <o:lock v:ext="edit" aspectratio="f"/>
                            <v:shape id="椭圆 2" o:spid="_x0000_s1026" o:spt="3" type="#_x0000_t3" style="position:absolute;left:10491;top:6525;height:185;width:207;v-text-anchor:middle;" fillcolor="#4874CB [3204]" filled="t" stroked="t" coordsize="21600,21600" o:gfxdata="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9ptjLgAAADbAAAA&#10;DwAAAAAAAAABACAAAAAiAAAAZHJzL2Rvd25yZXYueG1sUEsBAhQAFAAAAAgAh07iQDMvBZ47AAAA&#10;OQAAABAAAAAAAAAAAQAgAAAABwEAAGRycy9zaGFwZXhtbC54bWxQSwUGAAAAAAYABgBbAQAAsQMA&#10;AAAA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3" o:spid="_x0000_s1026" o:spt="3" type="#_x0000_t3" style="position:absolute;left:10841;top:6537;height:185;width:207;v-text-anchor:middle;" fillcolor="#4874CB [3204]" filled="t" stroked="t" coordsize="21600,21600" o:gfxdata="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zlSzLsAAADb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4" o:spid="_x0000_s1026" o:spt="3" type="#_x0000_t3" style="position:absolute;left:10125;top:6520;height:185;width:207;v-text-anchor:middle;" fillcolor="#4874CB [3204]" filled="t" stroked="t" coordsize="21600,21600" o:gfxdata="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/rzLu8AAAA&#10;2wAAAA8AAAAAAAAAAQAgAAAAIgAAAGRycy9kb3ducmV2LnhtbFBLAQIUABQAAAAIAIdO4kAzLwWe&#10;OwAAADkAAAAQAAAAAAAAAAEAIAAAAAsBAABkcnMvc2hhcGV4bWwueG1sUEsFBgAAAAAGAAYAWwEA&#10;ALUDAAAAAA==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5" o:spid="_x0000_s1026" o:spt="3" type="#_x0000_t3" style="position:absolute;left:11216;top:6534;height:185;width:207;v-text-anchor:middle;" fillcolor="#4874CB [3204]" filled="t" stroked="t" coordsize="21600,21600" o:gfxdata="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KdpILsAAADb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6" o:spid="_x0000_s1026" o:spt="3" type="#_x0000_t3" style="position:absolute;left:9753;top:6519;height:185;width:207;v-text-anchor:middle;" fillcolor="#4874CB [3204]" filled="t" stroked="t" coordsize="21600,21600" o:gfxdata="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9O8VS8AAAA&#10;2wAAAA8AAAAAAAAAAQAgAAAAIgAAAGRycy9kb3ducmV2LnhtbFBLAQIUABQAAAAIAIdO4kAzLwWe&#10;OwAAADkAAAAQAAAAAAAAAAEAIAAAAAsBAABkcnMvc2hhcGV4bWwueG1sUEsFBgAAAAAGAAYAWwEA&#10;ALUDAAAAAA==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</v:group>
                        </v:group>
                        <v:group id="组合 535" o:spid="_x0000_s1026" o:spt="203" style="position:absolute;left:10006;top:38674;height:1687;width:1086;" coordorigin="9995,40515" coordsize="1086,1687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group id="组合 7" o:spid="_x0000_s1026" o:spt="203" style="position:absolute;left:9255;top:41255;height:202;width:1683;rotation:-5898240f;" coordorigin="9753,6519" coordsize="1669,202" o:gfxdata="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YnFBLcAAAADbAAAADwAAAAAAAAABACAAAAAiAAAAZHJzL2Rvd25yZXYu&#10;eG1sUEsBAhQAFAAAAAgAh07iQDMvBZ47AAAAOQAAABUAAAAAAAAAAQAgAAAADwEAAGRycy9ncm91&#10;cHNoYXBleG1sLnhtbFBLBQYAAAAABgAGAGABAADMAwAAAAA=&#10;">
                            <o:lock v:ext="edit" aspectratio="f"/>
                            <v:shape id="椭圆 2" o:spid="_x0000_s1026" o:spt="3" type="#_x0000_t3" style="position:absolute;left:10491;top:6525;height:185;width:207;v-text-anchor:middle;" fillcolor="#4874CB [3204]" filled="t" stroked="t" coordsize="21600,21600" o:gfxdata="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4D+1G5AAAA2wAA&#10;AA8AAAAAAAAAAQAgAAAAIgAAAGRycy9kb3ducmV2LnhtbFBLAQIUABQAAAAIAIdO4kAzLwWeOwAA&#10;ADkAAAAQAAAAAAAAAAEAIAAAAAgBAABkcnMvc2hhcGV4bWwueG1sUEsFBgAAAAAGAAYAWwEAALID&#10;AAAAAA==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3" o:spid="_x0000_s1026" o:spt="3" type="#_x0000_t3" style="position:absolute;left:10841;top:6537;height:185;width:207;v-text-anchor:middle;" fillcolor="#4874CB [3204]" filled="t" stroked="t" coordsize="21600,21600" o:gfxdata="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PXsq8AAAA&#10;2wAAAA8AAAAAAAAAAQAgAAAAIgAAAGRycy9kb3ducmV2LnhtbFBLAQIUABQAAAAIAIdO4kAzLwWe&#10;OwAAADkAAAAQAAAAAAAAAAEAIAAAAAsBAABkcnMvc2hhcGV4bWwueG1sUEsFBgAAAAAGAAYAWwEA&#10;ALUDAAAAAA==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4" o:spid="_x0000_s1026" o:spt="3" type="#_x0000_t3" style="position:absolute;left:10125;top:6520;height:185;width:207;v-text-anchor:middle;" fillcolor="#4874CB [3204]" filled="t" stroked="t" coordsize="21600,21600" o:gfxdata="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4ZPeq5AAAA2wAA&#10;AA8AAAAAAAAAAQAgAAAAIgAAAGRycy9kb3ducmV2LnhtbFBLAQIUABQAAAAIAIdO4kAzLwWeOwAA&#10;ADkAAAAQAAAAAAAAAAEAIAAAAAgBAABkcnMvc2hhcGV4bWwueG1sUEsFBgAAAAAGAAYAWwEAALID&#10;AAAAAA==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5" o:spid="_x0000_s1026" o:spt="3" type="#_x0000_t3" style="position:absolute;left:11216;top:6534;height:185;width:207;v-text-anchor:middle;" fillcolor="#4874CB [3204]" filled="t" stroked="t" coordsize="21600,21600" o:gfxdata="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VWYcbsAAADb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6" o:spid="_x0000_s1026" o:spt="3" type="#_x0000_t3" style="position:absolute;left:9753;top:6519;height:185;width:207;v-text-anchor:middle;" fillcolor="#4874CB [3204]" filled="t" stroked="t" coordsize="21600,21600" o:gfxdata="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hwYGugAAANsA&#10;AAAPAAAAAAAAAAEAIAAAACIAAABkcnMvZG93bnJldi54bWxQSwECFAAUAAAACACHTuJAMy8FnjsA&#10;AAA5AAAAEAAAAAAAAAABACAAAAAJAQAAZHJzL3NoYXBleG1sLnhtbFBLBQYAAAAABgAGAFsBAACz&#10;AwAAAAA=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</v:group>
                          <v:group id="组合 7" o:spid="_x0000_s1026" o:spt="203" style="position:absolute;left:10139;top:41260;height:202;width:1683;rotation:-5898240f;" coordorigin="9753,6519" coordsize="1669,202" o:gfxdata="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Pu1V+7AAAA2wAAAA8AAAAAAAAAAQAgAAAAIgAAAGRycy9kb3ducmV2LnhtbFBL&#10;AQIUABQAAAAIAIdO4kAzLwWeOwAAADkAAAAVAAAAAAAAAAEAIAAAAAoBAABkcnMvZ3JvdXBzaGFw&#10;ZXhtbC54bWxQSwUGAAAAAAYABgBgAQAAxwMAAAAA&#10;">
                            <o:lock v:ext="edit" aspectratio="f"/>
                            <v:shape id="椭圆 2" o:spid="_x0000_s1026" o:spt="3" type="#_x0000_t3" style="position:absolute;left:10491;top:6525;height:185;width:207;v-text-anchor:middle;" fillcolor="#4874CB [3204]" filled="t" stroked="t" coordsize="21600,21600" o:gfxdata="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jvpugAAANsA&#10;AAAPAAAAAAAAAAEAIAAAACIAAABkcnMvZG93bnJldi54bWxQSwECFAAUAAAACACHTuJAMy8FnjsA&#10;AAA5AAAAEAAAAAAAAAABACAAAAAJAQAAZHJzL3NoYXBleG1sLnhtbFBLBQYAAAAABgAGAFsBAACz&#10;AwAAAAA=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3" o:spid="_x0000_s1026" o:spt="3" type="#_x0000_t3" style="position:absolute;left:10841;top:6537;height:185;width:207;v-text-anchor:middle;" fillcolor="#4874CB [3204]" filled="t" stroked="t" coordsize="21600,21600" o:gfxdata="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m6ecrsAAADb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4" o:spid="_x0000_s1026" o:spt="3" type="#_x0000_t3" style="position:absolute;left:10125;top:6520;height:185;width:207;v-text-anchor:middle;" fillcolor="#4874CB [3204]" filled="t" stroked="t" coordsize="21600,21600" o:gfxdata="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wABbsAAADb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5" o:spid="_x0000_s1026" o:spt="3" type="#_x0000_t3" style="position:absolute;left:11216;top:6534;height:185;width:207;v-text-anchor:middle;" fillcolor="#4874CB [3204]" filled="t" stroked="t" coordsize="21600,21600" o:gfxdata="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fClnrsAAADb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  <v:shape id="椭圆 6" o:spid="_x0000_s1026" o:spt="3" type="#_x0000_t3" style="position:absolute;left:9753;top:6519;height:185;width:207;v-text-anchor:middle;" fillcolor="#4874CB [3204]" filled="t" stroked="t" coordsize="21600,21600" o:gfxdata="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BvMey5AAAA2wAA&#10;AA8AAAAAAAAAAQAgAAAAIgAAAGRycy9kb3ducmV2LnhtbFBLAQIUABQAAAAIAIdO4kAzLwWeOwAA&#10;ADkAAAAQAAAAAAAAAAEAIAAAAAgBAABkcnMvc2hhcGV4bWwueG1sUEsFBgAAAAAGAAYAWwEAALID&#10;AAAAAA==&#10;">
                              <v:fill on="t" focussize="0,0"/>
                              <v:stroke weight="1pt" color="#325395 [3204]" miterlimit="8" joinstyle="miter"/>
                              <v:imagedata o:title=""/>
                              <o:lock v:ext="edit" aspectratio="f"/>
                            </v:shape>
                          </v:group>
                        </v:group>
                      </v:group>
                      <v:shape id="等腰三角形 549" o:spid="_x0000_s1026" o:spt="5" type="#_x0000_t5" style="position:absolute;left:10416;top:40334;height:215;width:275;v-text-anchor:middle;" fillcolor="#4874CB [3204]" filled="t" stroked="t" coordsize="21600,21600" o:gfxdata="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zVgz7gAAADbAAAA&#10;DwAAAAAAAAABACAAAAAiAAAAZHJzL2Rvd25yZXYueG1sUEsBAhQAFAAAAAgAh07iQDMvBZ47AAAA&#10;OQAAABAAAAAAAAAAAQAgAAAABwEAAGRycy9zaGFwZXhtbC54bWxQSwUGAAAAAAYABgBbAQAAsQMA&#10;AAAA&#10;" adj="10800">
                        <v:fill on="t" focussize="0,0"/>
                        <v:stroke weight="1pt" color="#2E54A1 [2404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top"/>
          </w:tcPr>
          <w:p w14:paraId="4E217A4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  <w:p w14:paraId="5C5ACFE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 w14:paraId="4EB8844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 w14:paraId="62B3A683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top"/>
          </w:tcPr>
          <w:p w14:paraId="22D01EC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  <w:p w14:paraId="11D720A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 w14:paraId="13B5FBB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 w14:paraId="4F864B4E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top"/>
          </w:tcPr>
          <w:p w14:paraId="3DF99017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>小</w:t>
            </w:r>
          </w:p>
          <w:p w14:paraId="7F2A4889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 w14:paraId="0FBBC3FE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 w14:paraId="69EB111B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>小</w:t>
            </w:r>
          </w:p>
        </w:tc>
      </w:tr>
      <w:tr w14:paraId="531F5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8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253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设计意图</w:t>
            </w:r>
          </w:p>
        </w:tc>
        <w:tc>
          <w:tcPr>
            <w:tcW w:w="803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33BECE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1、设置基础性热身活动，变换动作进行行进间动态热身，达到热身效果同时，提高学生的积极性；                                                                          </w:t>
            </w:r>
          </w:p>
          <w:p w14:paraId="7509462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2、专门性热身活动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根据排球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运动及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正面上手发球技术动作特点，设计的专门性热身活动，更有针对性；                          </w:t>
            </w:r>
          </w:p>
          <w:p w14:paraId="24197A6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3、学生能够在热身结束后到达指定练习位置，更好衔接基本部分的练习。                                 </w:t>
            </w:r>
          </w:p>
        </w:tc>
      </w:tr>
      <w:tr w14:paraId="6184C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6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top"/>
          </w:tcPr>
          <w:p w14:paraId="2F4765B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6D3047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C687E2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84A713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C325F9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基</w:t>
            </w:r>
          </w:p>
          <w:p w14:paraId="0EB26B2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本</w:t>
            </w:r>
          </w:p>
          <w:p w14:paraId="459ACA3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部</w:t>
            </w:r>
          </w:p>
          <w:p w14:paraId="48E8610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分</w:t>
            </w:r>
          </w:p>
          <w:p w14:paraId="6666EF4D">
            <w:pPr>
              <w:ind w:left="42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D794E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1、模仿练习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noWrap w:val="0"/>
            <w:vAlign w:val="top"/>
          </w:tcPr>
          <w:p w14:paraId="30DC015E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</w:t>
            </w:r>
          </w:p>
          <w:p w14:paraId="234A7203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84D6CF5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69EA91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教师引导学生根据导学单进行小组自学、尝试性发球练习</w:t>
            </w:r>
          </w:p>
          <w:p w14:paraId="0A31863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提醒同学注意观察动作组成，动作要领口诀</w:t>
            </w:r>
          </w:p>
          <w:p w14:paraId="066BAE7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调动同学进行模仿练习       </w:t>
            </w:r>
          </w:p>
        </w:tc>
        <w:tc>
          <w:tcPr>
            <w:tcW w:w="236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BEC9C72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</w:t>
            </w:r>
          </w:p>
          <w:p w14:paraId="7BC4D038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</w:t>
            </w:r>
          </w:p>
          <w:p w14:paraId="19FF8972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</w:t>
            </w:r>
          </w:p>
          <w:p w14:paraId="15B1558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1、认真学习导学单上手发球动作要领，思考动作组成、口诀。       </w:t>
            </w:r>
          </w:p>
          <w:p w14:paraId="6C28DD0A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>2、根据教师口令认真练习，根据指导及时纠正错误动作。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</w:t>
            </w:r>
          </w:p>
          <w:p w14:paraId="3579B355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</w:t>
            </w:r>
          </w:p>
          <w:p w14:paraId="1E612D1D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</w:t>
            </w:r>
          </w:p>
          <w:p w14:paraId="2586505E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</w:t>
            </w:r>
          </w:p>
          <w:p w14:paraId="54C32F0E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</w:t>
            </w:r>
          </w:p>
          <w:p w14:paraId="3E62D9F1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</w:t>
            </w:r>
            <w:bookmarkStart w:id="0" w:name="_GoBack"/>
            <w:bookmarkEnd w:id="0"/>
          </w:p>
          <w:p w14:paraId="77917413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 w14:paraId="68F05A0B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1270</wp:posOffset>
                  </wp:positionV>
                  <wp:extent cx="1165860" cy="1426845"/>
                  <wp:effectExtent l="0" t="0" r="7620" b="5715"/>
                  <wp:wrapSquare wrapText="bothSides"/>
                  <wp:docPr id="8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F517EF">
            <w:pPr>
              <w:bidi w:val="0"/>
              <w:ind w:firstLine="405" w:firstLineChars="225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模仿练习队形</w:t>
            </w: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top"/>
          </w:tcPr>
          <w:p w14:paraId="4528A5E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02818B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4F1B3F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B0C7F5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CF8818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864D74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top"/>
          </w:tcPr>
          <w:p w14:paraId="60B90EE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79F2C3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EB69F5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16DD30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F10D60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749B3D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5次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top"/>
          </w:tcPr>
          <w:p w14:paraId="2237979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4E5D3E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80A907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3D4419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770D6E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96B047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小</w:t>
            </w:r>
          </w:p>
        </w:tc>
      </w:tr>
      <w:tr w14:paraId="14F51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6D4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程序与</w:t>
            </w:r>
          </w:p>
          <w:p w14:paraId="77D8696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时 间</w:t>
            </w:r>
          </w:p>
        </w:tc>
        <w:tc>
          <w:tcPr>
            <w:tcW w:w="1053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7B43">
            <w:pPr>
              <w:ind w:left="4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内  容</w:t>
            </w:r>
          </w:p>
        </w:tc>
        <w:tc>
          <w:tcPr>
            <w:tcW w:w="2367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16C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教师教、导活动</w:t>
            </w:r>
          </w:p>
        </w:tc>
        <w:tc>
          <w:tcPr>
            <w:tcW w:w="2368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A13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学生学、练活动</w:t>
            </w:r>
          </w:p>
        </w:tc>
        <w:tc>
          <w:tcPr>
            <w:tcW w:w="214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1F2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</w:rPr>
              <w:t>组织形式</w:t>
            </w: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1A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运动负荷</w:t>
            </w:r>
          </w:p>
        </w:tc>
      </w:tr>
      <w:tr w14:paraId="1E5FC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4ABD5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B22B3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02FD5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7CC1A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C657A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8CE5715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时间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9CEFF23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次数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B20758D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  <w:t>强度</w:t>
            </w:r>
          </w:p>
        </w:tc>
      </w:tr>
      <w:tr w14:paraId="0F554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0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top"/>
          </w:tcPr>
          <w:p w14:paraId="3F096B9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8379CA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B16089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A0AE42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9C68B9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FC80C6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ED490C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E46B82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BA90A1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827CC9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B0EC41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3F5D71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57E8A3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D78477C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8D6A7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5F2ABB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C8845C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9401B3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5F3032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基</w:t>
            </w:r>
          </w:p>
          <w:p w14:paraId="54A563D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本</w:t>
            </w:r>
          </w:p>
          <w:p w14:paraId="0D0C44D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部</w:t>
            </w:r>
          </w:p>
          <w:p w14:paraId="38FF96F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分</w:t>
            </w:r>
          </w:p>
          <w:p w14:paraId="756335BD">
            <w:pPr>
              <w:ind w:left="4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30</w:t>
            </w:r>
          </w:p>
          <w:p w14:paraId="69579C5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6E91200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2A4A22B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708C0B3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A77CB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43F192B5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none"/>
                <w:lang w:val="en-US" w:eastAsia="zh-CN"/>
              </w:rPr>
              <w:t>2、抛球练习</w:t>
            </w:r>
          </w:p>
          <w:p w14:paraId="59A2205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1F5C879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3715F61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4A93E7F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0012275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52CF870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、击球练习</w:t>
            </w:r>
          </w:p>
          <w:p w14:paraId="406DB2A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7D3B1BC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2F6E899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52FC5A1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48591F0F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18021CA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50E4B9A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0148238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070325F2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76E962F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5F318F1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7000DBF4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、完整练习</w:t>
            </w:r>
          </w:p>
          <w:p w14:paraId="5FB81882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6E134DC5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7215D37F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524086B9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6BDFA023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3D830F9F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7B5F0FBC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25B5AB0C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008D2BF4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5236BDBD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28A0CC8D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678215DD">
            <w:pPr>
              <w:ind w:left="4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</w:p>
          <w:p w14:paraId="3900724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、比赛</w:t>
            </w:r>
          </w:p>
          <w:p w14:paraId="0EA12CE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491A02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759F1F4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6969D88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7C5DFC9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67" w:type="dxa"/>
            <w:tcBorders>
              <w:tl2br w:val="nil"/>
              <w:tr2bl w:val="nil"/>
            </w:tcBorders>
            <w:noWrap w:val="0"/>
            <w:vAlign w:val="top"/>
          </w:tcPr>
          <w:p w14:paraId="45C6019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5219AA28">
            <w:pPr>
              <w:numPr>
                <w:ilvl w:val="0"/>
                <w:numId w:val="5"/>
              </w:numP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尝试抛球高度、抛球落点</w:t>
            </w:r>
          </w:p>
          <w:p w14:paraId="7CD181B2">
            <w:pPr>
              <w:numPr>
                <w:ilvl w:val="0"/>
                <w:numId w:val="0"/>
              </w:numPr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6E65971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挥臂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击球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练习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一手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抛球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，击球手臂做挥臂击球动作，引导学生用贴了贴纸的掌根部位击球，帮助学生加强触球部位</w:t>
            </w:r>
          </w:p>
          <w:p w14:paraId="3BB10C0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排球规则讲解：抛球一次完成击球。</w:t>
            </w:r>
          </w:p>
          <w:p w14:paraId="24CA1C85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、巡回指导。  </w:t>
            </w:r>
          </w:p>
          <w:p w14:paraId="52961AD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</w:t>
            </w:r>
          </w:p>
          <w:p w14:paraId="17B2842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有辅助弹力带下的完整动作练习</w:t>
            </w:r>
          </w:p>
          <w:p w14:paraId="5342EE6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加入“发球轮转”</w:t>
            </w:r>
          </w:p>
          <w:p w14:paraId="5687E12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取掉辅助弹力带后的各不同距离发球练习。同时，对面同学主动“接发球”</w:t>
            </w:r>
          </w:p>
          <w:p w14:paraId="07AD4D6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发球规则讲解：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不踩线、发球界内、发球8秒违例等</w:t>
            </w:r>
          </w:p>
          <w:p w14:paraId="2EAC011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、分层练习：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掌握好的同学远距离发球                                </w:t>
            </w:r>
          </w:p>
          <w:p w14:paraId="7DAAE3D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同学相互观察动作，互相指导与帮助。 </w:t>
            </w:r>
          </w:p>
          <w:p w14:paraId="6C43BA6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巡回指导，进行个别纠错。</w:t>
            </w:r>
          </w:p>
          <w:p w14:paraId="0B3BBBE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6F0D5E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38B594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AE1838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CAF2F2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AAC3AB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1、第一轮：计时一分钟，计发球过网得分，前排发球过网得1分，后排发球得2分</w:t>
            </w:r>
          </w:p>
          <w:p w14:paraId="2DE21AF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2、第二轮：在第一轮基础上，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正式6V6排球赛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每球赢得队得1分，此外发球成功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按前排加1分、后排发加2分      </w:t>
            </w:r>
          </w:p>
        </w:tc>
        <w:tc>
          <w:tcPr>
            <w:tcW w:w="236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D53817E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C2164B8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5A74340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87C0129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</w:t>
            </w:r>
          </w:p>
          <w:p w14:paraId="787AE1D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1、明确教师提出的练习要求，相互配合与帮助，找准击球点与击球部位。                   </w:t>
            </w:r>
          </w:p>
          <w:p w14:paraId="3A3DD205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>2、练习中相互纠错，并根据同学和教师提出的问题及时纠正错误动作。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</w:t>
            </w:r>
          </w:p>
          <w:p w14:paraId="33B74806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</w:t>
            </w:r>
          </w:p>
          <w:p w14:paraId="4534C909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</w:t>
            </w:r>
          </w:p>
          <w:p w14:paraId="03FB54EC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</w:t>
            </w:r>
          </w:p>
          <w:p w14:paraId="58D63D2C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</w:t>
            </w:r>
          </w:p>
          <w:p w14:paraId="51B533BC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</w:t>
            </w:r>
          </w:p>
          <w:p w14:paraId="7A229972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F16B2B3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</w:t>
            </w:r>
          </w:p>
          <w:p w14:paraId="423D8BD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            </w:t>
            </w:r>
          </w:p>
          <w:p w14:paraId="1D2C4075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</w:t>
            </w:r>
          </w:p>
          <w:p w14:paraId="3D8E92B2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</w:t>
            </w:r>
          </w:p>
          <w:p w14:paraId="3B35A4B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完整练习时做到抛球稳、击球点高。</w:t>
            </w:r>
          </w:p>
          <w:p w14:paraId="5C5FF4A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积极尝试不同手型，并讨论分享哪种手型更能有助于发球过网。</w:t>
            </w:r>
          </w:p>
          <w:p w14:paraId="64C6B63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发球不犯规。  </w:t>
            </w:r>
          </w:p>
          <w:p w14:paraId="721E27B4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74833AA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560C608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0D87E98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F7D0D94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E416F53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5A2062B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DEF4112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9390A5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1、明确教师提出的比赛要求，抛球稳、击球准、发力正确。                   </w:t>
            </w:r>
          </w:p>
          <w:p w14:paraId="2DF7B60D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>2、比赛中相互鼓励，胜不骄败不馁，共同完成比赛。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 w14:paraId="3DA16FDB"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EC9C921"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259C79D"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09C81CF"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2161902"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4E466CE"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D537C0E"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击球练习组织队形同上</w:t>
            </w:r>
          </w:p>
          <w:p w14:paraId="5A7B1F25"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B3183AA">
            <w:pPr>
              <w:bidi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98984F8"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0FD5228"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05B95D9"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</w:p>
          <w:p w14:paraId="7AAA6C92"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4E8DD3F7"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5CC758F8"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785FA991"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67E121DD"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575FAE26">
            <w:pPr>
              <w:bidi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1717675</wp:posOffset>
                      </wp:positionV>
                      <wp:extent cx="75565" cy="75565"/>
                      <wp:effectExtent l="6350" t="6350" r="9525" b="9525"/>
                      <wp:wrapNone/>
                      <wp:docPr id="84" name="椭圆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755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66.05pt;margin-top:135.25pt;height:5.95pt;width:5.95pt;z-index:251665408;v-text-anchor:middle;mso-width-relative:page;mso-height-relative:page;" fillcolor="#4874CB [3204]" filled="t" stroked="t" coordsize="21600,21600" o:gfxdata="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xaJLfaAAAACwEAAA8AAAAA&#10;AAAAAQAgAAAAIgAAAGRycy9kb3ducmV2LnhtbFBLAQIUABQAAAAIAIdO4kB+ir/ihAIAABgFAAAO&#10;AAAAAAAAAAEAIAAAACkBAABkcnMvZTJvRG9jLnhtbFBLBQYAAAAABgAGAFkBAAAfBgAAAAA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182880</wp:posOffset>
                  </wp:positionV>
                  <wp:extent cx="1261110" cy="1562735"/>
                  <wp:effectExtent l="0" t="0" r="3810" b="6985"/>
                  <wp:wrapSquare wrapText="bothSides"/>
                  <wp:docPr id="8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D10BF0E">
            <w:pPr>
              <w:numPr>
                <w:ilvl w:val="0"/>
                <w:numId w:val="6"/>
              </w:numPr>
              <w:bidi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完整动作练习轮转</w:t>
            </w:r>
          </w:p>
          <w:p w14:paraId="66EB3A75">
            <w:pPr>
              <w:numPr>
                <w:ilvl w:val="0"/>
                <w:numId w:val="6"/>
              </w:numPr>
              <w:bidi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59055</wp:posOffset>
                      </wp:positionV>
                      <wp:extent cx="75565" cy="75565"/>
                      <wp:effectExtent l="6350" t="6350" r="9525" b="9525"/>
                      <wp:wrapNone/>
                      <wp:docPr id="79" name="椭圆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755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5.95pt;margin-top:4.65pt;height:5.95pt;width:5.95pt;z-index:251660288;v-text-anchor:middle;mso-width-relative:page;mso-height-relative:page;" fillcolor="#4874CB [3204]" filled="t" stroked="t" coordsize="21600,21600" o:gfxdata="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xaPTF1wAAAAYBAAAPAAAAAAAA&#10;AAEAIAAAACIAAABkcnMvZG93bnJldi54bWxQSwECFAAUAAAACACHTuJAI3O8H4UCAAAYBQAADgAA&#10;AAAAAAABACAAAAAmAQAAZHJzL2Uyb0RvYy54bWxQSwUGAAAAAAYABgBZAQAAHQYAAAAA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分层练习学生位置</w:t>
            </w:r>
          </w:p>
          <w:p w14:paraId="14C882E7"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851C3AB"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2769B72"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369570</wp:posOffset>
                  </wp:positionV>
                  <wp:extent cx="1142365" cy="1397635"/>
                  <wp:effectExtent l="0" t="0" r="635" b="4445"/>
                  <wp:wrapSquare wrapText="bothSides"/>
                  <wp:docPr id="8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top"/>
          </w:tcPr>
          <w:p w14:paraId="6E34BC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98774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763F9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C374A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7B267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9B8F0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  <w:p w14:paraId="518A6A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48E90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34784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E1BA6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A16B6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4EDB5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B8EF2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F8BF7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DABE9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6C09B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10496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8C2D1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1FE0C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  <w:p w14:paraId="6F4919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88C8B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E7779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BADCE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455FCF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  <w:p w14:paraId="3D4D7B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5B1F3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DA1E4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F443B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3CDE6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443D2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B273A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1CA59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145CB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F63ED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45210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37CB8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F1295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4D5B26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top"/>
          </w:tcPr>
          <w:p w14:paraId="083FAB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EBE22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33EFD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E6CD5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A7ABC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  <w:p w14:paraId="2DA46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53D95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4416D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4C35D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C6110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3A045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97BEB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824A7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620C5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9705F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09098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0AE50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27BC4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  <w:p w14:paraId="107935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51E04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9980A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B020C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  <w:p w14:paraId="0A46C6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D83AE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14503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349A4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E3FCC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5A969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96268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9E5EA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1E96F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7473E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BBAA3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D7C45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7069A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8B254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top"/>
          </w:tcPr>
          <w:p w14:paraId="17575E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F3BCE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59398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C0227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A868C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37FD9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中</w:t>
            </w:r>
          </w:p>
          <w:p w14:paraId="1CB351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6398C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52E2E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37A31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D3A33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76F6B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733F5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EDB74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6C44E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D1C1A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37276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D2DAF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82368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中</w:t>
            </w:r>
          </w:p>
          <w:p w14:paraId="0CD621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9163E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8F845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A0E60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4C4CF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中</w:t>
            </w:r>
          </w:p>
          <w:p w14:paraId="613040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5A780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A6C4B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0DA2B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29A00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3B0DB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20B8E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ADF60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7F934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11A89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A1D23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2D843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27859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3FBA5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中</w:t>
            </w:r>
          </w:p>
        </w:tc>
      </w:tr>
      <w:tr w14:paraId="79C91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8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048ABB2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基</w:t>
            </w:r>
          </w:p>
          <w:p w14:paraId="4F94CFA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本</w:t>
            </w:r>
          </w:p>
          <w:p w14:paraId="06F778C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部</w:t>
            </w:r>
          </w:p>
          <w:p w14:paraId="4160636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分</w:t>
            </w:r>
          </w:p>
          <w:p w14:paraId="486D4803">
            <w:pPr>
              <w:ind w:left="4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08D256D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3AA8324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1C941CA7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1ACC58B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13963F7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</w:p>
          <w:p w14:paraId="1173953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6、体能课课练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noWrap w:val="0"/>
            <w:vAlign w:val="center"/>
          </w:tcPr>
          <w:p w14:paraId="3DF96466">
            <w:pPr>
              <w:tabs>
                <w:tab w:val="left" w:pos="2081"/>
              </w:tabs>
              <w:bidi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利用场地及排球，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以站点打卡形式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组织学生练习。练习内容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①垫球准备姿势 保持不动、②原地拦网动作、③小碎步＋前后排交换位置（小组长下口令：开始小碎步、交换）、④并步（所有人面向中间，向右手边方向做并步）、⑤弓步蹲、⑥开合跳</w:t>
            </w:r>
          </w:p>
          <w:p w14:paraId="341F5BBF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明确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练习次数要求及安全提醒。                             </w:t>
            </w:r>
          </w:p>
          <w:p w14:paraId="47BCD3F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、巡回指导，对出现的错误动作及时纠正，防止造成损伤。                           </w:t>
            </w:r>
          </w:p>
        </w:tc>
        <w:tc>
          <w:tcPr>
            <w:tcW w:w="2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607CB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1、克服困难，认真完成训练任务。</w:t>
            </w:r>
          </w:p>
          <w:p w14:paraId="2902425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2、明确训练动作要求，防止运动损伤。</w:t>
            </w:r>
          </w:p>
          <w:p w14:paraId="6C88318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3、听教师哨音按照顺序变换动作进行练习。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 w14:paraId="1359EF42">
            <w:pPr>
              <w:bidi w:val="0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191135</wp:posOffset>
                  </wp:positionV>
                  <wp:extent cx="1142365" cy="1397635"/>
                  <wp:effectExtent l="0" t="0" r="635" b="4445"/>
                  <wp:wrapSquare wrapText="bothSides"/>
                  <wp:docPr id="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EB5D6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top"/>
          </w:tcPr>
          <w:p w14:paraId="0FBBA8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</w:rPr>
            </w:pPr>
          </w:p>
          <w:p w14:paraId="5BC9FF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637260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40DDAA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0C507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1785C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top"/>
          </w:tcPr>
          <w:p w14:paraId="42040C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</w:rPr>
            </w:pPr>
          </w:p>
          <w:p w14:paraId="66F37F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E2287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8DBDA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1BCA6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ADBB3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top"/>
          </w:tcPr>
          <w:p w14:paraId="6BB103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9701B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BC198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9914E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75CFE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1344B2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大</w:t>
            </w:r>
          </w:p>
        </w:tc>
      </w:tr>
      <w:tr w14:paraId="233F8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8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764DC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设计意图</w:t>
            </w:r>
          </w:p>
        </w:tc>
        <w:tc>
          <w:tcPr>
            <w:tcW w:w="803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B33B622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1、练习内容由分到总、由易到难，逐步体会抛球、击球，保证练习质量，有效解决技术动作的重难点；                                                                       </w:t>
            </w:r>
          </w:p>
          <w:p w14:paraId="0FBDAB9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2、控制练习变量、队形组织与调动、讲解示范、引用物理知识力的作用点与运动方向的关系，让学生能够逐步思考并学会上手发球技术动作； </w:t>
            </w:r>
          </w:p>
          <w:p w14:paraId="085A7F1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>3、合理使用辅助器材，精讲多练，保证学生的练习量；</w:t>
            </w:r>
          </w:p>
          <w:p w14:paraId="4AC2838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4、练习过程中做到教师评、学生互评等方式，做到多元综合评价。  </w:t>
            </w:r>
          </w:p>
        </w:tc>
      </w:tr>
      <w:tr w14:paraId="5C5E2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top"/>
          </w:tcPr>
          <w:p w14:paraId="218D20E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087690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结</w:t>
            </w:r>
          </w:p>
          <w:p w14:paraId="673CDB7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束</w:t>
            </w:r>
          </w:p>
          <w:p w14:paraId="63A2F74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部</w:t>
            </w:r>
          </w:p>
          <w:p w14:paraId="6FB760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分</w:t>
            </w:r>
          </w:p>
          <w:p w14:paraId="457FB4F1">
            <w:pPr>
              <w:ind w:left="4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FE499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放松小结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noWrap w:val="0"/>
            <w:vAlign w:val="top"/>
          </w:tcPr>
          <w:p w14:paraId="2CBF28A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1、带领学生做拉伸放松。                           </w:t>
            </w:r>
          </w:p>
          <w:p w14:paraId="0B6A658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2、对本堂课的情况进行点评、总结。                        </w:t>
            </w:r>
          </w:p>
          <w:p w14:paraId="2E3ED56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3、布置课后作业：加强转体挥臂练习。                                 </w:t>
            </w:r>
          </w:p>
          <w:p w14:paraId="1BF661F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4、组织学生收集器材。                                             </w:t>
            </w:r>
          </w:p>
        </w:tc>
        <w:tc>
          <w:tcPr>
            <w:tcW w:w="236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31ECCC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</w:t>
            </w:r>
          </w:p>
          <w:p w14:paraId="649B2BD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1、充分拉伸放松。                               </w:t>
            </w:r>
          </w:p>
          <w:p w14:paraId="43D2A45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2、明确课后作业，并在课后认真完成。                           </w:t>
            </w:r>
          </w:p>
          <w:p w14:paraId="0C05CAF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3、互相帮助，整理器材。                            </w:t>
            </w:r>
          </w:p>
          <w:p w14:paraId="46DB894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</w:t>
            </w:r>
          </w:p>
          <w:p w14:paraId="7AC34D6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noWrap w:val="0"/>
            <w:vAlign w:val="center"/>
          </w:tcPr>
          <w:p w14:paraId="3E46505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507365</wp:posOffset>
                      </wp:positionV>
                      <wp:extent cx="161290" cy="151765"/>
                      <wp:effectExtent l="10795" t="13335" r="10795" b="17780"/>
                      <wp:wrapNone/>
                      <wp:docPr id="298" name="等腰三角形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5176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43.1pt;margin-top:39.95pt;height:11.95pt;width:12.7pt;z-index:251662336;v-text-anchor:middle;mso-width-relative:page;mso-height-relative:page;" fillcolor="#4874CB [3204]" filled="t" stroked="t" coordsize="21600,21600" o:gfxdata="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vuq6btgAAAAJAQAADwAAAAAAAAABACAAAAAiAAAAZHJzL2Rvd25yZXYueG1sUEsBAhQAFAAA&#10;AAgAh07iQNKiSISaAgAAJQUAAA4AAAAAAAAAAQAgAAAAJwEAAGRycy9lMm9Eb2MueG1sUEsFBgAA&#10;AAAGAAYAWQEAADMGAAAAAA==&#10;" adj="10800">
                      <v:fill on="t" focussize="0,0"/>
                      <v:stroke weight="1pt" color="#325395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-254000</wp:posOffset>
                      </wp:positionV>
                      <wp:extent cx="911225" cy="645160"/>
                      <wp:effectExtent l="6350" t="6350" r="12065" b="19050"/>
                      <wp:wrapNone/>
                      <wp:docPr id="273" name="组合 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1225" cy="645160"/>
                                <a:chOff x="8101" y="6332"/>
                                <a:chExt cx="1700" cy="1204"/>
                              </a:xfrm>
                            </wpg:grpSpPr>
                            <wpg:grpSp>
                              <wpg:cNvPr id="274" name="组合 7"/>
                              <wpg:cNvGrpSpPr/>
                              <wpg:grpSpPr>
                                <a:xfrm rot="0">
                                  <a:off x="8101" y="6332"/>
                                  <a:ext cx="1669" cy="202"/>
                                  <a:chOff x="9753" y="6519"/>
                                  <a:chExt cx="1669" cy="202"/>
                                </a:xfrm>
                              </wpg:grpSpPr>
                              <wps:wsp>
                                <wps:cNvPr id="275" name="椭圆 2"/>
                                <wps:cNvSpPr/>
                                <wps:spPr>
                                  <a:xfrm>
                                    <a:off x="10491" y="6525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76" name="椭圆 3"/>
                                <wps:cNvSpPr/>
                                <wps:spPr>
                                  <a:xfrm>
                                    <a:off x="10841" y="6537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77" name="椭圆 4"/>
                                <wps:cNvSpPr/>
                                <wps:spPr>
                                  <a:xfrm>
                                    <a:off x="10125" y="6520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78" name="椭圆 5"/>
                                <wps:cNvSpPr/>
                                <wps:spPr>
                                  <a:xfrm>
                                    <a:off x="11216" y="6534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79" name="椭圆 6"/>
                                <wps:cNvSpPr/>
                                <wps:spPr>
                                  <a:xfrm>
                                    <a:off x="9753" y="6519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280" name="组合 8"/>
                              <wpg:cNvGrpSpPr/>
                              <wpg:grpSpPr>
                                <a:xfrm rot="0">
                                  <a:off x="8111" y="6657"/>
                                  <a:ext cx="1669" cy="202"/>
                                  <a:chOff x="9753" y="6519"/>
                                  <a:chExt cx="1669" cy="202"/>
                                </a:xfrm>
                              </wpg:grpSpPr>
                              <wps:wsp>
                                <wps:cNvPr id="281" name="椭圆 2"/>
                                <wps:cNvSpPr/>
                                <wps:spPr>
                                  <a:xfrm>
                                    <a:off x="10491" y="6525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82" name="椭圆 3"/>
                                <wps:cNvSpPr/>
                                <wps:spPr>
                                  <a:xfrm>
                                    <a:off x="10841" y="6537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83" name="椭圆 4"/>
                                <wps:cNvSpPr/>
                                <wps:spPr>
                                  <a:xfrm>
                                    <a:off x="10125" y="6520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84" name="椭圆 5"/>
                                <wps:cNvSpPr/>
                                <wps:spPr>
                                  <a:xfrm>
                                    <a:off x="11216" y="6534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85" name="椭圆 6"/>
                                <wps:cNvSpPr/>
                                <wps:spPr>
                                  <a:xfrm>
                                    <a:off x="9753" y="6519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286" name="组合 14"/>
                              <wpg:cNvGrpSpPr/>
                              <wpg:grpSpPr>
                                <a:xfrm rot="0">
                                  <a:off x="8125" y="6987"/>
                                  <a:ext cx="1669" cy="202"/>
                                  <a:chOff x="9753" y="6519"/>
                                  <a:chExt cx="1669" cy="202"/>
                                </a:xfrm>
                              </wpg:grpSpPr>
                              <wps:wsp>
                                <wps:cNvPr id="287" name="椭圆 2"/>
                                <wps:cNvSpPr/>
                                <wps:spPr>
                                  <a:xfrm>
                                    <a:off x="10491" y="6525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88" name="椭圆 3"/>
                                <wps:cNvSpPr/>
                                <wps:spPr>
                                  <a:xfrm>
                                    <a:off x="10841" y="6537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89" name="椭圆 4"/>
                                <wps:cNvSpPr/>
                                <wps:spPr>
                                  <a:xfrm>
                                    <a:off x="10125" y="6520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90" name="椭圆 5"/>
                                <wps:cNvSpPr/>
                                <wps:spPr>
                                  <a:xfrm>
                                    <a:off x="11216" y="6534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91" name="椭圆 6"/>
                                <wps:cNvSpPr/>
                                <wps:spPr>
                                  <a:xfrm>
                                    <a:off x="9753" y="6519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292" name="组合 20"/>
                              <wpg:cNvGrpSpPr/>
                              <wpg:grpSpPr>
                                <a:xfrm rot="0">
                                  <a:off x="8133" y="7334"/>
                                  <a:ext cx="1669" cy="202"/>
                                  <a:chOff x="9753" y="6519"/>
                                  <a:chExt cx="1669" cy="202"/>
                                </a:xfrm>
                              </wpg:grpSpPr>
                              <wps:wsp>
                                <wps:cNvPr id="293" name="椭圆 2"/>
                                <wps:cNvSpPr/>
                                <wps:spPr>
                                  <a:xfrm>
                                    <a:off x="10491" y="6525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94" name="椭圆 3"/>
                                <wps:cNvSpPr/>
                                <wps:spPr>
                                  <a:xfrm>
                                    <a:off x="10841" y="6537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95" name="椭圆 4"/>
                                <wps:cNvSpPr/>
                                <wps:spPr>
                                  <a:xfrm>
                                    <a:off x="10125" y="6520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96" name="椭圆 5"/>
                                <wps:cNvSpPr/>
                                <wps:spPr>
                                  <a:xfrm>
                                    <a:off x="11216" y="6534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97" name="椭圆 6"/>
                                <wps:cNvSpPr/>
                                <wps:spPr>
                                  <a:xfrm>
                                    <a:off x="9753" y="6519"/>
                                    <a:ext cx="207" cy="185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1.25pt;margin-top:-20pt;height:50.8pt;width:71.75pt;z-index:251661312;mso-width-relative:page;mso-height-relative:page;" coordorigin="8101,6332" coordsize="1700,1204" o:gfxdata="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DNWIk22QAAAAkBAAAPAAAAAAAAAAEAIAAAACIAAABkcnMvZG93bnJldi54bWxQSwECFAAU&#10;AAAACACHTuJALtzYIA4FAACzSAAADgAAAAAAAAABACAAAAAoAQAAZHJzL2Uyb0RvYy54bWxQSwUG&#10;AAAAAAYABgBZAQAAqAgAAAAA&#10;">
                      <o:lock v:ext="edit" aspectratio="f"/>
                      <v:group id="组合 7" o:spid="_x0000_s1026" o:spt="203" style="position:absolute;left:8101;top:6332;height:202;width:1669;" coordorigin="9753,6519" coordsize="1669,202" o:gfxdata="UEsDBAoAAAAAAIdO4kAAAAAAAAAAAAAAAAAEAAAAZHJzL1BLAwQUAAAACACHTuJAcYKJ07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Fg8gX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gonT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椭圆 2" o:spid="_x0000_s1026" o:spt="3" type="#_x0000_t3" style="position:absolute;left:10491;top:6525;height:185;width:207;v-text-anchor:middle;" fillcolor="#4874CB [3204]" filled="t" stroked="t" coordsize="21600,21600" o:gfxdata="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Xp9S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3" o:spid="_x0000_s1026" o:spt="3" type="#_x0000_t3" style="position:absolute;left:10841;top:6537;height:185;width:207;v-text-anchor:middle;" fillcolor="#4874CB [3204]" filled="t" stroked="t" coordsize="21600,21600" o:gfxdata="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FOaO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4" o:spid="_x0000_s1026" o:spt="3" type="#_x0000_t3" style="position:absolute;left:10125;top:6520;height:185;width:207;v-text-anchor:middle;" fillcolor="#4874CB [3204]" filled="t" stroked="t" coordsize="21600,21600" o:gfxdata="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mcOLsAAADc&#10;AAAADwAAAAAAAAABACAAAAAiAAAAZHJzL2Rvd25yZXYueG1sUEsBAhQAFAAAAAgAh07iQDMvBZ47&#10;AAAAOQAAABAAAAAAAAAAAQAgAAAACgEAAGRycy9zaGFwZXhtbC54bWxQSwUGAAAAAAYABgBbAQAA&#10;tAMAAAAA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5" o:spid="_x0000_s1026" o:spt="3" type="#_x0000_t3" style="position:absolute;left:11216;top:6534;height:185;width:207;v-text-anchor:middle;" fillcolor="#4874CB [3204]" filled="t" stroked="t" coordsize="21600,21600" o:gfxdata="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FghKugAAANwA&#10;AAAPAAAAAAAAAAEAIAAAACIAAABkcnMvZG93bnJldi54bWxQSwECFAAUAAAACACHTuJAMy8FnjsA&#10;AAA5AAAAEAAAAAAAAAABACAAAAAJAQAAZHJzL3NoYXBleG1sLnhtbFBLBQYAAAAABgAGAFsBAACz&#10;AwAAAAA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6" o:spid="_x0000_s1026" o:spt="3" type="#_x0000_t3" style="position:absolute;left:9753;top:6519;height:185;width:207;v-text-anchor:middle;" fillcolor="#4874CB [3204]" filled="t" stroked="t" coordsize="21600,21600" o:gfxdata="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Wq3R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</v:group>
                      <v:group id="组合 8" o:spid="_x0000_s1026" o:spt="203" style="position:absolute;left:8111;top:6657;height:202;width:1669;" coordorigin="9753,6519" coordsize="1669,202" o:gfxdata="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A7bP/3uQAAANwAAAAPAAAAAAAAAAEAIAAAACIAAABkcnMvZG93bnJldi54bWxQSwEC&#10;FAAUAAAACACHTuJAMy8FnjsAAAA5AAAAFQAAAAAAAAABACAAAAAIAQAAZHJzL2dyb3Vwc2hhcGV4&#10;bWwueG1sUEsFBgAAAAAGAAYAYAEAAMUDAAAAAA==&#10;">
                        <o:lock v:ext="edit" aspectratio="f"/>
                        <v:shape id="椭圆 2" o:spid="_x0000_s1026" o:spt="3" type="#_x0000_t3" style="position:absolute;left:10491;top:6525;height:185;width:207;v-text-anchor:middle;" fillcolor="#4874CB [3204]" filled="t" stroked="t" coordsize="21600,21600" o:gfxdata="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PnR8LsAAADc&#10;AAAADwAAAAAAAAABACAAAAAiAAAAZHJzL2Rvd25yZXYueG1sUEsBAhQAFAAAAAgAh07iQDMvBZ47&#10;AAAAOQAAABAAAAAAAAAAAQAgAAAACgEAAGRycy9zaGFwZXhtbC54bWxQSwUGAAAAAAYABgBbAQAA&#10;tAMAAAAA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3" o:spid="_x0000_s1026" o:spt="3" type="#_x0000_t3" style="position:absolute;left:10841;top:6537;height:185;width:207;v-text-anchor:middle;" fillcolor="#4874CB [3204]" filled="t" stroked="t" coordsize="21600,21600" o:gfxdata="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rT4e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4" o:spid="_x0000_s1026" o:spt="3" type="#_x0000_t3" style="position:absolute;left:10125;top:6520;height:185;width:207;v-text-anchor:middle;" fillcolor="#4874CB [3204]" filled="t" stroked="t" coordsize="21600,21600" o:gfxdata="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Z+oc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5" o:spid="_x0000_s1026" o:spt="3" type="#_x0000_t3" style="position:absolute;left:11216;top:6534;height:185;width:207;v-text-anchor:middle;" fillcolor="#4874CB [3204]" filled="t" stroked="t" coordsize="21600,21600" o:gfxdata="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I5yaLsAAADc&#10;AAAADwAAAAAAAAABACAAAAAiAAAAZHJzL2Rvd25yZXYueG1sUEsBAhQAFAAAAAgAh07iQDMvBZ47&#10;AAAAOQAAABAAAAAAAAAAAQAgAAAACgEAAGRycy9zaGFwZXhtbC54bWxQSwUGAAAAAAYABgBbAQAA&#10;tAMAAAAA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6" o:spid="_x0000_s1026" o:spt="3" type="#_x0000_t3" style="position:absolute;left:9753;top:6519;height:185;width:207;v-text-anchor:middle;" fillcolor="#4874CB [3204]" filled="t" stroked="t" coordsize="21600,21600" o:gfxdata="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wtfz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</v:group>
                      <v:group id="组合 14" o:spid="_x0000_s1026" o:spt="203" style="position:absolute;left:8125;top:6987;height:202;width:1669;" coordorigin="9753,6519" coordsize="1669,202" o:gfxdata="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bycIY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椭圆 2" o:spid="_x0000_s1026" o:spt="3" type="#_x0000_t3" style="position:absolute;left:10491;top:6525;height:185;width:207;v-text-anchor:middle;" fillcolor="#4874CB [3204]" filled="t" stroked="t" coordsize="21600,21600" o:gfxdata="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c7B+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3" o:spid="_x0000_s1026" o:spt="3" type="#_x0000_t3" style="position:absolute;left:10841;top:6537;height:185;width:207;v-text-anchor:middle;" fillcolor="#4874CB [3204]" filled="t" stroked="t" coordsize="21600,21600" o:gfxdata="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cN4bbgAAADcAAAA&#10;DwAAAAAAAAABACAAAAAiAAAAZHJzL2Rvd25yZXYueG1sUEsBAhQAFAAAAAgAh07iQDMvBZ47AAAA&#10;OQAAABAAAAAAAAAAAQAgAAAABwEAAGRycy9zaGFwZXhtbC54bWxQSwUGAAAAAAYABgBbAQAAsQMA&#10;AAAA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4" o:spid="_x0000_s1026" o:spt="3" type="#_x0000_t3" style="position:absolute;left:10125;top:6520;height:185;width:207;v-text-anchor:middle;" fillcolor="#4874CB [3204]" filled="t" stroked="t" coordsize="21600,21600" o:gfxdata="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j932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5" o:spid="_x0000_s1026" o:spt="3" type="#_x0000_t3" style="position:absolute;left:11216;top:6534;height:185;width:207;v-text-anchor:middle;" fillcolor="#4874CB [3204]" filled="t" stroked="t" coordsize="21600,21600" o:gfxdata="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Zs4ra5AAAA3A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6" o:spid="_x0000_s1026" o:spt="3" type="#_x0000_t3" style="position:absolute;left:9753;top:6519;height:185;width:207;v-text-anchor:middle;" fillcolor="#4874CB [3204]" filled="t" stroked="t" coordsize="21600,21600" o:gfxdata="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gRy2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</v:group>
                      <v:group id="组合 20" o:spid="_x0000_s1026" o:spt="203" style="position:absolute;left:8133;top:7334;height:202;width:1669;" coordorigin="9753,6519" coordsize="1669,202" o:gfxdata="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ErUsa+AAAA3A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椭圆 2" o:spid="_x0000_s1026" o:spt="3" type="#_x0000_t3" style="position:absolute;left:10491;top:6525;height:185;width:207;v-text-anchor:middle;" fillcolor="#4874CB [3204]" filled="t" stroked="t" coordsize="21600,21600" o:gfxdata="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+fMG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3" o:spid="_x0000_s1026" o:spt="3" type="#_x0000_t3" style="position:absolute;left:10841;top:6537;height:185;width:207;v-text-anchor:middle;" fillcolor="#4874CB [3204]" filled="t" stroked="t" coordsize="21600,21600" o:gfxdata="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V+S1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4" o:spid="_x0000_s1026" o:spt="3" type="#_x0000_t3" style="position:absolute;left:10125;top:6520;height:185;width:207;v-text-anchor:middle;" fillcolor="#4874CB [3204]" filled="t" stroked="t" coordsize="21600,21600" o:gfxdata="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bQS6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5" o:spid="_x0000_s1026" o:spt="3" type="#_x0000_t3" style="position:absolute;left:11216;top:6534;height:185;width:207;v-text-anchor:middle;" fillcolor="#4874CB [3204]" filled="t" stroked="t" coordsize="21600,21600" o:gfxdata="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J31m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  <v:shape id="椭圆 6" o:spid="_x0000_s1026" o:spt="3" type="#_x0000_t3" style="position:absolute;left:9753;top:6519;height:185;width:207;v-text-anchor:middle;" fillcolor="#4874CB [3204]" filled="t" stroked="t" coordsize="21600,21600" o:gfxdata="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hXrC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325395 [3204]" miterlimit="8" joinstyle="miter"/>
                          <v:imagedata o:title=""/>
                          <o:lock v:ext="edit" aspectratio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top"/>
          </w:tcPr>
          <w:p w14:paraId="2FFB51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017161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2C2A0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069EB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top"/>
          </w:tcPr>
          <w:p w14:paraId="687849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5172E7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60158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75565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60" w:type="dxa"/>
            <w:tcBorders>
              <w:tl2br w:val="nil"/>
              <w:tr2bl w:val="nil"/>
            </w:tcBorders>
            <w:noWrap w:val="0"/>
            <w:vAlign w:val="top"/>
          </w:tcPr>
          <w:p w14:paraId="71D325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20F728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3196F0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 w14:paraId="736D09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/>
              </w:rPr>
              <w:t>小</w:t>
            </w:r>
          </w:p>
        </w:tc>
      </w:tr>
      <w:tr w14:paraId="4E329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9D7075D">
            <w:pPr>
              <w:ind w:right="113" w:firstLine="361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课后作业</w:t>
            </w:r>
          </w:p>
        </w:tc>
        <w:tc>
          <w:tcPr>
            <w:tcW w:w="909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F22B17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1.转体蹬地挥臂鞭打练习（课间完成）</w:t>
            </w:r>
          </w:p>
          <w:p w14:paraId="628D023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/>
              </w:rPr>
              <w:t>2.3-5米对墙自发球 （大课间完成）</w:t>
            </w:r>
          </w:p>
        </w:tc>
      </w:tr>
    </w:tbl>
    <w:p w14:paraId="6854A6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right="0" w:rightChars="0"/>
        <w:textAlignment w:val="baseline"/>
        <w:rPr>
          <w:rFonts w:hint="eastAsia" w:asciiTheme="minorEastAsia" w:hAnsiTheme="minorEastAsia" w:eastAsiaTheme="minorEastAsia" w:cstheme="minorEastAsia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73D9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8BAA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48BAA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B9CB3">
    <w:pPr>
      <w:spacing w:line="175" w:lineRule="auto"/>
      <w:ind w:left="4364"/>
      <w:rPr>
        <w:rFonts w:ascii="Calibri" w:hAnsi="Calibri" w:eastAsia="Calibri" w:cs="Calibri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0B6D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0B6D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48C9F">
    <w:pPr>
      <w:pStyle w:val="3"/>
      <w:spacing w:line="175" w:lineRule="auto"/>
      <w:ind w:left="4364"/>
    </w:pPr>
    <w:r>
      <w:rPr>
        <w:sz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5D6F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A5D6F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54698">
    <w:pPr>
      <w:pStyle w:val="3"/>
      <w:spacing w:line="175" w:lineRule="auto"/>
      <w:ind w:left="4446"/>
    </w:pPr>
    <w:r>
      <w:rPr>
        <w:sz w:val="1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0FEF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0FEF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91F52">
    <w:pPr>
      <w:pStyle w:val="3"/>
      <w:spacing w:line="182" w:lineRule="auto"/>
      <w:ind w:left="211"/>
      <w:rPr>
        <w:rFonts w:ascii="宋体" w:hAnsi="宋体" w:eastAsia="宋体" w:cs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1919A"/>
    <w:multiLevelType w:val="singleLevel"/>
    <w:tmpl w:val="8E11919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596FCD6"/>
    <w:multiLevelType w:val="singleLevel"/>
    <w:tmpl w:val="9596FC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4BAF0B4"/>
    <w:multiLevelType w:val="singleLevel"/>
    <w:tmpl w:val="C4BAF0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66AEF68"/>
    <w:multiLevelType w:val="singleLevel"/>
    <w:tmpl w:val="E66AEF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0B293E9"/>
    <w:multiLevelType w:val="singleLevel"/>
    <w:tmpl w:val="00B293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779FD67"/>
    <w:multiLevelType w:val="singleLevel"/>
    <w:tmpl w:val="5779FD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WFiM2U0Nzk4YzkzOTM5ZDZjMzgzYTY2MjQxZDIifQ=="/>
  </w:docVars>
  <w:rsids>
    <w:rsidRoot w:val="B9FC576D"/>
    <w:rsid w:val="002723C6"/>
    <w:rsid w:val="009A141E"/>
    <w:rsid w:val="00E65AE2"/>
    <w:rsid w:val="025A34EF"/>
    <w:rsid w:val="04585512"/>
    <w:rsid w:val="047A23D7"/>
    <w:rsid w:val="04BF0A0C"/>
    <w:rsid w:val="08617D6D"/>
    <w:rsid w:val="08BC76EF"/>
    <w:rsid w:val="08DD7047"/>
    <w:rsid w:val="092403B3"/>
    <w:rsid w:val="09823D20"/>
    <w:rsid w:val="0B843365"/>
    <w:rsid w:val="0C1968F5"/>
    <w:rsid w:val="0C1F3EEC"/>
    <w:rsid w:val="0C843F1C"/>
    <w:rsid w:val="0EB155A9"/>
    <w:rsid w:val="0F987E49"/>
    <w:rsid w:val="0FCF14F5"/>
    <w:rsid w:val="0FFD7845"/>
    <w:rsid w:val="11D02605"/>
    <w:rsid w:val="130628D8"/>
    <w:rsid w:val="13DF1AA7"/>
    <w:rsid w:val="14C33A41"/>
    <w:rsid w:val="15D66ED9"/>
    <w:rsid w:val="16BF34C9"/>
    <w:rsid w:val="16D95185"/>
    <w:rsid w:val="18932E60"/>
    <w:rsid w:val="18B352B0"/>
    <w:rsid w:val="1B273050"/>
    <w:rsid w:val="1B997AD9"/>
    <w:rsid w:val="20D64231"/>
    <w:rsid w:val="229850B6"/>
    <w:rsid w:val="23E563E0"/>
    <w:rsid w:val="24A91031"/>
    <w:rsid w:val="26014233"/>
    <w:rsid w:val="26063217"/>
    <w:rsid w:val="263C18A7"/>
    <w:rsid w:val="26BB4810"/>
    <w:rsid w:val="28550131"/>
    <w:rsid w:val="2904583C"/>
    <w:rsid w:val="2A940FF2"/>
    <w:rsid w:val="2B536BAA"/>
    <w:rsid w:val="2BC77599"/>
    <w:rsid w:val="2D28288C"/>
    <w:rsid w:val="2E6A7D67"/>
    <w:rsid w:val="2EEC2853"/>
    <w:rsid w:val="2F762E67"/>
    <w:rsid w:val="312E32CE"/>
    <w:rsid w:val="31C81974"/>
    <w:rsid w:val="31D44170"/>
    <w:rsid w:val="3392458F"/>
    <w:rsid w:val="35196F24"/>
    <w:rsid w:val="353532AF"/>
    <w:rsid w:val="36B6693E"/>
    <w:rsid w:val="370510F1"/>
    <w:rsid w:val="37CD28FB"/>
    <w:rsid w:val="39A25E68"/>
    <w:rsid w:val="3D834F04"/>
    <w:rsid w:val="3D9B1CEB"/>
    <w:rsid w:val="3F6525B0"/>
    <w:rsid w:val="41B66EFC"/>
    <w:rsid w:val="428B67D2"/>
    <w:rsid w:val="43D50168"/>
    <w:rsid w:val="451C2CE5"/>
    <w:rsid w:val="466C2476"/>
    <w:rsid w:val="47ED689A"/>
    <w:rsid w:val="49A81A17"/>
    <w:rsid w:val="4A872126"/>
    <w:rsid w:val="4B5964C4"/>
    <w:rsid w:val="4BA05503"/>
    <w:rsid w:val="4CB61310"/>
    <w:rsid w:val="4E78242B"/>
    <w:rsid w:val="4EAA0695"/>
    <w:rsid w:val="51043954"/>
    <w:rsid w:val="51484308"/>
    <w:rsid w:val="51976F41"/>
    <w:rsid w:val="522B0225"/>
    <w:rsid w:val="52CB19EA"/>
    <w:rsid w:val="53F84690"/>
    <w:rsid w:val="563F0BB0"/>
    <w:rsid w:val="569A25C3"/>
    <w:rsid w:val="57FD28A3"/>
    <w:rsid w:val="58BF34CC"/>
    <w:rsid w:val="58FD050E"/>
    <w:rsid w:val="59910520"/>
    <w:rsid w:val="5B9C52D4"/>
    <w:rsid w:val="5D394E11"/>
    <w:rsid w:val="5E8F2D4E"/>
    <w:rsid w:val="5EE3054E"/>
    <w:rsid w:val="5F13572D"/>
    <w:rsid w:val="600F2610"/>
    <w:rsid w:val="624D6425"/>
    <w:rsid w:val="629055E7"/>
    <w:rsid w:val="63520F1A"/>
    <w:rsid w:val="64014A24"/>
    <w:rsid w:val="64191325"/>
    <w:rsid w:val="65AB56F0"/>
    <w:rsid w:val="65AD33D6"/>
    <w:rsid w:val="663566B2"/>
    <w:rsid w:val="66BE0674"/>
    <w:rsid w:val="674A1F08"/>
    <w:rsid w:val="67C94599"/>
    <w:rsid w:val="6ADC233F"/>
    <w:rsid w:val="6ADE3093"/>
    <w:rsid w:val="6B470F23"/>
    <w:rsid w:val="6B924226"/>
    <w:rsid w:val="6BD56173"/>
    <w:rsid w:val="6C0A565A"/>
    <w:rsid w:val="6C4401DE"/>
    <w:rsid w:val="6C6B0957"/>
    <w:rsid w:val="6D6304DA"/>
    <w:rsid w:val="6EC71DAD"/>
    <w:rsid w:val="6F6A75EB"/>
    <w:rsid w:val="71843168"/>
    <w:rsid w:val="74170083"/>
    <w:rsid w:val="741B5358"/>
    <w:rsid w:val="74D83CE8"/>
    <w:rsid w:val="75321D1A"/>
    <w:rsid w:val="7731369A"/>
    <w:rsid w:val="77C203C7"/>
    <w:rsid w:val="7ACD0A2E"/>
    <w:rsid w:val="7B5572EA"/>
    <w:rsid w:val="7D6A15F8"/>
    <w:rsid w:val="7DDC0FE0"/>
    <w:rsid w:val="7EA71840"/>
    <w:rsid w:val="7EAD4AFA"/>
    <w:rsid w:val="7ECD724F"/>
    <w:rsid w:val="7FC20D7E"/>
    <w:rsid w:val="B9FC576D"/>
    <w:rsid w:val="CF7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Calibri" w:hAnsi="Calibri" w:eastAsia="Calibri" w:cs="Calibri"/>
      <w:sz w:val="19"/>
      <w:szCs w:val="1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10730</Words>
  <Characters>11025</Characters>
  <Lines>0</Lines>
  <Paragraphs>0</Paragraphs>
  <TotalTime>0</TotalTime>
  <ScaleCrop>false</ScaleCrop>
  <LinksUpToDate>false</LinksUpToDate>
  <CharactersWithSpaces>11025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2024-05-10T17:22:00Z</dcterms:created>
  <dc:creator>Vino</dc:creator>
  <cp:lastModifiedBy>Starting  Point</cp:lastModifiedBy>
  <cp:lastPrinted>2024-10-09T13:47:00Z</cp:lastPrinted>
  <dcterms:modified xsi:type="dcterms:W3CDTF">2025-11-07T05:38:41Z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388A7B34878A2486CA763D66D2749567_41</vt:lpwstr>
  </property>
  <property fmtid="{D5CDD505-2E9C-101B-9397-08002B2CF9AE}" pid="4" name="KSOTemplateDocerSaveRecord">
    <vt:lpwstr>eyJoZGlkIjoiMzEwNTM5NzYwMDRjMzkwZTVkZjY2ODkwMGIxNGU0OTUiLCJ1c2VySWQiOiI2NTI3NTM2NDAifQ==</vt:lpwstr>
  </property>
</Properties>
</file>