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2025-2026学年第一学期第（2）周作业设计方案</w:t>
      </w:r>
    </w:p>
    <w:p>
      <w:pPr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年级：三年级</w:t>
      </w:r>
    </w:p>
    <w:tbl>
      <w:tblPr>
        <w:tblStyle w:val="5"/>
        <w:tblW w:w="143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134"/>
        <w:gridCol w:w="3260"/>
        <w:gridCol w:w="1701"/>
        <w:gridCol w:w="2217"/>
        <w:gridCol w:w="1327"/>
        <w:gridCol w:w="2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日期/学科</w:t>
            </w:r>
          </w:p>
        </w:tc>
        <w:tc>
          <w:tcPr>
            <w:tcW w:w="4394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91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4020" w:type="dxa"/>
            <w:gridSpan w:val="2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3260" w:type="dxa"/>
            <w:tcBorders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217" w:type="dxa"/>
            <w:tcBorders>
              <w:lef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327" w:type="dxa"/>
            <w:tcBorders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2693" w:type="dxa"/>
            <w:tcBorders>
              <w:lef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周一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习作</w:t>
            </w:r>
          </w:p>
        </w:tc>
        <w:tc>
          <w:tcPr>
            <w:tcW w:w="3260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完成习作</w:t>
            </w:r>
          </w:p>
        </w:tc>
        <w:tc>
          <w:tcPr>
            <w:tcW w:w="1701" w:type="dxa"/>
            <w:vMerge w:val="restart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补充内容</w:t>
            </w:r>
          </w:p>
        </w:tc>
        <w:tc>
          <w:tcPr>
            <w:tcW w:w="2217" w:type="dxa"/>
            <w:tcBorders>
              <w:right w:val="single" w:color="000000" w:sz="4" w:space="0"/>
            </w:tcBorders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乘法练习</w:t>
            </w:r>
          </w:p>
        </w:tc>
        <w:tc>
          <w:tcPr>
            <w:tcW w:w="1327" w:type="dxa"/>
            <w:vMerge w:val="restart"/>
            <w:tcBorders>
              <w:right w:val="single" w:color="000000" w:sz="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Phonics FG</w:t>
            </w:r>
          </w:p>
        </w:tc>
        <w:tc>
          <w:tcPr>
            <w:tcW w:w="2693" w:type="dxa"/>
            <w:tcBorders>
              <w:right w:val="single" w:color="000000" w:sz="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阅读优秀习作</w:t>
            </w:r>
          </w:p>
        </w:tc>
        <w:tc>
          <w:tcPr>
            <w:tcW w:w="1701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  <w:tcBorders>
              <w:right w:val="single" w:color="000000" w:sz="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vMerge w:val="continue"/>
            <w:tcBorders>
              <w:right w:val="single" w:color="000000" w:sz="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right w:val="single" w:color="000000" w:sz="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朗读打卡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04" w:type="dxa"/>
            <w:vMerge w:val="restart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周二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习作</w:t>
            </w:r>
          </w:p>
        </w:tc>
        <w:tc>
          <w:tcPr>
            <w:tcW w:w="3260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誊写作文</w:t>
            </w:r>
          </w:p>
        </w:tc>
        <w:tc>
          <w:tcPr>
            <w:tcW w:w="1701" w:type="dxa"/>
            <w:vMerge w:val="restart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补充内容</w:t>
            </w:r>
          </w:p>
        </w:tc>
        <w:tc>
          <w:tcPr>
            <w:tcW w:w="2217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倍的认识练习</w:t>
            </w:r>
          </w:p>
        </w:tc>
        <w:tc>
          <w:tcPr>
            <w:tcW w:w="1327" w:type="dxa"/>
            <w:vMerge w:val="restart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Phonics HI</w:t>
            </w:r>
          </w:p>
        </w:tc>
        <w:tc>
          <w:tcPr>
            <w:tcW w:w="2693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课外阅读</w:t>
            </w:r>
          </w:p>
        </w:tc>
        <w:tc>
          <w:tcPr>
            <w:tcW w:w="1701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朗读打卡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周三</w:t>
            </w:r>
          </w:p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园地一</w:t>
            </w:r>
          </w:p>
        </w:tc>
        <w:tc>
          <w:tcPr>
            <w:tcW w:w="3260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完成大练单元练习</w:t>
            </w:r>
          </w:p>
        </w:tc>
        <w:tc>
          <w:tcPr>
            <w:tcW w:w="1701" w:type="dxa"/>
            <w:vMerge w:val="restart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补充内容</w:t>
            </w:r>
          </w:p>
        </w:tc>
        <w:tc>
          <w:tcPr>
            <w:tcW w:w="2217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求一个数是另一个数的几倍练习</w:t>
            </w:r>
          </w:p>
        </w:tc>
        <w:tc>
          <w:tcPr>
            <w:tcW w:w="1327" w:type="dxa"/>
            <w:vMerge w:val="restart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Phonics JK</w:t>
            </w:r>
          </w:p>
        </w:tc>
        <w:tc>
          <w:tcPr>
            <w:tcW w:w="2693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古诗积累</w:t>
            </w:r>
          </w:p>
        </w:tc>
        <w:tc>
          <w:tcPr>
            <w:tcW w:w="1701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朗读打卡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周四</w:t>
            </w:r>
          </w:p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《古诗三首》</w:t>
            </w:r>
          </w:p>
        </w:tc>
        <w:tc>
          <w:tcPr>
            <w:tcW w:w="3260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背诵古诗</w:t>
            </w:r>
          </w:p>
        </w:tc>
        <w:tc>
          <w:tcPr>
            <w:tcW w:w="1701" w:type="dxa"/>
            <w:vMerge w:val="restart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倍的知识练习</w:t>
            </w:r>
          </w:p>
        </w:tc>
        <w:tc>
          <w:tcPr>
            <w:tcW w:w="1327" w:type="dxa"/>
            <w:vMerge w:val="restart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Phonics L</w:t>
            </w:r>
          </w:p>
        </w:tc>
        <w:tc>
          <w:tcPr>
            <w:tcW w:w="2693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摘抄好词佳句</w:t>
            </w:r>
          </w:p>
        </w:tc>
        <w:tc>
          <w:tcPr>
            <w:tcW w:w="1701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朗读打卡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04" w:type="dxa"/>
            <w:vMerge w:val="restart"/>
          </w:tcPr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134" w:type="dxa"/>
            <w:vMerge w:val="restart"/>
          </w:tcPr>
          <w:p>
            <w:pPr>
              <w:rPr>
                <w:rFonts w:hint="default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《古诗三首》</w:t>
            </w:r>
          </w:p>
        </w:tc>
        <w:tc>
          <w:tcPr>
            <w:tcW w:w="3260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默写《山行》</w:t>
            </w:r>
          </w:p>
        </w:tc>
        <w:tc>
          <w:tcPr>
            <w:tcW w:w="1701" w:type="dxa"/>
            <w:vMerge w:val="restart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补充内容</w:t>
            </w:r>
          </w:p>
        </w:tc>
        <w:tc>
          <w:tcPr>
            <w:tcW w:w="2217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乘法和</w:t>
            </w:r>
            <w:bookmarkStart w:id="0" w:name="_GoBack"/>
            <w:bookmarkEnd w:id="0"/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倍的知识练习</w:t>
            </w:r>
          </w:p>
        </w:tc>
        <w:tc>
          <w:tcPr>
            <w:tcW w:w="1327" w:type="dxa"/>
            <w:vMerge w:val="restart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Review</w:t>
            </w:r>
          </w:p>
        </w:tc>
        <w:tc>
          <w:tcPr>
            <w:tcW w:w="2693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04" w:type="dxa"/>
            <w:vMerge w:val="continue"/>
          </w:tcPr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134" w:type="dxa"/>
            <w:vMerge w:val="continue"/>
          </w:tcPr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1"/>
              </w:rPr>
              <w:t>完成补充习题</w:t>
            </w:r>
          </w:p>
        </w:tc>
        <w:tc>
          <w:tcPr>
            <w:tcW w:w="1701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7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朗读打卡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12332" w:type="dxa"/>
            <w:gridSpan w:val="6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整理书包、文具盒、书桌、书柜等，会分类有序收拾摆放各类学习用品；保持书桌、书柜洁净，物品、书籍按区域摆放整齐。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720" w:right="720" w:bottom="720" w:left="72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ZGQxNDZkYWQyZjkzYWYwYzQ1MWMxMGJkNWJlZjMifQ=="/>
  </w:docVars>
  <w:rsids>
    <w:rsidRoot w:val="00004776"/>
    <w:rsid w:val="00004776"/>
    <w:rsid w:val="000175B6"/>
    <w:rsid w:val="000959A7"/>
    <w:rsid w:val="00135794"/>
    <w:rsid w:val="001E1740"/>
    <w:rsid w:val="001F40AC"/>
    <w:rsid w:val="001F4542"/>
    <w:rsid w:val="002042C3"/>
    <w:rsid w:val="00221ECC"/>
    <w:rsid w:val="00240DA3"/>
    <w:rsid w:val="0026377C"/>
    <w:rsid w:val="002E1AA2"/>
    <w:rsid w:val="002F3BF6"/>
    <w:rsid w:val="003D43CE"/>
    <w:rsid w:val="003E2817"/>
    <w:rsid w:val="004E0489"/>
    <w:rsid w:val="005D6BD1"/>
    <w:rsid w:val="007041A0"/>
    <w:rsid w:val="009B47B9"/>
    <w:rsid w:val="00C50B26"/>
    <w:rsid w:val="00CB20A1"/>
    <w:rsid w:val="00CF3B75"/>
    <w:rsid w:val="00D13A04"/>
    <w:rsid w:val="00DE7202"/>
    <w:rsid w:val="00E6335B"/>
    <w:rsid w:val="00F16420"/>
    <w:rsid w:val="00F64A93"/>
    <w:rsid w:val="00FE70BD"/>
    <w:rsid w:val="058C7E64"/>
    <w:rsid w:val="06DB44D3"/>
    <w:rsid w:val="08E8118A"/>
    <w:rsid w:val="0B100BEF"/>
    <w:rsid w:val="14ED01F3"/>
    <w:rsid w:val="15C03212"/>
    <w:rsid w:val="165D7F95"/>
    <w:rsid w:val="16BC3DD7"/>
    <w:rsid w:val="1A18361C"/>
    <w:rsid w:val="1ACC4407"/>
    <w:rsid w:val="1C323286"/>
    <w:rsid w:val="25757B75"/>
    <w:rsid w:val="269229A8"/>
    <w:rsid w:val="2B1C0A93"/>
    <w:rsid w:val="2DAE61AC"/>
    <w:rsid w:val="2DDCF3A7"/>
    <w:rsid w:val="2E933762"/>
    <w:rsid w:val="30E81A5D"/>
    <w:rsid w:val="33A8172E"/>
    <w:rsid w:val="3C834E15"/>
    <w:rsid w:val="3CE00943"/>
    <w:rsid w:val="3E726EF0"/>
    <w:rsid w:val="3EB43064"/>
    <w:rsid w:val="3EB93685"/>
    <w:rsid w:val="3F9B5FD2"/>
    <w:rsid w:val="3FB93AEF"/>
    <w:rsid w:val="3FDD625A"/>
    <w:rsid w:val="43E12DF0"/>
    <w:rsid w:val="47501D98"/>
    <w:rsid w:val="4A7933B4"/>
    <w:rsid w:val="4B071F90"/>
    <w:rsid w:val="525D8AFA"/>
    <w:rsid w:val="541008E5"/>
    <w:rsid w:val="54520EFE"/>
    <w:rsid w:val="54F45C7D"/>
    <w:rsid w:val="568F7379"/>
    <w:rsid w:val="57DE6F4C"/>
    <w:rsid w:val="5AD53B84"/>
    <w:rsid w:val="5FAF4C4D"/>
    <w:rsid w:val="607C160D"/>
    <w:rsid w:val="696372B1"/>
    <w:rsid w:val="6B735F7D"/>
    <w:rsid w:val="6EC407F2"/>
    <w:rsid w:val="7472484C"/>
    <w:rsid w:val="74BD61CC"/>
    <w:rsid w:val="74FD680C"/>
    <w:rsid w:val="752E10BB"/>
    <w:rsid w:val="76EF03D6"/>
    <w:rsid w:val="77884AB3"/>
    <w:rsid w:val="7BFE0D49"/>
    <w:rsid w:val="7CAA1027"/>
    <w:rsid w:val="7DD11055"/>
    <w:rsid w:val="7FFE36B2"/>
    <w:rsid w:val="9EEECDAC"/>
    <w:rsid w:val="AFDF00A1"/>
    <w:rsid w:val="B7BF7D18"/>
    <w:rsid w:val="BFEEA296"/>
    <w:rsid w:val="C9FFEF52"/>
    <w:rsid w:val="DFF18F63"/>
    <w:rsid w:val="F3DBD223"/>
    <w:rsid w:val="F71BA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175</Words>
  <Characters>212</Characters>
  <Lines>106</Lines>
  <Paragraphs>64</Paragraphs>
  <TotalTime>0</TotalTime>
  <ScaleCrop>false</ScaleCrop>
  <LinksUpToDate>false</LinksUpToDate>
  <CharactersWithSpaces>323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lu Lu</cp:lastModifiedBy>
  <dcterms:modified xsi:type="dcterms:W3CDTF">2025-09-29T14:23:42Z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EF4207DE688D49C88B95A7458833E80D</vt:lpwstr>
  </property>
</Properties>
</file>