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08E5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2025年9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及反思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吴倩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6C53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4FC79D2">
            <w:pPr>
              <w:spacing w:line="360" w:lineRule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9D5EE8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《数学实验助力小学数学“图形与几何”教学的探究》</w:t>
            </w:r>
          </w:p>
        </w:tc>
      </w:tr>
      <w:tr w14:paraId="4E68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F980C91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0030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摘要：“图形与几何”内容具有较强的抽象性、探究性，是小学生数学学习道路上的一个“拦路虎”。对此，笔者结合自身教学经验，在阐述数学实验的内涵及其应用价值的基础上，围绕具体的教学内容，从课前设计、课中实施和课后反思入手，详细介绍数学实验的应用策略，以期增强小学数学“图形与几何”的教学效果。</w:t>
            </w:r>
          </w:p>
          <w:p w14:paraId="4DE5F0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关键词：</w:t>
            </w:r>
            <w:r>
              <w:rPr>
                <w:rFonts w:hint="eastAsia"/>
                <w:sz w:val="24"/>
                <w:lang w:val="en-US" w:eastAsia="zh-CN"/>
              </w:rPr>
              <w:t>小学数学 图形与几何 数学实验</w:t>
            </w:r>
          </w:p>
          <w:p w14:paraId="17138D47"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“图形与几何”内容具有较强的抽象性、探究性。其中，抽象性是指学生需要迁移生活经验，灵活地运用观察实物、动手操作等方式，逐步从生活情境过渡到平面图形、立体图形的学习中，实现直观认识向抽象认识转变；探究性是指学生需要通过实验操作的方式，从直观的模型中抽象出几何知识，实现操作能力、探究能力的发展。由此可以确定，实验操作是学生学习“图形与几何”知识的重要方式，对此，小学数学教师要善于在“图形与几何”的教学过程中开展数学实验。</w:t>
            </w:r>
          </w:p>
          <w:p w14:paraId="2091BF67"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实验对于学生来说有着极强的吸引力，大部分小学生都喜欢动手操作，其可以在参与数学实验的过程中发挥主观能动性，灵活地运用观察、猜想、操作、验证、交流、总结等方式进行探究。同时还可以在数学实验中发现问题、提出问题，通过积极与他人交流，或进行观察、猜想、操作、验证、总结，自然而然地进入良好的学习状态，牢牢地将学习的主动权掌握在自己手中，切实增强学习意识和学习欲望。</w:t>
            </w:r>
          </w:p>
          <w:p w14:paraId="7F879CB3"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与数学实验的过程正是学生经历知识形成的过程，在此过程中，学生不仅可以知道数学知识从哪里来，还可以掌握切实可行的学习方法、积累丰富的学习经验，从而明确知识到哪里去。这样学生很容易实现学以致用，切实提高数学认知水平。</w:t>
            </w:r>
          </w:p>
          <w:p w14:paraId="7264910B"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参与数学实验的过程中，学生通过细心观察、分析实验现象，能够发展观察能力、分析能力。同时，学生会发散思维，提出极具探究性的猜想，并通过动手操作的方式进行验证，从而增强思维的开放性，提升动手操作能力。不仅如此，学生还会在实验过程中发现问题、提出问题、分析问题、解决问题，逐步走进探究深处，提高“四能”发展水平。</w:t>
            </w:r>
          </w:p>
          <w:p w14:paraId="5D2F6852">
            <w:pPr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于教师来说，教师既可以回顾整个教学过程，也可以直接观看课堂教学录像。无论采用何种方式回顾课堂教学，教师都要思考一些问题，如“我是否完成了预设的教学目标?”“学生是否积极地参与了数学实验活动?”“学生在参与实验活动的过程中遇到了哪些问题?他们解决了问题吗?”“整个数学实验过程是否按照原定计划有条不紊地进行?实验时长是否过长?”“在学生探究数学实验的过程中是否进行了教学评价?”等。通过思考这些问题，教师可以在实验教学目标、实验教学内容、实验教学过程和实验教学评价方面发现存在的教学问题，进而有针对性地解决问题，提高数学实验应用水平。</w:t>
            </w:r>
            <w:bookmarkStart w:id="0" w:name="_GoBack"/>
            <w:bookmarkEnd w:id="0"/>
          </w:p>
        </w:tc>
      </w:tr>
      <w:tr w14:paraId="79BA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2B20D87A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415D874F">
            <w:pPr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数学实验是实施小学数学“图形与几何”教学的助力，可以调动学生的学习兴趣，促使学生主动地走进“图形与几何”课堂教学中；可以促使学生发挥主观能动性，灵活地运用观察、对比、分析、交流等方式进行探究，使其做到知其然知其所以然，学会自主运用数学实验探究“图形与几何”相关知识，提高学习效果。基于此，教师要形成数学实验教学意识，始终以教学内容和学情为依据，紧扣数学实验的四大要素，精心设计数学实验，继而在课堂上应用数学实验。此外，为了充分发挥数学实验的应用价值，教师和学生要善于进行反思，发现问题、解决问题。</w:t>
            </w:r>
          </w:p>
        </w:tc>
      </w:tr>
    </w:tbl>
    <w:p w14:paraId="6D820D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ZTc1ODZmNDQ5ODZkMGQ4ODNlNGNmYzg2Y2Q3YmQifQ=="/>
  </w:docVars>
  <w:rsids>
    <w:rsidRoot w:val="25DE4717"/>
    <w:rsid w:val="00172F5D"/>
    <w:rsid w:val="0018096D"/>
    <w:rsid w:val="00190247"/>
    <w:rsid w:val="001F14EF"/>
    <w:rsid w:val="00201238"/>
    <w:rsid w:val="002E2F14"/>
    <w:rsid w:val="003161C9"/>
    <w:rsid w:val="00384CD7"/>
    <w:rsid w:val="00422E8B"/>
    <w:rsid w:val="00435833"/>
    <w:rsid w:val="00553822"/>
    <w:rsid w:val="005B1C53"/>
    <w:rsid w:val="006C103B"/>
    <w:rsid w:val="00753411"/>
    <w:rsid w:val="00833E29"/>
    <w:rsid w:val="0088220C"/>
    <w:rsid w:val="00957170"/>
    <w:rsid w:val="009D7EE9"/>
    <w:rsid w:val="00A11239"/>
    <w:rsid w:val="00B07C93"/>
    <w:rsid w:val="00C3517A"/>
    <w:rsid w:val="00D50FB1"/>
    <w:rsid w:val="00EA5D29"/>
    <w:rsid w:val="00EF41C2"/>
    <w:rsid w:val="00F2236E"/>
    <w:rsid w:val="00F365E4"/>
    <w:rsid w:val="0321413B"/>
    <w:rsid w:val="03DA48E8"/>
    <w:rsid w:val="065B5A88"/>
    <w:rsid w:val="087B5F6E"/>
    <w:rsid w:val="08A454C4"/>
    <w:rsid w:val="0A925DEB"/>
    <w:rsid w:val="0B495B6E"/>
    <w:rsid w:val="0CE961B9"/>
    <w:rsid w:val="126A6657"/>
    <w:rsid w:val="142923F2"/>
    <w:rsid w:val="1457788F"/>
    <w:rsid w:val="146401FE"/>
    <w:rsid w:val="14A10B0A"/>
    <w:rsid w:val="1580717A"/>
    <w:rsid w:val="15B825AF"/>
    <w:rsid w:val="1743129B"/>
    <w:rsid w:val="1CE0656D"/>
    <w:rsid w:val="1E4F496B"/>
    <w:rsid w:val="2194531E"/>
    <w:rsid w:val="22C34341"/>
    <w:rsid w:val="22F664C5"/>
    <w:rsid w:val="24F27D51"/>
    <w:rsid w:val="25DE4717"/>
    <w:rsid w:val="27085698"/>
    <w:rsid w:val="273C7844"/>
    <w:rsid w:val="283A6E54"/>
    <w:rsid w:val="297665B1"/>
    <w:rsid w:val="2C5B55EB"/>
    <w:rsid w:val="2CA5304B"/>
    <w:rsid w:val="351F3659"/>
    <w:rsid w:val="3B6829F3"/>
    <w:rsid w:val="3B8F43A2"/>
    <w:rsid w:val="3D2739F3"/>
    <w:rsid w:val="3D5567B2"/>
    <w:rsid w:val="3EF75F59"/>
    <w:rsid w:val="42DE0FF8"/>
    <w:rsid w:val="436B4DAD"/>
    <w:rsid w:val="440E72B6"/>
    <w:rsid w:val="48E9262D"/>
    <w:rsid w:val="4D9F75D5"/>
    <w:rsid w:val="4EA2039F"/>
    <w:rsid w:val="4F1F09CE"/>
    <w:rsid w:val="51E952C3"/>
    <w:rsid w:val="52D34643"/>
    <w:rsid w:val="532C5467"/>
    <w:rsid w:val="54C8750C"/>
    <w:rsid w:val="57106764"/>
    <w:rsid w:val="57A10251"/>
    <w:rsid w:val="5B0C4E6B"/>
    <w:rsid w:val="5C8E2CEF"/>
    <w:rsid w:val="606C0140"/>
    <w:rsid w:val="61291238"/>
    <w:rsid w:val="63CC05BC"/>
    <w:rsid w:val="63D77671"/>
    <w:rsid w:val="642F7E6A"/>
    <w:rsid w:val="664743FF"/>
    <w:rsid w:val="670E24A3"/>
    <w:rsid w:val="678F6D0A"/>
    <w:rsid w:val="69424288"/>
    <w:rsid w:val="6A670B68"/>
    <w:rsid w:val="6B961BC0"/>
    <w:rsid w:val="6BAA67F2"/>
    <w:rsid w:val="6DBD1686"/>
    <w:rsid w:val="6DCF4F15"/>
    <w:rsid w:val="6F7F21D1"/>
    <w:rsid w:val="70891CF3"/>
    <w:rsid w:val="71C50B09"/>
    <w:rsid w:val="735A7977"/>
    <w:rsid w:val="736812E2"/>
    <w:rsid w:val="75CA4E95"/>
    <w:rsid w:val="78085BF3"/>
    <w:rsid w:val="78322549"/>
    <w:rsid w:val="79053EE1"/>
    <w:rsid w:val="7A3B22B0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67</Characters>
  <Lines>11</Lines>
  <Paragraphs>3</Paragraphs>
  <TotalTime>4</TotalTime>
  <ScaleCrop>false</ScaleCrop>
  <LinksUpToDate>false</LinksUpToDate>
  <CharactersWithSpaces>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2023-09-10T09:33:00Z</dcterms:created>
  <dc:creator>肉多多wsy</dc:creator>
  <cp:lastModifiedBy>初 衷 ，</cp:lastModifiedBy>
  <dcterms:modified xsi:type="dcterms:W3CDTF">2025-10-13T14:02:07Z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031A7D4610B7413CAE927C5BDC434784_13</vt:lpwstr>
  </property>
  <property fmtid="{D5CDD505-2E9C-101B-9397-08002B2CF9AE}" pid="4" name="KSOTemplateDocerSaveRecord">
    <vt:lpwstr>eyJoZGlkIjoiNGQ3ZTc1ODZmNDQ5ODZkMGQ4ODNlNGNmYzg2Y2Q3YmQiLCJ1c2VySWQiOiIxOTg3ODczMTEifQ==</vt:lpwstr>
  </property>
</Properties>
</file>