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1E4" w:rsidRDefault="00D467C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5251E4" w:rsidRDefault="00D467C9">
      <w:pPr>
        <w:wordWrap w:val="0"/>
        <w:ind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小</w:t>
      </w:r>
      <w:r w:rsidR="000D0455">
        <w:rPr>
          <w:rFonts w:ascii="宋体" w:hAnsi="宋体" w:hint="eastAsia"/>
          <w:color w:val="000000"/>
          <w:szCs w:val="21"/>
          <w:u w:val="single"/>
        </w:rPr>
        <w:t>二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  <w:u w:val="single"/>
        </w:rPr>
        <w:t xml:space="preserve">  2025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9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797B26">
        <w:rPr>
          <w:rFonts w:ascii="宋体" w:hAnsi="宋体" w:hint="eastAsia"/>
          <w:color w:val="000000"/>
          <w:u w:val="single"/>
        </w:rPr>
        <w:t>15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9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1</w:t>
      </w:r>
      <w:r w:rsidR="00797B26">
        <w:rPr>
          <w:rFonts w:ascii="宋体" w:hAnsi="宋体" w:hint="eastAsia"/>
          <w:color w:val="000000"/>
          <w:u w:val="single"/>
        </w:rPr>
        <w:t>9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797B26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943"/>
        <w:gridCol w:w="8512"/>
      </w:tblGrid>
      <w:tr w:rsidR="005251E4" w:rsidRPr="00D376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pStyle w:val="a3"/>
              <w:spacing w:after="0" w:line="30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D3767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5251E4" w:rsidRPr="00D37677" w:rsidRDefault="00D467C9">
            <w:pPr>
              <w:pStyle w:val="a3"/>
              <w:spacing w:after="0" w:line="320" w:lineRule="exact"/>
              <w:rPr>
                <w:rFonts w:asciiTheme="minorEastAsia" w:eastAsiaTheme="minorEastAsia" w:hAnsiTheme="minorEastAsia" w:cs="宋体"/>
                <w:color w:val="000000" w:themeColor="text1"/>
                <w:kern w:val="2"/>
                <w:sz w:val="2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开开心心上幼儿园（</w:t>
            </w:r>
            <w:r w:rsidR="00CB2385" w:rsidRPr="00D37677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三</w:t>
            </w:r>
            <w:r w:rsidRPr="00D37677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）</w:t>
            </w:r>
          </w:p>
          <w:p w:rsidR="005251E4" w:rsidRPr="00D37677" w:rsidRDefault="005251E4">
            <w:pPr>
              <w:pStyle w:val="a3"/>
              <w:spacing w:after="0" w:line="30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</w:p>
          <w:p w:rsidR="005251E4" w:rsidRPr="00D37677" w:rsidRDefault="005251E4">
            <w:pPr>
              <w:pStyle w:val="a3"/>
              <w:spacing w:after="0" w:line="300" w:lineRule="exact"/>
              <w:rPr>
                <w:rFonts w:asciiTheme="minorEastAsia" w:eastAsiaTheme="minorEastAsia" w:hAnsiTheme="minorEastAsia" w:cstheme="majorEastAsia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幼儿基础分析：</w:t>
            </w:r>
          </w:p>
          <w:p w:rsidR="005251E4" w:rsidRPr="00D37677" w:rsidRDefault="00D467C9" w:rsidP="003653BC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szCs w:val="21"/>
                <w:lang/>
              </w:rPr>
              <w:t>经过</w:t>
            </w:r>
            <w:r w:rsidR="00797B26" w:rsidRPr="00D37677">
              <w:rPr>
                <w:rFonts w:asciiTheme="minorEastAsia" w:eastAsiaTheme="minorEastAsia" w:hAnsiTheme="minorEastAsia" w:cs="宋体" w:hint="eastAsia"/>
                <w:szCs w:val="21"/>
                <w:lang/>
              </w:rPr>
              <w:t>两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周的幼儿园生活，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我们观察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到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所有幼儿基本适应幼儿园的生活，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25名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幼儿能够尝试和同伴交往，部分幼儿交到了几个好朋友。孩子们更进一步认识了我们的幼儿园，由被动上幼儿园变为我想上幼儿园。在一日生活中有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29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名幼儿愿意参与集体活动，特别是在讲故事活动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、手指游戏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中，幼儿参与的积极性很高，但是仍然有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名幼儿活动积极性不高。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在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律动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游戏中，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24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  <w:lang/>
              </w:rPr>
              <w:t>名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幼儿能够跟着音乐的节奏做动作，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名幼儿坐在椅子上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不参与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但是有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  <w:lang/>
              </w:rPr>
              <w:t>名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幼儿规则意识欠缺，喜欢到处乱跑，坐不住。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在</w:t>
            </w:r>
            <w:proofErr w:type="gramStart"/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玩区域</w:t>
            </w:r>
            <w:proofErr w:type="gramEnd"/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的时候，有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位幼儿经常把玩具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拿到各个地方去玩，玩过不收拾，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掉得地上到处都是，有5名幼儿喜欢把雪花片</w:t>
            </w:r>
            <w:r w:rsidR="003653BC">
              <w:rPr>
                <w:rFonts w:asciiTheme="minorEastAsia" w:eastAsiaTheme="minorEastAsia" w:hAnsiTheme="minorEastAsia" w:cs="宋体" w:hint="eastAsia"/>
                <w:szCs w:val="21"/>
              </w:rPr>
              <w:t>等玩具混在一起并堆积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在桌上，所以我们将通过本周的活动，引导孩子们学习遵守规则，尝试有秩序地和玩具、图书做朋友，让孩子们更好地融入幼儿园集体生活。</w:t>
            </w:r>
          </w:p>
        </w:tc>
      </w:tr>
      <w:tr w:rsidR="005251E4" w:rsidRPr="00D37677">
        <w:trPr>
          <w:cantSplit/>
          <w:trHeight w:val="1035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5251E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theme="majorEastAsia"/>
                <w:bCs/>
                <w:szCs w:val="21"/>
              </w:rPr>
            </w:pPr>
            <w:proofErr w:type="gramStart"/>
            <w:r w:rsidRPr="00D37677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周发展</w:t>
            </w:r>
            <w:proofErr w:type="gramEnd"/>
            <w:r w:rsidRPr="00D37677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目标：</w:t>
            </w:r>
          </w:p>
          <w:p w:rsidR="005251E4" w:rsidRPr="00D37677" w:rsidRDefault="00D467C9">
            <w:pPr>
              <w:spacing w:line="36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1.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能遵守幼儿园一日生活、卫生、活动等规则，愿意自己的事情自己做。</w:t>
            </w:r>
          </w:p>
          <w:p w:rsidR="005251E4" w:rsidRPr="00D37677" w:rsidRDefault="00D467C9" w:rsidP="00500F77">
            <w:pPr>
              <w:spacing w:line="3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2.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在提醒下能遵守集体活动、区域游戏等活动的规则，形成基本生活常规。</w:t>
            </w:r>
          </w:p>
          <w:p w:rsidR="00500F77" w:rsidRPr="00D37677" w:rsidRDefault="00500F77" w:rsidP="00500F77">
            <w:pPr>
              <w:spacing w:line="3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3.喜欢参与幼儿园的生活，爱上幼儿园。</w:t>
            </w:r>
          </w:p>
        </w:tc>
      </w:tr>
      <w:tr w:rsidR="005251E4" w:rsidRPr="00D37677">
        <w:trPr>
          <w:cantSplit/>
          <w:trHeight w:val="148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149" w:rsidRPr="00D37677" w:rsidRDefault="00D96149" w:rsidP="00D96149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37677">
              <w:rPr>
                <w:rFonts w:asciiTheme="minorEastAsia" w:eastAsiaTheme="minorEastAsia" w:hAnsiTheme="minorEastAsia" w:hint="eastAsia"/>
                <w:sz w:val="21"/>
                <w:szCs w:val="21"/>
              </w:rPr>
              <w:t>区域投放材料：</w:t>
            </w:r>
            <w:r w:rsidRPr="00D9614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建构区：投放雪花片、乐高、塔状垒高积木等，供幼儿建构自己喜欢的作品。图书区：投放《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上学</w:t>
            </w:r>
            <w:r w:rsidRPr="00D9614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》、《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我能，我会</w:t>
            </w:r>
            <w:r w:rsidRPr="00D9614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等有关幼儿园、成长类的书籍，供幼儿阅读；美工区：提供各种有关幼儿园设施的图片，太空泥、纸、纸盘等多种材料，供幼儿欣赏、绘画、涂鸦和制作；角色区投放梳妆台、梳子、头箍、口红、眉笔等玩具材料，引导幼儿进行化妆游戏，</w:t>
            </w:r>
            <w:r w:rsidRPr="00D9614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尝试</w:t>
            </w:r>
            <w:r w:rsidRPr="00D9614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装扮自己，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投放煤气灶、锅、各类蔬果、盘子、勺子等，引导幼儿进行烧饭游戏。</w:t>
            </w:r>
            <w:r w:rsidRPr="00D3767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5251E4" w:rsidRPr="00D37677">
        <w:trPr>
          <w:cantSplit/>
          <w:trHeight w:val="97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1E4" w:rsidRPr="00D37677" w:rsidRDefault="00D467C9">
            <w:pPr>
              <w:spacing w:line="320" w:lineRule="exac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1.</w:t>
            </w:r>
            <w:r w:rsidR="00500F77"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按照自己的需要喝水、如厕，并按标记进出</w:t>
            </w:r>
            <w:r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。</w:t>
            </w:r>
          </w:p>
          <w:p w:rsidR="005251E4" w:rsidRPr="00D37677" w:rsidRDefault="00D467C9">
            <w:pPr>
              <w:spacing w:line="320" w:lineRule="exac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2.</w:t>
            </w:r>
            <w:r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户外散步时能跟上老师的队伍，</w:t>
            </w:r>
            <w:proofErr w:type="gramStart"/>
            <w:r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不</w:t>
            </w:r>
            <w:proofErr w:type="gramEnd"/>
            <w:r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乱跑，并愿意和同伴一起玩。</w:t>
            </w:r>
          </w:p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3.</w:t>
            </w:r>
            <w:r w:rsidR="00500F77"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会用双手搬椅子，离开座位时能把小椅子摆整齐</w:t>
            </w:r>
            <w:r w:rsidRPr="00D3767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。</w:t>
            </w:r>
          </w:p>
        </w:tc>
      </w:tr>
      <w:tr w:rsidR="005251E4" w:rsidRPr="00D37677">
        <w:trPr>
          <w:cantSplit/>
          <w:trHeight w:hRule="exact" w:val="2452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上午</w:t>
            </w:r>
          </w:p>
          <w:p w:rsidR="005251E4" w:rsidRPr="00D37677" w:rsidRDefault="005251E4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区域</w:t>
            </w:r>
          </w:p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rPr>
                <w:rStyle w:val="NormalCharacter"/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图书区：</w:t>
            </w:r>
            <w:r w:rsidR="00841162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自主阅读《我能、我会》、《</w:t>
            </w:r>
            <w:r w:rsidR="00D96149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上学</w:t>
            </w:r>
            <w:r w:rsidR="00841162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》</w:t>
            </w:r>
            <w:r w:rsidRPr="00D37677">
              <w:rPr>
                <w:rStyle w:val="NormalCharacter"/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、布书、洞洞书；</w:t>
            </w:r>
          </w:p>
          <w:p w:rsidR="00841162" w:rsidRPr="00D37677" w:rsidRDefault="00841162">
            <w:pPr>
              <w:spacing w:line="300" w:lineRule="exact"/>
              <w:rPr>
                <w:rStyle w:val="NormalCharacter"/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益智区：《</w:t>
            </w:r>
            <w:r w:rsidR="00D96149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糖果对对碰</w:t>
            </w: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》、《钓鱼》、</w:t>
            </w:r>
            <w:r w:rsidR="00D96149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巧搭水管</w:t>
            </w: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等</w:t>
            </w:r>
          </w:p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建构区：我们的幼儿园；</w:t>
            </w:r>
            <w:r w:rsidR="00841162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雪花片建构《</w:t>
            </w:r>
            <w:r w:rsidR="00D96149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小碗</w:t>
            </w:r>
            <w:r w:rsidR="00841162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》</w:t>
            </w:r>
          </w:p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娃娃区：我是小厨师、照顾小宝宝、</w:t>
            </w:r>
            <w:r w:rsidR="00D96149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我会化妆</w:t>
            </w: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；</w:t>
            </w:r>
          </w:p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美工区：</w:t>
            </w:r>
            <w:r w:rsidR="00D96149">
              <w:rPr>
                <w:rFonts w:asciiTheme="minorEastAsia" w:eastAsiaTheme="minorEastAsia" w:hAnsiTheme="minorEastAsia" w:cs="宋体" w:hint="eastAsia"/>
                <w:szCs w:val="21"/>
              </w:rPr>
              <w:t>涂鸦板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、创意美术《</w:t>
            </w:r>
            <w:r w:rsidR="00D96149">
              <w:rPr>
                <w:rFonts w:asciiTheme="minorEastAsia" w:eastAsiaTheme="minorEastAsia" w:hAnsiTheme="minorEastAsia" w:cs="宋体" w:hint="eastAsia"/>
                <w:szCs w:val="21"/>
              </w:rPr>
              <w:t>可爱的我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》、泥工制作《</w:t>
            </w:r>
            <w:r w:rsidR="00D96149">
              <w:rPr>
                <w:rFonts w:asciiTheme="minorEastAsia" w:eastAsiaTheme="minorEastAsia" w:hAnsiTheme="minorEastAsia" w:cs="宋体" w:hint="eastAsia"/>
                <w:szCs w:val="21"/>
              </w:rPr>
              <w:t>甜甜圈</w:t>
            </w:r>
            <w:r w:rsidR="00500F77" w:rsidRPr="00D37677">
              <w:rPr>
                <w:rFonts w:asciiTheme="minorEastAsia" w:eastAsiaTheme="minorEastAsia" w:hAnsiTheme="minorEastAsia" w:cs="宋体" w:hint="eastAsia"/>
                <w:szCs w:val="21"/>
              </w:rPr>
              <w:t>》</w:t>
            </w: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等</w:t>
            </w:r>
          </w:p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指导要点：</w:t>
            </w:r>
          </w:p>
          <w:p w:rsidR="005251E4" w:rsidRPr="00D37677" w:rsidRDefault="0070155A">
            <w:pPr>
              <w:spacing w:line="300" w:lineRule="exac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耿：幼儿使用游戏材料情况及与同伴交往情况</w:t>
            </w:r>
            <w:r w:rsidR="00D467C9" w:rsidRPr="00D37677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5251E4" w:rsidRPr="00D37677" w:rsidRDefault="0070155A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  <w:r w:rsidR="00D467C9" w:rsidRPr="00D37677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841162" w:rsidRPr="00D37677">
              <w:rPr>
                <w:rFonts w:asciiTheme="minorEastAsia" w:eastAsiaTheme="minorEastAsia" w:hAnsiTheme="minorEastAsia" w:hint="eastAsia"/>
                <w:sz w:val="21"/>
                <w:szCs w:val="21"/>
              </w:rPr>
              <w:t>区域</w:t>
            </w:r>
            <w:r w:rsidR="00D467C9" w:rsidRPr="00D37677">
              <w:rPr>
                <w:rFonts w:asciiTheme="minorEastAsia" w:eastAsiaTheme="minorEastAsia" w:hAnsiTheme="minorEastAsia" w:hint="eastAsia"/>
                <w:sz w:val="21"/>
                <w:szCs w:val="21"/>
              </w:rPr>
              <w:t>材料</w:t>
            </w:r>
            <w:r w:rsidR="00841162" w:rsidRPr="00D37677">
              <w:rPr>
                <w:rFonts w:asciiTheme="minorEastAsia" w:eastAsiaTheme="minorEastAsia" w:hAnsiTheme="minorEastAsia" w:hint="eastAsia"/>
                <w:sz w:val="21"/>
                <w:szCs w:val="21"/>
              </w:rPr>
              <w:t>收拾</w:t>
            </w:r>
            <w:r w:rsidR="00D467C9" w:rsidRPr="00D37677">
              <w:rPr>
                <w:rFonts w:asciiTheme="minorEastAsia" w:eastAsiaTheme="minorEastAsia" w:hAnsiTheme="minorEastAsia" w:hint="eastAsia"/>
                <w:sz w:val="21"/>
                <w:szCs w:val="21"/>
              </w:rPr>
              <w:t>整理情况。</w:t>
            </w:r>
          </w:p>
        </w:tc>
      </w:tr>
      <w:tr w:rsidR="005251E4" w:rsidRPr="00D37677">
        <w:trPr>
          <w:cantSplit/>
          <w:trHeight w:hRule="exact" w:val="932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5251E4" w:rsidRPr="00D37677" w:rsidRDefault="005251E4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户外</w:t>
            </w:r>
          </w:p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1E4" w:rsidRPr="00D37677" w:rsidRDefault="00D467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晴天：足球区、竹梯轮胎、攀爬网、</w:t>
            </w:r>
            <w:proofErr w:type="gramStart"/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钻爬网</w:t>
            </w:r>
            <w:proofErr w:type="gramEnd"/>
            <w:r w:rsidRPr="00D37677">
              <w:rPr>
                <w:rFonts w:asciiTheme="minorEastAsia" w:eastAsiaTheme="minorEastAsia" w:hAnsiTheme="minorEastAsia" w:cs="宋体" w:hint="eastAsia"/>
                <w:szCs w:val="21"/>
              </w:rPr>
              <w:t>、羊角球皮球区、滑滑梯、综合区、</w:t>
            </w:r>
            <w:r w:rsidRPr="00D37677">
              <w:rPr>
                <w:rFonts w:asciiTheme="minorEastAsia" w:eastAsiaTheme="minorEastAsia" w:hAnsiTheme="minorEastAsia" w:cs="宋体" w:hint="eastAsia"/>
                <w:bCs/>
                <w:szCs w:val="21"/>
              </w:rPr>
              <w:t>跳跃区。</w:t>
            </w:r>
          </w:p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bCs/>
                <w:szCs w:val="21"/>
              </w:rPr>
              <w:t>雨天：室内走廊自主游戏（运球、两人三足、铺路过河、运乒乓球、保龄球、夹包跳、抢椅子、扔沙包、猜拳走步、投壶、智高区等）。</w:t>
            </w:r>
          </w:p>
          <w:p w:rsidR="005251E4" w:rsidRPr="00D37677" w:rsidRDefault="005251E4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5251E4" w:rsidRPr="00D37677" w:rsidRDefault="005251E4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5251E4" w:rsidRPr="00D37677" w:rsidRDefault="005251E4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5251E4" w:rsidRPr="00D37677" w:rsidRDefault="005251E4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5251E4" w:rsidRPr="00D37677" w:rsidTr="0070155A">
        <w:trPr>
          <w:cantSplit/>
          <w:trHeight w:hRule="exact" w:val="1057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5251E4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学习</w:t>
            </w:r>
          </w:p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1.</w:t>
            </w:r>
            <w:r w:rsidR="00797B26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语言</w:t>
            </w: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：</w:t>
            </w:r>
            <w:r w:rsidR="00797B26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你是我的好朋友</w:t>
            </w: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 </w:t>
            </w:r>
            <w:r w:rsidRPr="00D376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2.</w:t>
            </w:r>
            <w:r w:rsidR="00832063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科学：有用的剪刀</w:t>
            </w:r>
            <w:r w:rsidR="00D37677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 </w:t>
            </w:r>
            <w:r w:rsidRPr="00D376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3.</w:t>
            </w:r>
            <w:r w:rsidR="00963FCF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健康：食物王国的色彩精灵</w:t>
            </w: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        </w:t>
            </w:r>
            <w:r w:rsidRPr="00D376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4.</w:t>
            </w:r>
            <w:r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数学：</w:t>
            </w:r>
            <w:r w:rsidR="00797B26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动物幼儿园</w:t>
            </w:r>
            <w:r w:rsidRPr="00D376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</w:t>
            </w:r>
            <w:r w:rsidR="00D37677" w:rsidRPr="00D376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Pr="00D376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5.</w:t>
            </w:r>
            <w:r w:rsidR="00832063" w:rsidRPr="00D3767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音乐：我爱我的幼儿园</w:t>
            </w:r>
            <w:r w:rsidRPr="00D3767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        </w:t>
            </w:r>
          </w:p>
          <w:p w:rsidR="005251E4" w:rsidRPr="00D37677" w:rsidRDefault="00D467C9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每周一整理</w:t>
            </w:r>
            <w:r w:rsidRPr="00D37677"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  <w:t>：</w:t>
            </w: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整理</w:t>
            </w:r>
            <w:r w:rsidR="00841162"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娃娃家</w:t>
            </w:r>
          </w:p>
        </w:tc>
      </w:tr>
      <w:tr w:rsidR="005251E4" w:rsidRPr="00D37677" w:rsidTr="0070155A">
        <w:trPr>
          <w:cantSplit/>
          <w:trHeight w:hRule="exact" w:val="1838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1E4" w:rsidRPr="00D37677" w:rsidRDefault="00D467C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D37677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08BB" w:rsidRPr="00D37677" w:rsidRDefault="00E108BB" w:rsidP="00E108BB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1.“快乐小玩家”游戏：</w:t>
            </w:r>
          </w:p>
          <w:p w:rsidR="00E108BB" w:rsidRPr="00D37677" w:rsidRDefault="00E108BB" w:rsidP="00E108BB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享科探：</w:t>
            </w:r>
            <w:r w:rsidR="0070155A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乒乓吸吸乐</w:t>
            </w:r>
            <w:r w:rsidR="00097C3A"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、不倒翁</w:t>
            </w:r>
            <w:r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；</w:t>
            </w:r>
          </w:p>
          <w:p w:rsidR="00E108BB" w:rsidRPr="00D37677" w:rsidRDefault="00E108BB" w:rsidP="00E108BB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</w:pPr>
            <w:proofErr w:type="gramStart"/>
            <w:r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生活：与美工区创意美术、游戏融合；</w:t>
            </w:r>
          </w:p>
          <w:p w:rsidR="00E108BB" w:rsidRPr="00D37677" w:rsidRDefault="00E108BB" w:rsidP="00E108BB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乐运动：与户外活动、体育活动融合；</w:t>
            </w:r>
          </w:p>
          <w:p w:rsidR="005251E4" w:rsidRPr="00D37677" w:rsidRDefault="00E108BB" w:rsidP="0070155A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2.</w:t>
            </w:r>
            <w:r w:rsidR="00D96149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音体室</w:t>
            </w:r>
            <w:r w:rsidRPr="00D3767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：</w:t>
            </w:r>
            <w:r w:rsidR="0070155A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律动小花朵</w:t>
            </w:r>
          </w:p>
        </w:tc>
      </w:tr>
    </w:tbl>
    <w:p w:rsidR="005251E4" w:rsidRDefault="00D467C9">
      <w:pPr>
        <w:wordWrap w:val="0"/>
        <w:ind w:right="210" w:firstLineChars="2300" w:firstLine="4830"/>
        <w:rPr>
          <w:rFonts w:ascii="宋体" w:hAnsi="宋体"/>
          <w:u w:val="single"/>
        </w:rPr>
      </w:pPr>
      <w:r>
        <w:rPr>
          <w:rFonts w:ascii="宋体" w:hAnsi="宋体" w:hint="eastAsia"/>
        </w:rPr>
        <w:t>班级老师：</w:t>
      </w:r>
      <w:r w:rsidR="00D37677">
        <w:rPr>
          <w:rFonts w:ascii="宋体" w:hAnsi="宋体" w:hint="eastAsia"/>
          <w:u w:val="single"/>
        </w:rPr>
        <w:t>耿佳、高钰玲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执笔：</w:t>
      </w:r>
      <w:r w:rsidR="00D37677">
        <w:rPr>
          <w:rFonts w:ascii="宋体" w:hAnsi="宋体" w:hint="eastAsia"/>
          <w:u w:val="single"/>
        </w:rPr>
        <w:t>耿佳</w:t>
      </w:r>
    </w:p>
    <w:p w:rsidR="005251E4" w:rsidRDefault="005251E4">
      <w:pPr>
        <w:spacing w:line="310" w:lineRule="exact"/>
        <w:ind w:right="210"/>
        <w:rPr>
          <w:rFonts w:ascii="宋体" w:hAnsi="宋体" w:cs="宋体"/>
          <w:color w:val="000000" w:themeColor="text1"/>
          <w:szCs w:val="21"/>
        </w:rPr>
      </w:pPr>
    </w:p>
    <w:sectPr w:rsidR="005251E4" w:rsidSect="00F83C7C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7C9" w:rsidRDefault="00D467C9">
      <w:r>
        <w:separator/>
      </w:r>
    </w:p>
  </w:endnote>
  <w:endnote w:type="continuationSeparator" w:id="0">
    <w:p w:rsidR="00D467C9" w:rsidRDefault="00D46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E4" w:rsidRDefault="005251E4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7C9" w:rsidRDefault="00D467C9">
      <w:r>
        <w:separator/>
      </w:r>
    </w:p>
  </w:footnote>
  <w:footnote w:type="continuationSeparator" w:id="0">
    <w:p w:rsidR="00D467C9" w:rsidRDefault="00D467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E384B0"/>
    <w:multiLevelType w:val="singleLevel"/>
    <w:tmpl w:val="C3E384B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mQ3NDQwMmUyNDBmNDk0MjQ3Y2E3NzQxOGY4MTBiMm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97C3A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455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53BC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0F77"/>
    <w:rsid w:val="00503543"/>
    <w:rsid w:val="005121D2"/>
    <w:rsid w:val="00512ADC"/>
    <w:rsid w:val="00513DE2"/>
    <w:rsid w:val="00516ACB"/>
    <w:rsid w:val="00522107"/>
    <w:rsid w:val="00524467"/>
    <w:rsid w:val="005251E4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155A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97B26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21BA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2063"/>
    <w:rsid w:val="0083778B"/>
    <w:rsid w:val="00837EF6"/>
    <w:rsid w:val="00841162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3AD7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3FCF"/>
    <w:rsid w:val="00964105"/>
    <w:rsid w:val="009646CF"/>
    <w:rsid w:val="0096647E"/>
    <w:rsid w:val="0097194C"/>
    <w:rsid w:val="00976B2F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2385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37677"/>
    <w:rsid w:val="00D41C46"/>
    <w:rsid w:val="00D41F77"/>
    <w:rsid w:val="00D45540"/>
    <w:rsid w:val="00D467C9"/>
    <w:rsid w:val="00D54284"/>
    <w:rsid w:val="00D557DB"/>
    <w:rsid w:val="00D62CA0"/>
    <w:rsid w:val="00D646B6"/>
    <w:rsid w:val="00D70620"/>
    <w:rsid w:val="00D75BFB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149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08BB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76310"/>
    <w:rsid w:val="00F80FBD"/>
    <w:rsid w:val="00F81378"/>
    <w:rsid w:val="00F82B17"/>
    <w:rsid w:val="00F83C7C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746CEC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5605757"/>
    <w:rsid w:val="15E9720F"/>
    <w:rsid w:val="16021A7C"/>
    <w:rsid w:val="160E042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3A85D58"/>
    <w:rsid w:val="2504444E"/>
    <w:rsid w:val="25CF7214"/>
    <w:rsid w:val="267562A0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8C0D94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9DA3D4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5174B15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C815D87"/>
    <w:rsid w:val="4D8D177C"/>
    <w:rsid w:val="4DD11390"/>
    <w:rsid w:val="4E361E32"/>
    <w:rsid w:val="4E9570DD"/>
    <w:rsid w:val="4EBC7D13"/>
    <w:rsid w:val="4EDD6A38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93401E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2D5D9B"/>
    <w:rsid w:val="61944625"/>
    <w:rsid w:val="61BE5E24"/>
    <w:rsid w:val="625E13B5"/>
    <w:rsid w:val="628726BA"/>
    <w:rsid w:val="636D70BA"/>
    <w:rsid w:val="64625BF4"/>
    <w:rsid w:val="65080F90"/>
    <w:rsid w:val="652D6395"/>
    <w:rsid w:val="65D11E9E"/>
    <w:rsid w:val="66285F62"/>
    <w:rsid w:val="66EA6B58"/>
    <w:rsid w:val="6B4E6A40"/>
    <w:rsid w:val="6B701EFC"/>
    <w:rsid w:val="6C571AC0"/>
    <w:rsid w:val="6CB8716B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35264DE"/>
    <w:rsid w:val="752C0E9F"/>
    <w:rsid w:val="756E3266"/>
    <w:rsid w:val="76C92E49"/>
    <w:rsid w:val="76CC0B8C"/>
    <w:rsid w:val="78002BF0"/>
    <w:rsid w:val="786B1177"/>
    <w:rsid w:val="78D930EC"/>
    <w:rsid w:val="78FF06C3"/>
    <w:rsid w:val="7AFB0AFB"/>
    <w:rsid w:val="7B7A2964"/>
    <w:rsid w:val="7C377098"/>
    <w:rsid w:val="7CBD6589"/>
    <w:rsid w:val="7CC82109"/>
    <w:rsid w:val="7D7D6E53"/>
    <w:rsid w:val="7E4B05E8"/>
    <w:rsid w:val="7EFE38AC"/>
    <w:rsid w:val="7F623E4F"/>
    <w:rsid w:val="7FAF2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iPriority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F83C7C"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rsid w:val="00F83C7C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sid w:val="00F83C7C"/>
    <w:rPr>
      <w:kern w:val="0"/>
      <w:sz w:val="2"/>
    </w:rPr>
  </w:style>
  <w:style w:type="paragraph" w:styleId="a6">
    <w:name w:val="footer"/>
    <w:basedOn w:val="a"/>
    <w:link w:val="Char2"/>
    <w:uiPriority w:val="99"/>
    <w:qFormat/>
    <w:rsid w:val="00F83C7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F83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rsid w:val="00F83C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rsid w:val="00F83C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F83C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F83C7C"/>
    <w:rPr>
      <w:b/>
      <w:bCs/>
    </w:rPr>
  </w:style>
  <w:style w:type="character" w:styleId="ab">
    <w:name w:val="page number"/>
    <w:basedOn w:val="a0"/>
    <w:uiPriority w:val="99"/>
    <w:qFormat/>
    <w:rsid w:val="00F83C7C"/>
    <w:rPr>
      <w:rFonts w:cs="Times New Roman"/>
    </w:rPr>
  </w:style>
  <w:style w:type="character" w:styleId="ac">
    <w:name w:val="Hyperlink"/>
    <w:basedOn w:val="a0"/>
    <w:uiPriority w:val="99"/>
    <w:qFormat/>
    <w:rsid w:val="00F83C7C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F83C7C"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F83C7C"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F83C7C"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F83C7C"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F83C7C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F83C7C"/>
  </w:style>
  <w:style w:type="character" w:customStyle="1" w:styleId="ca-41">
    <w:name w:val="ca-41"/>
    <w:uiPriority w:val="99"/>
    <w:qFormat/>
    <w:rsid w:val="00F83C7C"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sid w:val="00F83C7C"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sid w:val="00F83C7C"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sid w:val="00F83C7C"/>
    <w:rPr>
      <w:sz w:val="20"/>
    </w:rPr>
  </w:style>
  <w:style w:type="paragraph" w:customStyle="1" w:styleId="pa-5">
    <w:name w:val="pa-5"/>
    <w:basedOn w:val="a"/>
    <w:uiPriority w:val="99"/>
    <w:qFormat/>
    <w:rsid w:val="00F83C7C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F83C7C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F83C7C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F83C7C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F83C7C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F83C7C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F83C7C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F83C7C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F83C7C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F83C7C"/>
    <w:pPr>
      <w:ind w:firstLineChars="200" w:firstLine="420"/>
    </w:pPr>
  </w:style>
  <w:style w:type="character" w:customStyle="1" w:styleId="NormalCharacter">
    <w:name w:val="NormalCharacter"/>
    <w:semiHidden/>
    <w:qFormat/>
    <w:rsid w:val="00F83C7C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204</Words>
  <Characters>1163</Characters>
  <Application>Microsoft Office Word</Application>
  <DocSecurity>0</DocSecurity>
  <Lines>9</Lines>
  <Paragraphs>2</Paragraphs>
  <ScaleCrop>false</ScaleCrop>
  <Company>WWW.YlmF.CoM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Tony</cp:lastModifiedBy>
  <cp:revision>17</cp:revision>
  <cp:lastPrinted>2023-05-28T23:42:00Z</cp:lastPrinted>
  <dcterms:created xsi:type="dcterms:W3CDTF">2022-03-08T05:37:00Z</dcterms:created>
  <dcterms:modified xsi:type="dcterms:W3CDTF">2025-09-14T04:01:00Z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DD1BD8E53ED249E5B77CBC4BCBC6C418_13</vt:lpwstr>
  </property>
  <property fmtid="{D5CDD505-2E9C-101B-9397-08002B2CF9AE}" pid="4" name="KSOTemplateDocerSaveRecord">
    <vt:lpwstr>eyJoZGlkIjoiN2M3NGZhODEwZGI1MGI1YzAzMDE1YTRmYzJiZTliN2IiLCJ1c2VySWQiOiI2MzQyNTM1MjAifQ==</vt:lpwstr>
  </property>
</Properties>
</file>