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6.24) </w:t>
      </w:r>
    </w:p>
    <w:p w14:paraId="2C6F2E8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一、户外活动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1F31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0F9F4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3175</wp:posOffset>
                  </wp:positionV>
                  <wp:extent cx="2197100" cy="1731645"/>
                  <wp:effectExtent l="0" t="0" r="0" b="8255"/>
                  <wp:wrapNone/>
                  <wp:docPr id="1" name="图片 1" descr="C:/Users/86138/Desktop/6月24日今日动态/IMG_20250624_082608.jpgIMG_20250624_08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8/Desktop/6月24日今日动态/IMG_20250624_082608.jpgIMG_20250624_0826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80" w:type="dxa"/>
          </w:tcPr>
          <w:p w14:paraId="5B52C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26035</wp:posOffset>
                  </wp:positionV>
                  <wp:extent cx="2259965" cy="1697990"/>
                  <wp:effectExtent l="0" t="0" r="635" b="3810"/>
                  <wp:wrapNone/>
                  <wp:docPr id="2" name="图片 2" descr="C:/Users/86138/Desktop/6月24日今日动态/IMG_20250624_082614.jpgIMG_20250624_08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6月24日今日动态/IMG_20250624_082614.jpgIMG_20250624_0826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75D40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26" name="图片 26" descr="C:/Users/86138/Desktop/6月24日今日动态/IMG_20250624_082629.jpgIMG_20250624_08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86138/Desktop/6月24日今日动态/IMG_20250624_082629.jpgIMG_20250624_0826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5AB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4071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589C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6C34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5AE6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0755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C266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E21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13A2A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45085</wp:posOffset>
                  </wp:positionV>
                  <wp:extent cx="2217420" cy="1741170"/>
                  <wp:effectExtent l="0" t="0" r="5080" b="11430"/>
                  <wp:wrapNone/>
                  <wp:docPr id="27" name="图片 27" descr="C:/Users/86138/Desktop/6月24日今日动态/IMG_20250624_082652.jpgIMG_20250624_08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6月24日今日动态/IMG_20250624_082652.jpgIMG_20250624_0826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02C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EEF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3571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B255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920A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BF3B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1988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BFB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3A4E2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48895</wp:posOffset>
                  </wp:positionV>
                  <wp:extent cx="2276475" cy="1740535"/>
                  <wp:effectExtent l="0" t="0" r="9525" b="12065"/>
                  <wp:wrapNone/>
                  <wp:docPr id="28" name="图片 28" descr="C:/Users/86138/Desktop/6月24日今日动态/IMG_20250624_082704.jpgIMG_20250624_08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86138/Desktop/6月24日今日动态/IMG_20250624_082704.jpgIMG_20250624_0827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03D63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74295</wp:posOffset>
                  </wp:positionV>
                  <wp:extent cx="2219325" cy="1693545"/>
                  <wp:effectExtent l="0" t="0" r="3175" b="8255"/>
                  <wp:wrapNone/>
                  <wp:docPr id="29" name="图片 29" descr="C:/Users/86138/Desktop/6月24日今日动态/IMG_20250624_082729.jpgIMG_20250624_08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6月24日今日动态/IMG_20250624_082729.jpgIMG_20250624_0827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62" r="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AC224C">
      <w:pPr>
        <w:numPr>
          <w:ilvl w:val="0"/>
          <w:numId w:val="1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集体活动——社会：我要升中班了</w:t>
      </w:r>
    </w:p>
    <w:p w14:paraId="41792597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本次活动通过</w:t>
      </w:r>
      <w:r>
        <w:rPr>
          <w:rFonts w:hint="eastAsia" w:ascii="宋体" w:hAnsi="宋体" w:cs="宋体"/>
          <w:b w:val="0"/>
          <w:bCs w:val="0"/>
          <w:szCs w:val="21"/>
        </w:rPr>
        <w:t>回顾小班美好产生留恋与满足，展望中班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Cs w:val="21"/>
        </w:rPr>
        <w:t>唤起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幼儿的</w:t>
      </w:r>
      <w:r>
        <w:rPr>
          <w:rFonts w:hint="eastAsia" w:ascii="宋体" w:hAnsi="宋体" w:cs="宋体"/>
          <w:b w:val="0"/>
          <w:bCs w:val="0"/>
          <w:szCs w:val="21"/>
        </w:rPr>
        <w:t>好奇、期待与向往，正负情感交织，丰富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了</w:t>
      </w:r>
      <w:r>
        <w:rPr>
          <w:rFonts w:hint="eastAsia" w:ascii="宋体" w:hAnsi="宋体" w:cs="宋体"/>
          <w:b w:val="0"/>
          <w:bCs w:val="0"/>
          <w:szCs w:val="21"/>
        </w:rPr>
        <w:t>幼儿情感体验，强化对幼儿园生活的积极情感联结，提升入园积极性。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2C2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6A4B4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9525</wp:posOffset>
                  </wp:positionV>
                  <wp:extent cx="2197100" cy="1731645"/>
                  <wp:effectExtent l="0" t="0" r="0" b="8255"/>
                  <wp:wrapNone/>
                  <wp:docPr id="4" name="图片 4" descr="C:/Users/86138/Desktop/6月24日今日动态/IMG_20250624_093056.jpgIMG_20250624_09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6月24日今日动态/IMG_20250624_093056.jpgIMG_20250624_0930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80" w:type="dxa"/>
          </w:tcPr>
          <w:p w14:paraId="24F69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26035</wp:posOffset>
                  </wp:positionV>
                  <wp:extent cx="2259965" cy="1697990"/>
                  <wp:effectExtent l="0" t="0" r="635" b="3810"/>
                  <wp:wrapNone/>
                  <wp:docPr id="6" name="图片 6" descr="C:/Users/86138/Desktop/6月24日今日动态/IMG_20250624_093116.jpgIMG_20250624_093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8/Desktop/6月24日今日动态/IMG_20250624_093116.jpgIMG_20250624_0931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6B113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8" name="图片 8" descr="C:/Users/86138/Desktop/6月24日今日动态/IMG_20250624_093316.jpgIMG_20250624_093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6月24日今日动态/IMG_20250624_093316.jpgIMG_20250624_0933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42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326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DD5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0290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2ED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D57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09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418009D6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三、雪花片建构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1A61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42F37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9525</wp:posOffset>
                  </wp:positionV>
                  <wp:extent cx="2197100" cy="1731645"/>
                  <wp:effectExtent l="0" t="0" r="0" b="8255"/>
                  <wp:wrapNone/>
                  <wp:docPr id="15" name="图片 15" descr="C:/Users/86138/Desktop/6月24日今日动态/IMG_20250624_101623.jpgIMG_20250624_10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8/Desktop/6月24日今日动态/IMG_20250624_101623.jpgIMG_20250624_1016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80" w:type="dxa"/>
          </w:tcPr>
          <w:p w14:paraId="32EEB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26035</wp:posOffset>
                  </wp:positionV>
                  <wp:extent cx="2259965" cy="1697990"/>
                  <wp:effectExtent l="0" t="0" r="635" b="3810"/>
                  <wp:wrapNone/>
                  <wp:docPr id="16" name="图片 16" descr="C:/Users/86138/Desktop/6月24日今日动态/IMG_20250624_101626.jpgIMG_20250624_10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38/Desktop/6月24日今日动态/IMG_20250624_101626.jpgIMG_20250624_1016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21CD0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17" name="图片 17" descr="C:/Users/86138/Desktop/6月24日今日动态/IMG_20250624_101635.jpgIMG_20250624_10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38/Desktop/6月24日今日动态/IMG_20250624_101635.jpgIMG_20250624_1016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275B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BF35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45A8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D96C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C296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26F1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013A0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118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5B892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55245</wp:posOffset>
                  </wp:positionV>
                  <wp:extent cx="2197100" cy="1731645"/>
                  <wp:effectExtent l="0" t="0" r="0" b="8255"/>
                  <wp:wrapNone/>
                  <wp:docPr id="19" name="图片 19" descr="C:/Users/86138/Desktop/6月24日今日动态/IMG_20250624_101659.jpgIMG_20250624_10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6月24日今日动态/IMG_20250624_101659.jpgIMG_20250624_1016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45085</wp:posOffset>
                  </wp:positionV>
                  <wp:extent cx="2217420" cy="1741170"/>
                  <wp:effectExtent l="0" t="0" r="5080" b="11430"/>
                  <wp:wrapNone/>
                  <wp:docPr id="20" name="图片 20" descr="C:/Users/86138/Desktop/5.20/E630855C6C62B8D478404229CC942734.pngE630855C6C62B8D478404229CC942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5.20/E630855C6C62B8D478404229CC942734.pngE630855C6C62B8D478404229CC9427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722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5307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3A8B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3D8A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5D5C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1250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458B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8BAE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0BAB6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48895</wp:posOffset>
                  </wp:positionV>
                  <wp:extent cx="2276475" cy="1740535"/>
                  <wp:effectExtent l="0" t="0" r="9525" b="12065"/>
                  <wp:wrapNone/>
                  <wp:docPr id="21" name="图片 21" descr="C:/Users/86138/Desktop/6月24日今日动态/IMG_20250624_101723.jpgIMG_20250624_10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38/Desktop/6月24日今日动态/IMG_20250624_101723.jpgIMG_20250624_1017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0BCCD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1759585</wp:posOffset>
                  </wp:positionV>
                  <wp:extent cx="2197100" cy="1731645"/>
                  <wp:effectExtent l="0" t="0" r="0" b="8255"/>
                  <wp:wrapNone/>
                  <wp:docPr id="22" name="图片 22" descr="C:/Users/86138/Desktop/6月24日今日动态/IMG_20250624_101853.jpgIMG_20250624_10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38/Desktop/6月24日今日动态/IMG_20250624_101853.jpgIMG_20250624_1018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25400</wp:posOffset>
                  </wp:positionV>
                  <wp:extent cx="2197100" cy="1731645"/>
                  <wp:effectExtent l="0" t="0" r="0" b="8255"/>
                  <wp:wrapNone/>
                  <wp:docPr id="23" name="图片 23" descr="C:/Users/86138/Desktop/6月24日今日动态/IMG_20250624_101730.jpgIMG_20250624_101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86138/Desktop/6月24日今日动态/IMG_20250624_101730.jpgIMG_20250624_1017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74295</wp:posOffset>
                  </wp:positionV>
                  <wp:extent cx="2219325" cy="1693545"/>
                  <wp:effectExtent l="0" t="0" r="3175" b="8255"/>
                  <wp:wrapNone/>
                  <wp:docPr id="30" name="图片 30" descr="C:/Users/86138/Desktop/5.20/E3255644FA7BD4448AC0141A903333A3.pngE3255644FA7BD4448AC0141A90333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86138/Desktop/5.20/E3255644FA7BD4448AC0141A903333A3.pngE3255644FA7BD4448AC0141A903333A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862" r="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9B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27FE7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-5715</wp:posOffset>
                  </wp:positionV>
                  <wp:extent cx="2197100" cy="1731645"/>
                  <wp:effectExtent l="0" t="0" r="0" b="8255"/>
                  <wp:wrapNone/>
                  <wp:docPr id="34" name="图片 34" descr="C:/Users/86138/Desktop/6月24日今日动态/IMG_20250624_101732.jpgIMG_20250624_10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86138/Desktop/6月24日今日动态/IMG_20250624_101732.jpgIMG_20250624_1017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13C19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7620</wp:posOffset>
                  </wp:positionV>
                  <wp:extent cx="2197100" cy="1731645"/>
                  <wp:effectExtent l="0" t="0" r="0" b="8255"/>
                  <wp:wrapNone/>
                  <wp:docPr id="35" name="图片 35" descr="C:/Users/86138/Desktop/6月24日今日动态/IMG_20250624_101759.jpgIMG_20250624_10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86138/Desktop/6月24日今日动态/IMG_20250624_101759.jpgIMG_20250624_1017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3C706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7E34E271"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四、家园共育</w:t>
      </w:r>
    </w:p>
    <w:p w14:paraId="097292AA">
      <w:pPr>
        <w:spacing w:line="360" w:lineRule="exact"/>
        <w:ind w:firstLine="480" w:firstLineChars="200"/>
        <w:jc w:val="left"/>
        <w:rPr>
          <w:rFonts w:hint="eastAsia"/>
          <w:color w:val="333333"/>
        </w:rPr>
      </w:pPr>
      <w:r>
        <w:rPr>
          <w:rFonts w:ascii="宋体" w:hAnsi="宋体" w:eastAsia="宋体" w:cs="宋体"/>
          <w:sz w:val="24"/>
          <w:szCs w:val="24"/>
        </w:rPr>
        <w:t>大家好，请大家明后两天为孩子准备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2个</w:t>
      </w:r>
      <w:r>
        <w:rPr>
          <w:rFonts w:ascii="宋体" w:hAnsi="宋体" w:eastAsia="宋体" w:cs="宋体"/>
          <w:sz w:val="24"/>
          <w:szCs w:val="24"/>
        </w:rPr>
        <w:t>袋子放期末物品。</w:t>
      </w:r>
    </w:p>
    <w:p w14:paraId="26718BA1">
      <w:pPr>
        <w:jc w:val="center"/>
        <w:rPr>
          <w:rFonts w:hint="eastAsia"/>
          <w:b/>
          <w:bCs/>
          <w:lang w:val="en-US" w:eastAsia="zh-CN"/>
        </w:rPr>
      </w:pPr>
    </w:p>
    <w:p w14:paraId="1C3868B3"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 w14:paraId="5414CE3B">
      <w:pPr>
        <w:jc w:val="center"/>
        <w:rPr>
          <w:rFonts w:hint="eastAsia"/>
          <w:b/>
          <w:bCs/>
          <w:lang w:val="en-US" w:eastAsia="zh-CN"/>
        </w:rPr>
      </w:pPr>
    </w:p>
    <w:p w14:paraId="150390F3">
      <w:pPr>
        <w:numPr>
          <w:ilvl w:val="0"/>
          <w:numId w:val="0"/>
        </w:numPr>
        <w:tabs>
          <w:tab w:val="left" w:pos="5178"/>
        </w:tabs>
        <w:bidi w:val="0"/>
        <w:ind w:leftChars="0"/>
        <w:jc w:val="both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2AC16"/>
    <w:multiLevelType w:val="singleLevel"/>
    <w:tmpl w:val="ECB2AC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43B95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4A5D55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387FB0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244D5F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15107D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42C0B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76CEB"/>
    <w:rsid w:val="12C81DAF"/>
    <w:rsid w:val="13070B2A"/>
    <w:rsid w:val="131A31B5"/>
    <w:rsid w:val="1367781A"/>
    <w:rsid w:val="13767A5D"/>
    <w:rsid w:val="138403CC"/>
    <w:rsid w:val="13916645"/>
    <w:rsid w:val="13936861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4EF56E6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6D5299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9E7E6B"/>
    <w:rsid w:val="1BB83287"/>
    <w:rsid w:val="1BCD6688"/>
    <w:rsid w:val="1BF105C9"/>
    <w:rsid w:val="1C0320AA"/>
    <w:rsid w:val="1C760ACE"/>
    <w:rsid w:val="1C7F0C07"/>
    <w:rsid w:val="1CD001DE"/>
    <w:rsid w:val="1CD94A1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46167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1014C3"/>
    <w:rsid w:val="325F5E35"/>
    <w:rsid w:val="32870EE7"/>
    <w:rsid w:val="32892EB1"/>
    <w:rsid w:val="32A57F53"/>
    <w:rsid w:val="32AA2E28"/>
    <w:rsid w:val="32AE0B6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8B322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7626F9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51B74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250249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B248F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CEB61CF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8A051B"/>
    <w:rsid w:val="54AC2C01"/>
    <w:rsid w:val="54BC0A6D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7F71D8A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C05CC4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843299"/>
    <w:rsid w:val="5EA20CD3"/>
    <w:rsid w:val="5EB17168"/>
    <w:rsid w:val="5EBA601D"/>
    <w:rsid w:val="5EC24ED2"/>
    <w:rsid w:val="5EF3152F"/>
    <w:rsid w:val="5F4D6E91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B40FD5"/>
    <w:rsid w:val="62C84A81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6F6416"/>
    <w:rsid w:val="697B45FB"/>
    <w:rsid w:val="69A04061"/>
    <w:rsid w:val="69C51D1A"/>
    <w:rsid w:val="69ED7CB5"/>
    <w:rsid w:val="6A1D3904"/>
    <w:rsid w:val="6A2E78BF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35884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814A6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0645B7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393AC4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205</Characters>
  <Lines>7</Lines>
  <Paragraphs>2</Paragraphs>
  <TotalTime>5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2025-03-28T11:24:00Z</cp:lastPrinted>
  <dcterms:modified xsi:type="dcterms:W3CDTF">2025-06-24T02:41:05Z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