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889B31A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3B2686">
        <w:rPr>
          <w:rFonts w:ascii="宋体" w:eastAsia="宋体" w:hAnsi="宋体" w:cs="宋体"/>
          <w:szCs w:val="21"/>
        </w:rPr>
        <w:t>2</w:t>
      </w:r>
      <w:bookmarkStart w:id="0" w:name="_GoBack"/>
      <w:bookmarkEnd w:id="0"/>
      <w:r w:rsidR="00961B63">
        <w:rPr>
          <w:rFonts w:ascii="宋体" w:eastAsia="宋体" w:hAnsi="宋体" w:cs="宋体"/>
          <w:szCs w:val="21"/>
        </w:rPr>
        <w:t>人</w:t>
      </w:r>
      <w:r w:rsidR="00214FE0">
        <w:rPr>
          <w:rFonts w:ascii="宋体" w:eastAsia="宋体" w:hAnsi="宋体" w:cs="宋体" w:hint="eastAsia"/>
          <w:szCs w:val="21"/>
        </w:rPr>
        <w:t>。</w:t>
      </w:r>
    </w:p>
    <w:p w14:paraId="3F6C33A6" w14:textId="13695D02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2D690F">
        <w:rPr>
          <w:rFonts w:hint="eastAsia"/>
          <w:b/>
        </w:rPr>
        <w:t>西蓝花胡萝卜炖牛肉</w:t>
      </w:r>
      <w:r w:rsidR="0008710B">
        <w:rPr>
          <w:rFonts w:hint="eastAsia"/>
          <w:b/>
        </w:rPr>
        <w:t>、</w:t>
      </w:r>
      <w:r w:rsidR="002D690F">
        <w:rPr>
          <w:rFonts w:hint="eastAsia"/>
          <w:b/>
        </w:rPr>
        <w:t>青椒肉末炒包菜</w:t>
      </w:r>
      <w:r w:rsidR="0008710B" w:rsidRPr="0008710B">
        <w:rPr>
          <w:rFonts w:hint="eastAsia"/>
        </w:rPr>
        <w:t>和</w:t>
      </w:r>
      <w:r w:rsidR="002D690F">
        <w:rPr>
          <w:rFonts w:hint="eastAsia"/>
          <w:b/>
        </w:rPr>
        <w:t>西红柿鸡蛋</w:t>
      </w:r>
      <w:r w:rsidR="0008710B" w:rsidRPr="0008710B">
        <w:rPr>
          <w:rFonts w:hint="eastAsia"/>
          <w:b/>
        </w:rPr>
        <w:t>汤。</w:t>
      </w:r>
    </w:p>
    <w:p w14:paraId="1FA209CE" w14:textId="7461F0A1" w:rsidR="004715C4" w:rsidRDefault="004267B8" w:rsidP="0008710B">
      <w:pPr>
        <w:spacing w:line="360" w:lineRule="exact"/>
        <w:ind w:leftChars="200" w:left="420"/>
      </w:pPr>
      <w:r>
        <w:rPr>
          <w:rFonts w:hint="eastAsia"/>
          <w:b/>
        </w:rPr>
        <w:t>耿旻熙</w:t>
      </w:r>
      <w:r w:rsidR="00961B63">
        <w:rPr>
          <w:rFonts w:hint="eastAsia"/>
          <w:b/>
        </w:rPr>
        <w:t>、</w:t>
      </w:r>
      <w:r>
        <w:rPr>
          <w:rFonts w:hint="eastAsia"/>
          <w:b/>
        </w:rPr>
        <w:t>赵歆何</w:t>
      </w:r>
      <w:r w:rsidR="00961B63">
        <w:rPr>
          <w:rFonts w:hint="eastAsia"/>
          <w:b/>
        </w:rPr>
        <w:t>、赵敏含</w:t>
      </w:r>
      <w:r w:rsidR="00961B63" w:rsidRPr="00961B63">
        <w:rPr>
          <w:rFonts w:hint="eastAsia"/>
        </w:rPr>
        <w:t>菜没吃完</w:t>
      </w:r>
      <w:r w:rsidR="00961B63">
        <w:rPr>
          <w:rFonts w:hint="eastAsia"/>
          <w:b/>
        </w:rPr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787BCBA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352FB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BB63C2" w:rsidRPr="00BB63C2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王子安</w:t>
      </w:r>
      <w:r w:rsidR="00BB63C2" w:rsidRPr="0007106F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没睡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 w:hint="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7989DBF2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346AAA91" w:rsidR="000D209F" w:rsidRDefault="00A54876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74FA0355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230294EF" w:rsidR="000D209F" w:rsidRDefault="00CE5EA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75808" behindDoc="0" locked="0" layoutInCell="1" allowOverlap="1" wp14:anchorId="64550D34" wp14:editId="66E2B9E6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0F1D656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4503573D">
                  <wp:extent cx="1952624" cy="118340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18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07DF050" w:rsidR="000D209F" w:rsidRDefault="0071103C" w:rsidP="00A5487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43C99B7E">
                  <wp:extent cx="1433896" cy="107542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96" cy="107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84E4914" w:rsidR="000D209F" w:rsidRDefault="00A54876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62C7C7F4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051DDC8D" w:rsidR="000D209F" w:rsidRDefault="00CE5E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  <w:r w:rsidR="00A54072">
              <w:rPr>
                <w:rFonts w:asciiTheme="majorEastAsia" w:eastAsiaTheme="majorEastAsia" w:hAnsiTheme="majorEastAsia"/>
                <w:sz w:val="24"/>
              </w:rPr>
              <w:t>区</w:t>
            </w:r>
          </w:p>
        </w:tc>
        <w:tc>
          <w:tcPr>
            <w:tcW w:w="3333" w:type="dxa"/>
          </w:tcPr>
          <w:p w14:paraId="63C9C1FB" w14:textId="6025067C" w:rsidR="006F22BA" w:rsidRDefault="00961B63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76A1C3" wp14:editId="4A3151D4">
                  <wp:extent cx="1818518" cy="1363889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18" cy="136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37C6" w14:textId="70C27D79" w:rsidR="000D209F" w:rsidRPr="006F22BA" w:rsidRDefault="00213133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走廊垒高区</w:t>
            </w:r>
          </w:p>
        </w:tc>
        <w:tc>
          <w:tcPr>
            <w:tcW w:w="3333" w:type="dxa"/>
          </w:tcPr>
          <w:p w14:paraId="46A4B3D5" w14:textId="626421F7" w:rsidR="00F011F0" w:rsidRDefault="00961B63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677F35F" wp14:editId="0C490834">
                  <wp:extent cx="1818518" cy="1363889"/>
                  <wp:effectExtent l="0" t="0" r="0" b="825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18" cy="136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5A7E3" w14:textId="25E7A966" w:rsidR="000D209F" w:rsidRPr="00F011F0" w:rsidRDefault="00213133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走廊垒高区</w:t>
            </w: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0CFD8C2" w14:textId="77647637" w:rsidR="00BC6141" w:rsidRDefault="00EE7077" w:rsidP="00792362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Pr="00F232D5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Pr="004F237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4F2373" w:rsidRPr="004F2373">
        <w:rPr>
          <w:rFonts w:hint="eastAsia"/>
          <w:b/>
          <w:lang w:eastAsia="zh-Hans"/>
        </w:rPr>
        <w:t>语言</w:t>
      </w:r>
      <w:r w:rsidR="004F2373" w:rsidRPr="004F2373">
        <w:rPr>
          <w:b/>
          <w:lang w:eastAsia="zh-Hans"/>
        </w:rPr>
        <w:t>：</w:t>
      </w:r>
      <w:r w:rsidR="004F2373" w:rsidRPr="004F2373">
        <w:rPr>
          <w:rFonts w:hint="eastAsia"/>
          <w:b/>
          <w:lang w:eastAsia="zh-Hans"/>
        </w:rPr>
        <w:t>小水滴旅行记</w:t>
      </w:r>
    </w:p>
    <w:p w14:paraId="5490C10F" w14:textId="79C6C901" w:rsidR="00792362" w:rsidRDefault="00B80749" w:rsidP="00350C91">
      <w:pPr>
        <w:spacing w:line="320" w:lineRule="exact"/>
        <w:ind w:firstLineChars="200" w:firstLine="480"/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12672" behindDoc="0" locked="0" layoutInCell="1" allowOverlap="1" wp14:anchorId="589DE94D" wp14:editId="5A1A2E30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1648" behindDoc="0" locked="0" layoutInCell="1" allowOverlap="1" wp14:anchorId="5C885A23" wp14:editId="671E609C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0624" behindDoc="0" locked="0" layoutInCell="1" allowOverlap="1" wp14:anchorId="5C5138B5" wp14:editId="4C537A3E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2FDDC" w14:textId="77777777" w:rsidR="004F2373" w:rsidRDefault="004F2373" w:rsidP="004F2373">
      <w:pPr>
        <w:spacing w:line="360" w:lineRule="exact"/>
        <w:ind w:firstLineChars="300" w:firstLine="630"/>
        <w:jc w:val="left"/>
        <w:rPr>
          <w:rFonts w:ascii="宋体" w:hAnsi="宋体"/>
          <w:szCs w:val="21"/>
        </w:rPr>
      </w:pPr>
      <w:r>
        <w:rPr>
          <w:rFonts w:ascii="宋体" w:hAnsi="宋体"/>
          <w:bCs/>
          <w:szCs w:val="21"/>
        </w:rPr>
        <w:t>《</w:t>
      </w:r>
      <w:r>
        <w:rPr>
          <w:rFonts w:hint="eastAsia"/>
          <w:lang w:eastAsia="zh-Hans"/>
        </w:rPr>
        <w:t>小水滴旅行记</w:t>
      </w:r>
      <w:r>
        <w:rPr>
          <w:lang w:eastAsia="zh-Hans"/>
        </w:rPr>
        <w:t>》</w:t>
      </w:r>
      <w:r>
        <w:rPr>
          <w:rFonts w:hint="eastAsia"/>
          <w:lang w:eastAsia="zh-Hans"/>
        </w:rPr>
        <w:t>是一本科普类绘本</w:t>
      </w:r>
      <w:r>
        <w:rPr>
          <w:lang w:eastAsia="zh-Hans"/>
        </w:rPr>
        <w:t>。这个故事主要讲述水的循环过程：从水蒸气、云、雨、雪、冰，到河流、湖泊和海洋。许多纯净的小水滴组成</w:t>
      </w:r>
      <w:r>
        <w:rPr>
          <w:rFonts w:hint="eastAsia"/>
          <w:lang w:eastAsia="zh-Hans"/>
        </w:rPr>
        <w:t>来</w:t>
      </w:r>
      <w:r>
        <w:rPr>
          <w:lang w:eastAsia="zh-Hans"/>
        </w:rPr>
        <w:t>云彩，它们变成雨、冰雹或者雪又重新落回到地球上。小水滴又要开始新旅程了，它们旅行的终点将是大大的海洋。</w:t>
      </w:r>
      <w:r>
        <w:rPr>
          <w:rFonts w:hint="eastAsia"/>
          <w:lang w:eastAsia="zh-Hans"/>
        </w:rPr>
        <w:t>本次活动旨在通过阅读绘本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初步理解故事内容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感知水有不同的形态</w:t>
      </w:r>
      <w:r>
        <w:rPr>
          <w:lang w:eastAsia="zh-Hans"/>
        </w:rPr>
        <w:t>。</w:t>
      </w:r>
    </w:p>
    <w:p w14:paraId="591D64E7" w14:textId="2BC02571" w:rsidR="00F232D5" w:rsidRPr="00792362" w:rsidRDefault="002D690F" w:rsidP="00792362">
      <w:pPr>
        <w:spacing w:line="360" w:lineRule="exact"/>
        <w:ind w:firstLineChars="200" w:firstLine="42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hAnsi="宋体" w:hint="eastAsia"/>
          <w:bCs/>
          <w:szCs w:val="21"/>
          <w:lang w:eastAsia="zh-Hans"/>
        </w:rPr>
        <w:t>理解故事内容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初步感知水的不同形态</w:t>
      </w:r>
      <w:r w:rsidR="00ED74C5">
        <w:rPr>
          <w:rFonts w:ascii="宋体" w:hAnsi="宋体" w:cs="宋体" w:hint="eastAsia"/>
          <w:szCs w:val="21"/>
        </w:rPr>
        <w:t>的幼儿有</w:t>
      </w:r>
      <w:r w:rsidR="00E505E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胡凯元、黄煜棋、王思宸、徐建航、陈嘉洛、郑又嘉、耿旻熙、张铭宇、严铭轩、蒋致远、王子安、沈欣妤、赵歆何、张一柠、刘子妍、赵敏含、邰昕悦、张伊伊、徐钥媛</w:t>
      </w:r>
      <w:r w:rsidR="00040F8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457FAE">
        <w:rPr>
          <w:rFonts w:ascii="宋体" w:hAnsi="宋体" w:hint="eastAsia"/>
          <w:bCs/>
          <w:szCs w:val="21"/>
          <w:lang w:eastAsia="zh-Hans"/>
        </w:rPr>
        <w:t>尝试用自己的语言讲述小水滴的旅行过程</w:t>
      </w:r>
      <w:r w:rsidR="00040F8E" w:rsidRPr="0039741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E505E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胡凯元、耿旻熙、王子安、沈欣妤、刘子妍、赵敏含、徐钥媛。</w:t>
      </w:r>
      <w:r w:rsidR="00F56187" w:rsidRPr="00792362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F56187" w:rsidRPr="00792362">
        <w:rPr>
          <w:rFonts w:asciiTheme="majorEastAsia" w:eastAsiaTheme="majorEastAsia" w:hAnsiTheme="majorEastAsia"/>
          <w:b/>
          <w:bCs/>
          <w:sz w:val="24"/>
        </w:rPr>
        <w:t xml:space="preserve">   </w:t>
      </w:r>
    </w:p>
    <w:p w14:paraId="09365078" w14:textId="320BA98E" w:rsidR="00093011" w:rsidRPr="009E4A37" w:rsidRDefault="005E7F3D" w:rsidP="009E4A37">
      <w:pPr>
        <w:spacing w:line="360" w:lineRule="exact"/>
        <w:ind w:firstLineChars="200" w:firstLine="420"/>
        <w:rPr>
          <w:rFonts w:asciiTheme="majorEastAsia" w:eastAsiaTheme="majorEastAsia" w:hAnsiTheme="majorEastAsia"/>
          <w:b/>
          <w:bCs/>
          <w:sz w:val="24"/>
        </w:rPr>
      </w:pPr>
      <w:r w:rsidRPr="007C5BDF">
        <w:rPr>
          <w:noProof/>
        </w:rPr>
        <w:drawing>
          <wp:anchor distT="0" distB="0" distL="114300" distR="114300" simplePos="0" relativeHeight="251737600" behindDoc="0" locked="0" layoutInCell="1" allowOverlap="1" wp14:anchorId="284E88CF" wp14:editId="13295106">
            <wp:simplePos x="0" y="0"/>
            <wp:positionH relativeFrom="margin">
              <wp:posOffset>4053523</wp:posOffset>
            </wp:positionH>
            <wp:positionV relativeFrom="margin">
              <wp:posOffset>2429192</wp:posOffset>
            </wp:positionV>
            <wp:extent cx="1577340" cy="1183005"/>
            <wp:effectExtent l="0" t="0" r="381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E2">
        <w:rPr>
          <w:rFonts w:asciiTheme="majorEastAsia" w:eastAsiaTheme="majorEastAsia" w:hAnsiTheme="majorEastAsia" w:hint="eastAsia"/>
          <w:b/>
          <w:bCs/>
          <w:sz w:val="24"/>
        </w:rPr>
        <w:t>户外</w:t>
      </w:r>
      <w:r w:rsidR="00792362" w:rsidRPr="00792362">
        <w:rPr>
          <w:rFonts w:asciiTheme="majorEastAsia" w:eastAsiaTheme="majorEastAsia" w:hAnsiTheme="majorEastAsia"/>
          <w:b/>
          <w:bCs/>
          <w:sz w:val="24"/>
        </w:rPr>
        <w:t>活动情况：</w:t>
      </w:r>
    </w:p>
    <w:p w14:paraId="25933A9F" w14:textId="15712E58" w:rsidR="009E4A37" w:rsidRDefault="005E7F3D" w:rsidP="00792362">
      <w:pPr>
        <w:spacing w:line="360" w:lineRule="exact"/>
        <w:ind w:firstLine="420"/>
      </w:pPr>
      <w:r w:rsidRPr="007C5BDF">
        <w:rPr>
          <w:noProof/>
        </w:rPr>
        <w:drawing>
          <wp:anchor distT="0" distB="0" distL="114300" distR="114300" simplePos="0" relativeHeight="251683328" behindDoc="0" locked="0" layoutInCell="1" allowOverlap="1" wp14:anchorId="77DA0AEA" wp14:editId="67427486">
            <wp:simplePos x="0" y="0"/>
            <wp:positionH relativeFrom="margin">
              <wp:posOffset>2057400</wp:posOffset>
            </wp:positionH>
            <wp:positionV relativeFrom="margin">
              <wp:posOffset>2393632</wp:posOffset>
            </wp:positionV>
            <wp:extent cx="1615440" cy="1211580"/>
            <wp:effectExtent l="0" t="0" r="381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BDF">
        <w:rPr>
          <w:noProof/>
        </w:rPr>
        <w:drawing>
          <wp:anchor distT="0" distB="0" distL="114300" distR="114300" simplePos="0" relativeHeight="251628032" behindDoc="0" locked="0" layoutInCell="1" allowOverlap="1" wp14:anchorId="6220F809" wp14:editId="72C1D03C">
            <wp:simplePos x="0" y="0"/>
            <wp:positionH relativeFrom="margin">
              <wp:posOffset>109855</wp:posOffset>
            </wp:positionH>
            <wp:positionV relativeFrom="margin">
              <wp:posOffset>2429510</wp:posOffset>
            </wp:positionV>
            <wp:extent cx="1569720" cy="117729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79736" w14:textId="76D17542" w:rsidR="00792362" w:rsidRDefault="00792362" w:rsidP="00792362">
      <w:pPr>
        <w:spacing w:line="360" w:lineRule="exact"/>
        <w:ind w:firstLine="420"/>
      </w:pPr>
      <w:r>
        <w:rPr>
          <w:rFonts w:hint="eastAsia"/>
        </w:rPr>
        <w:t>今天</w:t>
      </w:r>
      <w:r w:rsidR="001451FE">
        <w:rPr>
          <w:rFonts w:hint="eastAsia"/>
        </w:rPr>
        <w:t>户外我们班玩的是</w:t>
      </w:r>
      <w:r w:rsidR="000A6D73">
        <w:rPr>
          <w:rFonts w:hint="eastAsia"/>
        </w:rPr>
        <w:t>自选材料区</w:t>
      </w:r>
      <w:r>
        <w:rPr>
          <w:rFonts w:hint="eastAsia"/>
        </w:rPr>
        <w:t>，我们</w:t>
      </w:r>
      <w:r w:rsidR="0054258E">
        <w:rPr>
          <w:rFonts w:hint="eastAsia"/>
        </w:rPr>
        <w:t>和幼儿一起</w:t>
      </w:r>
      <w:r>
        <w:rPr>
          <w:rFonts w:hint="eastAsia"/>
        </w:rPr>
        <w:t>摆</w:t>
      </w:r>
      <w:r w:rsidR="000A6D73">
        <w:rPr>
          <w:rFonts w:hint="eastAsia"/>
        </w:rPr>
        <w:t>器材，</w:t>
      </w:r>
      <w:r w:rsidR="0054258E">
        <w:rPr>
          <w:rFonts w:hint="eastAsia"/>
        </w:rPr>
        <w:t>并讲了活动规则和安全注意事项后，幼儿开始自主活动，</w:t>
      </w:r>
      <w:r w:rsidR="007C5BDF">
        <w:rPr>
          <w:rFonts w:hint="eastAsia"/>
        </w:rPr>
        <w:t>中途提醒幼儿喝水并休息。</w:t>
      </w:r>
    </w:p>
    <w:p w14:paraId="121214E6" w14:textId="77777777" w:rsidR="00792362" w:rsidRPr="002207A1" w:rsidRDefault="00792362" w:rsidP="002207A1">
      <w:pPr>
        <w:spacing w:line="360" w:lineRule="exact"/>
      </w:pPr>
    </w:p>
    <w:p w14:paraId="401ECE58" w14:textId="3423B682" w:rsidR="008928D2" w:rsidRPr="0079236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0E0A623B" w14:textId="303B2BBD" w:rsidR="00996BE2" w:rsidRPr="00996BE2" w:rsidRDefault="00080ACC" w:rsidP="00F97F5C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0D0A7B">
        <w:t>天气炎热，请家长来园前给幼儿垫上汗背巾，避免出汗湿掉衣服，感谢配合。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C1BB8" w14:textId="77777777" w:rsidR="00A51FF4" w:rsidRDefault="00A51FF4" w:rsidP="00EE1AE0">
      <w:r>
        <w:separator/>
      </w:r>
    </w:p>
  </w:endnote>
  <w:endnote w:type="continuationSeparator" w:id="0">
    <w:p w14:paraId="452F4DA5" w14:textId="77777777" w:rsidR="00A51FF4" w:rsidRDefault="00A51FF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D8D02" w14:textId="77777777" w:rsidR="00A51FF4" w:rsidRDefault="00A51FF4" w:rsidP="00EE1AE0">
      <w:r>
        <w:separator/>
      </w:r>
    </w:p>
  </w:footnote>
  <w:footnote w:type="continuationSeparator" w:id="0">
    <w:p w14:paraId="3A636767" w14:textId="77777777" w:rsidR="00A51FF4" w:rsidRDefault="00A51FF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10B"/>
    <w:rsid w:val="00087FB4"/>
    <w:rsid w:val="00090B2E"/>
    <w:rsid w:val="00091115"/>
    <w:rsid w:val="00091885"/>
    <w:rsid w:val="00091E92"/>
    <w:rsid w:val="00093011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D7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451FE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766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3133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773B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2686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0FF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3F6656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7B8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2373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58E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112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E7F3D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1E50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40BF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513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A67B4"/>
    <w:rsid w:val="007B2FF1"/>
    <w:rsid w:val="007B3151"/>
    <w:rsid w:val="007B3B5F"/>
    <w:rsid w:val="007B5020"/>
    <w:rsid w:val="007B5386"/>
    <w:rsid w:val="007B5CCC"/>
    <w:rsid w:val="007B6463"/>
    <w:rsid w:val="007B6A20"/>
    <w:rsid w:val="007B742B"/>
    <w:rsid w:val="007B7DFF"/>
    <w:rsid w:val="007C0071"/>
    <w:rsid w:val="007C2F6C"/>
    <w:rsid w:val="007C3130"/>
    <w:rsid w:val="007C5BDF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99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C6F1E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0398A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4163"/>
    <w:rsid w:val="009E4A37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31C2"/>
    <w:rsid w:val="00A047DF"/>
    <w:rsid w:val="00A04B2E"/>
    <w:rsid w:val="00A0596C"/>
    <w:rsid w:val="00A0706C"/>
    <w:rsid w:val="00A07E88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1FF4"/>
    <w:rsid w:val="00A5218F"/>
    <w:rsid w:val="00A54072"/>
    <w:rsid w:val="00A54876"/>
    <w:rsid w:val="00A54D55"/>
    <w:rsid w:val="00A55C3C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749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50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3C2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3FF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565E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B7E4B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5EA2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22F9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132F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B0"/>
    <w:rsid w:val="00DD4558"/>
    <w:rsid w:val="00DD5EB1"/>
    <w:rsid w:val="00DD6DA0"/>
    <w:rsid w:val="00DD720F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C5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D1D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32D5"/>
    <w:rsid w:val="00F241FE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F5838-9601-42FF-820F-456E5DCF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7493</TotalTime>
  <Pages>2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3009</cp:revision>
  <cp:lastPrinted>2025-04-23T01:34:00Z</cp:lastPrinted>
  <dcterms:created xsi:type="dcterms:W3CDTF">2021-08-31T12:38:00Z</dcterms:created>
  <dcterms:modified xsi:type="dcterms:W3CDTF">2025-06-17T05:37:00Z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