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2AA9D09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166F7A">
        <w:rPr>
          <w:rFonts w:ascii="Kaiti SC Regular" w:eastAsia="Kaiti SC Regular" w:hAnsi="Kaiti SC Regular" w:cs="Kaiti SC Regular" w:hint="eastAsia"/>
          <w:sz w:val="24"/>
          <w:szCs w:val="32"/>
        </w:rPr>
        <w:t>30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CC5AC1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6832022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166F7A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66F7A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6CBA155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66F7A">
        <w:rPr>
          <w:rFonts w:ascii="宋体" w:eastAsia="宋体" w:hAnsi="宋体" w:cs="宋体" w:hint="eastAsia"/>
          <w:lang w:eastAsia="zh-Hans"/>
        </w:rPr>
        <w:t>鹌鹑蛋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15D2CE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66F7A">
        <w:rPr>
          <w:rFonts w:ascii="宋体" w:eastAsia="宋体" w:hAnsi="宋体" w:cs="宋体" w:hint="eastAsia"/>
          <w:lang w:eastAsia="zh-Hans"/>
        </w:rPr>
        <w:t>红薯饭、鸡腿烧香菇、花菜炒香干、田园时蔬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E90DFCE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CC5AC1">
        <w:rPr>
          <w:rFonts w:ascii="宋体" w:eastAsia="宋体" w:hAnsi="宋体" w:cs="宋体" w:hint="eastAsia"/>
          <w:lang w:eastAsia="zh-Hans"/>
        </w:rPr>
        <w:t>沙琪玛</w:t>
      </w:r>
      <w:r>
        <w:rPr>
          <w:rFonts w:ascii="宋体" w:eastAsia="宋体" w:hAnsi="宋体" w:cs="宋体" w:hint="eastAsia"/>
        </w:rPr>
        <w:t>。</w:t>
      </w:r>
    </w:p>
    <w:p w14:paraId="06EA790A" w14:textId="5C16A38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66F7A">
        <w:rPr>
          <w:rFonts w:ascii="宋体" w:eastAsia="宋体" w:hAnsi="宋体" w:cs="宋体" w:hint="eastAsia"/>
          <w:lang w:eastAsia="zh-Hans"/>
        </w:rPr>
        <w:t>水果黄瓜、甜橙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F20D024" w:rsidR="0054750F" w:rsidRPr="009F1809" w:rsidRDefault="00CC5AC1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166F7A" w14:paraId="2C9B3FEF" w14:textId="77777777" w:rsidTr="00D93FF4">
        <w:tc>
          <w:tcPr>
            <w:tcW w:w="1188" w:type="dxa"/>
            <w:shd w:val="clear" w:color="auto" w:fill="auto"/>
          </w:tcPr>
          <w:p w14:paraId="3B0F2A1D" w14:textId="77777777" w:rsidR="00166F7A" w:rsidRDefault="00166F7A" w:rsidP="00166F7A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2D25FE8F" w:rsidR="00166F7A" w:rsidRDefault="00166F7A" w:rsidP="00166F7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0F1BA934" w:rsidR="00166F7A" w:rsidRDefault="00166F7A" w:rsidP="00166F7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5D6F6B4A" w:rsidR="00166F7A" w:rsidRDefault="00166F7A" w:rsidP="00166F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785E6B0D" w:rsidR="00166F7A" w:rsidRDefault="00166F7A" w:rsidP="00166F7A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325AF20D" w:rsidR="00166F7A" w:rsidRDefault="00166F7A" w:rsidP="00166F7A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166F7A" w:rsidRDefault="00166F7A" w:rsidP="00166F7A">
            <w:pPr>
              <w:spacing w:line="320" w:lineRule="exact"/>
              <w:jc w:val="center"/>
            </w:pPr>
          </w:p>
        </w:tc>
      </w:tr>
      <w:tr w:rsidR="00743130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743130" w:rsidRDefault="00743130" w:rsidP="0074313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07C18AC1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4EA841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7422B4F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03C83AD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6F8820E3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C5AC1" w14:paraId="24931976" w14:textId="77777777" w:rsidTr="00F45A16">
        <w:tc>
          <w:tcPr>
            <w:tcW w:w="1188" w:type="dxa"/>
            <w:shd w:val="clear" w:color="auto" w:fill="auto"/>
          </w:tcPr>
          <w:p w14:paraId="0263D651" w14:textId="77777777" w:rsidR="00CC5AC1" w:rsidRDefault="00CC5AC1" w:rsidP="00CC5AC1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3F4CD50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42E12136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66745B18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21525CF0" w:rsidR="00CC5AC1" w:rsidRDefault="00CC5AC1" w:rsidP="00CC5A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54803D12" w:rsidR="00CC5AC1" w:rsidRDefault="00CC5AC1" w:rsidP="00CC5A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C5AC1" w:rsidRDefault="00CC5AC1" w:rsidP="00CC5A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198D037F" w14:textId="77777777" w:rsidTr="00392714">
        <w:tc>
          <w:tcPr>
            <w:tcW w:w="1188" w:type="dxa"/>
            <w:shd w:val="clear" w:color="auto" w:fill="auto"/>
          </w:tcPr>
          <w:p w14:paraId="2956DC27" w14:textId="2F7FE9F1" w:rsidR="00743130" w:rsidRDefault="00743130" w:rsidP="0074313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F4C7E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1055F35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83DF82D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1230DE0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79DEA7D2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5A64" w14:textId="77777777" w:rsidR="00DE5349" w:rsidRDefault="00DE5349" w:rsidP="00700940">
      <w:r>
        <w:separator/>
      </w:r>
    </w:p>
  </w:endnote>
  <w:endnote w:type="continuationSeparator" w:id="0">
    <w:p w14:paraId="7CD58E35" w14:textId="77777777" w:rsidR="00DE5349" w:rsidRDefault="00DE5349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15F9" w14:textId="77777777" w:rsidR="00DE5349" w:rsidRDefault="00DE5349" w:rsidP="00700940">
      <w:r>
        <w:separator/>
      </w:r>
    </w:p>
  </w:footnote>
  <w:footnote w:type="continuationSeparator" w:id="0">
    <w:p w14:paraId="123A4747" w14:textId="77777777" w:rsidR="00DE5349" w:rsidRDefault="00DE5349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192</cp:revision>
  <cp:lastPrinted>2025-04-28T07:56:00Z</cp:lastPrinted>
  <dcterms:created xsi:type="dcterms:W3CDTF">2021-11-20T18:49:00Z</dcterms:created>
  <dcterms:modified xsi:type="dcterms:W3CDTF">2025-05-30T02:22:00Z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