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一、户外：粉笔画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50522_084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2_0843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50522_08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2_0844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522_08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2_0847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8E3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C4279A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522_08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2_0846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186B6C8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522_08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2_0845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ED3A62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522_08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2_0844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AF33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我和枇杷</w:t>
      </w:r>
    </w:p>
    <w:p w14:paraId="5ED1431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1.洗枇杷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522_09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22_0923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7" name="图片 17" descr="IMG_20250522_09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2_0923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522_09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22_0923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6C42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观察枇杷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412B9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4B9EFAA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522_09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22_0930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5373B09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522_09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22_0930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331F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87805"/>
                  <wp:effectExtent l="0" t="0" r="13335" b="17145"/>
                  <wp:docPr id="21" name="图片 21" descr="IMG_20250522_09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22_0931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5CA0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3、剥枇杷、吃枇杷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7814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876A74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8" name="图片 28" descr="IMG_20250522_09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522_0933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D0F839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9" name="图片 29" descr="IMG_20250522_09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522_0934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FCC00C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0" name="图片 30" descr="IMG_20250522_09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522_0935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66A4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了解关于枇杷的整理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9B79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738336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50522_09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22_0950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3D32701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50522_09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22_0950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0D59A4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50522_09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522_0938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D603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户外：玩泡泡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6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50522_10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22_1028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3" name="图片 23" descr="IMG_20250522_10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22_1027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522_10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22_1027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今日早点：牛奶、鸡蛋仔饼干</w:t>
      </w:r>
    </w:p>
    <w:p w14:paraId="2B96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今日午餐：山芋饭、清蒸鳕鱼、鱼香茄子、小青菜木耳汤</w:t>
      </w:r>
    </w:p>
    <w:p w14:paraId="59B60D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今日午点：绿豆百合粥、西瓜、荔枝、甜瓜</w:t>
      </w:r>
      <w:bookmarkStart w:id="0" w:name="_GoBack"/>
      <w:bookmarkEnd w:id="0"/>
    </w:p>
    <w:p w14:paraId="6BAE9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732A73F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温馨提示</w:t>
      </w:r>
    </w:p>
    <w:p w14:paraId="0AC3D2A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近期天气较热，明天我们将在园的衣裤、汗背巾全部带回，请及时更换好替换衣裤，别忘了为孩子准备一件短袖，方便出汗后及时更换哦。</w:t>
      </w:r>
    </w:p>
    <w:p w14:paraId="4555879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2.明天没有延时班，全体幼儿下午3:25放学，请及时通知接送人员接送时间。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874FA"/>
    <w:multiLevelType w:val="singleLevel"/>
    <w:tmpl w:val="85E874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665D4C"/>
    <w:multiLevelType w:val="singleLevel"/>
    <w:tmpl w:val="94665D4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5D0A68D"/>
    <w:multiLevelType w:val="singleLevel"/>
    <w:tmpl w:val="25D0A68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3525F75"/>
    <w:rsid w:val="04410087"/>
    <w:rsid w:val="05402D58"/>
    <w:rsid w:val="08121FFF"/>
    <w:rsid w:val="0B754EF6"/>
    <w:rsid w:val="0B7C5B7E"/>
    <w:rsid w:val="0CEE6D0E"/>
    <w:rsid w:val="10FD38A4"/>
    <w:rsid w:val="12905384"/>
    <w:rsid w:val="13A81650"/>
    <w:rsid w:val="156A0205"/>
    <w:rsid w:val="16184B57"/>
    <w:rsid w:val="17A77F47"/>
    <w:rsid w:val="1A065E3F"/>
    <w:rsid w:val="1B894AA3"/>
    <w:rsid w:val="1BBE5191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281E65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AA31B3"/>
    <w:rsid w:val="2BFE45B4"/>
    <w:rsid w:val="2CFB3FB2"/>
    <w:rsid w:val="2D71729C"/>
    <w:rsid w:val="2F5F6AC7"/>
    <w:rsid w:val="30095C1A"/>
    <w:rsid w:val="30182170"/>
    <w:rsid w:val="301E61BE"/>
    <w:rsid w:val="3028566F"/>
    <w:rsid w:val="30A1367B"/>
    <w:rsid w:val="31C50436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A5B7766"/>
    <w:rsid w:val="3B5C4599"/>
    <w:rsid w:val="3B807F2C"/>
    <w:rsid w:val="3C8C7236"/>
    <w:rsid w:val="3D0271B6"/>
    <w:rsid w:val="3D881F4E"/>
    <w:rsid w:val="3D9E5D63"/>
    <w:rsid w:val="3EA10510"/>
    <w:rsid w:val="401F01AB"/>
    <w:rsid w:val="40BA6EBE"/>
    <w:rsid w:val="40FB50EA"/>
    <w:rsid w:val="41411108"/>
    <w:rsid w:val="41BF2280"/>
    <w:rsid w:val="434B02BF"/>
    <w:rsid w:val="43502446"/>
    <w:rsid w:val="44513928"/>
    <w:rsid w:val="46516FB8"/>
    <w:rsid w:val="47864A04"/>
    <w:rsid w:val="48A14D01"/>
    <w:rsid w:val="499B2902"/>
    <w:rsid w:val="4B0942EE"/>
    <w:rsid w:val="4B9058B3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E1D1A0E"/>
    <w:rsid w:val="6F062C85"/>
    <w:rsid w:val="703C5B33"/>
    <w:rsid w:val="70AC4FBB"/>
    <w:rsid w:val="71920663"/>
    <w:rsid w:val="719F1EF7"/>
    <w:rsid w:val="7248108B"/>
    <w:rsid w:val="72A43FE8"/>
    <w:rsid w:val="72E2393D"/>
    <w:rsid w:val="73210D6E"/>
    <w:rsid w:val="747B4FD9"/>
    <w:rsid w:val="74D43C38"/>
    <w:rsid w:val="76411C10"/>
    <w:rsid w:val="78A53907"/>
    <w:rsid w:val="795A3504"/>
    <w:rsid w:val="7A5A4C05"/>
    <w:rsid w:val="7A705951"/>
    <w:rsid w:val="7C155605"/>
    <w:rsid w:val="7CA60084"/>
    <w:rsid w:val="7D195B0C"/>
    <w:rsid w:val="7D277CC0"/>
    <w:rsid w:val="7DF2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761</Words>
  <Characters>763</Characters>
  <Lines>0</Lines>
  <Paragraphs>0</Paragraphs>
  <TotalTime>86</TotalTime>
  <ScaleCrop>false</ScaleCrop>
  <LinksUpToDate>false</LinksUpToDate>
  <CharactersWithSpaces>763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2025-05-22T07:47:56Z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A58E16CCEC6C4D7EA923413DAE3F2A17_13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