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C1FEF2"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u w:val="none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  <w:u w:val="none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u w:val="none"/>
          <w:lang w:val="en-US" w:eastAsia="zh-CN"/>
        </w:rPr>
        <w:t>动态表</w:t>
      </w:r>
    </w:p>
    <w:p w14:paraId="06F57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  <w:t>一、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语言：能干的小手小脚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34EF8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B2B0EF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7" name="图片 27" descr="IMG_20250528_095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528_09534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529F6C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8" name="图片 28" descr="IMG_20250528_095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528_09530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CDF3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9" name="图片 29" descr="IMG_20250528_095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528_09524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77B8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91" w:hRule="atLeast"/>
        </w:trPr>
        <w:tc>
          <w:tcPr>
            <w:tcW w:w="9512" w:type="dxa"/>
            <w:gridSpan w:val="3"/>
          </w:tcPr>
          <w:p w14:paraId="7D7F43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活动目标：</w:t>
            </w:r>
          </w:p>
          <w:p w14:paraId="342A8D9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1.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感知手和脚能够做到的事情。</w:t>
            </w:r>
          </w:p>
          <w:p w14:paraId="401397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</w:rPr>
              <w:t>2.能用完整的一句话“我的小手（小脚）可以</w:t>
            </w:r>
            <w:r>
              <w:rPr>
                <w:rFonts w:hint="eastAsia" w:ascii="楷体" w:hAnsi="楷体" w:eastAsia="楷体" w:cs="楷体"/>
                <w:sz w:val="28"/>
                <w:szCs w:val="28"/>
                <w:lang w:eastAsia="zh-CN"/>
              </w:rPr>
              <w:t>……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”表达手脚的作用。</w:t>
            </w:r>
          </w:p>
        </w:tc>
      </w:tr>
    </w:tbl>
    <w:p w14:paraId="198070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73E6B4C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二、户外：小菜园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3C06CC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F8472A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4" name="图片 24" descr="IMG_20250528_090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528_0903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D446C03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5" name="图片 25" descr="IMG_20250528_090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528_0904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5F1B6B7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6" name="图片 26" descr="IMG_20250528_090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528_0905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B9AD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1" w:hRule="atLeast"/>
        </w:trPr>
        <w:tc>
          <w:tcPr>
            <w:tcW w:w="9512" w:type="dxa"/>
            <w:gridSpan w:val="3"/>
          </w:tcPr>
          <w:p w14:paraId="7BD50D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 xml:space="preserve">    </w:t>
            </w: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今天我们在小菜园采摘小番茄、茄子。发现我们长出了四个西瓜，最大的西瓜有我们拳头那么大了！</w:t>
            </w:r>
          </w:p>
        </w:tc>
      </w:tr>
    </w:tbl>
    <w:p w14:paraId="162B28B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小猫钓鱼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772789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F1BB28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0" name="图片 30" descr="IMG_20250528_09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528_0941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6C4D1E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06270" cy="1440180"/>
                  <wp:effectExtent l="0" t="0" r="17780" b="7620"/>
                  <wp:docPr id="31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27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0EA3E70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06270" cy="1440180"/>
                  <wp:effectExtent l="0" t="0" r="17780" b="7620"/>
                  <wp:docPr id="32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27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9126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3EA795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06270" cy="1440180"/>
                  <wp:effectExtent l="0" t="0" r="17780" b="7620"/>
                  <wp:docPr id="33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27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E398749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06270" cy="1440180"/>
                  <wp:effectExtent l="0" t="0" r="17780" b="7620"/>
                  <wp:docPr id="34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27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75C6F9B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06270" cy="1440180"/>
                  <wp:effectExtent l="0" t="0" r="17780" b="7620"/>
                  <wp:docPr id="35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27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2A73F6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四、温馨提示</w:t>
      </w:r>
    </w:p>
    <w:p w14:paraId="7769E78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1.请及时为幼儿准备一套夏装来园，便于出汗后及时更换；</w:t>
      </w:r>
    </w:p>
    <w:p w14:paraId="45558793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2.端午放假时间：5.31~6.2（共计三天）。</w:t>
      </w:r>
    </w:p>
    <w:p w14:paraId="54F8D8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</w:pPr>
    </w:p>
    <w:p w14:paraId="5968B1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楷体" w:hAnsi="楷体" w:eastAsia="楷体" w:cs="楷体"/>
          <w:b w:val="0"/>
          <w:bCs w:val="0"/>
          <w:sz w:val="28"/>
          <w:szCs w:val="28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8DDE7BC"/>
    <w:multiLevelType w:val="singleLevel"/>
    <w:tmpl w:val="08DDE7BC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3525F75"/>
    <w:rsid w:val="04410087"/>
    <w:rsid w:val="05402D58"/>
    <w:rsid w:val="08121FFF"/>
    <w:rsid w:val="0B754EF6"/>
    <w:rsid w:val="0B7C5B7E"/>
    <w:rsid w:val="0CEE6D0E"/>
    <w:rsid w:val="10FD38A4"/>
    <w:rsid w:val="12905384"/>
    <w:rsid w:val="13A81650"/>
    <w:rsid w:val="156A0205"/>
    <w:rsid w:val="16184B57"/>
    <w:rsid w:val="17A77F47"/>
    <w:rsid w:val="1A065E3F"/>
    <w:rsid w:val="1B894AA3"/>
    <w:rsid w:val="1BBE5191"/>
    <w:rsid w:val="1C1B72BD"/>
    <w:rsid w:val="1C5B1B7F"/>
    <w:rsid w:val="1D286306"/>
    <w:rsid w:val="1E1F2A74"/>
    <w:rsid w:val="1EF93686"/>
    <w:rsid w:val="1EF964E7"/>
    <w:rsid w:val="1FD35F04"/>
    <w:rsid w:val="207B4BF1"/>
    <w:rsid w:val="20EF4BEF"/>
    <w:rsid w:val="22811C53"/>
    <w:rsid w:val="23964A62"/>
    <w:rsid w:val="23B979F5"/>
    <w:rsid w:val="2428371E"/>
    <w:rsid w:val="24DA2E85"/>
    <w:rsid w:val="26847127"/>
    <w:rsid w:val="26D12FC0"/>
    <w:rsid w:val="27AA5D14"/>
    <w:rsid w:val="28734624"/>
    <w:rsid w:val="2A8433D1"/>
    <w:rsid w:val="2ACF254B"/>
    <w:rsid w:val="2B272BDA"/>
    <w:rsid w:val="2BAA31B3"/>
    <w:rsid w:val="2BFE45B4"/>
    <w:rsid w:val="2CFB3FB2"/>
    <w:rsid w:val="2D71729C"/>
    <w:rsid w:val="2F5F6AC7"/>
    <w:rsid w:val="30095C1A"/>
    <w:rsid w:val="30182170"/>
    <w:rsid w:val="301E61BE"/>
    <w:rsid w:val="3028566F"/>
    <w:rsid w:val="30A1367B"/>
    <w:rsid w:val="311E7C86"/>
    <w:rsid w:val="31C50436"/>
    <w:rsid w:val="35B02473"/>
    <w:rsid w:val="35FD7B5C"/>
    <w:rsid w:val="366A3757"/>
    <w:rsid w:val="369A283D"/>
    <w:rsid w:val="36DF7E92"/>
    <w:rsid w:val="37687576"/>
    <w:rsid w:val="38994AB6"/>
    <w:rsid w:val="38A30A78"/>
    <w:rsid w:val="395B22E6"/>
    <w:rsid w:val="396E39C4"/>
    <w:rsid w:val="3A5B7766"/>
    <w:rsid w:val="3B5C4599"/>
    <w:rsid w:val="3B807F2C"/>
    <w:rsid w:val="3C8C7236"/>
    <w:rsid w:val="3D0271B6"/>
    <w:rsid w:val="3D3440FA"/>
    <w:rsid w:val="3D881F4E"/>
    <w:rsid w:val="3D9E5D63"/>
    <w:rsid w:val="3EA10510"/>
    <w:rsid w:val="401F01AB"/>
    <w:rsid w:val="40BA6EBE"/>
    <w:rsid w:val="40FB50EA"/>
    <w:rsid w:val="41411108"/>
    <w:rsid w:val="41BF2280"/>
    <w:rsid w:val="434B02BF"/>
    <w:rsid w:val="43502446"/>
    <w:rsid w:val="44513928"/>
    <w:rsid w:val="46516FB8"/>
    <w:rsid w:val="47864A04"/>
    <w:rsid w:val="48A14D01"/>
    <w:rsid w:val="499B2902"/>
    <w:rsid w:val="4B0942EE"/>
    <w:rsid w:val="4B9058B3"/>
    <w:rsid w:val="4C936520"/>
    <w:rsid w:val="4D2F582F"/>
    <w:rsid w:val="4DE47EED"/>
    <w:rsid w:val="4E781049"/>
    <w:rsid w:val="4F1F0883"/>
    <w:rsid w:val="4F955F9D"/>
    <w:rsid w:val="4FA851D9"/>
    <w:rsid w:val="4FCC3EF9"/>
    <w:rsid w:val="500F7E65"/>
    <w:rsid w:val="50BC7085"/>
    <w:rsid w:val="50D16C0A"/>
    <w:rsid w:val="512A365A"/>
    <w:rsid w:val="536030E4"/>
    <w:rsid w:val="54005B5D"/>
    <w:rsid w:val="552114B7"/>
    <w:rsid w:val="55D318CA"/>
    <w:rsid w:val="56F23F00"/>
    <w:rsid w:val="57A14DAD"/>
    <w:rsid w:val="58CB56F0"/>
    <w:rsid w:val="5A055081"/>
    <w:rsid w:val="5AF10FE9"/>
    <w:rsid w:val="5B0D24DF"/>
    <w:rsid w:val="5BA30CE7"/>
    <w:rsid w:val="5C45126F"/>
    <w:rsid w:val="5D0403A9"/>
    <w:rsid w:val="5EB01B4C"/>
    <w:rsid w:val="60A24097"/>
    <w:rsid w:val="60D11BE8"/>
    <w:rsid w:val="62023C14"/>
    <w:rsid w:val="6567306B"/>
    <w:rsid w:val="667F1C51"/>
    <w:rsid w:val="6A230FE2"/>
    <w:rsid w:val="6B6C3070"/>
    <w:rsid w:val="6B866BE0"/>
    <w:rsid w:val="6C8C32C4"/>
    <w:rsid w:val="6E1D1A0E"/>
    <w:rsid w:val="6F062C85"/>
    <w:rsid w:val="703C5B33"/>
    <w:rsid w:val="70AC4FBB"/>
    <w:rsid w:val="71920663"/>
    <w:rsid w:val="719F1EF7"/>
    <w:rsid w:val="7248108B"/>
    <w:rsid w:val="72A43FE8"/>
    <w:rsid w:val="72E2393D"/>
    <w:rsid w:val="73210D6E"/>
    <w:rsid w:val="747B4FD9"/>
    <w:rsid w:val="74D43C38"/>
    <w:rsid w:val="76411C10"/>
    <w:rsid w:val="78A53907"/>
    <w:rsid w:val="795A3504"/>
    <w:rsid w:val="7A5A4C05"/>
    <w:rsid w:val="7A705951"/>
    <w:rsid w:val="7C155605"/>
    <w:rsid w:val="7CA60084"/>
    <w:rsid w:val="7D195B0C"/>
    <w:rsid w:val="7D277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645</Words>
  <Characters>645</Characters>
  <Lines>0</Lines>
  <Paragraphs>0</Paragraphs>
  <TotalTime>107</TotalTime>
  <ScaleCrop>false</ScaleCrop>
  <LinksUpToDate>false</LinksUpToDate>
  <CharactersWithSpaces>645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cp:lastPrinted>2025-03-31T00:04:00Z</cp:lastPrinted>
  <dcterms:modified xsi:type="dcterms:W3CDTF">2025-05-28T07:26:25Z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A376CD55974B47AC80188DAD22021DFD_13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