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5.15) </w:t>
      </w:r>
    </w:p>
    <w:p w14:paraId="428D6E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一、户外活动</w:t>
      </w:r>
    </w:p>
    <w:p w14:paraId="5654E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通过滚轮胎可培养大肌肉力量、肢体协调性、平衡与空间感知能力，以及专注力和耐力；在与同伴相互滚动轮胎（如“传球”“对滚”）的过程中，还能锻炼沟通协作、规则意识及问题解决能力，例如通过观察同伴动作调整力度方向、喊节奏同步推滚或协商解决轮胎碰撞问题，在互动中体验合作乐趣，强化社交情感联结。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32884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5B0059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-75565</wp:posOffset>
                  </wp:positionH>
                  <wp:positionV relativeFrom="paragraph">
                    <wp:posOffset>46990</wp:posOffset>
                  </wp:positionV>
                  <wp:extent cx="1989455" cy="1540510"/>
                  <wp:effectExtent l="0" t="0" r="4445" b="8890"/>
                  <wp:wrapNone/>
                  <wp:docPr id="28" name="图片 28" descr="C:/Users/86138/Desktop/5月15今日动态/MVIMG_20250515_083838.jpgMVIMG_20250515_083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5月15今日动态/MVIMG_20250515_083838.jpgMVIMG_20250515_08383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2B5147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47560D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DF955F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66F90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31037D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64AE3D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B4B631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31115</wp:posOffset>
                  </wp:positionV>
                  <wp:extent cx="1967865" cy="1535430"/>
                  <wp:effectExtent l="0" t="0" r="635" b="1270"/>
                  <wp:wrapNone/>
                  <wp:docPr id="30" name="图片 30" descr="C:/Users/86138/Desktop/5月15今日动态/MVIMG_20250515_083656.jpgMVIMG_20250515_083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5月15今日动态/MVIMG_20250515_083656.jpgMVIMG_20250515_0836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057C3E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31115</wp:posOffset>
                  </wp:positionV>
                  <wp:extent cx="1948815" cy="1522730"/>
                  <wp:effectExtent l="0" t="0" r="6985" b="1270"/>
                  <wp:wrapNone/>
                  <wp:docPr id="31" name="图片 31" descr="C:/Users/86138/Desktop/5月15今日动态/MVIMG_20250515_090115.jpgMVIMG_20250515_090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5月15今日动态/MVIMG_20250515_090115.jpgMVIMG_20250515_09011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341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0BE92F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15240</wp:posOffset>
                  </wp:positionV>
                  <wp:extent cx="1989455" cy="1540510"/>
                  <wp:effectExtent l="0" t="0" r="4445" b="8890"/>
                  <wp:wrapNone/>
                  <wp:docPr id="19" name="图片 19" descr="C:/Users/86138/Desktop/5月15今日动态/MVIMG_20250515_083926.jpgMVIMG_20250515_08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5月15今日动态/MVIMG_20250515_083926.jpgMVIMG_20250515_0839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3DEF0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C216A7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BF25C7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68481F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2B9414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78DBD8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54A16AB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31115</wp:posOffset>
                  </wp:positionV>
                  <wp:extent cx="1967865" cy="1535430"/>
                  <wp:effectExtent l="0" t="0" r="635" b="1270"/>
                  <wp:wrapNone/>
                  <wp:docPr id="20" name="图片 20" descr="C:/Users/86138/Desktop/5月15今日动态/MVIMG_20250515_084200.jpgMVIMG_20250515_08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5月15今日动态/MVIMG_20250515_084200.jpgMVIMG_20250515_0842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3199CF8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31115</wp:posOffset>
                  </wp:positionV>
                  <wp:extent cx="1948815" cy="1522730"/>
                  <wp:effectExtent l="0" t="0" r="6985" b="1270"/>
                  <wp:wrapNone/>
                  <wp:docPr id="21" name="图片 21" descr="C:/Users/86138/Desktop/5月15今日动态/MVIMG_20250515_084422.jpgMVIMG_20250515_08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5月15今日动态/MVIMG_20250515_084422.jpgMVIMG_20250515_0844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F0D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9A9894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-81280</wp:posOffset>
                  </wp:positionH>
                  <wp:positionV relativeFrom="paragraph">
                    <wp:posOffset>34925</wp:posOffset>
                  </wp:positionV>
                  <wp:extent cx="1989455" cy="1540510"/>
                  <wp:effectExtent l="0" t="0" r="4445" b="8890"/>
                  <wp:wrapNone/>
                  <wp:docPr id="22" name="图片 22" descr="C:/Users/86138/Desktop/5月15今日动态/MVIMG_20250515_084709.jpgMVIMG_20250515_08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5月15今日动态/MVIMG_20250515_084709.jpgMVIMG_20250515_0847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7553325</wp:posOffset>
                  </wp:positionV>
                  <wp:extent cx="1989455" cy="1540510"/>
                  <wp:effectExtent l="0" t="0" r="4445" b="8890"/>
                  <wp:wrapNone/>
                  <wp:docPr id="29" name="图片 29" descr="C:/Users/86138/Desktop/3月27日/微信图片_20250328073638.jpg微信图片_20250328073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3月27日/微信图片_20250328073638.jpg微信图片_202503280736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608" r="1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9C720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AA2AF4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848E9B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A9E004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472169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A13AFC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6250664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27940</wp:posOffset>
                  </wp:positionV>
                  <wp:extent cx="1989455" cy="1540510"/>
                  <wp:effectExtent l="0" t="0" r="4445" b="8890"/>
                  <wp:wrapNone/>
                  <wp:docPr id="25" name="图片 25" descr="C:/Users/86138/Desktop/5月15今日动态/MVIMG_20250515_085057.jpgMVIMG_20250515_08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5月15今日动态/MVIMG_20250515_085057.jpgMVIMG_20250515_0850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32415A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12700</wp:posOffset>
                  </wp:positionV>
                  <wp:extent cx="1989455" cy="1540510"/>
                  <wp:effectExtent l="0" t="0" r="4445" b="8890"/>
                  <wp:wrapNone/>
                  <wp:docPr id="27" name="图片 27" descr="C:/Users/86138/Desktop/5月15今日动态/MVIMG_20250515_085726.jpgMVIMG_20250515_085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5月15今日动态/MVIMG_20250515_085726.jpgMVIMG_20250515_0857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B85654C">
      <w:pPr>
        <w:numPr>
          <w:ilvl w:val="0"/>
          <w:numId w:val="0"/>
        </w:numPr>
        <w:bidi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二、社会：有用的大拇指</w:t>
      </w:r>
    </w:p>
    <w:p w14:paraId="652E57B5">
      <w:pPr>
        <w:shd w:val="clear" w:color="auto" w:fill="FFFFFF"/>
        <w:spacing w:line="360" w:lineRule="exact"/>
        <w:ind w:firstLine="422" w:firstLineChars="200"/>
        <w:rPr>
          <w:rFonts w:hint="default" w:ascii="宋体" w:hAnsi="宋体" w:cs="宋体"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default" w:ascii="宋体" w:hAnsi="宋体" w:eastAsia="宋体" w:cs="宋体"/>
          <w:b/>
          <w:bCs/>
          <w:sz w:val="21"/>
          <w:szCs w:val="21"/>
          <w:u w:val="single"/>
          <w:vertAlign w:val="baseline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3989070</wp:posOffset>
            </wp:positionH>
            <wp:positionV relativeFrom="paragraph">
              <wp:posOffset>1202690</wp:posOffset>
            </wp:positionV>
            <wp:extent cx="1948815" cy="1522730"/>
            <wp:effectExtent l="0" t="0" r="6985" b="1270"/>
            <wp:wrapNone/>
            <wp:docPr id="3" name="图片 3" descr="C:/Users/86138/Desktop/5月15今日动态/MVIMG_20250515_095809.jpgMVIMG_20250515_095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38/Desktop/5月15今日动态/MVIMG_20250515_095809.jpgMVIMG_20250515_095809"/>
                    <pic:cNvPicPr>
                      <a:picLocks noChangeAspect="1"/>
                    </pic:cNvPicPr>
                  </pic:nvPicPr>
                  <pic:blipFill>
                    <a:blip r:embed="rId14"/>
                    <a:srcRect l="2023" r="2023"/>
                    <a:stretch>
                      <a:fillRect/>
                    </a:stretch>
                  </pic:blipFill>
                  <pic:spPr>
                    <a:xfrm>
                      <a:off x="0" y="0"/>
                      <a:ext cx="1948815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这是一节社会活动，通过运用体验法，将幼儿的大拇指用保鲜膜绑起来，让幼儿在让大拇指休息的基础上，用手做各种事情，如翻书、拿杯子、画画、脱衣服、搭建积木等等。五个手指以拇指最重要，可以单独与其它四指分开统力，并统御着其他并列的四指。没有拇指，手就不能充分发挥作用。拇指和其他四指不同，它的活动范围广，能感受物体的立体感。孩子们在活动中感知到没有大拇指是很不方便的，从而知道大拇指的用处，明白要更好地保护自己的大拇指。</w:t>
      </w:r>
      <w:r>
        <w:rPr>
          <w:rFonts w:hint="eastAsia" w:ascii="宋体" w:hAnsi="宋体"/>
          <w:szCs w:val="21"/>
        </w:rPr>
        <w:t xml:space="preserve"> 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0C44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4DB4906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15240</wp:posOffset>
                  </wp:positionV>
                  <wp:extent cx="1989455" cy="1540510"/>
                  <wp:effectExtent l="0" t="0" r="4445" b="8890"/>
                  <wp:wrapNone/>
                  <wp:docPr id="7" name="图片 7" descr="C:/Users/86138/Desktop/5月15今日动态/MVIMG_20250515_095800.jpgMVIMG_20250515_09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5月15今日动态/MVIMG_20250515_095800.jpgMVIMG_20250515_0958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46990</wp:posOffset>
                  </wp:positionV>
                  <wp:extent cx="1989455" cy="1540510"/>
                  <wp:effectExtent l="0" t="0" r="4445" b="8890"/>
                  <wp:wrapNone/>
                  <wp:docPr id="1" name="图片 1" descr="C:/Users/86138/Desktop/5月8日今日动态/MVIMG_20250508_100154.jpgMVIMG_20250508_10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5月8日今日动态/MVIMG_20250508_100154.jpgMVIMG_20250508_1001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72AB8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2CF4D9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5F7A71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70A94D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D9489D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2781E2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1E832C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12065</wp:posOffset>
                  </wp:positionV>
                  <wp:extent cx="1967865" cy="1535430"/>
                  <wp:effectExtent l="0" t="0" r="635" b="1270"/>
                  <wp:wrapNone/>
                  <wp:docPr id="2" name="图片 2" descr="C:/Users/86138/Desktop/5月15今日动态/MVIMG_20250515_095806.jpgMVIMG_20250515_09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5月15今日动态/MVIMG_20250515_095806.jpgMVIMG_20250515_0958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2441F5A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</w:tr>
      <w:tr w14:paraId="7DFDB3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B6CA30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40640</wp:posOffset>
                  </wp:positionV>
                  <wp:extent cx="1989455" cy="1540510"/>
                  <wp:effectExtent l="0" t="0" r="4445" b="8890"/>
                  <wp:wrapNone/>
                  <wp:docPr id="16" name="图片 16" descr="C:/Users/86138/Desktop/5月15今日动态/MVIMG_20250515_095854.jpgMVIMG_20250515_095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5月15今日动态/MVIMG_20250515_095854.jpgMVIMG_20250515_0958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32964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8A4D3B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28D56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226A1F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2DF207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BD33D5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234E056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25400</wp:posOffset>
                  </wp:positionV>
                  <wp:extent cx="1967865" cy="1535430"/>
                  <wp:effectExtent l="0" t="0" r="635" b="1270"/>
                  <wp:wrapNone/>
                  <wp:docPr id="5" name="图片 5" descr="C:/Users/86138/Desktop/5月15今日动态/MVIMG_20250515_095857.jpgMVIMG_20250515_095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5月15今日动态/MVIMG_20250515_095857.jpgMVIMG_20250515_09585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7596293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43815</wp:posOffset>
                  </wp:positionV>
                  <wp:extent cx="1948815" cy="1522730"/>
                  <wp:effectExtent l="0" t="0" r="6985" b="1270"/>
                  <wp:wrapNone/>
                  <wp:docPr id="6" name="图片 6" descr="C:/Users/86138/Desktop/5月15今日动态/MVIMG_20250515_095806.jpgMVIMG_20250515_09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5月15今日动态/MVIMG_20250515_095806.jpgMVIMG_20250515_0958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6BA93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5BBAA88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2540</wp:posOffset>
                  </wp:positionV>
                  <wp:extent cx="1989455" cy="1540510"/>
                  <wp:effectExtent l="0" t="0" r="4445" b="8890"/>
                  <wp:wrapNone/>
                  <wp:docPr id="4" name="图片 4" descr="C:/Users/86138/Desktop/5月15今日动态/MVIMG_20250515_095809.jpgMVIMG_20250515_09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5月15今日动态/MVIMG_20250515_095809.jpgMVIMG_20250515_0958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 w14:paraId="7F6E39D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2540</wp:posOffset>
                  </wp:positionV>
                  <wp:extent cx="1989455" cy="1540510"/>
                  <wp:effectExtent l="0" t="0" r="4445" b="8890"/>
                  <wp:wrapNone/>
                  <wp:docPr id="8" name="图片 8" descr="C:/Users/86138/Desktop/5月15今日动态/MVIMG_20250515_095845.jpgMVIMG_20250515_09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5月15今日动态/MVIMG_20250515_095845.jpgMVIMG_20250515_0958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1945640</wp:posOffset>
                  </wp:positionH>
                  <wp:positionV relativeFrom="paragraph">
                    <wp:posOffset>-3810</wp:posOffset>
                  </wp:positionV>
                  <wp:extent cx="1989455" cy="1540510"/>
                  <wp:effectExtent l="0" t="0" r="4445" b="8890"/>
                  <wp:wrapNone/>
                  <wp:docPr id="9" name="图片 9" descr="C:/Users/86138/Desktop/5月15今日动态/MVIMG_20250515_095923.jpgMVIMG_20250515_09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5月15今日动态/MVIMG_20250515_095923.jpgMVIMG_20250515_0959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A5069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5FED6F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7989C3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7596CE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60338B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8FA79D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72037A4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</w:tr>
    </w:tbl>
    <w:p w14:paraId="33D6413E">
      <w:pPr>
        <w:spacing w:line="360" w:lineRule="exact"/>
        <w:ind w:left="315" w:hanging="316" w:hangingChars="150"/>
        <w:rPr>
          <w:rFonts w:hint="default" w:ascii="宋体" w:hAnsi="宋体" w:cs="宋体" w:eastAsiaTheme="minorEastAsia"/>
          <w:b/>
          <w:bCs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cs="宋体"/>
          <w:b/>
          <w:bCs/>
          <w:color w:val="0D0D0D" w:themeColor="text1" w:themeTint="F2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三、区域游戏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5F47A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621616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15240</wp:posOffset>
                  </wp:positionV>
                  <wp:extent cx="1989455" cy="1540510"/>
                  <wp:effectExtent l="0" t="0" r="4445" b="8890"/>
                  <wp:wrapNone/>
                  <wp:docPr id="17" name="图片 17" descr="C:/Users/86138/Desktop/5月15今日动态/MVIMG_20250515_102752.jpgMVIMG_20250515_10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5月15今日动态/MVIMG_20250515_102752.jpgMVIMG_20250515_10275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46990</wp:posOffset>
                  </wp:positionV>
                  <wp:extent cx="1989455" cy="1540510"/>
                  <wp:effectExtent l="0" t="0" r="4445" b="8890"/>
                  <wp:wrapNone/>
                  <wp:docPr id="18" name="图片 18" descr="C:/Users/86138/Desktop/5月8日今日动态/MVIMG_20250508_100154.jpgMVIMG_20250508_100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5月8日今日动态/MVIMG_20250508_100154.jpgMVIMG_20250508_1001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868FDB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F40964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687F8A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764340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AA8778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5ED279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3C738B7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12065</wp:posOffset>
                  </wp:positionV>
                  <wp:extent cx="1967865" cy="1535430"/>
                  <wp:effectExtent l="0" t="0" r="635" b="1270"/>
                  <wp:wrapNone/>
                  <wp:docPr id="23" name="图片 23" descr="C:/Users/86138/Desktop/5月15今日动态/MVIMG_20250515_102724.jpgMVIMG_20250515_10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5月15今日动态/MVIMG_20250515_102724.jpgMVIMG_20250515_1027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7AD01B6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18415</wp:posOffset>
                  </wp:positionV>
                  <wp:extent cx="1967865" cy="1535430"/>
                  <wp:effectExtent l="0" t="0" r="635" b="1270"/>
                  <wp:wrapNone/>
                  <wp:docPr id="36" name="图片 36" descr="C:/Users/86138/Desktop/5月15今日动态/MVIMG_20250515_102719.jpgMVIMG_20250515_10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5月15今日动态/MVIMG_20250515_102719.jpgMVIMG_20250515_10271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84DFC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55F446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40640</wp:posOffset>
                  </wp:positionV>
                  <wp:extent cx="1989455" cy="1540510"/>
                  <wp:effectExtent l="0" t="0" r="4445" b="8890"/>
                  <wp:wrapNone/>
                  <wp:docPr id="24" name="图片 24" descr="C:/Users/86138/Desktop/5月15今日动态/MVIMG_20250515_102714.jpgMVIMG_20250515_10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5月15今日动态/MVIMG_20250515_102714.jpgMVIMG_20250515_1027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EE0551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47203D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E0AA80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900C39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357955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463CF2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977651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25400</wp:posOffset>
                  </wp:positionV>
                  <wp:extent cx="1967865" cy="1535430"/>
                  <wp:effectExtent l="0" t="0" r="635" b="1270"/>
                  <wp:wrapNone/>
                  <wp:docPr id="26" name="图片 26" descr="C:/Users/86138/Desktop/5月15今日动态/MVIMG_20250515_102705.jpgMVIMG_20250515_10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5月15今日动态/MVIMG_20250515_102705.jpgMVIMG_20250515_10270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08CA98F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43815</wp:posOffset>
                  </wp:positionV>
                  <wp:extent cx="1948815" cy="1522730"/>
                  <wp:effectExtent l="0" t="0" r="6985" b="1270"/>
                  <wp:wrapNone/>
                  <wp:docPr id="32" name="图片 32" descr="C:/Users/86138/Desktop/5月15今日动态/MVIMG_20250515_102635.jpgMVIMG_20250515_10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5月15今日动态/MVIMG_20250515_102635.jpgMVIMG_20250515_10263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3448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E6A458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-3810</wp:posOffset>
                  </wp:positionV>
                  <wp:extent cx="1989455" cy="1540510"/>
                  <wp:effectExtent l="0" t="0" r="4445" b="8890"/>
                  <wp:wrapNone/>
                  <wp:docPr id="33" name="图片 33" descr="C:/Users/86138/Desktop/5月15今日动态/MVIMG_20250515_102631.jpgMVIMG_20250515_10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5月15今日动态/MVIMG_20250515_102631.jpgMVIMG_20250515_10263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 w14:paraId="110C513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2540</wp:posOffset>
                  </wp:positionV>
                  <wp:extent cx="1989455" cy="1540510"/>
                  <wp:effectExtent l="0" t="0" r="4445" b="8890"/>
                  <wp:wrapNone/>
                  <wp:docPr id="34" name="图片 34" descr="C:/Users/86138/Desktop/5月15今日动态/MVIMG_20250515_102552.jpgMVIMG_20250515_10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5月15今日动态/MVIMG_20250515_102552.jpgMVIMG_20250515_10255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1945640</wp:posOffset>
                  </wp:positionH>
                  <wp:positionV relativeFrom="paragraph">
                    <wp:posOffset>-3810</wp:posOffset>
                  </wp:positionV>
                  <wp:extent cx="1989455" cy="1540510"/>
                  <wp:effectExtent l="0" t="0" r="4445" b="8890"/>
                  <wp:wrapNone/>
                  <wp:docPr id="35" name="图片 35" descr="C:/Users/86138/Desktop/5月15今日动态/MVIMG_20250515_102538.jpgMVIMG_20250515_10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5月15今日动态/MVIMG_20250515_102538.jpgMVIMG_20250515_10253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C8059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E4B1A8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BB64D0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B4DDF7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F06CA5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F889B0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324CCA4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</w:tr>
    </w:tbl>
    <w:p w14:paraId="7541EBC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四、家园配合</w:t>
      </w:r>
    </w:p>
    <w:p w14:paraId="51362EC5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 xml:space="preserve">     家长们，暑假班可以开始报名咯！请家长们看好推文里面的时间，根据家庭需求在群内接龙。如：（幼儿姓名）报名7月1日-7月31日</w:t>
      </w:r>
    </w:p>
    <w:p w14:paraId="3C1973D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D0BB4BF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225BE92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74A7719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7004CD72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624977E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3EC2FFBF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63D78241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1865D5F4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2C8C3632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0559B438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2ED40E88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64907F6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185C6629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</w:p>
    <w:p w14:paraId="629248F9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219BCE26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5B0281D3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3060A2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433B8C1B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177B1AEC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F2B1BE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2108D90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4F092068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246E8E7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6AC11AC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70524B9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2AD11757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34B81AAF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033C905E">
      <w:pPr>
        <w:numPr>
          <w:ilvl w:val="0"/>
          <w:numId w:val="0"/>
        </w:numPr>
        <w:tabs>
          <w:tab w:val="left" w:pos="5178"/>
        </w:tabs>
        <w:bidi w:val="0"/>
        <w:ind w:left="479" w:leftChars="228"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38E3EE8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8A7328"/>
    <w:rsid w:val="069468A4"/>
    <w:rsid w:val="069F16D3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1524E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62ACE"/>
    <w:rsid w:val="16A9014A"/>
    <w:rsid w:val="16AA299B"/>
    <w:rsid w:val="16B03286"/>
    <w:rsid w:val="16B15CA2"/>
    <w:rsid w:val="16E84D25"/>
    <w:rsid w:val="16EB42BE"/>
    <w:rsid w:val="17002FE4"/>
    <w:rsid w:val="17AA5F28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6F7703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BE2018"/>
    <w:rsid w:val="2DF47AA5"/>
    <w:rsid w:val="2DF545B7"/>
    <w:rsid w:val="2DFB7085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5515B4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EA57E5"/>
    <w:rsid w:val="39EE5CF0"/>
    <w:rsid w:val="39FE3B90"/>
    <w:rsid w:val="3A0A0D7C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BF2035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8E7F2C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0E1596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D444EE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441035"/>
    <w:rsid w:val="545509EE"/>
    <w:rsid w:val="545804DE"/>
    <w:rsid w:val="54AC2C01"/>
    <w:rsid w:val="54BC0A6D"/>
    <w:rsid w:val="54DF6509"/>
    <w:rsid w:val="5532791A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7A57AC"/>
    <w:rsid w:val="5FBA051D"/>
    <w:rsid w:val="5FCF5AF8"/>
    <w:rsid w:val="5FED1337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1B2EB5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356714"/>
    <w:rsid w:val="68632379"/>
    <w:rsid w:val="687752B5"/>
    <w:rsid w:val="68ED2114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7945FE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2F6D37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636</Words>
  <Characters>644</Characters>
  <Lines>7</Lines>
  <Paragraphs>2</Paragraphs>
  <TotalTime>6</TotalTime>
  <ScaleCrop>false</ScaleCrop>
  <LinksUpToDate>false</LinksUpToDate>
  <CharactersWithSpaces>662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2025-04-10T23:40:00Z</cp:lastPrinted>
  <dcterms:modified xsi:type="dcterms:W3CDTF">2025-05-15T05:51:49Z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