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878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4AC7DA8E"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一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21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</w:rPr>
        <w:t xml:space="preserve">4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25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十一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7B6D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4C87D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0185E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人们是怎样工作的（二）</w:t>
            </w:r>
          </w:p>
          <w:p w14:paraId="71EEBB2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8DB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1BEB1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一周，幼儿通过调查已经了解了几种常见职业，比如邮递员、厨师等，也知晓了其工作内容，同时初步理解了这些职业与人们生活的紧密关联，知道邮递员能及时帮我们传递信息，厨师凭借精通的烹饪手法为我们制作美味饭菜。</w:t>
            </w:r>
          </w:p>
          <w:p w14:paraId="4EC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让幼儿更深入地了解各类工作，本周我们将继续引导他们关注身边常见职业，体验从业者工作的辛苦。此外，我们还将邀请工作性质独特的家长志愿者担任助教，让幼儿进一步了解这些职业的工作特点、职责，认识到不同工作发挥的不同作用，从而对劳动者产生敬佩之情，初步萌生对各种职业的向往，激发他们长大后建设祖国、为人民服务的美好愿望。</w:t>
            </w:r>
          </w:p>
        </w:tc>
      </w:tr>
      <w:tr w14:paraId="0F555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3BD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703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6B0BC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1.通过观察与分享，深入了解身边常见职业的工作内容、特点与职责，理解各行各业劳动对人们生活的重要意义。</w:t>
            </w:r>
          </w:p>
          <w:p w14:paraId="611B7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2.体验不同职业工作的辛苦，感受成人认真、细心、负责的工作态度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 w14:paraId="46EBC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3.积极参与交流、讨论、绘画等活动，表达对不同职业的向往，初步树立长大后建设祖国、为人民服务的理想与信念。</w:t>
            </w:r>
          </w:p>
        </w:tc>
      </w:tr>
      <w:tr w14:paraId="06BFF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D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208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</w:rPr>
              <w:t>主题墙：</w:t>
            </w:r>
            <w:r>
              <w:rPr>
                <w:rFonts w:hint="eastAsia" w:ascii="宋体" w:hAnsi="宋体" w:cs="宋体"/>
                <w:lang w:val="en-US" w:eastAsia="zh-CN"/>
              </w:rPr>
              <w:t>进一步完善《人们是怎样工作的》主题墙，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与幼儿共同收集不同职业的工作场景、工具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等；</w:t>
            </w:r>
          </w:p>
          <w:p w14:paraId="4D490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2.区域材料：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自然角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新增与职业关联的动植物，如养蚕及桑树、桑叶。配备放大镜、观察手册，便于幼儿观察记录，理解其与职业的联系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裁缝铺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投放废旧布料、针线、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纽扣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美工区提供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黏土、模具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卡纸、颜料用于制作职业海报；图书区增添《了不起的工程师》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《消防员的一天》等职业绘本，以及简单职业百科全书，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引导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幼儿自主查阅。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提供医院、工厂等职业场所图片，人偶、小彩旗等辅助材料，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搭建生动职业场景。</w:t>
            </w:r>
          </w:p>
        </w:tc>
      </w:tr>
      <w:tr w14:paraId="1DFA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14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</w:t>
            </w:r>
          </w:p>
          <w:p w14:paraId="0D2E1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23E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养成良好的卫生和生活习惯，餐前便后洗手，并正确做好饭后三部曲。</w:t>
            </w:r>
          </w:p>
          <w:p w14:paraId="7246B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户外活动时能自觉调整衣物、喝水休息，不做危险动作，有安全意识。</w:t>
            </w:r>
          </w:p>
        </w:tc>
      </w:tr>
      <w:tr w14:paraId="02BD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9A7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</w:t>
            </w:r>
          </w:p>
          <w:p w14:paraId="3233F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E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6EBA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634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美工区：泥工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工作中的人们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理想中的职业、服装设计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3B713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益智区：棋类游戏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、超市购物、拼图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02062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巧搭三脚架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、过山车轨道、自制升旗台等；</w:t>
            </w:r>
          </w:p>
          <w:p w14:paraId="41F34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餐厅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警局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医院、学校等职业场景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 w14:paraId="4A255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图书借阅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职业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的绘本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7FC9C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自然角：观察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郁金香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的生长、照顾动物、植物写生等。</w:t>
            </w:r>
          </w:p>
          <w:p w14:paraId="71511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建构区幼儿建构前计划情况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FAED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关注图书区幼儿图书借阅的登记情况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。</w:t>
            </w:r>
          </w:p>
        </w:tc>
      </w:tr>
      <w:tr w14:paraId="3F16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6CF6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D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C1E4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028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跳跃区。</w:t>
            </w:r>
          </w:p>
          <w:p w14:paraId="3BC2E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57F0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7298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C85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164B9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64968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语言：长大了做什么    2.科学：有趣的三脚架（一）   3.综合：爸爸最重要的事（一）</w:t>
            </w:r>
          </w:p>
          <w:p w14:paraId="24320A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4.数学：8的分合    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5.打击乐：工农兵联合起来</w:t>
            </w:r>
          </w:p>
        </w:tc>
      </w:tr>
      <w:tr w14:paraId="487A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4AD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5D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CA67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1.绘画：理想中的职业    2.科学：有趣的三脚架（二）    3.综合：爸爸最重要的事（二） </w:t>
            </w:r>
          </w:p>
          <w:p w14:paraId="475CA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4.综合：服装设计师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5.安全教育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我会打包被子</w:t>
            </w:r>
          </w:p>
        </w:tc>
      </w:tr>
      <w:tr w14:paraId="6253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2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5A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2A984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E056A9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科学养殖：饲养小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蝌蚪</w:t>
            </w:r>
          </w:p>
          <w:p w14:paraId="674E746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科探室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巧搭三脚架</w:t>
            </w:r>
          </w:p>
          <w:p w14:paraId="6C93F89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沙包对垒</w:t>
            </w:r>
          </w:p>
        </w:tc>
      </w:tr>
    </w:tbl>
    <w:p w14:paraId="12AFF3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right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崔文静、王召弟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 xml:space="preserve"> 崔文静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0FEFE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8935065"/>
    <w:rsid w:val="08DD2784"/>
    <w:rsid w:val="099230C9"/>
    <w:rsid w:val="09C000DC"/>
    <w:rsid w:val="0A942C74"/>
    <w:rsid w:val="0B187AA4"/>
    <w:rsid w:val="0B9C2483"/>
    <w:rsid w:val="0BCB0A54"/>
    <w:rsid w:val="0C2A677A"/>
    <w:rsid w:val="0CFB142B"/>
    <w:rsid w:val="0D072869"/>
    <w:rsid w:val="0DC724AD"/>
    <w:rsid w:val="0DE93979"/>
    <w:rsid w:val="0E390218"/>
    <w:rsid w:val="0F0402BA"/>
    <w:rsid w:val="0F170F7D"/>
    <w:rsid w:val="0F1C0B4A"/>
    <w:rsid w:val="0F2163F8"/>
    <w:rsid w:val="0F2A48BE"/>
    <w:rsid w:val="1045133B"/>
    <w:rsid w:val="1068327B"/>
    <w:rsid w:val="10744291"/>
    <w:rsid w:val="107A3433"/>
    <w:rsid w:val="10B54054"/>
    <w:rsid w:val="12F069E1"/>
    <w:rsid w:val="12FA51F0"/>
    <w:rsid w:val="138008DC"/>
    <w:rsid w:val="13D11138"/>
    <w:rsid w:val="13DF5603"/>
    <w:rsid w:val="14A01236"/>
    <w:rsid w:val="14B545B5"/>
    <w:rsid w:val="14D40A38"/>
    <w:rsid w:val="15605757"/>
    <w:rsid w:val="16021A7C"/>
    <w:rsid w:val="16143C3C"/>
    <w:rsid w:val="17A821AF"/>
    <w:rsid w:val="183068A7"/>
    <w:rsid w:val="186D1037"/>
    <w:rsid w:val="18784278"/>
    <w:rsid w:val="190E24E6"/>
    <w:rsid w:val="199002DD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9E52C9C"/>
    <w:rsid w:val="2A420242"/>
    <w:rsid w:val="2B4A1AA4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590AD6"/>
    <w:rsid w:val="335C4122"/>
    <w:rsid w:val="33641229"/>
    <w:rsid w:val="33BC1065"/>
    <w:rsid w:val="35FB40C6"/>
    <w:rsid w:val="35FC6014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AB1C7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D677E3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9D45AA"/>
    <w:rsid w:val="66EA6B58"/>
    <w:rsid w:val="680533C6"/>
    <w:rsid w:val="68896A60"/>
    <w:rsid w:val="6A070845"/>
    <w:rsid w:val="6B1B4A7E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14D2D21"/>
    <w:rsid w:val="71E96CF5"/>
    <w:rsid w:val="721A0A58"/>
    <w:rsid w:val="72435ED2"/>
    <w:rsid w:val="72786355"/>
    <w:rsid w:val="72933FAE"/>
    <w:rsid w:val="73374382"/>
    <w:rsid w:val="74EE2F64"/>
    <w:rsid w:val="76C92E49"/>
    <w:rsid w:val="777D3C34"/>
    <w:rsid w:val="77840647"/>
    <w:rsid w:val="78002BF0"/>
    <w:rsid w:val="78CA10FB"/>
    <w:rsid w:val="78D930EC"/>
    <w:rsid w:val="78F87981"/>
    <w:rsid w:val="7A930922"/>
    <w:rsid w:val="7A9E53BF"/>
    <w:rsid w:val="7B1A0EF2"/>
    <w:rsid w:val="7B7A2964"/>
    <w:rsid w:val="7CBD6589"/>
    <w:rsid w:val="7CC82109"/>
    <w:rsid w:val="7D4514E0"/>
    <w:rsid w:val="7D7D6E53"/>
    <w:rsid w:val="7E4B05E8"/>
    <w:rsid w:val="7E516814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1280</Words>
  <Characters>1304</Characters>
  <Lines>10</Lines>
  <Paragraphs>3</Paragraphs>
  <TotalTime>36</TotalTime>
  <ScaleCrop>false</ScaleCrop>
  <LinksUpToDate>false</LinksUpToDate>
  <CharactersWithSpaces>1377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烧饵块</cp:lastModifiedBy>
  <cp:lastPrinted>2024-02-25T23:49:00Z</cp:lastPrinted>
  <dcterms:modified xsi:type="dcterms:W3CDTF">2025-04-20T23:42:45Z</dcterms:modified>
  <dc:title>第七周   2011年3月31日   星期四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eyJoZGlkIjoiYjJjOTQxYzhjODMyMDAzZmE0MDJkMWFkNmJlNDkwYTUiLCJ1c2VySWQiOiI2NTk2OTY3In0=</vt:lpwstr>
  </property>
</Properties>
</file>