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4月18日动态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 天气： 晴天      出勤人数：23人</w:t>
      </w:r>
    </w:p>
    <w:p w14:paraId="33205335">
      <w:pPr>
        <w:spacing w:line="240" w:lineRule="auto"/>
        <w:rPr>
          <w:rFonts w:hint="eastAsia"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户外活动—好玩的混龄游戏</w:t>
      </w:r>
      <w:r>
        <w:rPr>
          <w:rFonts w:hint="eastAsia"/>
          <w:bCs/>
          <w:szCs w:val="21"/>
        </w:rPr>
        <w:t>　</w:t>
      </w:r>
      <w:r>
        <w:rPr>
          <w:rFonts w:hint="eastAsia"/>
          <w:bCs/>
          <w:szCs w:val="21"/>
          <w:lang w:val="en-US" w:eastAsia="zh-CN"/>
        </w:rPr>
        <w:t xml:space="preserve"> </w:t>
      </w:r>
    </w:p>
    <w:p w14:paraId="0C065708">
      <w:pPr>
        <w:spacing w:line="240" w:lineRule="auto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2306955</wp:posOffset>
                </wp:positionV>
                <wp:extent cx="5882005" cy="1720850"/>
                <wp:effectExtent l="9525" t="9525" r="13970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A8B9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14" name="图片 14" descr="C:/Users/p/OneDrive/桌面/IMG_20250418_082846.jpgIMG_20250418_0828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IMG_20250418_082846.jpgIMG_20250418_08284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17" name="图片 17" descr="C:/Users/p/OneDrive/桌面/IMG_20250418_082904.jpgIMG_20250418_0829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G_20250418_082904.jpgIMG_20250418_08290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06550" cy="1463040"/>
                                  <wp:effectExtent l="0" t="0" r="6350" b="10160"/>
                                  <wp:docPr id="3" name="图片 3" descr="IMG_20250418_0829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IMG_20250418_0829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550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</w:t>
                            </w:r>
                          </w:p>
                          <w:p w14:paraId="21CDB8D8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594EC7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ACB87E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85pt;margin-top:181.65pt;height:135.5pt;width:463.15pt;z-index:251668480;mso-width-relative:page;mso-height-relative:page;" filled="f" stroked="t" coordsize="21600,21600" o:gfxdata="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O97BPX&#10;AAAACgEAAA8AAAAAAAAAAQAgAAAAIgAAAGRycy9kb3ducmV2LnhtbFBLAQIUABQAAAAIAIdO4kCS&#10;PzPDWgIAAKw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5D9A8B9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14" name="图片 14" descr="C:/Users/p/OneDrive/桌面/IMG_20250418_082846.jpgIMG_20250418_0828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IMG_20250418_082846.jpgIMG_20250418_08284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17" name="图片 17" descr="C:/Users/p/OneDrive/桌面/IMG_20250418_082904.jpgIMG_20250418_0829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G_20250418_082904.jpgIMG_20250418_08290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06550" cy="1463040"/>
                            <wp:effectExtent l="0" t="0" r="6350" b="10160"/>
                            <wp:docPr id="3" name="图片 3" descr="IMG_20250418_0829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IMG_20250418_0829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6550" cy="1463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</w:t>
                      </w:r>
                    </w:p>
                    <w:p w14:paraId="21CDB8D8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594EC7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ACB87E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Cs/>
          <w:sz w:val="28"/>
          <w:szCs w:val="28"/>
          <w:lang w:val="en-US" w:eastAsia="zh-CN"/>
        </w:rPr>
        <w:t xml:space="preserve">    今天的户外混龄活动是小车区、综合区、吊杠区和滑滑梯。阳光洒满操场，孩子们像欢快的小鸟。高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梓歆、郭陶霖、胡希瑶、彭鑫奕、苏媛、唐可一、陈煦、胡皓霆、李哲、查慧如、刘芃泽，肖宸锡、王宇尧、沈星延</w:t>
      </w:r>
      <w:r>
        <w:rPr>
          <w:rFonts w:hint="eastAsia"/>
          <w:bCs/>
          <w:sz w:val="28"/>
          <w:szCs w:val="28"/>
          <w:lang w:val="en-US" w:eastAsia="zh-CN"/>
        </w:rPr>
        <w:t>小手紧紧握住栏杆，眼神明亮又坚定，每一步攀爬都充满勇气。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 xml:space="preserve"> 瞧！小车区的孩子们开启欢乐骑行时光。单骑的女孩，笑容似春日花朵般灿烂，自在穿梭；双骑的男孩，默契配合，在赛道上勾勒出友谊的模样。这是童年独有的美好，简单而又珍贵。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 xml:space="preserve">   </w:t>
      </w:r>
    </w:p>
    <w:p w14:paraId="548B53E3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4379B397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6B442AF7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554C475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4B9E83F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260350</wp:posOffset>
                </wp:positionV>
                <wp:extent cx="5882005" cy="1720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8244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1" name="图片 21" descr="C:/Users/p/OneDrive/桌面/IMG_20250418_083253.jpgIMG_20250418_0832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50418_083253.jpgIMG_20250418_08325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22" name="图片 22" descr="C:/Users/p/OneDrive/桌面/IMG_20250418_083433.jpgIMG_20250418_0834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50418_083433.jpgIMG_20250418_08343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25" name="图片 25" descr="C:/Users/p/OneDrive/桌面/IMG_20250418_083435_edit_218734168582768.jpgIMG_20250418_083435_edit_2187341685827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p/OneDrive/桌面/IMG_20250418_083435_edit_218734168582768.jpgIMG_20250418_083435_edit_21873416858276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C09109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1664A3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23E9B0D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75pt;margin-top:20.5pt;height:135.5pt;width:463.15pt;z-index:251669504;mso-width-relative:page;mso-height-relative:page;" filled="f" stroked="t" coordsize="21600,21600" o:gfxdata="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2oJkRdYA&#10;AAAJAQAADwAAAAAAAAABACAAAAAiAAAAZHJzL2Rvd25yZXYueG1sUEsBAhQAFAAAAAgAh07iQIWM&#10;52NaAgAArA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698244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1" name="图片 21" descr="C:/Users/p/OneDrive/桌面/IMG_20250418_083253.jpgIMG_20250418_0832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50418_083253.jpgIMG_20250418_08325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22" name="图片 22" descr="C:/Users/p/OneDrive/桌面/IMG_20250418_083433.jpgIMG_20250418_0834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50418_083433.jpgIMG_20250418_08343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25" name="图片 25" descr="C:/Users/p/OneDrive/桌面/IMG_20250418_083435_edit_218734168582768.jpgIMG_20250418_083435_edit_2187341685827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p/OneDrive/桌面/IMG_20250418_083435_edit_218734168582768.jpgIMG_20250418_083435_edit_21873416858276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C091090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1664A3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23E9B0D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0B3E8B3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0DB340B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-565150</wp:posOffset>
            </wp:positionH>
            <wp:positionV relativeFrom="page">
              <wp:posOffset>-113665</wp:posOffset>
            </wp:positionV>
            <wp:extent cx="8109585" cy="10819130"/>
            <wp:effectExtent l="0" t="0" r="571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DA7043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0B9B1D5D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5366BDCE">
      <w:pPr>
        <w:spacing w:line="240" w:lineRule="auto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活动—数学《小鱼有多长》</w:t>
      </w:r>
    </w:p>
    <w:p w14:paraId="202D275E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这是一节关于自然测量的数学活动。自然测量是指利用身边常见的自然物，如回形针、牙签等作为测量的工具。测量的过程中需要注意测量的起点、终点，注意测量时要首尾相接，一个接着一个。本次活动引导幼儿利用自然物回形针给小鱼来进行测量，从而比较鱼的长度。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高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梓歆、郭陶霖、胡希瑶、彭鑫奕、苏媛、唐可一、仲思齐、王梓雯、蔡松霖、陈煦、胡皓霆、查慧如、王晔、王宇尧、邢永望，郑诗俊、孙铭阳、</w:t>
      </w:r>
      <w:r>
        <w:rPr>
          <w:rFonts w:hint="eastAsia" w:ascii="宋体" w:hAnsi="宋体"/>
          <w:sz w:val="28"/>
          <w:szCs w:val="28"/>
        </w:rPr>
        <w:t>能利用回形针首尾相接的方法测量小鱼的长度。</w:t>
      </w:r>
    </w:p>
    <w:p w14:paraId="0D099F2C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21A5D4DE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观察三：我们喜欢的区域游戏</w:t>
      </w:r>
    </w:p>
    <w:p w14:paraId="410C3338">
      <w:pPr>
        <w:spacing w:line="240" w:lineRule="auto"/>
        <w:ind w:firstLine="560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今天的区域游戏活动中，小朋友们在回忆和梳理下提前计划好自己的区域游戏，许多小朋友都能有计划的进行游戏，并做出了很多精彩的作品。如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梓歆、郭陶霖、户亚玥，胡希瑶、蒋婉柔，彭鑫奕、苏媛、唐可一、仲思齐、王梓雯、蔡松霖、陈煦、胡皓霆、李哲、查慧如、刘芃泽，王晔、肖宸锡、王宇尧、邢永望，郑诗俊、孙铭阳、沈星延</w:t>
      </w:r>
    </w:p>
    <w:p w14:paraId="7A4CD35C">
      <w:pPr>
        <w:spacing w:line="240" w:lineRule="auto"/>
        <w:ind w:firstLine="560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63500</wp:posOffset>
                </wp:positionV>
                <wp:extent cx="5882005" cy="1720850"/>
                <wp:effectExtent l="9525" t="9525" r="13970" b="95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612C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15" name="图片 15" descr="C:/Users/p/OneDrive/桌面/IMG_20250418_104903.jpgIMG_20250418_1049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p/OneDrive/桌面/IMG_20250418_104903.jpgIMG_20250418_1049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16" name="图片 16" descr="C:/Users/p/OneDrive/桌面/IMG_20250418_104913.jpgIMG_20250418_1049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20250418_104913.jpgIMG_20250418_1049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24" name="图片 24" descr="C:/Users/p/OneDrive/桌面/IMG_20250418_104922.jpgIMG_20250418_1049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p/OneDrive/桌面/IMG_20250418_104922.jpgIMG_20250418_1049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639AF2AA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27BFFAF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2BE8BB6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2pt;margin-top:5pt;height:135.5pt;width:463.15pt;z-index:251670528;mso-width-relative:page;mso-height-relative:page;" filled="f" stroked="t" coordsize="21600,21600" o:gfxdata="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AiPbX&#10;AAAACQEAAA8AAAAAAAAAAQAgAAAAIgAAAGRycy9kb3ducmV2LnhtbFBLAQIUABQAAAAIAIdO4kAL&#10;dn2oWgIAAKw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083612CD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15" name="图片 15" descr="C:/Users/p/OneDrive/桌面/IMG_20250418_104903.jpgIMG_20250418_1049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p/OneDrive/桌面/IMG_20250418_104903.jpgIMG_20250418_10490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16" name="图片 16" descr="C:/Users/p/OneDrive/桌面/IMG_20250418_104913.jpgIMG_20250418_1049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20250418_104913.jpgIMG_20250418_1049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24" name="图片 24" descr="C:/Users/p/OneDrive/桌面/IMG_20250418_104922.jpgIMG_20250418_1049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p/OneDrive/桌面/IMG_20250418_104922.jpgIMG_20250418_1049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639AF2AA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27BFFAF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42BE8BB6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58F06F62">
      <w:pPr>
        <w:spacing w:line="240" w:lineRule="auto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bookmarkStart w:id="0" w:name="_GoBack"/>
      <w:bookmarkEnd w:id="0"/>
    </w:p>
    <w:p w14:paraId="4FCC4B3A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7A5CE04E">
      <w:pPr>
        <w:ind w:firstLine="840" w:firstLineChars="300"/>
        <w:jc w:val="left"/>
        <w:rPr>
          <w:rFonts w:hint="eastAsia" w:ascii="宋体" w:hAnsi="宋体" w:eastAsia="宋体" w:cs="宋体"/>
          <w:b w:val="0"/>
          <w:i w:val="0"/>
          <w:caps w:val="0"/>
          <w:color w:val="1C1B10"/>
          <w:spacing w:val="0"/>
          <w:sz w:val="28"/>
          <w:szCs w:val="28"/>
          <w:shd w:val="clear" w:color="auto" w:fill="FFFFFF"/>
          <w:lang w:val="en-US" w:eastAsia="zh-CN"/>
        </w:rPr>
      </w:pPr>
    </w:p>
    <w:p w14:paraId="42DB0190">
      <w:pPr>
        <w:ind w:firstLine="840" w:firstLineChars="300"/>
        <w:jc w:val="left"/>
        <w:rPr>
          <w:rFonts w:hint="default" w:ascii="宋体" w:hAnsi="宋体" w:eastAsia="宋体" w:cs="宋体"/>
          <w:b w:val="0"/>
          <w:i w:val="0"/>
          <w:caps w:val="0"/>
          <w:color w:val="1C1B10"/>
          <w:spacing w:val="0"/>
          <w:sz w:val="28"/>
          <w:szCs w:val="28"/>
          <w:shd w:val="clear" w:color="auto" w:fill="FFFFFF"/>
          <w:lang w:val="en-US" w:eastAsia="zh-CN"/>
        </w:rPr>
      </w:pPr>
    </w:p>
    <w:p w14:paraId="799E085F">
      <w:p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3F798C19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19A34207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04B5D174">
      <w:pPr>
        <w:spacing w:line="240" w:lineRule="auto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3CE15BA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8A4BCB"/>
    <w:rsid w:val="1DAB47A7"/>
    <w:rsid w:val="1DF2280E"/>
    <w:rsid w:val="1E1163AA"/>
    <w:rsid w:val="1EFD2393"/>
    <w:rsid w:val="1F7F14C5"/>
    <w:rsid w:val="1F813A12"/>
    <w:rsid w:val="1FB301B8"/>
    <w:rsid w:val="1FD053F0"/>
    <w:rsid w:val="1FE20B83"/>
    <w:rsid w:val="20484530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3695764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8778A8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5432FD"/>
    <w:rsid w:val="29752839"/>
    <w:rsid w:val="298A46F8"/>
    <w:rsid w:val="298D2673"/>
    <w:rsid w:val="29A91D19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B04C5F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24093"/>
    <w:rsid w:val="2F7F0C9A"/>
    <w:rsid w:val="2FAB3A85"/>
    <w:rsid w:val="2FE37DD1"/>
    <w:rsid w:val="30260E0D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931F82"/>
    <w:rsid w:val="32EA16D0"/>
    <w:rsid w:val="333D033C"/>
    <w:rsid w:val="335E6A16"/>
    <w:rsid w:val="336F654B"/>
    <w:rsid w:val="348C0A37"/>
    <w:rsid w:val="349C03AE"/>
    <w:rsid w:val="34DA64C3"/>
    <w:rsid w:val="34F43F47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21BF2"/>
    <w:rsid w:val="3A38312F"/>
    <w:rsid w:val="3A3A5DB5"/>
    <w:rsid w:val="3A500759"/>
    <w:rsid w:val="3AC23E36"/>
    <w:rsid w:val="3B4068E3"/>
    <w:rsid w:val="3B433476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4D8697E"/>
    <w:rsid w:val="451D781E"/>
    <w:rsid w:val="452158D5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AB2FAE"/>
    <w:rsid w:val="4BED2634"/>
    <w:rsid w:val="4C3D03AB"/>
    <w:rsid w:val="4C4658B1"/>
    <w:rsid w:val="4C6E193A"/>
    <w:rsid w:val="4C9226DB"/>
    <w:rsid w:val="4CBD3A30"/>
    <w:rsid w:val="4CE41C47"/>
    <w:rsid w:val="4CF557B0"/>
    <w:rsid w:val="4D063625"/>
    <w:rsid w:val="4D096C71"/>
    <w:rsid w:val="4D1E540E"/>
    <w:rsid w:val="4D3D4B6D"/>
    <w:rsid w:val="4DAB3AA0"/>
    <w:rsid w:val="4DB10719"/>
    <w:rsid w:val="4DBE5954"/>
    <w:rsid w:val="4DBF1853"/>
    <w:rsid w:val="4DED1CC4"/>
    <w:rsid w:val="4DF3266C"/>
    <w:rsid w:val="4DF70219"/>
    <w:rsid w:val="4E1471F8"/>
    <w:rsid w:val="4E2D1D21"/>
    <w:rsid w:val="4E7F33D9"/>
    <w:rsid w:val="4EA56E6D"/>
    <w:rsid w:val="4ECE5195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0743DF"/>
    <w:rsid w:val="60305ACE"/>
    <w:rsid w:val="60580EFC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977065"/>
    <w:rsid w:val="64CA0F84"/>
    <w:rsid w:val="64D02CF8"/>
    <w:rsid w:val="64DF192B"/>
    <w:rsid w:val="6554084E"/>
    <w:rsid w:val="656B7B75"/>
    <w:rsid w:val="65827499"/>
    <w:rsid w:val="65E21B75"/>
    <w:rsid w:val="66040870"/>
    <w:rsid w:val="665419EF"/>
    <w:rsid w:val="6670389E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9EF1490"/>
    <w:rsid w:val="6A3419CA"/>
    <w:rsid w:val="6A830C3E"/>
    <w:rsid w:val="6A884B4C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BE1B32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AD37AF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581</Characters>
  <Lines>0</Lines>
  <Paragraphs>0</Paragraphs>
  <TotalTime>1</TotalTime>
  <ScaleCrop>false</ScaleCrop>
  <LinksUpToDate>false</LinksUpToDate>
  <CharactersWithSpaces>608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2025-04-19T10:27:04Z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2AA3BC7E45324625BD5F0EB28F8F0055_13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