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(2025.4.9)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CD2B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（8人参加亲子游）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能主动与同伴、老师打招呼，并积极愉快地参与到一日活动中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313836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户外活动：今天我们一起玩滑滑梯，有的小朋友爬进了洞洞，有的小朋友从上面快速滑下来，有的小朋友和好朋友手牵手。游戏后，小朋友能主动脱衣服、及时补充水分。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22B09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527649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0" name="图片 20" descr="C:/Users/92941/Desktop/新建文件夹/IMG_5233.JPGIMG_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5233.JPGIMG_523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4B5CE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1" name="图片 21" descr="C:/Users/92941/Desktop/新建文件夹/IMG_5234.JPGIMG_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5234.JPGIMG_523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AED2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2" name="图片 22" descr="C:/Users/92941/Desktop/新建文件夹/IMG_5235.JPGIMG_5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5235.JPGIMG_52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DC62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045D80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3" name="图片 23" descr="C:/Users/92941/Desktop/新建文件夹/IMG_5236.JPGIMG_5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5236.JPGIMG_52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3E27F3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4" name="图片 24" descr="C:/Users/92941/Desktop/新建文件夹/IMG_5237.JPGIMG_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5237.JPGIMG_52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8D1949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5" name="图片 25" descr="C:/Users/92941/Desktop/新建文件夹/IMG_5238.JPGIMG_5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5238.JPGIMG_52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8A4A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98B9B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5239.JPGIMG_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5239.JPGIMG_52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76D5EC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5240.JPGIMG_5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5240.JPGIMG_52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0229AB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5241.JPGIMG_5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5241.JPGIMG_52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90CC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CCFEEF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5242.JPGIMG_5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5242.JPGIMG_52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D9FF6A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5243.JPGIMG_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5243.JPGIMG_52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39A09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新建文件夹/IMG_5244.JPGIMG_5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5244.JPGIMG_52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8A5925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B3C90E9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83D0F32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A03CBF0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520EFE46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76CCF2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歌唱：小小蛋儿把门开</w:t>
      </w:r>
    </w:p>
    <w:p w14:paraId="54A037E4"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/>
        </w:rPr>
        <w:t>《小小蛋儿把门开》是一节歌唱活动。这首歌曲欢快活泼，歌词朗朗上口。整个乐曲贯穿了小鸡的孵化过程，富有儿童情趣，诱发了幼儿的好奇心，使幼儿产生持久投入音乐活动的热情，提高幼儿对音乐活动的兴趣。活动中，教师</w:t>
      </w:r>
      <w:r>
        <w:rPr>
          <w:rFonts w:hint="eastAsia"/>
          <w:lang w:eastAsia="zh-CN"/>
        </w:rPr>
        <w:t>用图谱以及</w:t>
      </w:r>
      <w:r>
        <w:rPr>
          <w:rFonts w:hint="eastAsia"/>
        </w:rPr>
        <w:t>丰富的动作表演帮助幼儿梳理歌词。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AD9F5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5E9B6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3" name="图片 33" descr="C:/Users/92941/Desktop/新建文件夹/IMG_5249(20250409-095950).JPGIMG_5249(20250409-09595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IMG_5249(20250409-095950).JPGIMG_5249(20250409-095950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1D81D1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4" name="图片 34" descr="C:/Users/92941/Desktop/新建文件夹/IMG_5255(20250409-095955).JPGIMG_5255(20250409-0959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IMG_5255(20250409-095955).JPGIMG_5255(20250409-095955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7F53F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5" name="图片 35" descr="C:/Users/92941/Desktop/新建文件夹/IMG_5258(20250409-095958).JPGIMG_5258(20250409-09595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IMG_5258(20250409-095958).JPGIMG_5258(20250409-095958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7568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right="0" w:rightChars="0" w:firstLine="420" w:firstLineChars="200"/>
        <w:textAlignment w:val="auto"/>
        <w:outlineLvl w:val="9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/>
          <w:lang w:val="en-US" w:eastAsia="zh-CN"/>
        </w:rPr>
        <w:t>在本次活动中，</w:t>
      </w:r>
      <w:r>
        <w:rPr>
          <w:rFonts w:hint="eastAsia"/>
          <w:b/>
          <w:bCs/>
          <w:u w:val="single"/>
          <w:lang w:val="en-US" w:eastAsia="zh-CN"/>
        </w:rPr>
        <w:t>陈语汐、杨逸慧、林书妤、张伊冉、程宇航</w:t>
      </w:r>
      <w:r>
        <w:rPr>
          <w:rFonts w:hint="eastAsia"/>
          <w:lang w:val="en-US" w:eastAsia="zh-CN"/>
        </w:rPr>
        <w:t>小朋友</w:t>
      </w:r>
      <w:r>
        <w:rPr>
          <w:rFonts w:hint="eastAsia"/>
        </w:rPr>
        <w:t>能够理解歌词内容并能完整演唱</w:t>
      </w:r>
      <w:r>
        <w:rPr>
          <w:rFonts w:hint="eastAsia"/>
          <w:lang w:eastAsia="zh-CN"/>
        </w:rPr>
        <w:t>，</w:t>
      </w:r>
      <w:r>
        <w:rPr>
          <w:rFonts w:hint="eastAsia"/>
        </w:rPr>
        <w:t>孩子们也喜欢为歌曲加上好看的动作，表演的欲望比较强烈。</w:t>
      </w:r>
      <w:r>
        <w:rPr>
          <w:rFonts w:hint="eastAsia"/>
          <w:b/>
          <w:bCs/>
          <w:u w:val="single"/>
          <w:lang w:val="en-US" w:eastAsia="zh-CN"/>
        </w:rPr>
        <w:t>高沐泓、于佳怡、丁梓彤、吴宥昕、姜瑞</w:t>
      </w:r>
      <w:r>
        <w:rPr>
          <w:rFonts w:hint="eastAsia"/>
          <w:lang w:val="en-US" w:eastAsia="zh-CN"/>
        </w:rPr>
        <w:t>小朋友能</w:t>
      </w:r>
      <w:r>
        <w:rPr>
          <w:rFonts w:hint="eastAsia"/>
        </w:rPr>
        <w:t>想像并用各种身体动作有节奏地表现小鸡出壳的样子</w:t>
      </w:r>
      <w:r>
        <w:rPr>
          <w:rFonts w:hint="eastAsia"/>
          <w:lang w:eastAsia="zh-CN"/>
        </w:rPr>
        <w:t>，</w:t>
      </w:r>
      <w:r>
        <w:rPr>
          <w:rFonts w:hint="eastAsia"/>
        </w:rPr>
        <w:t>感受歌曲旋律，用好奇、欢快的情绪唱歌。</w:t>
      </w:r>
      <w:r>
        <w:rPr>
          <w:rFonts w:hint="eastAsia"/>
          <w:lang w:val="en-US" w:eastAsia="zh-CN"/>
        </w:rPr>
        <w:t>希望</w:t>
      </w:r>
      <w:r>
        <w:rPr>
          <w:rFonts w:hint="eastAsia"/>
          <w:b/>
          <w:bCs/>
          <w:u w:val="single"/>
          <w:lang w:val="en-US" w:eastAsia="zh-CN"/>
        </w:rPr>
        <w:t>高若柠、查欣珞</w:t>
      </w:r>
      <w:r>
        <w:rPr>
          <w:rFonts w:hint="eastAsia"/>
          <w:lang w:val="en-US" w:eastAsia="zh-CN"/>
        </w:rPr>
        <w:t>小朋友能够更加放开一点，演唱时能用自然大方的声音表演，相信会更棒哦</w:t>
      </w:r>
      <w:r>
        <w:rPr>
          <w:rFonts w:hint="eastAsia"/>
          <w:lang w:eastAsia="zh-CN"/>
        </w:rPr>
        <w:t>。</w:t>
      </w:r>
    </w:p>
    <w:p w14:paraId="1D7114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7233AAC"/>
    <w:rsid w:val="07B82F8E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39471A"/>
    <w:rsid w:val="1ACF1477"/>
    <w:rsid w:val="1C7F0C07"/>
    <w:rsid w:val="1CF53D46"/>
    <w:rsid w:val="20A26F98"/>
    <w:rsid w:val="22521370"/>
    <w:rsid w:val="23C31521"/>
    <w:rsid w:val="23F70896"/>
    <w:rsid w:val="265A031D"/>
    <w:rsid w:val="26890B30"/>
    <w:rsid w:val="26F630BB"/>
    <w:rsid w:val="29867140"/>
    <w:rsid w:val="2D1F4090"/>
    <w:rsid w:val="30C01DA3"/>
    <w:rsid w:val="335E44EC"/>
    <w:rsid w:val="3707281D"/>
    <w:rsid w:val="37093018"/>
    <w:rsid w:val="38100B82"/>
    <w:rsid w:val="381C405F"/>
    <w:rsid w:val="3BAB407F"/>
    <w:rsid w:val="3BCD6245"/>
    <w:rsid w:val="3DD01B7E"/>
    <w:rsid w:val="3F1B5AA1"/>
    <w:rsid w:val="41896C3F"/>
    <w:rsid w:val="425A293F"/>
    <w:rsid w:val="4457445E"/>
    <w:rsid w:val="46390051"/>
    <w:rsid w:val="47C522F5"/>
    <w:rsid w:val="4D445EFB"/>
    <w:rsid w:val="4EBD4948"/>
    <w:rsid w:val="51835409"/>
    <w:rsid w:val="51B80275"/>
    <w:rsid w:val="554D3EED"/>
    <w:rsid w:val="55957DC5"/>
    <w:rsid w:val="55B64ED5"/>
    <w:rsid w:val="58B74741"/>
    <w:rsid w:val="5AD855F0"/>
    <w:rsid w:val="5C2A25AC"/>
    <w:rsid w:val="60DB1B18"/>
    <w:rsid w:val="61E41603"/>
    <w:rsid w:val="640E5DD6"/>
    <w:rsid w:val="656F500C"/>
    <w:rsid w:val="66733897"/>
    <w:rsid w:val="67381BDA"/>
    <w:rsid w:val="68A7570C"/>
    <w:rsid w:val="69E319DD"/>
    <w:rsid w:val="6B931A90"/>
    <w:rsid w:val="6F591342"/>
    <w:rsid w:val="73C9393E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535</Words>
  <Characters>548</Characters>
  <Lines>0</Lines>
  <Paragraphs>0</Paragraphs>
  <TotalTime>1</TotalTime>
  <ScaleCrop>false</ScaleCrop>
  <LinksUpToDate>false</LinksUpToDate>
  <CharactersWithSpaces>549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2025-04-09T02:34:11Z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