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BD40BD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501DED3A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6649A7">
        <w:rPr>
          <w:rFonts w:hint="eastAsia"/>
        </w:rPr>
        <w:t>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6649A7">
        <w:rPr>
          <w:rFonts w:hint="eastAsia"/>
        </w:rPr>
        <w:t>6</w:t>
      </w:r>
      <w:r>
        <w:rPr>
          <w:rFonts w:hint="eastAsia"/>
          <w:lang w:eastAsia="zh-Hans"/>
        </w:rPr>
        <w:t>人缺勤。</w:t>
      </w:r>
    </w:p>
    <w:p w14:paraId="3A1B3BD6" w14:textId="35E21A0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E1BE1">
        <w:rPr>
          <w:rFonts w:ascii="宋体" w:eastAsia="宋体" w:hAnsi="宋体" w:cs="宋体" w:hint="eastAsia"/>
          <w:lang w:eastAsia="zh-Hans"/>
        </w:rPr>
        <w:t>饼干、</w:t>
      </w:r>
      <w:r w:rsidR="006649A7">
        <w:rPr>
          <w:rFonts w:ascii="宋体" w:eastAsia="宋体" w:hAnsi="宋体" w:cs="宋体" w:hint="eastAsia"/>
          <w:lang w:eastAsia="zh-Hans"/>
        </w:rPr>
        <w:t>奶酪棒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A30165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649A7">
        <w:rPr>
          <w:rFonts w:ascii="宋体" w:eastAsia="宋体" w:hAnsi="宋体" w:cs="宋体" w:hint="eastAsia"/>
          <w:lang w:eastAsia="zh-Hans"/>
        </w:rPr>
        <w:t>香米饭、清蒸鸦片鱼、肉末包菜、青菜木耳鸡蛋</w:t>
      </w:r>
      <w:r w:rsidR="0015588C">
        <w:rPr>
          <w:rFonts w:ascii="宋体" w:eastAsia="宋体" w:hAnsi="宋体" w:cs="宋体" w:hint="eastAsia"/>
          <w:lang w:eastAsia="zh-Hans"/>
        </w:rPr>
        <w:t>汤。</w:t>
      </w:r>
    </w:p>
    <w:p w14:paraId="5BB0ECE0" w14:textId="37FFD50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6649A7">
        <w:rPr>
          <w:rFonts w:ascii="宋体" w:eastAsia="宋体" w:hAnsi="宋体" w:cs="宋体" w:hint="eastAsia"/>
          <w:lang w:eastAsia="zh-Hans"/>
        </w:rPr>
        <w:t>青菜肉丝面</w:t>
      </w:r>
      <w:r>
        <w:rPr>
          <w:rFonts w:ascii="宋体" w:eastAsia="宋体" w:hAnsi="宋体" w:cs="宋体" w:hint="eastAsia"/>
        </w:rPr>
        <w:t>。</w:t>
      </w:r>
    </w:p>
    <w:p w14:paraId="06EA790A" w14:textId="443F1C9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F001D2">
        <w:rPr>
          <w:rFonts w:ascii="宋体" w:eastAsia="宋体" w:hAnsi="宋体" w:cs="宋体" w:hint="eastAsia"/>
        </w:rPr>
        <w:t xml:space="preserve"> </w:t>
      </w:r>
      <w:r w:rsidR="006649A7">
        <w:rPr>
          <w:rFonts w:ascii="宋体" w:eastAsia="宋体" w:hAnsi="宋体" w:cs="宋体" w:hint="eastAsia"/>
          <w:lang w:eastAsia="zh-Hans"/>
        </w:rPr>
        <w:t>人参果、樱桃番茄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FA23319" w:rsidR="00082007" w:rsidRPr="009F1809" w:rsidRDefault="00374A86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6E1BE1" w14:paraId="579116F0" w14:textId="77777777" w:rsidTr="00C95371">
        <w:tc>
          <w:tcPr>
            <w:tcW w:w="1188" w:type="dxa"/>
            <w:shd w:val="clear" w:color="auto" w:fill="auto"/>
            <w:vAlign w:val="bottom"/>
          </w:tcPr>
          <w:p w14:paraId="6FE269A5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410E8E2B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122D4D1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57023A92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DB3FA79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086D0751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6E1BE1" w:rsidRDefault="006E1BE1" w:rsidP="006E1BE1">
            <w:pPr>
              <w:spacing w:line="320" w:lineRule="exact"/>
              <w:jc w:val="center"/>
            </w:pPr>
          </w:p>
        </w:tc>
      </w:tr>
      <w:bookmarkEnd w:id="1"/>
      <w:tr w:rsidR="006E1BE1" w14:paraId="6B55EAF6" w14:textId="77777777" w:rsidTr="00235102">
        <w:tc>
          <w:tcPr>
            <w:tcW w:w="1188" w:type="dxa"/>
            <w:shd w:val="clear" w:color="auto" w:fill="auto"/>
            <w:vAlign w:val="bottom"/>
          </w:tcPr>
          <w:p w14:paraId="7429CE20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A92E72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60E7A64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00DEE34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08122531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445BBA55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6E1BE1" w:rsidRDefault="006E1BE1" w:rsidP="006E1BE1">
            <w:pPr>
              <w:spacing w:line="320" w:lineRule="exact"/>
              <w:jc w:val="center"/>
            </w:pPr>
          </w:p>
        </w:tc>
      </w:tr>
      <w:tr w:rsidR="00F001D2" w14:paraId="77EA2526" w14:textId="77777777" w:rsidTr="003E6304">
        <w:tc>
          <w:tcPr>
            <w:tcW w:w="1188" w:type="dxa"/>
            <w:shd w:val="clear" w:color="auto" w:fill="auto"/>
            <w:vAlign w:val="bottom"/>
          </w:tcPr>
          <w:p w14:paraId="5A23E0D8" w14:textId="77777777" w:rsidR="00F001D2" w:rsidRDefault="00F001D2" w:rsidP="00F001D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25CC6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CEE34B5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39D295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8B7A198" w:rsidR="00F001D2" w:rsidRDefault="00F001D2" w:rsidP="00F001D2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CF3548A" w:rsidR="00F001D2" w:rsidRDefault="00F001D2" w:rsidP="00F001D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23EA731C" w:rsidR="00F001D2" w:rsidRDefault="006E1BE1" w:rsidP="00F001D2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5588C" w14:paraId="35CADF6C" w14:textId="77777777" w:rsidTr="000D5349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EEB1620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CE3B467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1C7E1B9" w:rsidR="0015588C" w:rsidRPr="008D1BF1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5DB47E36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6A0EE1E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5588C" w:rsidRDefault="0015588C" w:rsidP="0015588C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18F44F" w:rsidR="00845589" w:rsidRDefault="006F5B65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A92696D" w:rsidR="00845589" w:rsidRDefault="006F5B65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6649A7" w14:paraId="4E4C7643" w14:textId="77777777" w:rsidTr="00BC748D">
        <w:tc>
          <w:tcPr>
            <w:tcW w:w="1188" w:type="dxa"/>
            <w:shd w:val="clear" w:color="auto" w:fill="auto"/>
            <w:vAlign w:val="bottom"/>
          </w:tcPr>
          <w:p w14:paraId="20C794E3" w14:textId="77777777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3F959875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3BC0E623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0ACA3254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BE1F2B4" w14:textId="4084F8B9" w:rsidR="006649A7" w:rsidRDefault="006649A7" w:rsidP="006649A7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628A3D4" w14:textId="5AA6B6D3" w:rsidR="006649A7" w:rsidRDefault="006649A7" w:rsidP="006649A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649A7" w:rsidRDefault="006649A7" w:rsidP="006649A7">
            <w:pPr>
              <w:spacing w:line="320" w:lineRule="exact"/>
              <w:jc w:val="center"/>
            </w:pPr>
          </w:p>
        </w:tc>
      </w:tr>
      <w:tr w:rsidR="006649A7" w14:paraId="62E01640" w14:textId="77777777" w:rsidTr="00BC748D">
        <w:tc>
          <w:tcPr>
            <w:tcW w:w="1188" w:type="dxa"/>
            <w:shd w:val="clear" w:color="auto" w:fill="auto"/>
            <w:vAlign w:val="bottom"/>
          </w:tcPr>
          <w:p w14:paraId="6661D103" w14:textId="77777777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1E62FC92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0DB9AAA0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1B7555B4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6AEB76" w14:textId="75E9505A" w:rsidR="006649A7" w:rsidRDefault="006649A7" w:rsidP="006649A7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8D800E3" w14:textId="659BAF21" w:rsidR="006649A7" w:rsidRDefault="006649A7" w:rsidP="006649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649A7" w:rsidRDefault="006649A7" w:rsidP="006649A7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6E1BE1" w14:paraId="2C9B3FEF" w14:textId="77777777" w:rsidTr="00CB02BF">
        <w:tc>
          <w:tcPr>
            <w:tcW w:w="1188" w:type="dxa"/>
            <w:shd w:val="clear" w:color="auto" w:fill="auto"/>
          </w:tcPr>
          <w:p w14:paraId="3B0F2A1D" w14:textId="77777777" w:rsidR="006E1BE1" w:rsidRDefault="006E1BE1" w:rsidP="006E1BE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64CB5F93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E990CF1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681D3A6E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6B15D409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B419E96" w:rsidR="006E1BE1" w:rsidRDefault="006E1BE1" w:rsidP="006E1BE1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6E1BE1" w:rsidRDefault="006E1BE1" w:rsidP="006E1BE1">
            <w:pPr>
              <w:spacing w:line="320" w:lineRule="exact"/>
              <w:jc w:val="center"/>
            </w:pPr>
          </w:p>
        </w:tc>
      </w:tr>
      <w:tr w:rsidR="006649A7" w14:paraId="27C66D82" w14:textId="77777777" w:rsidTr="00720E52">
        <w:tc>
          <w:tcPr>
            <w:tcW w:w="1188" w:type="dxa"/>
            <w:shd w:val="clear" w:color="auto" w:fill="auto"/>
          </w:tcPr>
          <w:p w14:paraId="5AF071F0" w14:textId="77777777" w:rsidR="006649A7" w:rsidRDefault="006649A7" w:rsidP="006649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2EA7F298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75B3DCD" w14:textId="6AB8FACC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25EE4E7" w14:textId="502B47FB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D80161D" w14:textId="580576C4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CFFC0" w14:textId="6CAA4E03" w:rsidR="006649A7" w:rsidRDefault="006649A7" w:rsidP="006649A7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6649A7" w14:paraId="0CEE648A" w14:textId="77777777" w:rsidTr="00167654">
        <w:tc>
          <w:tcPr>
            <w:tcW w:w="1188" w:type="dxa"/>
            <w:shd w:val="clear" w:color="auto" w:fill="auto"/>
          </w:tcPr>
          <w:p w14:paraId="3A44837B" w14:textId="77777777" w:rsidR="006649A7" w:rsidRDefault="006649A7" w:rsidP="006649A7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1909E52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2CE93B42" w14:textId="19809E2A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A93113F" w14:textId="1F31944D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7094F30" w14:textId="0FB86FA0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B2FD235" w14:textId="3D8A92BC" w:rsidR="006649A7" w:rsidRDefault="006649A7" w:rsidP="006649A7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44EB0D7" w:rsidR="003356F3" w:rsidRDefault="006E1BE1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17F824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33F1F87" w:rsidR="006914DA" w:rsidRDefault="00091E0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FDA00C8" w:rsidR="006914DA" w:rsidRDefault="006F5B65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15E84D41" w:rsidR="006914DA" w:rsidRDefault="00374A86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284A3FF9" w14:textId="77777777" w:rsidTr="00AD431A">
        <w:tc>
          <w:tcPr>
            <w:tcW w:w="1188" w:type="dxa"/>
            <w:shd w:val="clear" w:color="auto" w:fill="auto"/>
          </w:tcPr>
          <w:p w14:paraId="69C42F1D" w14:textId="4F68428B" w:rsidR="006649A7" w:rsidRDefault="006649A7" w:rsidP="006649A7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089B6D0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816BFE" w14:textId="4C81385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118F699" w14:textId="0430A4B8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35B900DB" w14:textId="041DF98C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562B105" w14:textId="1C16CE6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F43B" w14:textId="77777777" w:rsidR="00464978" w:rsidRDefault="00464978" w:rsidP="00700940">
      <w:r>
        <w:separator/>
      </w:r>
    </w:p>
  </w:endnote>
  <w:endnote w:type="continuationSeparator" w:id="0">
    <w:p w14:paraId="156CB4B4" w14:textId="77777777" w:rsidR="00464978" w:rsidRDefault="00464978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F39B" w14:textId="77777777" w:rsidR="00464978" w:rsidRDefault="00464978" w:rsidP="00700940">
      <w:r>
        <w:separator/>
      </w:r>
    </w:p>
  </w:footnote>
  <w:footnote w:type="continuationSeparator" w:id="0">
    <w:p w14:paraId="718A11F5" w14:textId="77777777" w:rsidR="00464978" w:rsidRDefault="00464978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49A7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6989"/>
    <w:rsid w:val="006F0478"/>
    <w:rsid w:val="006F260F"/>
    <w:rsid w:val="006F5B35"/>
    <w:rsid w:val="006F5B6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172</cp:revision>
  <cp:lastPrinted>2025-03-28T07:02:00Z</cp:lastPrinted>
  <dcterms:created xsi:type="dcterms:W3CDTF">2021-11-20T18:49:00Z</dcterms:created>
  <dcterms:modified xsi:type="dcterms:W3CDTF">2025-04-02T02:08:00Z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