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F2E9C">
      <w:pPr>
        <w:ind w:firstLine="1200" w:firstLineChars="400"/>
        <w:jc w:val="both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《做班主任，真有意思！》读后感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贾舒婷</w:t>
      </w:r>
    </w:p>
    <w:p w14:paraId="5834C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作为一名刚毕业的新人，初涉教育领域，从学生到教师乃至班主任的角色转换，可谓是困难重重。起初，我单纯地认为，只要站稳讲台，就能把班级管理得尽善尽美。于是，我凡事大包大揽，学生遇到的任何问题，我都亲力亲为地去解决。可结果却不尽人意，班级管理并没有达到我预期的理想状态。</w:t>
      </w:r>
    </w:p>
    <w:p w14:paraId="343CF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钱校长的推荐下，我翻开了张玉石老师所著的《做班主任，真有意思！》。书中的理念如醍醐灌顶，使我深刻意识到，必须进一步转变自己的教育观念，实现从传统班级管理到班级自治的跨越。在阅读《做班主任，真有意思！》之前，我在师生相处的问题上一直很困惑。我总是觉得作为教师，得和学生保持一定距离，营造严师的形象，管</w:t>
      </w:r>
      <w:bookmarkStart w:id="0" w:name="_GoBack"/>
      <w:r>
        <w:rPr>
          <w:rFonts w:hint="eastAsia" w:ascii="宋体" w:hAnsi="宋体" w:eastAsia="宋体"/>
          <w:sz w:val="28"/>
          <w:szCs w:val="28"/>
        </w:rPr>
        <w:t>理好班级。可实际情况是，学生和我虽相安无事，却也不够亲近，班</w:t>
      </w:r>
      <w:bookmarkEnd w:id="0"/>
      <w:r>
        <w:rPr>
          <w:rFonts w:hint="eastAsia" w:ascii="宋体" w:hAnsi="宋体" w:eastAsia="宋体"/>
          <w:sz w:val="28"/>
          <w:szCs w:val="28"/>
        </w:rPr>
        <w:t>级管理缺乏活力。</w:t>
      </w:r>
    </w:p>
    <w:p w14:paraId="2690E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张玉石老师提出的“心理同龄人”观点，为我打开了一扇全新的大门。他倡导老师主动接触学生喜爱的事物，努力成为学生的心理同龄人，爱学生之所爱，如此才能真正拉近与学生的距离。过去我总觉得和学生打成一片会失去老师的威严，现在才明白，只有先走进学生的内心世界，才能建立起相互信任的师生关系。 </w:t>
      </w:r>
    </w:p>
    <w:p w14:paraId="20139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学生管理上，张老师的方法也让我深受启发。以往，我总是习惯用批评指责的方式去纠正学生的错误，结果往往适得其反。张老师提出的人际悦纳管理法、美好情绪管理法和积极行为管理法，让我意识到多去发现学生的优点，给予他们积极的反馈，远比单纯的批评指责更能激发学生的积极性。</w:t>
      </w:r>
    </w:p>
    <w:p w14:paraId="2BB93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比如通过微笑效应，一个温暖的微笑就能在不经意间拉近师生间的距离，让学生感受到老师的善意；拇指效应下，对学生的点滴进步竖起大拇指，给予肯定，能增强他们的自信心；而优点轰炸，全方位地指出学生的闪光点，更能让学生在被认可中不断成长。这些方法能有效团结凝聚班集体，让班级氛围从沉闷变得活跃。</w:t>
      </w:r>
    </w:p>
    <w:p w14:paraId="20B41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老师提出的班级听证会、班级法庭，以及自荐式的民主班干部选举等创新形式，让我看到了学生参与班级管理的无限可能。通过这些方式，学生不再是班级管理的旁观者，而是真正的参与者与主人。同时，多维量化考核制度等丰富多彩的班级活动，更是为激发学生自学自律提供了有效途径。这一系列新颖的理念与方法，让我明白，不能墨守成规，局限于传统的班级管理模式，而应积极探索创新，充分发挥学生的主观能动性，让班级管理焕发出新的活力。</w:t>
      </w:r>
    </w:p>
    <w:p w14:paraId="31843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张老师让我明白，班主任工作要从培养学生自主意识、创意班级活动、积极情绪管理等多个方面入手，将学生从消极被动转变为积极主动，把一个个可能出现的问题都变成促进学生成长的契机。阅读这本书，让我不由自主觉得：做班主任，真是一件充满乐趣与意义的事！每一次和学生的互动、每一个解决问题的过程，都藏着独一无二的价值与趣味。 </w:t>
      </w:r>
    </w:p>
    <w:p w14:paraId="44615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做班主任，真有意思！》这本书就像一束光，穿透了我在班主任工作中迷茫的云层，让我深刻体会到“守得云开见月明”的豁然开朗。它不仅让我对过去一学期的工作有了更清晰的反思，也为我新学期的班主任工作指明了全新的方向，我迫不及待地想把从书中学到的知识，运用到实际工作中。我将满怀期待，以更从容自信的姿态迎接新学期的新挑战。</w:t>
      </w:r>
    </w:p>
    <w:p w14:paraId="718CF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00"/>
    <w:rsid w:val="00071D00"/>
    <w:rsid w:val="00231EDD"/>
    <w:rsid w:val="0024134E"/>
    <w:rsid w:val="003A19E5"/>
    <w:rsid w:val="003B459E"/>
    <w:rsid w:val="00525267"/>
    <w:rsid w:val="0058755A"/>
    <w:rsid w:val="006D3167"/>
    <w:rsid w:val="006E10B3"/>
    <w:rsid w:val="00831606"/>
    <w:rsid w:val="00903F86"/>
    <w:rsid w:val="00A20D43"/>
    <w:rsid w:val="00CD7580"/>
    <w:rsid w:val="00F878B0"/>
    <w:rsid w:val="1DD92DFE"/>
    <w:rsid w:val="32045A6C"/>
    <w:rsid w:val="51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1260</Words>
  <Characters>1260</Characters>
  <Lines>9</Lines>
  <Paragraphs>2</Paragraphs>
  <TotalTime>0</TotalTime>
  <ScaleCrop>false</ScaleCrop>
  <LinksUpToDate>false</LinksUpToDate>
  <CharactersWithSpaces>1263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2025-02-08T05:04:00Z</dcterms:created>
  <dc:creator>舒婷 贾</dc:creator>
  <cp:lastModifiedBy>scy</cp:lastModifiedBy>
  <cp:lastPrinted>2025-03-10T05:39:11Z</cp:lastPrinted>
  <dcterms:modified xsi:type="dcterms:W3CDTF">2025-03-10T05:47:07Z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eyJoZGlkIjoiOTFhM2Q0MjM2Mjg0NzMzMDg4NmNkZTU2NjVjZmJiMzkiLCJ1c2VySWQiOiI1MDA0ODA4OTQifQ==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8F6FB07054A54DD0B0AA7E0A3BD30A6D_12</vt:lpwstr>
  </property>
</Properties>
</file>