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103"/>
        <w:gridCol w:w="2130"/>
        <w:gridCol w:w="2343"/>
        <w:gridCol w:w="1145"/>
        <w:gridCol w:w="1506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5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7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10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343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4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06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《邓小平爷爷植树》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认识整时，认识时、分</w:t>
            </w: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说说怎么认整时</w:t>
            </w:r>
          </w:p>
        </w:tc>
        <w:tc>
          <w:tcPr>
            <w:tcW w:w="1145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植树节快到了，和爸爸妈妈一起去植树吧！</w:t>
            </w:r>
          </w:p>
        </w:tc>
        <w:tc>
          <w:tcPr>
            <w:tcW w:w="213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在钟面上拨出整时</w:t>
            </w:r>
          </w:p>
        </w:tc>
        <w:tc>
          <w:tcPr>
            <w:tcW w:w="1145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《口语交际》 《语文园地一》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在不同情况下注意说话的语气。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认识几时几分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说说认钟面时间的方法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认识导览图上的生字以及说说你在春天里看到了什么感受到了什么。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回家认一认，说一说钟面上的时间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《语文园地一》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背诵古诗《赋得古原草送别》。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认识秒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背时、分、秒的关系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读一读《笋芽儿》的故事。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感受1分钟、1秒的时间概念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《雷锋叔叔，你在哪里》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练习二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说说认钟面时间的方法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朗读诗歌，注意有问有答的特点。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会比较时间大小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《雷锋叔叔，你在哪里》</w:t>
            </w: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会认钟写时间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读句子，想象画面，用自己的话说一说。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会看时间画钟表</w:t>
            </w:r>
            <w:bookmarkStart w:id="0" w:name="_GoBack"/>
            <w:bookmarkEnd w:id="0"/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实践性作业（含劳动教育）：寻找春天的足迹，可以画一画、写一写或拍一拍。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3936789"/>
    <w:rsid w:val="06936FD0"/>
    <w:rsid w:val="07D72EEC"/>
    <w:rsid w:val="0D2B7F62"/>
    <w:rsid w:val="11737088"/>
    <w:rsid w:val="122E667A"/>
    <w:rsid w:val="1339685D"/>
    <w:rsid w:val="15584E10"/>
    <w:rsid w:val="15AB60E4"/>
    <w:rsid w:val="169F551D"/>
    <w:rsid w:val="16F42040"/>
    <w:rsid w:val="19257F5C"/>
    <w:rsid w:val="1B9E3FF5"/>
    <w:rsid w:val="1DF47EFC"/>
    <w:rsid w:val="1F457351"/>
    <w:rsid w:val="2338088B"/>
    <w:rsid w:val="23A93537"/>
    <w:rsid w:val="24041B4C"/>
    <w:rsid w:val="242552B4"/>
    <w:rsid w:val="24CD0538"/>
    <w:rsid w:val="24F65018"/>
    <w:rsid w:val="25357778"/>
    <w:rsid w:val="26A10884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73D3E13"/>
    <w:rsid w:val="49A3154C"/>
    <w:rsid w:val="4B9C37FE"/>
    <w:rsid w:val="4E8862BB"/>
    <w:rsid w:val="508F3931"/>
    <w:rsid w:val="530879CB"/>
    <w:rsid w:val="579D4B86"/>
    <w:rsid w:val="5AF0321E"/>
    <w:rsid w:val="5E604B5F"/>
    <w:rsid w:val="5E9860A7"/>
    <w:rsid w:val="60BE791B"/>
    <w:rsid w:val="61761FA3"/>
    <w:rsid w:val="6323116B"/>
    <w:rsid w:val="664A2D66"/>
    <w:rsid w:val="68142C42"/>
    <w:rsid w:val="69FA25E8"/>
    <w:rsid w:val="6A8D6CDC"/>
    <w:rsid w:val="6BD625F0"/>
    <w:rsid w:val="721E46BD"/>
    <w:rsid w:val="7536FB7D"/>
    <w:rsid w:val="75722D56"/>
    <w:rsid w:val="773D5299"/>
    <w:rsid w:val="77EB434B"/>
    <w:rsid w:val="77EB6DF0"/>
    <w:rsid w:val="7A0F3269"/>
    <w:rsid w:val="7C1E59E5"/>
    <w:rsid w:val="7F6F6E6A"/>
    <w:rsid w:val="ABFF6DD5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380</Characters>
  <Paragraphs>252</Paragraphs>
  <TotalTime>0</TotalTime>
  <ScaleCrop>false</ScaleCrop>
  <LinksUpToDate>false</LinksUpToDate>
  <CharactersWithSpaces>380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苟延残喘</cp:lastModifiedBy>
  <dcterms:modified xsi:type="dcterms:W3CDTF">2025-02-24T14:26:09Z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494D780F588B4EFCA5952A03C7379D01_13</vt:lpwstr>
  </property>
  <property fmtid="{D5CDD505-2E9C-101B-9397-08002B2CF9AE}" pid="4" name="KSOTemplateDocerSaveRecord">
    <vt:lpwstr>eyJoZGlkIjoiNDA2YzNkMzhkNjRkOTUwODVlZGQ1M2U3ZTdiNTEwMjkiLCJ1c2VySWQiOiIxOTQzNzUxMTgifQ==</vt:lpwstr>
  </property>
</Properties>
</file>