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2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六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3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月17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一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晴</w:t>
      </w:r>
    </w:p>
    <w:p w14:paraId="3979C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出勤：今日来园19人</w:t>
      </w:r>
    </w:p>
    <w:p w14:paraId="6F4966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早晨来园时候，孩子们都能开开心心来园，能够主动和老师打招呼，脸上洋溢着快乐的笑容。老师们也热情地回应着每一个孩子，用温暖的话语和拥抱迎接他们的到来。整个幼儿园充满了温馨和谐的氛围，为新的一天拉开了美好的序幕。</w:t>
      </w:r>
    </w:p>
    <w:p w14:paraId="2F8CC9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2C3C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50D7B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今天的区域游戏环节，孩子们自主选择游戏内容，</w:t>
      </w:r>
      <w:r>
        <w:rPr>
          <w:rFonts w:hint="eastAsia"/>
          <w:b w:val="0"/>
          <w:bCs w:val="0"/>
          <w:sz w:val="21"/>
          <w:szCs w:val="24"/>
          <w:lang w:val="en-US" w:eastAsia="zh-CN"/>
        </w:rPr>
        <w:t>左烽佑、邓江宁、陈意、杨子沐、洪开澈、田初阳、张文泽、彭屹知、李兴宸、沈恒熠、徐鲲、曹瑾依、贾栩然、孙悦、邵清玥、张静彤、王悦宁、孙雨萌、谢芃煜小朋友能够遵守游戏规则，和小朋友友好相处。</w:t>
      </w:r>
    </w:p>
    <w:p w14:paraId="3E191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99060</wp:posOffset>
            </wp:positionV>
            <wp:extent cx="2049780" cy="1537970"/>
            <wp:effectExtent l="0" t="0" r="7620" b="5080"/>
            <wp:wrapNone/>
            <wp:docPr id="3" name="图片 3" descr="D:/西阆苑小一班下/今日动态/3.17/IMG_20250317_102058.jpgIMG_20250317_10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西阆苑小一班下/今日动态/3.17/IMG_20250317_102058.jpgIMG_20250317_102058"/>
                    <pic:cNvPicPr>
                      <a:picLocks noChangeAspect="1"/>
                    </pic:cNvPicPr>
                  </pic:nvPicPr>
                  <pic:blipFill>
                    <a:blip r:embed="rId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108585</wp:posOffset>
            </wp:positionV>
            <wp:extent cx="2049780" cy="1537970"/>
            <wp:effectExtent l="0" t="0" r="7620" b="5080"/>
            <wp:wrapNone/>
            <wp:docPr id="2" name="图片 2" descr="D:/西阆苑小一班下/今日动态/3.17/IMG_20250317_101942.jpgIMG_20250317_10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西阆苑小一班下/今日动态/3.17/IMG_20250317_101942.jpgIMG_20250317_101942"/>
                    <pic:cNvPicPr>
                      <a:picLocks noChangeAspect="1"/>
                    </pic:cNvPicPr>
                  </pic:nvPicPr>
                  <pic:blipFill>
                    <a:blip r:embed="rId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108585</wp:posOffset>
            </wp:positionV>
            <wp:extent cx="2049780" cy="1537970"/>
            <wp:effectExtent l="0" t="0" r="7620" b="5080"/>
            <wp:wrapNone/>
            <wp:docPr id="9" name="图片 9" descr="D:/西阆苑小一班下/今日动态/3.17/IMG_20250317_102114.jpgIMG_20250317_10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西阆苑小一班下/今日动态/3.17/IMG_20250317_102114.jpgIMG_20250317_102114"/>
                    <pic:cNvPicPr>
                      <a:picLocks noChangeAspect="1"/>
                    </pic:cNvPicPr>
                  </pic:nvPicPr>
                  <pic:blipFill>
                    <a:blip r:embed="rId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2E52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CEAD9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47FF3E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544A5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9D6AC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885D7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9C4B1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1E9ED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140E2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573A2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70485</wp:posOffset>
            </wp:positionV>
            <wp:extent cx="2049780" cy="1537970"/>
            <wp:effectExtent l="0" t="0" r="7620" b="5080"/>
            <wp:wrapNone/>
            <wp:docPr id="7" name="图片 7" descr="D:/西阆苑小一班下/今日动态/3.17/IMG_20250317_102138.jpgIMG_20250317_102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/西阆苑小一班下/今日动态/3.17/IMG_20250317_102138.jpgIMG_20250317_102138"/>
                    <pic:cNvPicPr>
                      <a:picLocks noChangeAspect="1"/>
                    </pic:cNvPicPr>
                  </pic:nvPicPr>
                  <pic:blipFill>
                    <a:blip r:embed="rId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51435</wp:posOffset>
            </wp:positionV>
            <wp:extent cx="2049780" cy="1537970"/>
            <wp:effectExtent l="0" t="0" r="7620" b="5080"/>
            <wp:wrapNone/>
            <wp:docPr id="1" name="图片 1" descr="D:/西阆苑小一班下/今日动态/3.17/IMG_20250317_102132.jpgIMG_20250317_10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西阆苑小一班下/今日动态/3.17/IMG_20250317_102132.jpgIMG_20250317_102132"/>
                    <pic:cNvPicPr>
                      <a:picLocks noChangeAspect="1"/>
                    </pic:cNvPicPr>
                  </pic:nvPicPr>
                  <pic:blipFill>
                    <a:blip r:embed="rId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51435</wp:posOffset>
            </wp:positionV>
            <wp:extent cx="2049780" cy="1537970"/>
            <wp:effectExtent l="0" t="0" r="7620" b="5080"/>
            <wp:wrapNone/>
            <wp:docPr id="12" name="图片 12" descr="D:/西阆苑小一班下/今日动态/3.17/IMG_20250317_102122.jpgIMG_20250317_10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西阆苑小一班下/今日动态/3.17/IMG_20250317_102122.jpgIMG_20250317_102122"/>
                    <pic:cNvPicPr>
                      <a:picLocks noChangeAspect="1"/>
                    </pic:cNvPicPr>
                  </pic:nvPicPr>
                  <pic:blipFill>
                    <a:blip r:embed="rId9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43E8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70D2F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DF28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BA63C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02FCF5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B5C3E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2F0B2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C6571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39F19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三、集体活动</w:t>
      </w:r>
    </w:p>
    <w:p w14:paraId="05E250E3">
      <w:pPr>
        <w:spacing w:line="360" w:lineRule="exact"/>
        <w:ind w:firstLine="420" w:firstLineChars="200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</w:rPr>
        <w:t>《孤独的小熊》是一则富有教育意义的幼儿故事。故事中的小熊外表帅气，但总是板着脸，觉得自己漂亮，该别人对他笑 。这导致小猪、小猴见到他就躲开，小熊变得孤单。后来小熊向大河马求助，在大河马的引导下，小熊学会了笑，他的笑容吸引了其他动物，大家一起开心玩耍，小熊也不再孤独</w:t>
      </w:r>
      <w:r>
        <w:rPr>
          <w:rFonts w:hint="eastAsia" w:ascii="宋体" w:hAnsi="宋体" w:eastAsia="宋体" w:cs="宋体"/>
          <w:lang w:eastAsia="zh-CN"/>
        </w:rPr>
        <w:t>。</w:t>
      </w:r>
      <w:r>
        <w:rPr>
          <w:rFonts w:hint="eastAsia" w:ascii="宋体" w:hAnsi="宋体" w:eastAsia="宋体" w:cs="宋体"/>
        </w:rPr>
        <w:t>这则故事旨在让幼儿明白友好、主动微笑能帮助自己交到朋友，培养他们积极友善的社交态度</w:t>
      </w:r>
      <w:r>
        <w:rPr>
          <w:rFonts w:hint="eastAsia" w:ascii="宋体" w:hAnsi="宋体" w:eastAsia="宋体" w:cs="宋体"/>
          <w:lang w:val="en-US" w:eastAsia="zh-CN"/>
        </w:rPr>
        <w:t>。</w:t>
      </w:r>
    </w:p>
    <w:p w14:paraId="6111107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26670</wp:posOffset>
            </wp:positionV>
            <wp:extent cx="2049780" cy="1537970"/>
            <wp:effectExtent l="0" t="0" r="7620" b="5080"/>
            <wp:wrapNone/>
            <wp:docPr id="6" name="图片 6" descr="D:/西阆苑小一班下/今日动态/3.17/IMG_20250317_094345.jpgIMG_20250317_094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西阆苑小一班下/今日动态/3.17/IMG_20250317_094345.jpgIMG_20250317_094345"/>
                    <pic:cNvPicPr>
                      <a:picLocks noChangeAspect="1"/>
                    </pic:cNvPicPr>
                  </pic:nvPicPr>
                  <pic:blipFill>
                    <a:blip r:embed="rId10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17145</wp:posOffset>
            </wp:positionV>
            <wp:extent cx="2049780" cy="1537970"/>
            <wp:effectExtent l="0" t="0" r="7620" b="5080"/>
            <wp:wrapNone/>
            <wp:docPr id="5" name="图片 5" descr="D:/西阆苑小一班下/今日动态/3.17/IMG_20250317_094338.jpgIMG_20250317_094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西阆苑小一班下/今日动态/3.17/IMG_20250317_094338.jpgIMG_20250317_094338"/>
                    <pic:cNvPicPr>
                      <a:picLocks noChangeAspect="1"/>
                    </pic:cNvPicPr>
                  </pic:nvPicPr>
                  <pic:blipFill>
                    <a:blip r:embed="rId11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26670</wp:posOffset>
            </wp:positionV>
            <wp:extent cx="2049780" cy="1537970"/>
            <wp:effectExtent l="0" t="0" r="7620" b="5080"/>
            <wp:wrapNone/>
            <wp:docPr id="4" name="图片 4" descr="D:/西阆苑小一班下/今日动态/3.17/IMG_20250317_094321.jpgIMG_20250317_094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西阆苑小一班下/今日动态/3.17/IMG_20250317_094321.jpgIMG_20250317_094321"/>
                    <pic:cNvPicPr>
                      <a:picLocks noChangeAspect="1"/>
                    </pic:cNvPicPr>
                  </pic:nvPicPr>
                  <pic:blipFill>
                    <a:blip r:embed="rId12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3CA52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1EAD22A">
      <w:pPr>
        <w:spacing w:line="300" w:lineRule="exact"/>
        <w:rPr>
          <w:rFonts w:hint="default" w:eastAsiaTheme="minorEastAsia"/>
          <w:kern w:val="0"/>
          <w:lang w:val="en-US" w:eastAsia="zh-CN"/>
        </w:rPr>
      </w:pPr>
    </w:p>
    <w:p w14:paraId="0D9A6B3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21782AB"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/>
          <w:b w:val="0"/>
          <w:bCs w:val="0"/>
          <w:sz w:val="21"/>
          <w:szCs w:val="24"/>
          <w:lang w:val="en-US" w:eastAsia="zh-CN"/>
        </w:rPr>
        <w:t>左烽佑、邓江宁、陈意、杨子沐、洪开澈、田初阳、张文泽、彭屹知、李兴宸、沈恒熠、徐鲲、曹瑾依、贾栩然、孙悦、邵清玥、张静彤、王悦宁、孙雨萌、谢芃煜小朋友</w:t>
      </w:r>
      <w:r>
        <w:rPr>
          <w:rFonts w:hint="eastAsia" w:ascii="宋体" w:hAnsi="宋体" w:cs="宋体"/>
          <w:szCs w:val="21"/>
        </w:rPr>
        <w:t>能够</w:t>
      </w:r>
      <w:r>
        <w:rPr>
          <w:rFonts w:hint="eastAsia" w:ascii="宋体" w:hAnsi="宋体" w:cs="宋体"/>
          <w:color w:val="000000"/>
          <w:kern w:val="0"/>
          <w:szCs w:val="21"/>
        </w:rPr>
        <w:t>初步</w:t>
      </w:r>
      <w:r>
        <w:rPr>
          <w:rFonts w:hint="eastAsia"/>
          <w:lang w:eastAsia="zh-CN"/>
        </w:rPr>
        <w:t>理解故事目标，体会小熊孤独和快乐的情绪。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  <w:t>知道用微笑、拥抱等方式能够亲近朋友、尝试交到更多朋友。</w:t>
      </w:r>
    </w:p>
    <w:p w14:paraId="7CABA106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321" w:leftChars="0"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户外活动</w:t>
      </w:r>
    </w:p>
    <w:p w14:paraId="146EB5B0">
      <w:pPr>
        <w:numPr>
          <w:ilvl w:val="0"/>
          <w:numId w:val="0"/>
        </w:numPr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 xml:space="preserve">   今天孩子们玩了前操场，操场上孩子们开心地跑着、跳着，玩着滑滑梯、综合区、攀爬网等材料，</w:t>
      </w:r>
    </w:p>
    <w:p w14:paraId="05B2E352">
      <w:pPr>
        <w:numPr>
          <w:ilvl w:val="0"/>
          <w:numId w:val="0"/>
        </w:numPr>
        <w:rPr>
          <w:rFonts w:hint="default"/>
          <w:b w:val="0"/>
          <w:bCs w:val="0"/>
          <w:sz w:val="21"/>
          <w:szCs w:val="24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他们的笑声和欢呼声此起彼伏，充满了整个操场。老师们在一旁细心地观察和引导，确保孩子们的安全，同时也鼓励他们尝试新的挑战。整个户外活动不仅锻炼了孩子们的身体，也让他们在游戏中学会了合作和分享，收获了满满的快乐和友谊。</w:t>
      </w:r>
    </w:p>
    <w:p w14:paraId="5B4DB10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321" w:leftChars="0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33020</wp:posOffset>
            </wp:positionV>
            <wp:extent cx="2049780" cy="1537970"/>
            <wp:effectExtent l="0" t="0" r="7620" b="5080"/>
            <wp:wrapNone/>
            <wp:docPr id="18" name="图片 18" descr="D:/西阆苑小一班下/今日动态/3.17/IMG_20250317_083845.jpgIMG_20250317_08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/西阆苑小一班下/今日动态/3.17/IMG_20250317_083845.jpgIMG_20250317_083845"/>
                    <pic:cNvPicPr>
                      <a:picLocks noChangeAspect="1"/>
                    </pic:cNvPicPr>
                  </pic:nvPicPr>
                  <pic:blipFill>
                    <a:blip r:embed="rId13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42545</wp:posOffset>
            </wp:positionV>
            <wp:extent cx="2049780" cy="1537970"/>
            <wp:effectExtent l="0" t="0" r="7620" b="5080"/>
            <wp:wrapNone/>
            <wp:docPr id="17" name="图片 17" descr="D:/西阆苑小一班下/今日动态/3.17/IMG_20250317_083843.jpgIMG_20250317_083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/西阆苑小一班下/今日动态/3.17/IMG_20250317_083843.jpgIMG_20250317_083843"/>
                    <pic:cNvPicPr>
                      <a:picLocks noChangeAspect="1"/>
                    </pic:cNvPicPr>
                  </pic:nvPicPr>
                  <pic:blipFill>
                    <a:blip r:embed="rId1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39370</wp:posOffset>
            </wp:positionV>
            <wp:extent cx="2049780" cy="1537970"/>
            <wp:effectExtent l="0" t="0" r="7620" b="5080"/>
            <wp:wrapNone/>
            <wp:docPr id="16" name="图片 16" descr="D:/西阆苑小一班下/今日动态/3.17/IMG_20250317_083657.jpgIMG_20250317_083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西阆苑小一班下/今日动态/3.17/IMG_20250317_083657.jpgIMG_20250317_083657"/>
                    <pic:cNvPicPr>
                      <a:picLocks noChangeAspect="1"/>
                    </pic:cNvPicPr>
                  </pic:nvPicPr>
                  <pic:blipFill>
                    <a:blip r:embed="rId1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D8358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689266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5DD69C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AED618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52F311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A94055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7441E2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58420</wp:posOffset>
            </wp:positionV>
            <wp:extent cx="2049780" cy="1537970"/>
            <wp:effectExtent l="0" t="0" r="7620" b="5080"/>
            <wp:wrapNone/>
            <wp:docPr id="19" name="图片 19" descr="D:/西阆苑小一班下/今日动态/3.17/IMG_20250317_083937.jpgIMG_20250317_083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/西阆苑小一班下/今日动态/3.17/IMG_20250317_083937.jpgIMG_20250317_083937"/>
                    <pic:cNvPicPr>
                      <a:picLocks noChangeAspect="1"/>
                    </pic:cNvPicPr>
                  </pic:nvPicPr>
                  <pic:blipFill>
                    <a:blip r:embed="rId1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67945</wp:posOffset>
            </wp:positionV>
            <wp:extent cx="2049780" cy="1537970"/>
            <wp:effectExtent l="0" t="0" r="7620" b="5080"/>
            <wp:wrapNone/>
            <wp:docPr id="20" name="图片 20" descr="D:/西阆苑小一班下/今日动态/3.17/IMG_20250317_085654.jpgIMG_20250317_085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:/西阆苑小一班下/今日动态/3.17/IMG_20250317_085654.jpgIMG_20250317_085654"/>
                    <pic:cNvPicPr>
                      <a:picLocks noChangeAspect="1"/>
                    </pic:cNvPicPr>
                  </pic:nvPicPr>
                  <pic:blipFill>
                    <a:blip r:embed="rId1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40F68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440F73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B6304B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48A399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124DFE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298013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B6F758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请家长做好孩子的春季卫生保健工作。</w:t>
      </w:r>
    </w:p>
    <w:p w14:paraId="684488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春季是传染病高发季节，请家长注意孩子的个人卫生，勤洗手，勤通风，保持室内空气清新。同时，鼓励孩子多进行户外活动，增强体质，提高免疫力。希望在我们的共同努力下，孩子们能够健康快乐地成长。</w:t>
      </w:r>
    </w:p>
    <w:p w14:paraId="0934E7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5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18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6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  <o:OLEObject Type="Embed" ProgID="Word.Document.12" ShapeID="_x0000_i1026" DrawAspect="Content" ObjectID="_1468075726" r:id="rId20">
            <o:LockedField>false</o:LockedField>
          </o:OLEObject>
        </w:objec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B3B333"/>
    <w:multiLevelType w:val="singleLevel"/>
    <w:tmpl w:val="32B3B333"/>
    <w:lvl w:ilvl="0" w:tentative="0">
      <w:start w:val="4"/>
      <w:numFmt w:val="chineseCounting"/>
      <w:suff w:val="nothing"/>
      <w:lvlText w:val="%1、"/>
      <w:lvlJc w:val="left"/>
      <w:pPr>
        <w:ind w:left="321" w:leftChars="0" w:firstLine="0" w:firstLineChars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1872593"/>
    <w:rsid w:val="02497EAE"/>
    <w:rsid w:val="024C76E9"/>
    <w:rsid w:val="068A4E59"/>
    <w:rsid w:val="073875A2"/>
    <w:rsid w:val="081E6A1B"/>
    <w:rsid w:val="08E61D27"/>
    <w:rsid w:val="08E84D3A"/>
    <w:rsid w:val="0C3B4B55"/>
    <w:rsid w:val="0DA6419D"/>
    <w:rsid w:val="0E5A08A6"/>
    <w:rsid w:val="10780369"/>
    <w:rsid w:val="11E66F7A"/>
    <w:rsid w:val="12F41A8C"/>
    <w:rsid w:val="14AF6EED"/>
    <w:rsid w:val="15127A27"/>
    <w:rsid w:val="158E7AD2"/>
    <w:rsid w:val="1696449A"/>
    <w:rsid w:val="16FC527E"/>
    <w:rsid w:val="17B057F9"/>
    <w:rsid w:val="17B46DA6"/>
    <w:rsid w:val="191543AF"/>
    <w:rsid w:val="1B8663E6"/>
    <w:rsid w:val="1BD721C5"/>
    <w:rsid w:val="1C295FB5"/>
    <w:rsid w:val="1E026ABD"/>
    <w:rsid w:val="1E351336"/>
    <w:rsid w:val="1E4B31DF"/>
    <w:rsid w:val="1F2D41F3"/>
    <w:rsid w:val="228C4BA7"/>
    <w:rsid w:val="241423BB"/>
    <w:rsid w:val="263848D4"/>
    <w:rsid w:val="289E3886"/>
    <w:rsid w:val="2BB367A1"/>
    <w:rsid w:val="2BD54D8D"/>
    <w:rsid w:val="2C2105B6"/>
    <w:rsid w:val="2C603BD8"/>
    <w:rsid w:val="2DAD4439"/>
    <w:rsid w:val="2DC30B96"/>
    <w:rsid w:val="2DD936BF"/>
    <w:rsid w:val="2E7F2C79"/>
    <w:rsid w:val="2EE22A35"/>
    <w:rsid w:val="2EE40CB5"/>
    <w:rsid w:val="2FDF35E1"/>
    <w:rsid w:val="3143321D"/>
    <w:rsid w:val="31907CB7"/>
    <w:rsid w:val="326F4838"/>
    <w:rsid w:val="330A787A"/>
    <w:rsid w:val="340E6596"/>
    <w:rsid w:val="34897180"/>
    <w:rsid w:val="351010FC"/>
    <w:rsid w:val="375279A9"/>
    <w:rsid w:val="37DC64B6"/>
    <w:rsid w:val="389353AA"/>
    <w:rsid w:val="3A1A52C2"/>
    <w:rsid w:val="3A5624A4"/>
    <w:rsid w:val="3BA045A3"/>
    <w:rsid w:val="3D9224CD"/>
    <w:rsid w:val="3E0F1060"/>
    <w:rsid w:val="3ED10546"/>
    <w:rsid w:val="3EF64421"/>
    <w:rsid w:val="3F36179B"/>
    <w:rsid w:val="3FF12080"/>
    <w:rsid w:val="406552DE"/>
    <w:rsid w:val="40AA3AC8"/>
    <w:rsid w:val="44E1016B"/>
    <w:rsid w:val="45004807"/>
    <w:rsid w:val="46934C86"/>
    <w:rsid w:val="49421F59"/>
    <w:rsid w:val="4AC539A5"/>
    <w:rsid w:val="4BBA2B57"/>
    <w:rsid w:val="4C5931A8"/>
    <w:rsid w:val="4DDC07FF"/>
    <w:rsid w:val="4EE301DF"/>
    <w:rsid w:val="4F8D5B0E"/>
    <w:rsid w:val="51E839F2"/>
    <w:rsid w:val="52077265"/>
    <w:rsid w:val="52111D45"/>
    <w:rsid w:val="535B5D4C"/>
    <w:rsid w:val="53666E05"/>
    <w:rsid w:val="54603F53"/>
    <w:rsid w:val="54ED0ADB"/>
    <w:rsid w:val="56F6179F"/>
    <w:rsid w:val="58D914DE"/>
    <w:rsid w:val="5A7C5942"/>
    <w:rsid w:val="5B2756D9"/>
    <w:rsid w:val="5B6B4AD5"/>
    <w:rsid w:val="5D0825A8"/>
    <w:rsid w:val="5FF455F9"/>
    <w:rsid w:val="61FC69E4"/>
    <w:rsid w:val="62BF4365"/>
    <w:rsid w:val="63514A32"/>
    <w:rsid w:val="63517A92"/>
    <w:rsid w:val="63785E93"/>
    <w:rsid w:val="655858D7"/>
    <w:rsid w:val="655B18E4"/>
    <w:rsid w:val="65FC2B32"/>
    <w:rsid w:val="66D24120"/>
    <w:rsid w:val="67BA1D18"/>
    <w:rsid w:val="684F6C24"/>
    <w:rsid w:val="68FF74DB"/>
    <w:rsid w:val="69450F0B"/>
    <w:rsid w:val="696848C8"/>
    <w:rsid w:val="6C2A4B44"/>
    <w:rsid w:val="6C5D095C"/>
    <w:rsid w:val="6CB62AB6"/>
    <w:rsid w:val="6DB4632D"/>
    <w:rsid w:val="6DDE341E"/>
    <w:rsid w:val="6DF33A48"/>
    <w:rsid w:val="6E012D29"/>
    <w:rsid w:val="6E644C05"/>
    <w:rsid w:val="6EA2520C"/>
    <w:rsid w:val="6FF56B30"/>
    <w:rsid w:val="70AB7E4E"/>
    <w:rsid w:val="70E62CA2"/>
    <w:rsid w:val="7157058C"/>
    <w:rsid w:val="71B768D1"/>
    <w:rsid w:val="71C3469D"/>
    <w:rsid w:val="72656DFA"/>
    <w:rsid w:val="739B4217"/>
    <w:rsid w:val="73B501F9"/>
    <w:rsid w:val="73ED07EB"/>
    <w:rsid w:val="754453FC"/>
    <w:rsid w:val="76722E1C"/>
    <w:rsid w:val="77937F22"/>
    <w:rsid w:val="780C1B4D"/>
    <w:rsid w:val="786C7E50"/>
    <w:rsid w:val="791352EF"/>
    <w:rsid w:val="79AB4A88"/>
    <w:rsid w:val="7A4C6FCE"/>
    <w:rsid w:val="7AEF1F4C"/>
    <w:rsid w:val="7C4B2384"/>
    <w:rsid w:val="7C691599"/>
    <w:rsid w:val="7C6D6096"/>
    <w:rsid w:val="7D2774C1"/>
    <w:rsid w:val="7D9C44DC"/>
    <w:rsid w:val="7EC9511E"/>
    <w:rsid w:val="7ED928A6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6.emf"/><Relationship Id="rId20" Type="http://schemas.openxmlformats.org/officeDocument/2006/relationships/oleObject" Target="embeddings/oleObject2.bin"/><Relationship Id="rId2" Type="http://schemas.openxmlformats.org/officeDocument/2006/relationships/settings" Target="settings.xml"/><Relationship Id="rId19" Type="http://schemas.openxmlformats.org/officeDocument/2006/relationships/image" Target="media/image15.emf"/><Relationship Id="rId18" Type="http://schemas.openxmlformats.org/officeDocument/2006/relationships/oleObject" Target="embeddings/oleObject1.bin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857</Words>
  <Characters>859</Characters>
  <Lines>0</Lines>
  <Paragraphs>0</Paragraphs>
  <TotalTime>6</TotalTime>
  <ScaleCrop>false</ScaleCrop>
  <LinksUpToDate>false</LinksUpToDate>
  <CharactersWithSpaces>882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拾忆一梦</cp:lastModifiedBy>
  <cp:lastPrinted>2025-03-02T23:55:00Z</cp:lastPrinted>
  <dcterms:modified xsi:type="dcterms:W3CDTF">2025-03-17T05:57:30Z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F2F506ED53FE45AB8B0B8956C4816783_11</vt:lpwstr>
  </property>
  <property fmtid="{D5CDD505-2E9C-101B-9397-08002B2CF9AE}" pid="4" name="KSOTemplateDocerSaveRecord">
    <vt:lpwstr>eyJoZGlkIjoiMGNiZmVjNzEzOWZmMzZlZGQ3MDY1NTU2YzU4ZGQ2MjMiLCJ1c2VySWQiOiI0NTk5NDc2OTIifQ==</vt:lpwstr>
  </property>
</Properties>
</file>