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月14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</w:t>
      </w:r>
    </w:p>
    <w:p w14:paraId="6F4966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老师们也热情地回应着每一个孩子，用温暖的话语和拥抱迎接他们的到来。整个幼儿园充满了温馨和谐的氛围，为新的一天拉开了美好的序幕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210" w:firstLineChars="1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包金萱、曹瑾依、丁苏予、贾栩然、唐艺芯、邵清玥、张静彤、王悦宁、孙雨萌、胡嘉芯、谢芃煜、黄子苏、孙悦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99060</wp:posOffset>
            </wp:positionV>
            <wp:extent cx="2049780" cy="1537970"/>
            <wp:effectExtent l="0" t="0" r="7620" b="5080"/>
            <wp:wrapNone/>
            <wp:docPr id="3" name="图片 3" descr="D:/西阆苑小一班下/今日动态/3.14/IMG_20250314_082029.jpgIMG_20250314_08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14/IMG_20250314_082029.jpgIMG_20250314_082029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108585</wp:posOffset>
            </wp:positionV>
            <wp:extent cx="2049780" cy="1537970"/>
            <wp:effectExtent l="0" t="0" r="7620" b="5080"/>
            <wp:wrapNone/>
            <wp:docPr id="2" name="图片 2" descr="D:/西阆苑小一班下/今日动态/3.14/IMG_20250314_082024.jpgIMG_20250314_08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14/IMG_20250314_082024.jpgIMG_20250314_082024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108585</wp:posOffset>
            </wp:positionV>
            <wp:extent cx="2049780" cy="1537970"/>
            <wp:effectExtent l="0" t="0" r="7620" b="5080"/>
            <wp:wrapNone/>
            <wp:docPr id="9" name="图片 9" descr="D:/西阆苑小一班下/今日动态/3.14/IMG_20250314_082105.jpgIMG_20250314_08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14/IMG_20250314_082105.jpgIMG_20250314_082105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70485</wp:posOffset>
            </wp:positionV>
            <wp:extent cx="2049780" cy="1537970"/>
            <wp:effectExtent l="0" t="0" r="7620" b="5080"/>
            <wp:wrapNone/>
            <wp:docPr id="7" name="图片 7" descr="D:/西阆苑小一班下/今日动态/3.14/IMG_20250314_082224.jpgIMG_20250314_08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3.14/IMG_20250314_082224.jpgIMG_20250314_082224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1" name="图片 1" descr="D:/西阆苑小一班下/今日动态/3.14/IMG_20250314_082217.jpgIMG_20250314_08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14/IMG_20250314_082217.jpgIMG_20250314_082217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12" name="图片 12" descr="D:/西阆苑小一班下/今日动态/3.14/IMG_20250314_082138.jpgIMG_20250314_08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14/IMG_20250314_082138.jpgIMG_20250314_082138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05E250E3">
      <w:pPr>
        <w:spacing w:line="360" w:lineRule="exact"/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cs="宋体"/>
          <w:szCs w:val="21"/>
        </w:rPr>
        <w:t>这是一节</w:t>
      </w:r>
      <w:r>
        <w:rPr>
          <w:rFonts w:hint="eastAsia" w:ascii="宋体" w:hAnsi="宋体" w:cs="宋体"/>
          <w:szCs w:val="21"/>
          <w:lang w:val="en-US" w:eastAsia="zh-CN"/>
        </w:rPr>
        <w:t>科学活动</w:t>
      </w:r>
      <w:r>
        <w:rPr>
          <w:rFonts w:hint="eastAsia" w:ascii="宋体" w:hAnsi="宋体" w:cs="宋体"/>
          <w:szCs w:val="21"/>
        </w:rPr>
        <w:t>《</w:t>
      </w:r>
      <w:r>
        <w:rPr>
          <w:rFonts w:hint="eastAsia" w:ascii="宋体" w:hAnsi="宋体" w:cs="宋体"/>
          <w:szCs w:val="21"/>
          <w:lang w:val="en-US" w:eastAsia="zh-CN"/>
        </w:rPr>
        <w:t>可爱的小脚丫</w:t>
      </w:r>
      <w:r>
        <w:rPr>
          <w:rFonts w:hint="eastAsia" w:ascii="宋体" w:hAnsi="宋体" w:cs="宋体"/>
          <w:szCs w:val="21"/>
        </w:rPr>
        <w:t>》</w:t>
      </w:r>
      <w:r>
        <w:rPr>
          <w:rFonts w:hint="eastAsia" w:ascii="宋体" w:hAnsi="宋体" w:cs="宋体"/>
          <w:szCs w:val="21"/>
          <w:lang w:eastAsia="zh-CN"/>
        </w:rPr>
        <w:t>在活动中，老师通过生动的讲解和有趣的互动，引导孩子们观察并了解自己的小脚丫。孩子们兴奋地脱下鞋子和袜子，仔细观察着小脚丫的形状、脚趾的排列以及脚底的纹路。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6" name="图片 6" descr="D:/西阆苑小一班下/今日动态/3.14/IMG_20250314_100958.jpgIMG_20250314_10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14/IMG_20250314_100958.jpgIMG_20250314_100958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17145</wp:posOffset>
            </wp:positionV>
            <wp:extent cx="2049780" cy="1537970"/>
            <wp:effectExtent l="0" t="0" r="7620" b="5080"/>
            <wp:wrapNone/>
            <wp:docPr id="5" name="图片 5" descr="D:/西阆苑小一班下/今日动态/3.14/IMG_20250314_095743.jpgIMG_20250314_09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14/IMG_20250314_095743.jpgIMG_20250314_095743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</wp:posOffset>
            </wp:positionV>
            <wp:extent cx="2049780" cy="1537970"/>
            <wp:effectExtent l="0" t="0" r="7620" b="5080"/>
            <wp:wrapNone/>
            <wp:docPr id="4" name="图片 4" descr="D:/西阆苑小一班下/今日动态/3.14/IMG_20250314_095659.jpgIMG_20250314_09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14/IMG_20250314_095659.jpgIMG_20250314_095659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89F248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C2C65F2">
      <w:pPr>
        <w:spacing w:line="3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邓江宁、陈意、杨子沐、洪开澈、田初阳、张文泽、彭屹知、李兴宸、沈恒熠、徐鲲、包金萱、曹瑾依、丁苏予、贾栩然、唐艺芯、邵清玥、张静彤、王悦宁、孙雨萌、胡嘉芯、谢芃煜、黄子苏、孙悦小朋友</w:t>
      </w:r>
      <w:r>
        <w:rPr>
          <w:rFonts w:hint="eastAsia" w:ascii="宋体" w:hAnsi="宋体" w:cs="宋体"/>
          <w:szCs w:val="21"/>
        </w:rPr>
        <w:t>能够</w:t>
      </w:r>
      <w:r>
        <w:rPr>
          <w:rFonts w:hint="eastAsia" w:ascii="宋体" w:hAnsi="宋体" w:cs="宋体"/>
          <w:color w:val="000000"/>
          <w:kern w:val="0"/>
          <w:szCs w:val="21"/>
        </w:rPr>
        <w:t>初步了解脚的结构、作用。学会保护自己的脚，养成良好的用脚习惯</w:t>
      </w:r>
      <w:r>
        <w:rPr>
          <w:rFonts w:hint="eastAsia" w:ascii="宋体" w:hAnsi="宋体" w:cs="宋体"/>
          <w:color w:val="000000"/>
          <w:kern w:val="0"/>
          <w:szCs w:val="21"/>
          <w:lang w:eastAsia="zh-CN"/>
        </w:rPr>
        <w:t>。</w:t>
      </w:r>
      <w:r>
        <w:rPr>
          <w:rFonts w:hint="eastAsia" w:ascii="宋体" w:hAnsi="宋体" w:cs="宋体"/>
          <w:color w:val="000000"/>
          <w:kern w:val="0"/>
          <w:szCs w:val="21"/>
        </w:rPr>
        <w:t>初步萌发探索身体奥妙的兴趣及对自身成长的渴望之情</w:t>
      </w:r>
    </w:p>
    <w:p w14:paraId="7CABA10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146EB5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今天户外活动进行了小车游戏，孩子们兴奋地推着各式各样的小车在后操场上玩耍。有的孩子在直线赛道上比赛谁的小车跑得快，有的则在弯曲的小路上小心翼翼地驾驶，生怕小车撞到路边的障碍物。</w:t>
      </w:r>
    </w:p>
    <w:p w14:paraId="5B4DB1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33020</wp:posOffset>
            </wp:positionV>
            <wp:extent cx="2049780" cy="1537970"/>
            <wp:effectExtent l="0" t="0" r="7620" b="5080"/>
            <wp:wrapNone/>
            <wp:docPr id="18" name="图片 18" descr="D:/西阆苑小一班下/今日动态/3.14/IMG_20250314_085809.jpgIMG_20250314_08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3.14/IMG_20250314_085809.jpgIMG_20250314_085809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42545</wp:posOffset>
            </wp:positionV>
            <wp:extent cx="2049780" cy="1537970"/>
            <wp:effectExtent l="0" t="0" r="7620" b="5080"/>
            <wp:wrapNone/>
            <wp:docPr id="17" name="图片 17" descr="D:/西阆苑小一班下/今日动态/3.14/IMG_20250314_085801.jpgIMG_20250314_08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3.14/IMG_20250314_085801.jpgIMG_20250314_085801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39370</wp:posOffset>
            </wp:positionV>
            <wp:extent cx="2049780" cy="1537970"/>
            <wp:effectExtent l="0" t="0" r="7620" b="5080"/>
            <wp:wrapNone/>
            <wp:docPr id="16" name="图片 16" descr="D:/西阆苑小一班下/今日动态/3.14/IMG_20250314_085700.jpgIMG_20250314_08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3.14/IMG_20250314_085700.jpgIMG_20250314_085700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8358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89266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5DD69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ED61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52F31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A9405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441E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96520</wp:posOffset>
            </wp:positionV>
            <wp:extent cx="2049780" cy="1537970"/>
            <wp:effectExtent l="0" t="0" r="7620" b="5080"/>
            <wp:wrapNone/>
            <wp:docPr id="20" name="图片 20" descr="D:/西阆苑小一班下/今日动态/3.14/IMG_20250314_090334.jpgIMG_20250314_09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西阆苑小一班下/今日动态/3.14/IMG_20250314_090334.jpgIMG_20250314_090334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115570</wp:posOffset>
            </wp:positionV>
            <wp:extent cx="2049780" cy="1537970"/>
            <wp:effectExtent l="0" t="0" r="7620" b="5080"/>
            <wp:wrapNone/>
            <wp:docPr id="21" name="图片 21" descr="D:/西阆苑小一班下/今日动态/3.14/IMG_20250314_090432.jpgIMG_20250314_09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/西阆苑小一班下/今日动态/3.14/IMG_20250314_090432.jpgIMG_20250314_090432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77470</wp:posOffset>
            </wp:positionV>
            <wp:extent cx="2049780" cy="1537970"/>
            <wp:effectExtent l="0" t="0" r="7620" b="5080"/>
            <wp:wrapNone/>
            <wp:docPr id="19" name="图片 19" descr="D:/西阆苑小一班下/今日动态/3.14/IMG_20250314_090028.jpgIMG_20250314_09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西阆苑小一班下/今日动态/3.14/IMG_20250314_090028.jpgIMG_20250314_090028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0F68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440F73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6304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48A399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124DF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29801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6F7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14CB45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最近</w:t>
      </w:r>
      <w:bookmarkStart w:id="0" w:name="_GoBack"/>
      <w:bookmarkEnd w:id="0"/>
      <w:r>
        <w:rPr>
          <w:rFonts w:hint="eastAsia" w:ascii="宋体" w:hAnsi="宋体" w:cs="宋体"/>
          <w:sz w:val="21"/>
          <w:szCs w:val="21"/>
          <w:lang w:val="en-US" w:eastAsia="zh-CN"/>
        </w:rPr>
        <w:t>雨天居多，请家长们为孩子们准备好雨具，确保他们上下学途中的安全。另外，雨天路滑，视线不佳，提醒接送孩子的家长注意行车安全，减速慢行。我们也将加强幼儿园内的防滑措施，确保孩子们在园内的安全。感谢家长们的配合与支持，让我们共同为孩子们营造一个安全、健康的成长环境。</w:t>
      </w:r>
    </w:p>
    <w:p w14:paraId="439C3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B3B333"/>
    <w:multiLevelType w:val="singleLevel"/>
    <w:tmpl w:val="32B3B333"/>
    <w:lvl w:ilvl="0" w:tentative="0">
      <w:start w:val="4"/>
      <w:numFmt w:val="chineseCounting"/>
      <w:suff w:val="nothing"/>
      <w:lvlText w:val="%1、"/>
      <w:lvlJc w:val="left"/>
      <w:pPr>
        <w:ind w:left="321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937F22"/>
    <w:rsid w:val="780C1B4D"/>
    <w:rsid w:val="786C7E50"/>
    <w:rsid w:val="791352EF"/>
    <w:rsid w:val="79AB4A88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774</Words>
  <Characters>776</Characters>
  <Lines>0</Lines>
  <Paragraphs>0</Paragraphs>
  <TotalTime>20</TotalTime>
  <ScaleCrop>false</ScaleCrop>
  <LinksUpToDate>false</LinksUpToDate>
  <CharactersWithSpaces>799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2025-03-14T07:42:50Z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