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549" w:rsidRPr="001417F5" w:rsidRDefault="00587420" w:rsidP="00FF3115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西阆苑中二班班级动态</w:t>
      </w:r>
    </w:p>
    <w:p w:rsidR="002924EA" w:rsidRDefault="002924EA" w:rsidP="002924EA">
      <w:pPr>
        <w:jc w:val="center"/>
      </w:pPr>
      <w:r w:rsidRPr="00620C47">
        <w:rPr>
          <w:noProof/>
        </w:rPr>
        <w:drawing>
          <wp:inline distT="0" distB="0" distL="0" distR="0">
            <wp:extent cx="2413000" cy="1809750"/>
            <wp:effectExtent l="19050" t="0" r="6350" b="0"/>
            <wp:docPr id="4" name="图片 1" descr="http://img.tuguaishou.com/ips_templ_preview/2b/f3/1b/lg_560338_1576812630_5dfc405655401.jpg!l800?auth_key=2250345600-0-0-2bb69b8edcbc7e248ae35a2ceeb3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tuguaishou.com/ips_templ_preview/2b/f3/1b/lg_560338_1576812630_5dfc405655401.jpg!l800?auth_key=2250345600-0-0-2bb69b8edcbc7e248ae35a2ceeb350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EA" w:rsidRDefault="002924EA" w:rsidP="002924EA">
      <w:pPr>
        <w:jc w:val="center"/>
      </w:pPr>
      <w:r>
        <w:rPr>
          <w:rFonts w:hint="eastAsia"/>
          <w:szCs w:val="21"/>
        </w:rPr>
        <w:t>孩子们就是快乐的天使，在他们看来一切都是美好的</w:t>
      </w:r>
      <w:r>
        <w:rPr>
          <w:rFonts w:hint="eastAsia"/>
        </w:rPr>
        <w:t>。</w:t>
      </w:r>
      <w:r w:rsidR="008E7153">
        <w:rPr>
          <w:rFonts w:hint="eastAsia"/>
        </w:rPr>
        <w:t xml:space="preserve">   2025.02.21</w:t>
      </w:r>
    </w:p>
    <w:p w:rsidR="002924EA" w:rsidRDefault="002924EA" w:rsidP="002924EA">
      <w:pPr>
        <w:jc w:val="center"/>
      </w:pPr>
      <w:r>
        <w:rPr>
          <w:rFonts w:hint="eastAsia"/>
        </w:rPr>
        <w:t>阶段课程一：你快乐，我快乐</w:t>
      </w:r>
    </w:p>
    <w:p w:rsidR="00620C47" w:rsidRDefault="002924EA" w:rsidP="002924EA">
      <w:pPr>
        <w:jc w:val="center"/>
      </w:pPr>
      <w:r>
        <w:rPr>
          <w:rFonts w:hint="eastAsia"/>
        </w:rPr>
        <w:t>关键活动：快乐的情绪</w:t>
      </w:r>
      <w:r>
        <w:rPr>
          <w:rFonts w:hint="eastAsia"/>
        </w:rPr>
        <w:t xml:space="preserve">  </w:t>
      </w:r>
      <w:r>
        <w:rPr>
          <w:rFonts w:hint="eastAsia"/>
        </w:rPr>
        <w:t>快乐的家庭</w:t>
      </w:r>
      <w:r>
        <w:rPr>
          <w:rFonts w:hint="eastAsia"/>
        </w:rPr>
        <w:t xml:space="preserve">  </w:t>
      </w:r>
      <w:r>
        <w:rPr>
          <w:rFonts w:hint="eastAsia"/>
        </w:rPr>
        <w:t>快乐的节日</w:t>
      </w:r>
    </w:p>
    <w:p w:rsidR="00587420" w:rsidRPr="00620C47" w:rsidRDefault="00587420" w:rsidP="00BD5C92"/>
    <w:p w:rsidR="005F370B" w:rsidRPr="005F370B" w:rsidRDefault="00587420" w:rsidP="00BD5C92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43223" w:rsidRPr="007532B5">
        <w:rPr>
          <w:rFonts w:asciiTheme="minorEastAsia" w:hAnsiTheme="minorEastAsia" w:hint="eastAsia"/>
          <w:b/>
          <w:color w:val="0070C0"/>
        </w:rPr>
        <w:t xml:space="preserve">01 </w:t>
      </w:r>
      <w:r w:rsidR="00123376">
        <w:rPr>
          <w:rFonts w:asciiTheme="minorEastAsia" w:hAnsiTheme="minorEastAsia" w:hint="eastAsia"/>
          <w:b/>
          <w:color w:val="0070C0"/>
        </w:rPr>
        <w:t>来园</w:t>
      </w:r>
      <w:r w:rsidR="001E278E"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8E7153" w:rsidRDefault="008E7153" w:rsidP="008E7153">
      <w:pPr>
        <w:ind w:firstLine="420"/>
        <w:rPr>
          <w:rFonts w:ascii="宋体" w:eastAsia="宋体" w:hAnsi="宋体"/>
          <w:color w:val="0D0D0D" w:themeColor="text1" w:themeTint="F2"/>
        </w:rPr>
      </w:pPr>
      <w:r w:rsidRPr="00B419EB">
        <w:rPr>
          <w:rFonts w:ascii="宋体" w:eastAsia="宋体" w:hAnsi="宋体" w:hint="eastAsia"/>
          <w:color w:val="0D0D0D" w:themeColor="text1" w:themeTint="F2"/>
        </w:rPr>
        <w:t>本班共</w:t>
      </w:r>
      <w:r>
        <w:rPr>
          <w:rFonts w:ascii="宋体" w:eastAsia="宋体" w:hAnsi="宋体" w:hint="eastAsia"/>
          <w:color w:val="0D0D0D" w:themeColor="text1" w:themeTint="F2"/>
        </w:rPr>
        <w:t>22</w:t>
      </w:r>
      <w:r w:rsidRPr="00B419EB">
        <w:rPr>
          <w:rFonts w:ascii="宋体" w:eastAsia="宋体" w:hAnsi="宋体" w:hint="eastAsia"/>
          <w:color w:val="0D0D0D" w:themeColor="text1" w:themeTint="F2"/>
        </w:rPr>
        <w:t>人，</w:t>
      </w:r>
      <w:r>
        <w:rPr>
          <w:rFonts w:ascii="宋体" w:eastAsia="宋体" w:hAnsi="宋体" w:hint="eastAsia"/>
          <w:color w:val="0D0D0D" w:themeColor="text1" w:themeTint="F2"/>
        </w:rPr>
        <w:t>今日</w:t>
      </w:r>
      <w:r w:rsidRPr="00B419EB">
        <w:rPr>
          <w:rFonts w:ascii="宋体" w:eastAsia="宋体" w:hAnsi="宋体" w:hint="eastAsia"/>
          <w:color w:val="0D0D0D" w:themeColor="text1" w:themeTint="F2"/>
        </w:rPr>
        <w:t>实际来园</w:t>
      </w:r>
      <w:r w:rsidR="00D9018D">
        <w:rPr>
          <w:rFonts w:ascii="宋体" w:eastAsia="宋体" w:hAnsi="宋体" w:hint="eastAsia"/>
          <w:color w:val="0D0D0D" w:themeColor="text1" w:themeTint="F2"/>
        </w:rPr>
        <w:t>18</w:t>
      </w:r>
      <w:r w:rsidRPr="00B419EB">
        <w:rPr>
          <w:rFonts w:ascii="宋体" w:eastAsia="宋体" w:hAnsi="宋体" w:hint="eastAsia"/>
          <w:color w:val="0D0D0D" w:themeColor="text1" w:themeTint="F2"/>
        </w:rPr>
        <w:t>人，缺</w:t>
      </w:r>
      <w:r w:rsidR="00D9018D">
        <w:rPr>
          <w:rFonts w:ascii="宋体" w:eastAsia="宋体" w:hAnsi="宋体" w:hint="eastAsia"/>
          <w:color w:val="0D0D0D" w:themeColor="text1" w:themeTint="F2"/>
        </w:rPr>
        <w:t>4</w:t>
      </w:r>
      <w:r w:rsidRPr="00B419EB">
        <w:rPr>
          <w:rFonts w:ascii="宋体" w:eastAsia="宋体" w:hAnsi="宋体" w:hint="eastAsia"/>
          <w:color w:val="0D0D0D" w:themeColor="text1" w:themeTint="F2"/>
        </w:rPr>
        <w:t>人：</w:t>
      </w:r>
      <w:r>
        <w:rPr>
          <w:rFonts w:ascii="宋体" w:eastAsia="宋体" w:hAnsi="宋体" w:hint="eastAsia"/>
          <w:color w:val="0D0D0D" w:themeColor="text1" w:themeTint="F2"/>
        </w:rPr>
        <w:t>丛天朗咳嗽在家休息；蒋景昱发热在家休息；于晨栩小儿肠炎在家休息</w:t>
      </w:r>
      <w:r w:rsidR="00D9018D">
        <w:rPr>
          <w:rFonts w:ascii="宋体" w:eastAsia="宋体" w:hAnsi="宋体" w:hint="eastAsia"/>
          <w:color w:val="0D0D0D" w:themeColor="text1" w:themeTint="F2"/>
        </w:rPr>
        <w:t>；张诗韵家中有事</w:t>
      </w:r>
      <w:r w:rsidRPr="00B419EB">
        <w:rPr>
          <w:rFonts w:ascii="宋体" w:eastAsia="宋体" w:hAnsi="宋体" w:hint="eastAsia"/>
          <w:color w:val="0D0D0D" w:themeColor="text1" w:themeTint="F2"/>
        </w:rPr>
        <w:t>。</w:t>
      </w:r>
    </w:p>
    <w:p w:rsidR="008E7153" w:rsidRDefault="008E7153" w:rsidP="008E7153">
      <w:pPr>
        <w:ind w:firstLine="420"/>
        <w:rPr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今日早点：鲜牛奶、自选饼干、</w:t>
      </w:r>
      <w:r w:rsidR="00ED2D7E">
        <w:rPr>
          <w:rFonts w:ascii="宋体" w:eastAsia="宋体" w:hAnsi="宋体" w:hint="eastAsia"/>
          <w:color w:val="0D0D0D" w:themeColor="text1" w:themeTint="F2"/>
        </w:rPr>
        <w:t>腰果、</w:t>
      </w:r>
      <w:r>
        <w:rPr>
          <w:rFonts w:ascii="宋体" w:eastAsia="宋体" w:hAnsi="宋体" w:hint="eastAsia"/>
          <w:color w:val="0D0D0D" w:themeColor="text1" w:themeTint="F2"/>
        </w:rPr>
        <w:t>奶酪棒</w:t>
      </w:r>
    </w:p>
    <w:p w:rsidR="00532EA4" w:rsidRDefault="008E7153" w:rsidP="008E7153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早晨，小朋友们自己独立入园进班，签到打卡，绕水杯绳，自主喝牛奶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532EA4" w:rsidRPr="0053478A" w:rsidRDefault="00532EA4" w:rsidP="00532EA4">
      <w:pPr>
        <w:rPr>
          <w:color w:val="0D0D0D" w:themeColor="text1" w:themeTint="F2"/>
        </w:rPr>
      </w:pPr>
      <w:r w:rsidRPr="008E077A">
        <w:rPr>
          <w:noProof/>
          <w:color w:val="0D0D0D" w:themeColor="text1" w:themeTint="F2"/>
        </w:rPr>
        <w:drawing>
          <wp:inline distT="0" distB="0" distL="0" distR="0">
            <wp:extent cx="1797572" cy="1348179"/>
            <wp:effectExtent l="19050" t="0" r="0" b="0"/>
            <wp:docPr id="12" name="图片 3" descr="IMG_20210913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1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572" cy="134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D9A">
        <w:rPr>
          <w:rFonts w:hint="eastAsia"/>
          <w:color w:val="0D0D0D" w:themeColor="text1" w:themeTint="F2"/>
        </w:rPr>
        <w:t xml:space="preserve"> </w:t>
      </w:r>
      <w:r>
        <w:rPr>
          <w:rFonts w:hint="eastAsia"/>
          <w:color w:val="0D0D0D" w:themeColor="text1" w:themeTint="F2"/>
        </w:rPr>
        <w:t xml:space="preserve"> </w:t>
      </w:r>
      <w:r w:rsidRPr="008E077A">
        <w:rPr>
          <w:noProof/>
          <w:color w:val="0D0D0D" w:themeColor="text1" w:themeTint="F2"/>
        </w:rPr>
        <w:drawing>
          <wp:inline distT="0" distB="0" distL="0" distR="0">
            <wp:extent cx="1795389" cy="1346541"/>
            <wp:effectExtent l="19050" t="0" r="0" b="0"/>
            <wp:docPr id="13" name="图片 3" descr="IMG_20210913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1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89" cy="134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D9A">
        <w:rPr>
          <w:rFonts w:hint="eastAsia"/>
          <w:color w:val="0D0D0D" w:themeColor="text1" w:themeTint="F2"/>
        </w:rPr>
        <w:t xml:space="preserve">  </w:t>
      </w:r>
      <w:r w:rsidR="009D5D9A" w:rsidRPr="009D5D9A">
        <w:rPr>
          <w:noProof/>
          <w:color w:val="0D0D0D" w:themeColor="text1" w:themeTint="F2"/>
        </w:rPr>
        <w:drawing>
          <wp:inline distT="0" distB="0" distL="0" distR="0">
            <wp:extent cx="1795389" cy="1346542"/>
            <wp:effectExtent l="19050" t="0" r="0" b="0"/>
            <wp:docPr id="8" name="图片 3" descr="IMG_20210913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10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89" cy="134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FAE" w:rsidRPr="00944392" w:rsidRDefault="00944392" w:rsidP="005916F3">
      <w:pPr>
        <w:jc w:val="left"/>
      </w:pPr>
      <w:r>
        <w:rPr>
          <w:rFonts w:hint="eastAsia"/>
        </w:rPr>
        <w:t xml:space="preserve">       </w:t>
      </w:r>
      <w:r w:rsidR="006E43A6">
        <w:rPr>
          <w:rFonts w:hint="eastAsia"/>
        </w:rPr>
        <w:t xml:space="preserve"> </w:t>
      </w:r>
    </w:p>
    <w:p w:rsidR="00E15CC7" w:rsidRPr="00B15A70" w:rsidRDefault="00E15CC7" w:rsidP="00E15CC7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565CFD" w:rsidRPr="005212C8" w:rsidRDefault="00E15CC7" w:rsidP="005212C8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69"/>
        <w:gridCol w:w="3175"/>
        <w:gridCol w:w="3170"/>
      </w:tblGrid>
      <w:tr w:rsidR="00B8713E" w:rsidTr="007C568B">
        <w:tc>
          <w:tcPr>
            <w:tcW w:w="0" w:type="auto"/>
            <w:vAlign w:val="center"/>
          </w:tcPr>
          <w:p w:rsidR="00565CFD" w:rsidRDefault="00565CFD" w:rsidP="007C568B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32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65CFD" w:rsidRDefault="00565CFD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34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65CFD" w:rsidRDefault="00565CFD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35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13E" w:rsidTr="007C568B">
        <w:tc>
          <w:tcPr>
            <w:tcW w:w="0" w:type="auto"/>
          </w:tcPr>
          <w:p w:rsidR="00565CFD" w:rsidRDefault="00B8713E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科探</w:t>
            </w:r>
            <w:r w:rsidR="00565CFD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付宇晨</w:t>
            </w:r>
            <w:r w:rsidR="00565CFD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在走廊上探索纸杯轨道。瞧！他正在用纸杯调整不同的角度去对接上一个纸杯口，以便尝试时小球能顺利通过纸杯轨道。在操作中，他表现专注，能不断尝试。</w:t>
            </w:r>
          </w:p>
        </w:tc>
        <w:tc>
          <w:tcPr>
            <w:tcW w:w="0" w:type="auto"/>
          </w:tcPr>
          <w:p w:rsidR="00565CFD" w:rsidRDefault="00565CFD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美工区：</w:t>
            </w:r>
            <w:r w:rsidR="00B8713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吴婉琰</w:t>
            </w:r>
            <w:r w:rsidR="00E627A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、唐皓辰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小朋友在用</w:t>
            </w:r>
            <w:r w:rsidR="00B8713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各色超轻粘土分别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组合创作作品</w:t>
            </w:r>
            <w:r w:rsidR="00B8713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蛋糕、小火车。两人的作品各有特色，一个往上堆叠，一个往右延展，能根据物品的特征进行创作。</w:t>
            </w:r>
          </w:p>
        </w:tc>
        <w:tc>
          <w:tcPr>
            <w:tcW w:w="0" w:type="auto"/>
          </w:tcPr>
          <w:p w:rsidR="00565CFD" w:rsidRDefault="00565CFD" w:rsidP="00E627AA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益智区：</w:t>
            </w:r>
            <w:r w:rsidR="00B8713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张文轩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小朋友在玩</w:t>
            </w:r>
            <w:r w:rsidR="00B8713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动物躲猫猫游戏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  <w:r w:rsidR="00B8713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他</w:t>
            </w:r>
            <w:r w:rsidR="00E627A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先选</w:t>
            </w:r>
            <w:r w:rsidR="00B8713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择</w:t>
            </w:r>
            <w:r w:rsidR="00E627A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了一张挑战卡，然后</w:t>
            </w:r>
            <w:r w:rsidR="00B8713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用不规则的图形板尝试遮挡底板上的小动物，使之留下挑战卡上的四只小熊，期间他多次调整了图形的位置。</w:t>
            </w:r>
          </w:p>
        </w:tc>
      </w:tr>
      <w:tr w:rsidR="00B8713E" w:rsidTr="007C568B">
        <w:tc>
          <w:tcPr>
            <w:tcW w:w="0" w:type="auto"/>
          </w:tcPr>
          <w:p w:rsidR="00565CFD" w:rsidRDefault="00565CFD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lastRenderedPageBreak/>
              <w:drawing>
                <wp:inline distT="0" distB="0" distL="0" distR="0">
                  <wp:extent cx="1851024" cy="1388268"/>
                  <wp:effectExtent l="19050" t="0" r="0" b="0"/>
                  <wp:docPr id="36" name="图片 1" descr="D:/戚雷鹰/2023.08-2026.07/西阆苑中二班/主题/主题：冬爷爷的礼物/活动照片/小小孙悟空/IMG_20241224_084438.jpgIMG_20241224_084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D:/戚雷鹰/2023.08-2026.07/西阆苑中二班/主题/主题：冬爷爷的礼物/活动照片/小小孙悟空/IMG_20241224_084438.jpgIMG_20241224_08443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65CFD" w:rsidRDefault="00565CFD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37" name="图片 1" descr="D:/戚雷鹰/2023.08-2026.07/西阆苑中二班/主题/主题：冬爷爷的礼物/活动照片/小小孙悟空/IMG_20241224_091039.jpgIMG_20241224_09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D:/戚雷鹰/2023.08-2026.07/西阆苑中二班/主题/主题：冬爷爷的礼物/活动照片/小小孙悟空/IMG_20241224_091039.jpgIMG_20241224_09103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65CFD" w:rsidRDefault="00565CFD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44" name="图片 1" descr="D:/戚雷鹰/2023.08-2026.07/西阆苑中二班/主题/主题：冬爷爷的礼物/活动照片/小小孙悟空/IMG_20241224_090904.jpgIMG_20241224_090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D:/戚雷鹰/2023.08-2026.07/西阆苑中二班/主题/主题：冬爷爷的礼物/活动照片/小小孙悟空/IMG_20241224_090904.jpgIMG_20241224_09090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13E" w:rsidTr="007C568B">
        <w:tc>
          <w:tcPr>
            <w:tcW w:w="0" w:type="auto"/>
          </w:tcPr>
          <w:p w:rsidR="00565CFD" w:rsidRDefault="00565CFD" w:rsidP="00027721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桌面建构区：</w:t>
            </w:r>
            <w:r w:rsidR="00B8713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杨梓熠、成铭恩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两位小朋友在玩插塑积木拼搭，其中</w:t>
            </w:r>
            <w:r w:rsidR="00B8713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成铭恩已往成了一件作品，杨梓熠正在拆</w:t>
            </w:r>
            <w:r w:rsidR="00027721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、</w:t>
            </w:r>
            <w:r w:rsidR="00B8713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装中</w:t>
            </w:r>
            <w:r w:rsidR="00027721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调整</w:t>
            </w:r>
            <w:r w:rsidR="00B8713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作品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565CFD" w:rsidRDefault="00565CFD" w:rsidP="00027721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万能工匠区：</w:t>
            </w:r>
            <w:r w:rsidR="00027721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陈生冉、王馨悦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小朋友在用万能点、</w:t>
            </w:r>
            <w:r w:rsidR="00027721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蓝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管、</w:t>
            </w:r>
            <w:r w:rsidR="00027721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紫软管</w:t>
            </w:r>
            <w:r w:rsidR="00E627A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等材料</w:t>
            </w:r>
            <w:r w:rsidR="0089475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分别</w:t>
            </w:r>
            <w:r w:rsidR="00E627A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创作</w:t>
            </w:r>
            <w:r w:rsidR="00027721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小车</w:t>
            </w:r>
            <w:r w:rsidR="00E627A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和</w:t>
            </w:r>
            <w:r w:rsidR="00027721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灯笼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  <w:r w:rsidR="00027721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两人各自独立完成作品。</w:t>
            </w:r>
          </w:p>
        </w:tc>
        <w:tc>
          <w:tcPr>
            <w:tcW w:w="0" w:type="auto"/>
          </w:tcPr>
          <w:p w:rsidR="00565CFD" w:rsidRDefault="00027721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阅读区：单小岩小朋友在自主阅读书籍《西游记》，在阅读过程中，她非常专注，被书上的画面深深吸引，并能轻声讲述。</w:t>
            </w:r>
          </w:p>
        </w:tc>
      </w:tr>
    </w:tbl>
    <w:p w:rsidR="00565CFD" w:rsidRDefault="00565CFD" w:rsidP="00565CFD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03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Default="00565CFD" w:rsidP="00565CFD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今天开展户外自主游戏，活动场地在</w:t>
      </w:r>
      <w:r w:rsidR="00D9018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中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操场的攀爬</w:t>
      </w:r>
      <w:r w:rsidR="00D9018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架</w:t>
      </w:r>
      <w:r w:rsidR="00FC365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网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，小朋友们来到场地后</w:t>
      </w:r>
      <w:r w:rsidR="00D9018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自主铺垫子，选择架子进行攀爬</w:t>
      </w:r>
      <w:r w:rsidR="00FC365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。一起来看看他们在游戏时的镜头吧！</w:t>
      </w:r>
    </w:p>
    <w:p w:rsidR="00565CFD" w:rsidRDefault="00565CFD" w:rsidP="00565CFD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881" cy="1389661"/>
            <wp:effectExtent l="19050" t="0" r="0" b="0"/>
            <wp:docPr id="45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81" cy="138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5106" cy="1406329"/>
            <wp:effectExtent l="19050" t="0" r="0" b="0"/>
            <wp:docPr id="46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06" cy="140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8" cy="1411184"/>
            <wp:effectExtent l="19050" t="0" r="4372" b="0"/>
            <wp:docPr id="47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8" cy="141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FD" w:rsidRDefault="00565CFD" w:rsidP="00565CFD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4876" cy="1398657"/>
            <wp:effectExtent l="19050" t="0" r="2024" b="0"/>
            <wp:docPr id="48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76" cy="139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2664" cy="1396998"/>
            <wp:effectExtent l="19050" t="0" r="4236" b="0"/>
            <wp:docPr id="49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64" cy="139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5628" cy="1399221"/>
            <wp:effectExtent l="19050" t="0" r="1272" b="0"/>
            <wp:docPr id="50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28" cy="13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FD" w:rsidRDefault="00565CFD" w:rsidP="00565CF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04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Pr="0010044A" w:rsidRDefault="00565CFD" w:rsidP="00565CFD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 w:rsidRPr="0010044A"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D9018D">
        <w:rPr>
          <w:rFonts w:ascii="宋体" w:eastAsia="宋体" w:hAnsi="宋体" w:hint="eastAsia"/>
          <w:b/>
          <w:color w:val="0D0D0D" w:themeColor="text1" w:themeTint="F2"/>
          <w:szCs w:val="21"/>
        </w:rPr>
        <w:t>练习早操队形</w:t>
      </w:r>
    </w:p>
    <w:p w:rsidR="00565CFD" w:rsidRDefault="00565CFD" w:rsidP="00D9018D">
      <w:pPr>
        <w:rPr>
          <w:rFonts w:ascii="宋体" w:eastAsia="宋体" w:hAnsi="宋体" w:cs="宋体"/>
          <w:color w:val="0D0D0D" w:themeColor="text1" w:themeTint="F2"/>
          <w:kern w:val="20"/>
          <w:szCs w:val="21"/>
        </w:rPr>
      </w:pPr>
      <w:r w:rsidRPr="0010044A">
        <w:rPr>
          <w:rFonts w:eastAsia="宋体" w:hint="eastAsia"/>
        </w:rPr>
        <w:t xml:space="preserve">  </w:t>
      </w:r>
      <w:r w:rsidRPr="008E7153">
        <w:rPr>
          <w:rFonts w:hint="eastAsia"/>
        </w:rPr>
        <w:t xml:space="preserve">  </w:t>
      </w:r>
      <w:r w:rsidR="00D9018D">
        <w:rPr>
          <w:rFonts w:hint="eastAsia"/>
        </w:rPr>
        <w:t>今年的早操队形涉及多次交换以及同伴间的配合完成动作，幼儿需要多次练习，掌握要领，达到默契配合。特别是加入了器械——体操棒，何时拿棒？怎么拿？合作转圈、翻跟斗，都是需要小朋友们去练习掌握的。</w:t>
      </w:r>
    </w:p>
    <w:p w:rsidR="00565CFD" w:rsidRDefault="00565CFD" w:rsidP="00565CFD">
      <w:pPr>
        <w:rPr>
          <w:rFonts w:asciiTheme="minorEastAsia" w:hAnsiTheme="minorEastAsia"/>
          <w:color w:val="0D0D0D" w:themeColor="text1" w:themeTint="F2"/>
        </w:rPr>
      </w:pPr>
      <w:bookmarkStart w:id="0" w:name="OLE_LINK22"/>
      <w:bookmarkStart w:id="1" w:name="OLE_LINK23"/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51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52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53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p w:rsidR="0089475A" w:rsidRPr="00FC3650" w:rsidRDefault="0089475A" w:rsidP="00FC3650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lastRenderedPageBreak/>
        <w:drawing>
          <wp:inline distT="0" distB="0" distL="0" distR="0">
            <wp:extent cx="1852292" cy="1389219"/>
            <wp:effectExtent l="19050" t="0" r="0" b="0"/>
            <wp:docPr id="101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102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103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FD" w:rsidRDefault="00565CFD" w:rsidP="00565CFD">
      <w:pPr>
        <w:rPr>
          <w:rFonts w:asciiTheme="minorEastAsia" w:hAnsiTheme="minorEastAsia"/>
          <w:color w:val="0D0D0D" w:themeColor="text1" w:themeTint="F2"/>
        </w:rPr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05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Default="00565CFD" w:rsidP="00565C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今日午餐：</w:t>
      </w:r>
      <w:r w:rsidR="00D9018D">
        <w:rPr>
          <w:rFonts w:asciiTheme="minorEastAsia" w:hAnsiTheme="minorEastAsia" w:cstheme="minorEastAsia" w:hint="eastAsia"/>
        </w:rPr>
        <w:t>小米</w:t>
      </w:r>
      <w:r>
        <w:rPr>
          <w:rFonts w:asciiTheme="minorEastAsia" w:hAnsiTheme="minorEastAsia" w:cstheme="minorEastAsia" w:hint="eastAsia"/>
        </w:rPr>
        <w:t>饭、</w:t>
      </w:r>
      <w:r w:rsidR="00ED2D7E">
        <w:rPr>
          <w:rFonts w:asciiTheme="minorEastAsia" w:hAnsiTheme="minorEastAsia" w:cstheme="minorEastAsia" w:hint="eastAsia"/>
        </w:rPr>
        <w:t>香菇煨鸭腿</w:t>
      </w:r>
      <w:r>
        <w:rPr>
          <w:rFonts w:asciiTheme="minorEastAsia" w:hAnsiTheme="minorEastAsia" w:cstheme="minorEastAsia" w:hint="eastAsia"/>
        </w:rPr>
        <w:t>、</w:t>
      </w:r>
      <w:r w:rsidR="00ED2D7E">
        <w:rPr>
          <w:rFonts w:asciiTheme="minorEastAsia" w:hAnsiTheme="minorEastAsia" w:cstheme="minorEastAsia" w:hint="eastAsia"/>
        </w:rPr>
        <w:t>莴苣炒木耳小香干</w:t>
      </w:r>
      <w:r>
        <w:rPr>
          <w:rFonts w:asciiTheme="minorEastAsia" w:hAnsiTheme="minorEastAsia" w:cstheme="minorEastAsia" w:hint="eastAsia"/>
        </w:rPr>
        <w:t>、</w:t>
      </w:r>
      <w:r w:rsidR="00D9018D">
        <w:rPr>
          <w:rFonts w:asciiTheme="minorEastAsia" w:hAnsiTheme="minorEastAsia" w:cstheme="minorEastAsia" w:hint="eastAsia"/>
        </w:rPr>
        <w:t>鸡毛菜肉丝</w:t>
      </w:r>
      <w:r>
        <w:rPr>
          <w:rFonts w:asciiTheme="minorEastAsia" w:hAnsiTheme="minorEastAsia" w:cstheme="minorEastAsia" w:hint="eastAsia"/>
        </w:rPr>
        <w:t>汤。</w:t>
      </w:r>
      <w:r>
        <w:rPr>
          <w:rFonts w:ascii="宋体" w:hAnsi="宋体" w:hint="eastAsia"/>
          <w:color w:val="0D0D0D" w:themeColor="text1" w:themeTint="F2"/>
          <w:szCs w:val="21"/>
        </w:rPr>
        <w:t>近期观察幼儿餐前湿巾整理和进食的整体情况。一起来看看今天小朋友在这些方面的表现吧！</w:t>
      </w:r>
    </w:p>
    <w:p w:rsidR="00565CFD" w:rsidRDefault="00565CFD" w:rsidP="00565C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备注：★自主整理湿巾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▲提醒整理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5"/>
        <w:gridCol w:w="1733"/>
        <w:gridCol w:w="1578"/>
        <w:gridCol w:w="1434"/>
        <w:gridCol w:w="1578"/>
        <w:gridCol w:w="1721"/>
      </w:tblGrid>
      <w:tr w:rsidR="00565CFD" w:rsidTr="007C568B">
        <w:trPr>
          <w:cnfStyle w:val="100000000000"/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ED2D7E" w:rsidTr="007C568B">
        <w:trPr>
          <w:trHeight w:val="380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D9018D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ED2D7E" w:rsidTr="007C568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D7E" w:rsidRDefault="00ED2D7E" w:rsidP="009E096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D9018D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ED2D7E" w:rsidTr="007C568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D9018D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861239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ED2D7E" w:rsidTr="007C568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D7E" w:rsidRDefault="00D9018D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D9018D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jc w:val="center"/>
              <w:cnfStyle w:val="000000000000"/>
            </w:pPr>
            <w:bookmarkStart w:id="2" w:name="OLE_LINK20"/>
            <w:bookmarkStart w:id="3" w:name="OLE_LINK21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2"/>
            <w:bookmarkEnd w:id="3"/>
          </w:p>
        </w:tc>
      </w:tr>
      <w:tr w:rsidR="00ED2D7E" w:rsidTr="007C568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ED2D7E" w:rsidTr="007C568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861239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ED2D7E" w:rsidTr="007C568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ED2D7E" w:rsidTr="007C568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D9018D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ED2D7E" w:rsidTr="007C568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4" w:name="_Hlk190352556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ED2D7E" w:rsidTr="007C568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D7E" w:rsidRDefault="00ED2D7E" w:rsidP="009E096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ED2D7E" w:rsidTr="007C568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</w:tbl>
    <w:bookmarkEnd w:id="4"/>
    <w:p w:rsidR="0089475A" w:rsidRDefault="0089475A" w:rsidP="0089475A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54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55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56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D7E" w:rsidRPr="00ED2D7E" w:rsidRDefault="00ED2D7E" w:rsidP="0089475A">
      <w:pPr>
        <w:rPr>
          <w:rFonts w:asciiTheme="minorEastAsia" w:hAnsiTheme="minorEastAsia"/>
          <w:b/>
          <w:color w:val="0D0D0D" w:themeColor="text1" w:themeTint="F2"/>
        </w:rPr>
      </w:pPr>
      <w:r w:rsidRPr="00ED2D7E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1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ED2D7E">
        <w:rPr>
          <w:rFonts w:asciiTheme="minorEastAsia" w:hAnsiTheme="minorEastAsia"/>
          <w:b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2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ED2D7E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3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FD" w:rsidRDefault="00565CFD" w:rsidP="00565CFD">
      <w:pPr>
        <w:rPr>
          <w:rFonts w:ascii="宋体" w:hAnsi="宋体"/>
          <w:color w:val="0D0D0D" w:themeColor="text1" w:themeTint="F2"/>
          <w:szCs w:val="21"/>
        </w:rPr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06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1417F5" w:rsidTr="002664F6">
        <w:trPr>
          <w:jc w:val="center"/>
        </w:trPr>
        <w:tc>
          <w:tcPr>
            <w:tcW w:w="9216" w:type="dxa"/>
          </w:tcPr>
          <w:p w:rsidR="00295407" w:rsidRPr="009E3CED" w:rsidRDefault="009E3CED" w:rsidP="00295407">
            <w:r>
              <w:rPr>
                <w:rFonts w:ascii="宋体" w:eastAsia="宋体" w:hAnsi="宋体" w:cstheme="minorEastAsia" w:hint="eastAsia"/>
                <w:color w:val="0D0D0D" w:themeColor="text1" w:themeTint="F2"/>
              </w:rPr>
              <w:t xml:space="preserve">    </w:t>
            </w:r>
            <w:r w:rsidR="00295407" w:rsidRPr="00670BE9">
              <w:rPr>
                <w:rFonts w:ascii="宋体" w:eastAsia="宋体" w:hAnsi="宋体" w:cstheme="minorEastAsia" w:hint="eastAsia"/>
                <w:color w:val="0D0D0D" w:themeColor="text1" w:themeTint="F2"/>
              </w:rPr>
              <w:t>★</w:t>
            </w:r>
            <w:r w:rsidR="00295407" w:rsidRPr="009E3CED">
              <w:rPr>
                <w:rFonts w:hint="eastAsia"/>
                <w:b/>
              </w:rPr>
              <w:t>关于</w:t>
            </w:r>
            <w:r w:rsidR="00ED1C2E">
              <w:rPr>
                <w:rFonts w:hint="eastAsia"/>
                <w:b/>
              </w:rPr>
              <w:t>今日放学时间和卫生方面</w:t>
            </w:r>
            <w:r w:rsidR="00295407" w:rsidRPr="009E3CED">
              <w:rPr>
                <w:rFonts w:hint="eastAsia"/>
                <w:b/>
              </w:rPr>
              <w:t>的问题：</w:t>
            </w:r>
          </w:p>
          <w:p w:rsidR="00A96298" w:rsidRPr="00D40E60" w:rsidRDefault="00565CFD" w:rsidP="00ED1C2E">
            <w:pPr>
              <w:rPr>
                <w:rFonts w:ascii="宋体" w:eastAsia="宋体" w:hAnsi="宋体"/>
              </w:rPr>
            </w:pPr>
            <w:r>
              <w:rPr>
                <w:rFonts w:hint="eastAsia"/>
              </w:rPr>
              <w:t xml:space="preserve">    </w:t>
            </w:r>
            <w:r w:rsidR="00ED1C2E">
              <w:rPr>
                <w:rFonts w:ascii="宋体" w:eastAsia="宋体" w:hAnsi="宋体" w:hint="eastAsia"/>
              </w:rPr>
              <w:t>各位家长好！今日不开展全托不夜宿班，所有小朋友15：35放学，请各位家长关注离园时间，准时来园接幼儿。另外，本周，幼儿会将自己的枕头带回家，请家长利用周末时间洗洗晒晒，确保幼儿生活用品的整洁卫生。感谢您的配合！</w:t>
            </w:r>
          </w:p>
        </w:tc>
      </w:tr>
    </w:tbl>
    <w:p w:rsidR="007532B5" w:rsidRDefault="007532B5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6275D" w:rsidRDefault="0026275D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E01364" w:rsidRDefault="0026275D" w:rsidP="00F43223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E01364" w:rsidSect="00710908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3013" w:rsidRDefault="00873013" w:rsidP="00587420">
      <w:r>
        <w:separator/>
      </w:r>
    </w:p>
  </w:endnote>
  <w:endnote w:type="continuationSeparator" w:id="1">
    <w:p w:rsidR="00873013" w:rsidRDefault="00873013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3013" w:rsidRDefault="00873013" w:rsidP="00587420">
      <w:r>
        <w:separator/>
      </w:r>
    </w:p>
  </w:footnote>
  <w:footnote w:type="continuationSeparator" w:id="1">
    <w:p w:rsidR="00873013" w:rsidRDefault="00873013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95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2FB"/>
    <w:rsid w:val="00011644"/>
    <w:rsid w:val="00020EC3"/>
    <w:rsid w:val="00021158"/>
    <w:rsid w:val="00027721"/>
    <w:rsid w:val="000316E2"/>
    <w:rsid w:val="00052958"/>
    <w:rsid w:val="00057007"/>
    <w:rsid w:val="00061635"/>
    <w:rsid w:val="00067AB3"/>
    <w:rsid w:val="0007124E"/>
    <w:rsid w:val="000716A9"/>
    <w:rsid w:val="00073837"/>
    <w:rsid w:val="00076156"/>
    <w:rsid w:val="00082192"/>
    <w:rsid w:val="00086ED7"/>
    <w:rsid w:val="00094400"/>
    <w:rsid w:val="00094E6D"/>
    <w:rsid w:val="00096EB1"/>
    <w:rsid w:val="00097BF2"/>
    <w:rsid w:val="000A160D"/>
    <w:rsid w:val="000A6859"/>
    <w:rsid w:val="000A6B9B"/>
    <w:rsid w:val="000B5FE8"/>
    <w:rsid w:val="000C1549"/>
    <w:rsid w:val="000C4748"/>
    <w:rsid w:val="000C6005"/>
    <w:rsid w:val="000D0E01"/>
    <w:rsid w:val="000D1EFB"/>
    <w:rsid w:val="000D3981"/>
    <w:rsid w:val="000D4FF3"/>
    <w:rsid w:val="000D60ED"/>
    <w:rsid w:val="000F0DB4"/>
    <w:rsid w:val="000F2EB6"/>
    <w:rsid w:val="000F34D2"/>
    <w:rsid w:val="000F75E2"/>
    <w:rsid w:val="00100147"/>
    <w:rsid w:val="00102841"/>
    <w:rsid w:val="00102ACF"/>
    <w:rsid w:val="00112A2C"/>
    <w:rsid w:val="00116C1D"/>
    <w:rsid w:val="001203E4"/>
    <w:rsid w:val="00123376"/>
    <w:rsid w:val="00125246"/>
    <w:rsid w:val="00125E72"/>
    <w:rsid w:val="00135A77"/>
    <w:rsid w:val="00136F71"/>
    <w:rsid w:val="001417F5"/>
    <w:rsid w:val="00145A05"/>
    <w:rsid w:val="001521D9"/>
    <w:rsid w:val="00152225"/>
    <w:rsid w:val="001550D8"/>
    <w:rsid w:val="00171C91"/>
    <w:rsid w:val="0017230F"/>
    <w:rsid w:val="0017264A"/>
    <w:rsid w:val="001770F8"/>
    <w:rsid w:val="0018104D"/>
    <w:rsid w:val="00184BA2"/>
    <w:rsid w:val="00184BC5"/>
    <w:rsid w:val="001857D2"/>
    <w:rsid w:val="00186B5A"/>
    <w:rsid w:val="00186D8F"/>
    <w:rsid w:val="00190F5A"/>
    <w:rsid w:val="00192849"/>
    <w:rsid w:val="00193A6A"/>
    <w:rsid w:val="001A05E2"/>
    <w:rsid w:val="001A0C3B"/>
    <w:rsid w:val="001A12A4"/>
    <w:rsid w:val="001A2799"/>
    <w:rsid w:val="001A380E"/>
    <w:rsid w:val="001B41F3"/>
    <w:rsid w:val="001B684F"/>
    <w:rsid w:val="001C1B65"/>
    <w:rsid w:val="001C3E99"/>
    <w:rsid w:val="001C4480"/>
    <w:rsid w:val="001C4B1C"/>
    <w:rsid w:val="001C60EA"/>
    <w:rsid w:val="001D32C0"/>
    <w:rsid w:val="001D5E16"/>
    <w:rsid w:val="001D616B"/>
    <w:rsid w:val="001E278E"/>
    <w:rsid w:val="00200F26"/>
    <w:rsid w:val="00206FA5"/>
    <w:rsid w:val="00211E85"/>
    <w:rsid w:val="00214638"/>
    <w:rsid w:val="00216DCE"/>
    <w:rsid w:val="002235E1"/>
    <w:rsid w:val="00224C2C"/>
    <w:rsid w:val="0022728B"/>
    <w:rsid w:val="00230A64"/>
    <w:rsid w:val="00236C61"/>
    <w:rsid w:val="00236D46"/>
    <w:rsid w:val="00243B39"/>
    <w:rsid w:val="00247225"/>
    <w:rsid w:val="002550D7"/>
    <w:rsid w:val="00260CEF"/>
    <w:rsid w:val="0026275D"/>
    <w:rsid w:val="002664F6"/>
    <w:rsid w:val="00271B3E"/>
    <w:rsid w:val="00290CB7"/>
    <w:rsid w:val="002911B6"/>
    <w:rsid w:val="002924EA"/>
    <w:rsid w:val="00294718"/>
    <w:rsid w:val="00295407"/>
    <w:rsid w:val="002964F2"/>
    <w:rsid w:val="002A6452"/>
    <w:rsid w:val="002A6586"/>
    <w:rsid w:val="002B13A6"/>
    <w:rsid w:val="002B2B35"/>
    <w:rsid w:val="002C0245"/>
    <w:rsid w:val="002D1BCA"/>
    <w:rsid w:val="002D2982"/>
    <w:rsid w:val="002E022B"/>
    <w:rsid w:val="002E4DDB"/>
    <w:rsid w:val="002E64B5"/>
    <w:rsid w:val="002F09AD"/>
    <w:rsid w:val="002F43EB"/>
    <w:rsid w:val="002F4F89"/>
    <w:rsid w:val="003005B6"/>
    <w:rsid w:val="00306FB9"/>
    <w:rsid w:val="00315F0D"/>
    <w:rsid w:val="0032155D"/>
    <w:rsid w:val="00323E8F"/>
    <w:rsid w:val="00327638"/>
    <w:rsid w:val="00327950"/>
    <w:rsid w:val="00335267"/>
    <w:rsid w:val="00360174"/>
    <w:rsid w:val="00370631"/>
    <w:rsid w:val="00376C1B"/>
    <w:rsid w:val="003A0949"/>
    <w:rsid w:val="003A1CB9"/>
    <w:rsid w:val="003A23CA"/>
    <w:rsid w:val="003A28B0"/>
    <w:rsid w:val="003A617B"/>
    <w:rsid w:val="003A61AE"/>
    <w:rsid w:val="003B3E1D"/>
    <w:rsid w:val="003B3F78"/>
    <w:rsid w:val="003B7304"/>
    <w:rsid w:val="003C6195"/>
    <w:rsid w:val="003D733A"/>
    <w:rsid w:val="003D7BBD"/>
    <w:rsid w:val="003E401A"/>
    <w:rsid w:val="003E58B0"/>
    <w:rsid w:val="003F0A95"/>
    <w:rsid w:val="003F169D"/>
    <w:rsid w:val="003F2E2F"/>
    <w:rsid w:val="003F6BDF"/>
    <w:rsid w:val="003F7198"/>
    <w:rsid w:val="00402F0B"/>
    <w:rsid w:val="00404B1D"/>
    <w:rsid w:val="00414B71"/>
    <w:rsid w:val="004177A1"/>
    <w:rsid w:val="004178CC"/>
    <w:rsid w:val="00423194"/>
    <w:rsid w:val="00423B03"/>
    <w:rsid w:val="00424B69"/>
    <w:rsid w:val="004258B1"/>
    <w:rsid w:val="0042621A"/>
    <w:rsid w:val="004273FA"/>
    <w:rsid w:val="0043035B"/>
    <w:rsid w:val="00431366"/>
    <w:rsid w:val="00435707"/>
    <w:rsid w:val="00445E74"/>
    <w:rsid w:val="0045042D"/>
    <w:rsid w:val="004560B3"/>
    <w:rsid w:val="00456F66"/>
    <w:rsid w:val="004608A9"/>
    <w:rsid w:val="004614F7"/>
    <w:rsid w:val="004629EE"/>
    <w:rsid w:val="00466729"/>
    <w:rsid w:val="00466AB1"/>
    <w:rsid w:val="004829DE"/>
    <w:rsid w:val="00491D9C"/>
    <w:rsid w:val="00494252"/>
    <w:rsid w:val="004970FF"/>
    <w:rsid w:val="00497B4C"/>
    <w:rsid w:val="004A01CF"/>
    <w:rsid w:val="004A2C91"/>
    <w:rsid w:val="004B4620"/>
    <w:rsid w:val="004B7921"/>
    <w:rsid w:val="004C34B0"/>
    <w:rsid w:val="004C4965"/>
    <w:rsid w:val="004D4AC5"/>
    <w:rsid w:val="004E394A"/>
    <w:rsid w:val="004F15AC"/>
    <w:rsid w:val="004F17C5"/>
    <w:rsid w:val="004F3439"/>
    <w:rsid w:val="004F67DC"/>
    <w:rsid w:val="004F7F79"/>
    <w:rsid w:val="005066E4"/>
    <w:rsid w:val="005073D1"/>
    <w:rsid w:val="00513DE2"/>
    <w:rsid w:val="00513F26"/>
    <w:rsid w:val="005212C8"/>
    <w:rsid w:val="005257D0"/>
    <w:rsid w:val="00530747"/>
    <w:rsid w:val="00532EA4"/>
    <w:rsid w:val="0053478A"/>
    <w:rsid w:val="00534DBB"/>
    <w:rsid w:val="00537FBC"/>
    <w:rsid w:val="00541916"/>
    <w:rsid w:val="00544AF6"/>
    <w:rsid w:val="0055377C"/>
    <w:rsid w:val="005550CA"/>
    <w:rsid w:val="00557C4A"/>
    <w:rsid w:val="00560569"/>
    <w:rsid w:val="00565CFD"/>
    <w:rsid w:val="0057313A"/>
    <w:rsid w:val="005748F6"/>
    <w:rsid w:val="00574F11"/>
    <w:rsid w:val="00577941"/>
    <w:rsid w:val="005839EB"/>
    <w:rsid w:val="00587420"/>
    <w:rsid w:val="005916F3"/>
    <w:rsid w:val="005A042D"/>
    <w:rsid w:val="005A21C7"/>
    <w:rsid w:val="005A7D01"/>
    <w:rsid w:val="005B6947"/>
    <w:rsid w:val="005B74B4"/>
    <w:rsid w:val="005C047D"/>
    <w:rsid w:val="005D2559"/>
    <w:rsid w:val="005D449A"/>
    <w:rsid w:val="005E18FB"/>
    <w:rsid w:val="005E5013"/>
    <w:rsid w:val="005F0BEF"/>
    <w:rsid w:val="005F370B"/>
    <w:rsid w:val="00602B3E"/>
    <w:rsid w:val="00606BC4"/>
    <w:rsid w:val="00620C47"/>
    <w:rsid w:val="00623463"/>
    <w:rsid w:val="006270A1"/>
    <w:rsid w:val="00640B7B"/>
    <w:rsid w:val="006419DC"/>
    <w:rsid w:val="006463B0"/>
    <w:rsid w:val="006479DE"/>
    <w:rsid w:val="00652F93"/>
    <w:rsid w:val="006634F4"/>
    <w:rsid w:val="00664563"/>
    <w:rsid w:val="0066613D"/>
    <w:rsid w:val="006705A5"/>
    <w:rsid w:val="00670BE9"/>
    <w:rsid w:val="00681074"/>
    <w:rsid w:val="00684750"/>
    <w:rsid w:val="006906AD"/>
    <w:rsid w:val="00695A0C"/>
    <w:rsid w:val="006A2615"/>
    <w:rsid w:val="006A3CC3"/>
    <w:rsid w:val="006D00B6"/>
    <w:rsid w:val="006D209F"/>
    <w:rsid w:val="006D34A9"/>
    <w:rsid w:val="006D4020"/>
    <w:rsid w:val="006D7AF8"/>
    <w:rsid w:val="006E43A6"/>
    <w:rsid w:val="00701760"/>
    <w:rsid w:val="00703940"/>
    <w:rsid w:val="00703F23"/>
    <w:rsid w:val="00710908"/>
    <w:rsid w:val="0072013D"/>
    <w:rsid w:val="00721242"/>
    <w:rsid w:val="0073038C"/>
    <w:rsid w:val="00732916"/>
    <w:rsid w:val="00735F0C"/>
    <w:rsid w:val="0074018F"/>
    <w:rsid w:val="007449BD"/>
    <w:rsid w:val="00746B53"/>
    <w:rsid w:val="007532B5"/>
    <w:rsid w:val="00762533"/>
    <w:rsid w:val="00765642"/>
    <w:rsid w:val="00765BEC"/>
    <w:rsid w:val="0077077F"/>
    <w:rsid w:val="007800AE"/>
    <w:rsid w:val="00781A81"/>
    <w:rsid w:val="00793627"/>
    <w:rsid w:val="00794D50"/>
    <w:rsid w:val="007A0538"/>
    <w:rsid w:val="007A0FFD"/>
    <w:rsid w:val="007B0C94"/>
    <w:rsid w:val="007C134F"/>
    <w:rsid w:val="007C4FD1"/>
    <w:rsid w:val="007D543C"/>
    <w:rsid w:val="007E5194"/>
    <w:rsid w:val="007F72C3"/>
    <w:rsid w:val="0080095A"/>
    <w:rsid w:val="00804856"/>
    <w:rsid w:val="00804D7E"/>
    <w:rsid w:val="00817332"/>
    <w:rsid w:val="00820773"/>
    <w:rsid w:val="008267C6"/>
    <w:rsid w:val="008273C1"/>
    <w:rsid w:val="008336AB"/>
    <w:rsid w:val="0083581F"/>
    <w:rsid w:val="0083597C"/>
    <w:rsid w:val="00861239"/>
    <w:rsid w:val="00866E1E"/>
    <w:rsid w:val="0087012F"/>
    <w:rsid w:val="00873013"/>
    <w:rsid w:val="0087364E"/>
    <w:rsid w:val="008820AD"/>
    <w:rsid w:val="00885BC7"/>
    <w:rsid w:val="008930C6"/>
    <w:rsid w:val="00893318"/>
    <w:rsid w:val="0089343E"/>
    <w:rsid w:val="008938A5"/>
    <w:rsid w:val="008941A0"/>
    <w:rsid w:val="0089475A"/>
    <w:rsid w:val="008A1A87"/>
    <w:rsid w:val="008A1D87"/>
    <w:rsid w:val="008A45F6"/>
    <w:rsid w:val="008A58B3"/>
    <w:rsid w:val="008A6D1F"/>
    <w:rsid w:val="008B0D13"/>
    <w:rsid w:val="008C58AA"/>
    <w:rsid w:val="008D1175"/>
    <w:rsid w:val="008D1395"/>
    <w:rsid w:val="008D3D87"/>
    <w:rsid w:val="008D6D00"/>
    <w:rsid w:val="008E077A"/>
    <w:rsid w:val="008E4D56"/>
    <w:rsid w:val="008E60C2"/>
    <w:rsid w:val="008E7153"/>
    <w:rsid w:val="008F50F7"/>
    <w:rsid w:val="009176B2"/>
    <w:rsid w:val="00923658"/>
    <w:rsid w:val="00925B7A"/>
    <w:rsid w:val="00935880"/>
    <w:rsid w:val="00940C68"/>
    <w:rsid w:val="00942FD4"/>
    <w:rsid w:val="00944392"/>
    <w:rsid w:val="0095618B"/>
    <w:rsid w:val="0096699D"/>
    <w:rsid w:val="00970D8A"/>
    <w:rsid w:val="00971C72"/>
    <w:rsid w:val="00972B84"/>
    <w:rsid w:val="00975F14"/>
    <w:rsid w:val="00976CF4"/>
    <w:rsid w:val="00985992"/>
    <w:rsid w:val="00986E6F"/>
    <w:rsid w:val="00987CFC"/>
    <w:rsid w:val="009903EE"/>
    <w:rsid w:val="00990CEA"/>
    <w:rsid w:val="00992B20"/>
    <w:rsid w:val="00995721"/>
    <w:rsid w:val="009A0D26"/>
    <w:rsid w:val="009A32CD"/>
    <w:rsid w:val="009C7E67"/>
    <w:rsid w:val="009D5D9A"/>
    <w:rsid w:val="009E2BCE"/>
    <w:rsid w:val="009E372E"/>
    <w:rsid w:val="009E3CED"/>
    <w:rsid w:val="009E4C06"/>
    <w:rsid w:val="009E6242"/>
    <w:rsid w:val="009E746C"/>
    <w:rsid w:val="009E7C7A"/>
    <w:rsid w:val="009F31A9"/>
    <w:rsid w:val="009F5C97"/>
    <w:rsid w:val="009F6388"/>
    <w:rsid w:val="009F717A"/>
    <w:rsid w:val="00A02C24"/>
    <w:rsid w:val="00A13EB1"/>
    <w:rsid w:val="00A20925"/>
    <w:rsid w:val="00A32455"/>
    <w:rsid w:val="00A3773E"/>
    <w:rsid w:val="00A42506"/>
    <w:rsid w:val="00A435FB"/>
    <w:rsid w:val="00A47DEF"/>
    <w:rsid w:val="00A47F88"/>
    <w:rsid w:val="00A52FB6"/>
    <w:rsid w:val="00A54774"/>
    <w:rsid w:val="00A6638E"/>
    <w:rsid w:val="00A7218C"/>
    <w:rsid w:val="00A74135"/>
    <w:rsid w:val="00A813EF"/>
    <w:rsid w:val="00A8639F"/>
    <w:rsid w:val="00A86807"/>
    <w:rsid w:val="00A86E38"/>
    <w:rsid w:val="00A90530"/>
    <w:rsid w:val="00A909BD"/>
    <w:rsid w:val="00A90B91"/>
    <w:rsid w:val="00A9180D"/>
    <w:rsid w:val="00A95FCC"/>
    <w:rsid w:val="00A96298"/>
    <w:rsid w:val="00A979A8"/>
    <w:rsid w:val="00AA6535"/>
    <w:rsid w:val="00AA6849"/>
    <w:rsid w:val="00AB0E71"/>
    <w:rsid w:val="00AB259A"/>
    <w:rsid w:val="00AB3C27"/>
    <w:rsid w:val="00AB5515"/>
    <w:rsid w:val="00AC3526"/>
    <w:rsid w:val="00AD038F"/>
    <w:rsid w:val="00AD5057"/>
    <w:rsid w:val="00AD77DD"/>
    <w:rsid w:val="00AE540D"/>
    <w:rsid w:val="00AF3F8A"/>
    <w:rsid w:val="00AF507F"/>
    <w:rsid w:val="00AF5B0F"/>
    <w:rsid w:val="00AF60AD"/>
    <w:rsid w:val="00AF724B"/>
    <w:rsid w:val="00AF7E72"/>
    <w:rsid w:val="00B03168"/>
    <w:rsid w:val="00B07F78"/>
    <w:rsid w:val="00B155E1"/>
    <w:rsid w:val="00B15A70"/>
    <w:rsid w:val="00B25A5E"/>
    <w:rsid w:val="00B25B56"/>
    <w:rsid w:val="00B32045"/>
    <w:rsid w:val="00B419EB"/>
    <w:rsid w:val="00B46A79"/>
    <w:rsid w:val="00B47BC2"/>
    <w:rsid w:val="00B50FD8"/>
    <w:rsid w:val="00B610F3"/>
    <w:rsid w:val="00B61815"/>
    <w:rsid w:val="00B73D08"/>
    <w:rsid w:val="00B77CE2"/>
    <w:rsid w:val="00B8010E"/>
    <w:rsid w:val="00B83B0E"/>
    <w:rsid w:val="00B85D97"/>
    <w:rsid w:val="00B8713E"/>
    <w:rsid w:val="00B87EBF"/>
    <w:rsid w:val="00B87FAE"/>
    <w:rsid w:val="00BA088F"/>
    <w:rsid w:val="00BA2EB9"/>
    <w:rsid w:val="00BB0E23"/>
    <w:rsid w:val="00BB2099"/>
    <w:rsid w:val="00BC682F"/>
    <w:rsid w:val="00BD2FF7"/>
    <w:rsid w:val="00BD4EC4"/>
    <w:rsid w:val="00BD5C92"/>
    <w:rsid w:val="00BF22DD"/>
    <w:rsid w:val="00BF4ED6"/>
    <w:rsid w:val="00C077D5"/>
    <w:rsid w:val="00C1551F"/>
    <w:rsid w:val="00C165DE"/>
    <w:rsid w:val="00C20532"/>
    <w:rsid w:val="00C21E01"/>
    <w:rsid w:val="00C2686E"/>
    <w:rsid w:val="00C30962"/>
    <w:rsid w:val="00C41E80"/>
    <w:rsid w:val="00C45553"/>
    <w:rsid w:val="00C46B18"/>
    <w:rsid w:val="00C73929"/>
    <w:rsid w:val="00C807D8"/>
    <w:rsid w:val="00C82E98"/>
    <w:rsid w:val="00C90AC2"/>
    <w:rsid w:val="00C94551"/>
    <w:rsid w:val="00CA156E"/>
    <w:rsid w:val="00CA545E"/>
    <w:rsid w:val="00CA6B71"/>
    <w:rsid w:val="00CA70E8"/>
    <w:rsid w:val="00CB59FF"/>
    <w:rsid w:val="00CC0CEA"/>
    <w:rsid w:val="00CC4400"/>
    <w:rsid w:val="00CC51D9"/>
    <w:rsid w:val="00CC5CC6"/>
    <w:rsid w:val="00CD5E96"/>
    <w:rsid w:val="00D05E2B"/>
    <w:rsid w:val="00D1622E"/>
    <w:rsid w:val="00D27241"/>
    <w:rsid w:val="00D32AD1"/>
    <w:rsid w:val="00D32CB9"/>
    <w:rsid w:val="00D34E23"/>
    <w:rsid w:val="00D40E60"/>
    <w:rsid w:val="00D451E6"/>
    <w:rsid w:val="00D53C59"/>
    <w:rsid w:val="00D54185"/>
    <w:rsid w:val="00D60D85"/>
    <w:rsid w:val="00D6567D"/>
    <w:rsid w:val="00D76A94"/>
    <w:rsid w:val="00D8202F"/>
    <w:rsid w:val="00D83537"/>
    <w:rsid w:val="00D9018D"/>
    <w:rsid w:val="00D92F10"/>
    <w:rsid w:val="00D9765C"/>
    <w:rsid w:val="00DA67F0"/>
    <w:rsid w:val="00DB0685"/>
    <w:rsid w:val="00DB4FA0"/>
    <w:rsid w:val="00DC2CE8"/>
    <w:rsid w:val="00DD4BA3"/>
    <w:rsid w:val="00DF1DCB"/>
    <w:rsid w:val="00DF4753"/>
    <w:rsid w:val="00DF51FA"/>
    <w:rsid w:val="00E01364"/>
    <w:rsid w:val="00E0275A"/>
    <w:rsid w:val="00E039AB"/>
    <w:rsid w:val="00E15CC7"/>
    <w:rsid w:val="00E15D8F"/>
    <w:rsid w:val="00E178DF"/>
    <w:rsid w:val="00E2131D"/>
    <w:rsid w:val="00E2170F"/>
    <w:rsid w:val="00E30034"/>
    <w:rsid w:val="00E34817"/>
    <w:rsid w:val="00E44F74"/>
    <w:rsid w:val="00E51363"/>
    <w:rsid w:val="00E54F0B"/>
    <w:rsid w:val="00E627AA"/>
    <w:rsid w:val="00E6387D"/>
    <w:rsid w:val="00E6719B"/>
    <w:rsid w:val="00E73AC9"/>
    <w:rsid w:val="00E77614"/>
    <w:rsid w:val="00E833A7"/>
    <w:rsid w:val="00E86252"/>
    <w:rsid w:val="00EA4FAC"/>
    <w:rsid w:val="00EA63B2"/>
    <w:rsid w:val="00EB262B"/>
    <w:rsid w:val="00EC0114"/>
    <w:rsid w:val="00EC18A9"/>
    <w:rsid w:val="00EC459B"/>
    <w:rsid w:val="00EC5088"/>
    <w:rsid w:val="00ED1C2E"/>
    <w:rsid w:val="00ED2D7E"/>
    <w:rsid w:val="00ED6603"/>
    <w:rsid w:val="00ED7EED"/>
    <w:rsid w:val="00EF3270"/>
    <w:rsid w:val="00EF7686"/>
    <w:rsid w:val="00F02562"/>
    <w:rsid w:val="00F072E0"/>
    <w:rsid w:val="00F077C4"/>
    <w:rsid w:val="00F10441"/>
    <w:rsid w:val="00F12138"/>
    <w:rsid w:val="00F12A9B"/>
    <w:rsid w:val="00F133A7"/>
    <w:rsid w:val="00F20677"/>
    <w:rsid w:val="00F26863"/>
    <w:rsid w:val="00F32ACA"/>
    <w:rsid w:val="00F36D0D"/>
    <w:rsid w:val="00F43223"/>
    <w:rsid w:val="00F438FD"/>
    <w:rsid w:val="00F44ADD"/>
    <w:rsid w:val="00F45CFA"/>
    <w:rsid w:val="00F5394F"/>
    <w:rsid w:val="00F70145"/>
    <w:rsid w:val="00F73745"/>
    <w:rsid w:val="00F80DC5"/>
    <w:rsid w:val="00F81FA0"/>
    <w:rsid w:val="00F84EF3"/>
    <w:rsid w:val="00F85360"/>
    <w:rsid w:val="00F8726F"/>
    <w:rsid w:val="00F96A29"/>
    <w:rsid w:val="00FB131A"/>
    <w:rsid w:val="00FC3650"/>
    <w:rsid w:val="00FD0B66"/>
    <w:rsid w:val="00FD5CEC"/>
    <w:rsid w:val="00FD6034"/>
    <w:rsid w:val="00FF1540"/>
    <w:rsid w:val="00FF3115"/>
    <w:rsid w:val="00FF581F"/>
    <w:rsid w:val="00FF629F"/>
    <w:rsid w:val="00FF6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549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E3CE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qFormat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rsid w:val="00AF5B0F"/>
    <w:rPr>
      <w:strike w:val="0"/>
      <w:dstrike w:val="0"/>
      <w:color w:val="136EC2"/>
      <w:u w:val="single"/>
    </w:rPr>
  </w:style>
  <w:style w:type="character" w:customStyle="1" w:styleId="1Char">
    <w:name w:val="标题 1 Char"/>
    <w:basedOn w:val="a0"/>
    <w:link w:val="1"/>
    <w:uiPriority w:val="9"/>
    <w:rsid w:val="009E3CED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paragraph">
    <w:name w:val="paragraph"/>
    <w:basedOn w:val="a"/>
    <w:semiHidden/>
    <w:rsid w:val="00565CFD"/>
    <w:pPr>
      <w:widowControl/>
      <w:spacing w:before="100" w:beforeAutospacing="1" w:after="100" w:afterAutospacing="1"/>
      <w:jc w:val="left"/>
    </w:pPr>
    <w:rPr>
      <w:rFonts w:ascii="等线" w:eastAsia="等线" w:hAnsi="宋体" w:cs="Times New Roman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5F1A2-69BC-479B-B693-EAE9D1631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6416</TotalTime>
  <Pages>4</Pages>
  <Words>217</Words>
  <Characters>1238</Characters>
  <Application>Microsoft Office Word</Application>
  <DocSecurity>0</DocSecurity>
  <Lines>10</Lines>
  <Paragraphs>2</Paragraphs>
  <ScaleCrop>false</ScaleCrop>
  <Company>Microsoft</Company>
  <LinksUpToDate>false</LinksUpToDate>
  <CharactersWithSpaces>1453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411</cp:revision>
  <cp:lastPrinted>2022-02-15T23:25:00Z</cp:lastPrinted>
  <dcterms:created xsi:type="dcterms:W3CDTF">2021-10-07T23:38:00Z</dcterms:created>
  <dcterms:modified xsi:type="dcterms:W3CDTF">2025-02-21T06:12:00Z</dcterms:modified>
</cp:coreProperties>
</file>