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《5.3》p40-42课时3的选择题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选做：《5.3》p42的第17、18题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《5.3》p43-44选择题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选做：《5.3》p46的第16、17、18题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12810703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48F0C93"/>
    <w:rsid w:val="55843ECD"/>
    <w:rsid w:val="6824659E"/>
    <w:rsid w:val="6881140B"/>
    <w:rsid w:val="6A7D58F8"/>
    <w:rsid w:val="6BE33611"/>
    <w:rsid w:val="6E0370A7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9616BC1559B94687B17E3AF6BF41F1FA</vt:lpwstr>
  </property>
</Properties>
</file>