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01586" w14:textId="77777777" w:rsidR="002D0B54" w:rsidRDefault="00671EFB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286828E" w14:textId="77777777" w:rsidR="002D0B54" w:rsidRDefault="002D0B54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2D0B54" w14:paraId="799F4851" w14:textId="77777777">
        <w:trPr>
          <w:trHeight w:val="1177"/>
        </w:trPr>
        <w:tc>
          <w:tcPr>
            <w:tcW w:w="1509" w:type="dxa"/>
            <w:vAlign w:val="center"/>
          </w:tcPr>
          <w:p w14:paraId="0D4B695D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115DE38" w14:textId="546DD45B" w:rsidR="002D0B54" w:rsidRDefault="00671EFB" w:rsidP="00D67F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9A7A56"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5EFABE1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45C7271" w14:textId="77777777" w:rsidR="002D0B54" w:rsidRDefault="00671EFB" w:rsidP="004058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058BD"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2D0B54" w14:paraId="50240DB0" w14:textId="77777777">
        <w:trPr>
          <w:trHeight w:val="1322"/>
        </w:trPr>
        <w:tc>
          <w:tcPr>
            <w:tcW w:w="1509" w:type="dxa"/>
            <w:vAlign w:val="center"/>
          </w:tcPr>
          <w:p w14:paraId="6EA64183" w14:textId="059C3213"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B2C229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6738F41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0EFA1252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2A9D8B16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8EDA6C7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87D01" w14:paraId="110F7D47" w14:textId="77777777">
        <w:trPr>
          <w:trHeight w:val="1177"/>
        </w:trPr>
        <w:tc>
          <w:tcPr>
            <w:tcW w:w="1509" w:type="dxa"/>
            <w:vAlign w:val="center"/>
          </w:tcPr>
          <w:p w14:paraId="122DFA46" w14:textId="44199DC1"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0974C0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 w14:paraId="08E70109" w14:textId="5B8F01E1" w:rsidR="009A7A56" w:rsidRDefault="001617A4" w:rsidP="00004AA6">
            <w:pPr>
              <w:jc w:val="center"/>
              <w:rPr>
                <w:rFonts w:hint="eastAsia"/>
                <w:sz w:val="28"/>
                <w:szCs w:val="28"/>
              </w:rPr>
            </w:pPr>
            <w:r w:rsidRPr="001617A4">
              <w:rPr>
                <w:rFonts w:hint="eastAsia"/>
                <w:sz w:val="28"/>
                <w:szCs w:val="28"/>
              </w:rPr>
              <w:t>U</w:t>
            </w:r>
            <w:r w:rsidR="009A7A56">
              <w:rPr>
                <w:sz w:val="28"/>
                <w:szCs w:val="28"/>
              </w:rPr>
              <w:t>3</w:t>
            </w:r>
            <w:r w:rsidR="00004AA6">
              <w:rPr>
                <w:rFonts w:hint="eastAsia"/>
                <w:sz w:val="28"/>
                <w:szCs w:val="28"/>
              </w:rPr>
              <w:t>单元反馈练习</w:t>
            </w:r>
          </w:p>
        </w:tc>
        <w:tc>
          <w:tcPr>
            <w:tcW w:w="1511" w:type="dxa"/>
            <w:vAlign w:val="center"/>
          </w:tcPr>
          <w:p w14:paraId="211F7330" w14:textId="7777777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4E92C5C3" w14:textId="7777777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14:paraId="6FB9B50F" w14:textId="1EEB23A6" w:rsidR="00587D01" w:rsidRDefault="004E2D1D" w:rsidP="00735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4AA6"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4263FDE1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51AE3536" w14:textId="77777777">
        <w:trPr>
          <w:trHeight w:val="1177"/>
        </w:trPr>
        <w:tc>
          <w:tcPr>
            <w:tcW w:w="1509" w:type="dxa"/>
            <w:vAlign w:val="center"/>
          </w:tcPr>
          <w:p w14:paraId="1A45CCC9" w14:textId="32648402"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0974C0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  <w:vAlign w:val="center"/>
          </w:tcPr>
          <w:p w14:paraId="02CDF325" w14:textId="3D4714EA" w:rsidR="00587D01" w:rsidRDefault="001617A4" w:rsidP="00004AA6">
            <w:pPr>
              <w:jc w:val="center"/>
              <w:rPr>
                <w:rFonts w:hint="eastAsia"/>
                <w:sz w:val="28"/>
                <w:szCs w:val="28"/>
              </w:rPr>
            </w:pPr>
            <w:r w:rsidRPr="001617A4">
              <w:rPr>
                <w:rFonts w:hint="eastAsia"/>
                <w:sz w:val="28"/>
                <w:szCs w:val="28"/>
              </w:rPr>
              <w:t>U</w:t>
            </w:r>
            <w:r w:rsidR="009A7A56"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听力训练</w:t>
            </w:r>
          </w:p>
        </w:tc>
        <w:tc>
          <w:tcPr>
            <w:tcW w:w="1511" w:type="dxa"/>
            <w:vAlign w:val="center"/>
          </w:tcPr>
          <w:p w14:paraId="31F587CB" w14:textId="7777777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36736D0" w14:textId="1A0221F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选作：生词积累</w:t>
            </w:r>
          </w:p>
        </w:tc>
        <w:tc>
          <w:tcPr>
            <w:tcW w:w="1990" w:type="dxa"/>
            <w:vAlign w:val="center"/>
          </w:tcPr>
          <w:p w14:paraId="19AE9FA8" w14:textId="77777777" w:rsidR="00587D01" w:rsidRDefault="00587D01" w:rsidP="002D4F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2D4FDD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5B2FBE8E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586ECB8D" w14:textId="77777777">
        <w:trPr>
          <w:trHeight w:val="1177"/>
        </w:trPr>
        <w:tc>
          <w:tcPr>
            <w:tcW w:w="1509" w:type="dxa"/>
            <w:vAlign w:val="center"/>
          </w:tcPr>
          <w:p w14:paraId="233C3A7A" w14:textId="25A21634" w:rsidR="00587D01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589C1656" w14:textId="5FD0FE48" w:rsidR="00587D01" w:rsidRDefault="00004AA6" w:rsidP="00894B7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课</w:t>
            </w:r>
            <w:proofErr w:type="gramStart"/>
            <w:r>
              <w:rPr>
                <w:rFonts w:hint="eastAsia"/>
                <w:sz w:val="28"/>
                <w:szCs w:val="28"/>
              </w:rPr>
              <w:t>课</w:t>
            </w:r>
            <w:proofErr w:type="gramEnd"/>
            <w:r>
              <w:rPr>
                <w:rFonts w:hint="eastAsia"/>
                <w:sz w:val="28"/>
                <w:szCs w:val="28"/>
              </w:rPr>
              <w:t>练</w:t>
            </w:r>
            <w:r>
              <w:rPr>
                <w:rFonts w:hint="eastAsia"/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eriod1</w:t>
            </w:r>
          </w:p>
        </w:tc>
        <w:tc>
          <w:tcPr>
            <w:tcW w:w="1511" w:type="dxa"/>
            <w:vAlign w:val="center"/>
          </w:tcPr>
          <w:p w14:paraId="7711CE09" w14:textId="313FD804" w:rsidR="00587D01" w:rsidRDefault="000974C0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11A2596" w14:textId="3F839354" w:rsidR="00587D01" w:rsidRDefault="000974C0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选作：阅读</w:t>
            </w:r>
          </w:p>
        </w:tc>
        <w:tc>
          <w:tcPr>
            <w:tcW w:w="1990" w:type="dxa"/>
            <w:vAlign w:val="center"/>
          </w:tcPr>
          <w:p w14:paraId="632097C6" w14:textId="7E18BAF2" w:rsidR="00587D01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746B6E2E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1A325FD4" w14:textId="77777777">
        <w:trPr>
          <w:trHeight w:val="1213"/>
        </w:trPr>
        <w:tc>
          <w:tcPr>
            <w:tcW w:w="1509" w:type="dxa"/>
            <w:vAlign w:val="center"/>
          </w:tcPr>
          <w:p w14:paraId="2D83CF58" w14:textId="1E06C535" w:rsidR="00587D01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34B624C2" w14:textId="291793BE" w:rsidR="00587D01" w:rsidRDefault="001617A4" w:rsidP="00894B7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U</w:t>
            </w:r>
            <w:r w:rsidR="00004AA6">
              <w:rPr>
                <w:sz w:val="28"/>
                <w:szCs w:val="28"/>
              </w:rPr>
              <w:t>4reading</w:t>
            </w:r>
            <w:r w:rsidR="00004AA6">
              <w:rPr>
                <w:rFonts w:hint="eastAsia"/>
                <w:sz w:val="28"/>
                <w:szCs w:val="28"/>
              </w:rPr>
              <w:t>预习，书后练习</w:t>
            </w:r>
          </w:p>
        </w:tc>
        <w:tc>
          <w:tcPr>
            <w:tcW w:w="1511" w:type="dxa"/>
            <w:vAlign w:val="center"/>
          </w:tcPr>
          <w:p w14:paraId="4AACEC62" w14:textId="7DBAC7E8" w:rsidR="00587D01" w:rsidRDefault="000974C0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6F5577F" w14:textId="05D9E72A" w:rsidR="00587D01" w:rsidRDefault="000974C0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选作：生词积累</w:t>
            </w:r>
          </w:p>
        </w:tc>
        <w:tc>
          <w:tcPr>
            <w:tcW w:w="1990" w:type="dxa"/>
            <w:vAlign w:val="center"/>
          </w:tcPr>
          <w:p w14:paraId="6D2A928D" w14:textId="543B551C" w:rsidR="00587D01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15452F40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D677C0" w14:paraId="67B52D95" w14:textId="77777777">
        <w:trPr>
          <w:trHeight w:val="1239"/>
        </w:trPr>
        <w:tc>
          <w:tcPr>
            <w:tcW w:w="1509" w:type="dxa"/>
            <w:vAlign w:val="center"/>
          </w:tcPr>
          <w:p w14:paraId="1992F6A0" w14:textId="14A4805A" w:rsidR="00D677C0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360C0ADA" w14:textId="660086FA" w:rsidR="00D677C0" w:rsidRDefault="001617A4" w:rsidP="00894B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U</w:t>
            </w:r>
            <w:r w:rsidR="00004AA6">
              <w:rPr>
                <w:sz w:val="28"/>
                <w:szCs w:val="28"/>
              </w:rPr>
              <w:t>4</w:t>
            </w:r>
            <w:r w:rsidR="00004AA6">
              <w:rPr>
                <w:rFonts w:hint="eastAsia"/>
                <w:sz w:val="28"/>
                <w:szCs w:val="28"/>
              </w:rPr>
              <w:t>课</w:t>
            </w:r>
            <w:proofErr w:type="gramStart"/>
            <w:r w:rsidR="00004AA6">
              <w:rPr>
                <w:rFonts w:hint="eastAsia"/>
                <w:sz w:val="28"/>
                <w:szCs w:val="28"/>
              </w:rPr>
              <w:t>课</w:t>
            </w:r>
            <w:proofErr w:type="gramEnd"/>
            <w:r w:rsidR="00004AA6">
              <w:rPr>
                <w:rFonts w:hint="eastAsia"/>
                <w:sz w:val="28"/>
                <w:szCs w:val="28"/>
              </w:rPr>
              <w:t>练</w:t>
            </w:r>
            <w:r w:rsidR="00004AA6">
              <w:rPr>
                <w:rFonts w:hint="eastAsia"/>
                <w:sz w:val="28"/>
                <w:szCs w:val="28"/>
              </w:rPr>
              <w:t>p</w:t>
            </w:r>
            <w:r w:rsidR="00004AA6">
              <w:rPr>
                <w:sz w:val="28"/>
                <w:szCs w:val="28"/>
              </w:rPr>
              <w:t xml:space="preserve">eriod2 </w:t>
            </w:r>
          </w:p>
        </w:tc>
        <w:tc>
          <w:tcPr>
            <w:tcW w:w="1511" w:type="dxa"/>
            <w:vAlign w:val="center"/>
          </w:tcPr>
          <w:p w14:paraId="070925EA" w14:textId="584177FB" w:rsidR="00D677C0" w:rsidRDefault="000974C0" w:rsidP="00B85D8D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50037E3" w14:textId="555D5828" w:rsidR="00D677C0" w:rsidRDefault="000974C0" w:rsidP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选作：错题整理</w:t>
            </w:r>
          </w:p>
        </w:tc>
        <w:tc>
          <w:tcPr>
            <w:tcW w:w="1990" w:type="dxa"/>
            <w:vAlign w:val="center"/>
          </w:tcPr>
          <w:p w14:paraId="746CA394" w14:textId="567999F0" w:rsidR="00D677C0" w:rsidRDefault="000974C0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06CC53BD" w14:textId="77777777" w:rsidR="00D677C0" w:rsidRDefault="00D677C0">
            <w:pPr>
              <w:jc w:val="center"/>
              <w:rPr>
                <w:sz w:val="28"/>
                <w:szCs w:val="28"/>
              </w:rPr>
            </w:pPr>
          </w:p>
        </w:tc>
      </w:tr>
      <w:tr w:rsidR="004C2BB8" w14:paraId="3A315C39" w14:textId="77777777">
        <w:trPr>
          <w:trHeight w:val="1239"/>
        </w:trPr>
        <w:tc>
          <w:tcPr>
            <w:tcW w:w="1509" w:type="dxa"/>
            <w:vAlign w:val="center"/>
          </w:tcPr>
          <w:p w14:paraId="2CA2A89D" w14:textId="77777777" w:rsidR="004C2BB8" w:rsidRDefault="004C2BB8" w:rsidP="00D67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72B4FB2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539D5680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60C49A3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071C397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17693560" w14:textId="77777777" w:rsidR="004C2BB8" w:rsidRDefault="004C2BB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2ABC0F7" w14:textId="77777777" w:rsidR="002D0B54" w:rsidRDefault="002D0B54"/>
    <w:sectPr w:rsidR="002D0B54" w:rsidSect="002D0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2FF9B" w14:textId="77777777" w:rsidR="00282223" w:rsidRDefault="00282223" w:rsidP="00587D01">
      <w:r>
        <w:separator/>
      </w:r>
    </w:p>
  </w:endnote>
  <w:endnote w:type="continuationSeparator" w:id="0">
    <w:p w14:paraId="31EF4D1C" w14:textId="77777777" w:rsidR="00282223" w:rsidRDefault="00282223" w:rsidP="0058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A852B" w14:textId="77777777" w:rsidR="00282223" w:rsidRDefault="00282223" w:rsidP="00587D01">
      <w:r>
        <w:separator/>
      </w:r>
    </w:p>
  </w:footnote>
  <w:footnote w:type="continuationSeparator" w:id="0">
    <w:p w14:paraId="6229BEB3" w14:textId="77777777" w:rsidR="00282223" w:rsidRDefault="00282223" w:rsidP="00587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B54"/>
    <w:rsid w:val="00004AA6"/>
    <w:rsid w:val="0003434A"/>
    <w:rsid w:val="00043F07"/>
    <w:rsid w:val="00052B47"/>
    <w:rsid w:val="00087682"/>
    <w:rsid w:val="000974C0"/>
    <w:rsid w:val="000E70EC"/>
    <w:rsid w:val="00117C49"/>
    <w:rsid w:val="001617A4"/>
    <w:rsid w:val="00203D9E"/>
    <w:rsid w:val="00282223"/>
    <w:rsid w:val="002D0B54"/>
    <w:rsid w:val="002D4FDD"/>
    <w:rsid w:val="0040343D"/>
    <w:rsid w:val="004058BD"/>
    <w:rsid w:val="004450A8"/>
    <w:rsid w:val="00471DA8"/>
    <w:rsid w:val="004C2BB8"/>
    <w:rsid w:val="004E2D1D"/>
    <w:rsid w:val="004E75E7"/>
    <w:rsid w:val="00534A9C"/>
    <w:rsid w:val="00587D01"/>
    <w:rsid w:val="005F366B"/>
    <w:rsid w:val="0061266D"/>
    <w:rsid w:val="00624D85"/>
    <w:rsid w:val="00671EFB"/>
    <w:rsid w:val="006B5187"/>
    <w:rsid w:val="007502F6"/>
    <w:rsid w:val="0075504F"/>
    <w:rsid w:val="007A16B1"/>
    <w:rsid w:val="008457EB"/>
    <w:rsid w:val="00894B7F"/>
    <w:rsid w:val="008E7B23"/>
    <w:rsid w:val="00915E3B"/>
    <w:rsid w:val="00986F3D"/>
    <w:rsid w:val="009A7A56"/>
    <w:rsid w:val="009C273A"/>
    <w:rsid w:val="009E38C6"/>
    <w:rsid w:val="00A5129D"/>
    <w:rsid w:val="00BD4DE7"/>
    <w:rsid w:val="00C8694A"/>
    <w:rsid w:val="00C90D8C"/>
    <w:rsid w:val="00D03B0D"/>
    <w:rsid w:val="00D677C0"/>
    <w:rsid w:val="00D67F5F"/>
    <w:rsid w:val="00E51BB2"/>
    <w:rsid w:val="00EB546A"/>
    <w:rsid w:val="00F12480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138999"/>
  <w15:docId w15:val="{00EF5B83-D9A7-41BE-8F00-A7A565C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B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D0B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87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87D01"/>
    <w:rPr>
      <w:kern w:val="2"/>
      <w:sz w:val="18"/>
      <w:szCs w:val="18"/>
    </w:rPr>
  </w:style>
  <w:style w:type="paragraph" w:styleId="a6">
    <w:name w:val="footer"/>
    <w:basedOn w:val="a"/>
    <w:link w:val="a7"/>
    <w:rsid w:val="00587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87D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娟 曹</cp:lastModifiedBy>
  <cp:revision>23</cp:revision>
  <cp:lastPrinted>2021-09-02T06:36:00Z</cp:lastPrinted>
  <dcterms:created xsi:type="dcterms:W3CDTF">2014-10-29T12:08:00Z</dcterms:created>
  <dcterms:modified xsi:type="dcterms:W3CDTF">2023-10-17T07:28:00Z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