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7" w:firstLineChars="800"/>
        <w:rPr>
          <w:rFonts w:hint="eastAsia" w:ascii="Arial" w:hAnsi="Arial" w:cs="Arial"/>
          <w:b/>
          <w:i w:val="0"/>
          <w:caps w:val="0"/>
          <w:color w:val="333333"/>
          <w:spacing w:val="0"/>
          <w:sz w:val="21"/>
          <w:szCs w:val="22"/>
          <w:shd w:val="clear" w:fill="FFFFFF"/>
          <w:lang w:val="en-US" w:eastAsia="zh-CN"/>
        </w:rPr>
      </w:pPr>
      <w:r>
        <w:rPr>
          <w:rFonts w:ascii="Arial" w:hAnsi="Arial" w:eastAsia="宋体" w:cs="Arial"/>
          <w:b/>
          <w:i w:val="0"/>
          <w:caps w:val="0"/>
          <w:color w:val="333333"/>
          <w:spacing w:val="0"/>
          <w:sz w:val="21"/>
          <w:szCs w:val="22"/>
          <w:shd w:val="clear" w:fill="FFFFFF"/>
        </w:rPr>
        <w:t>《植树的牧羊人》</w:t>
      </w:r>
      <w:r>
        <w:rPr>
          <w:rFonts w:hint="eastAsia" w:ascii="Arial" w:hAnsi="Arial" w:cs="Arial"/>
          <w:b/>
          <w:i w:val="0"/>
          <w:caps w:val="0"/>
          <w:color w:val="333333"/>
          <w:spacing w:val="0"/>
          <w:sz w:val="21"/>
          <w:szCs w:val="22"/>
          <w:shd w:val="clear" w:fill="FFFFFF"/>
          <w:lang w:val="en-US" w:eastAsia="zh-CN"/>
        </w:rPr>
        <w:t>教案</w:t>
      </w:r>
    </w:p>
    <w:p>
      <w:pPr>
        <w:ind w:firstLine="2530" w:firstLineChars="1200"/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</w:pPr>
      <w:r>
        <w:rPr>
          <w:rFonts w:hint="eastAsia" w:ascii="Arial" w:hAnsi="Arial" w:cs="Arial"/>
          <w:b/>
          <w:i w:val="0"/>
          <w:caps w:val="0"/>
          <w:color w:val="333333"/>
          <w:spacing w:val="0"/>
          <w:sz w:val="21"/>
          <w:szCs w:val="22"/>
          <w:shd w:val="clear" w:fill="FFFFFF"/>
          <w:lang w:val="en-US" w:eastAsia="zh-CN"/>
        </w:rPr>
        <w:t>洛阳初级中学吴玉华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学习目标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2"/>
          <w:shd w:val="clear" w:fill="FFFFFF"/>
          <w:lang w:eastAsia="zh-CN"/>
        </w:rPr>
        <w:t>：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2"/>
          <w:shd w:val="clear" w:fill="FFFFFF"/>
          <w:lang w:val="en-US" w:eastAsia="zh-CN"/>
        </w:rPr>
        <w:t>1.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通过默读课文，理清故事情节，感知环境变化。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</w:pP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2"/>
          <w:shd w:val="clear" w:fill="FFFFFF"/>
          <w:lang w:val="en-US" w:eastAsia="zh-CN"/>
        </w:rPr>
        <w:t>2.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通过品析关键语句，了解牧羊人的人物形象。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2"/>
          <w:shd w:val="clear" w:fill="FFFFFF"/>
          <w:lang w:val="en-US" w:eastAsia="zh-CN"/>
        </w:rPr>
        <w:t>3.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通过学习牧羊人的精神品质，树立正确积极的人生观。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学习重点：通过揣摩对牧羊人的细节描写分析人物形象。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学习难点：通过学习牧羊人的精神品质，理解文章主旨，树立正确的人生观。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学习过程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（一）创设情境，导入新课 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2"/>
          <w:shd w:val="clear" w:fill="FFFFFF"/>
          <w:lang w:eastAsia="zh-CN"/>
        </w:rPr>
        <w:t>：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同学们，如果你面对如此荒凉的土地，你想做些什么？（生回答，有的同学想要种树使这里变得生机勃勃，这些同学与我们今天要认识的主人公心意相通）今天我们就走进荒凉的阿尔卑斯山地，去见证一位牧羊人如何依靠一个人的体力与毅力将荒漠变成绿洲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 （二）预习检测，夯实基础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慷慨（kānɡ kǎi ） 干涸（hé） 坍塌（tān） 缝隙（fènɡ xì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酬劳（chóu） 废墟（xū ）薰衣草（xūn）滚烫（tànɡ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光秃秃（tū） 流淌（tǎnɡ ）硬朗（yìnɡ lǎnɡ ）沉默寡言（ɡuǎ ）刨根问底（páo ）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0" w:leftChars="0" w:firstLine="0" w:firstLineChars="0"/>
        <w:textAlignment w:val="auto"/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理清情节，感受变化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0" w:leftChars="0" w:firstLine="0" w:firstLineChars="0"/>
        <w:textAlignment w:val="auto"/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默读课文，边读边思考：文章主要讲述了一个什么故事？ （本文主要讲述了一个荒漠中的牧羊人默默无闻、坚持不懈、慷慨无私地种树，最终使荒漠变成绿洲的故事。文章赞美了植树老人无私奉献的精神，抒发了作者对植树老人的无限敬佩之情。）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0" w:leftChars="0" w:firstLine="0" w:firstLineChars="0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找出描写植树前后高原景色的词句，看看发生了怎样的变化？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8" w:leftChars="104" w:hanging="630" w:hangingChars="300"/>
        <w:textAlignment w:val="auto"/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植树前：到处是荒地  光秃秃的山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2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废弃的村庄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2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坍塌的钟楼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2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干涸的泉眼 狂风呼啸 干旱的土地和杂草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8" w:leftChars="104" w:hanging="840" w:hangingChars="400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植树后：一眼望不到边的山毛榉树林 茂盛的橡树  鲜嫩挺拔的白桦树  鲜嫩的薄荷 泉水溪水 飘着香气的微风 干净的农舍，笑声飘荡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（四）观察言行，分析人物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 1．牧羊人是一个什么样的人？找出文中描写牧羊人的语句，说说你眼中的牧羊人。（小组内合作交流）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40" w:hanging="420" w:hangingChars="200"/>
        <w:textAlignment w:val="auto"/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如：(1)他是一个极为认真的人，无论对劳作，还是对生活。从他挑选橡子的细节可以看出，他工作起来心无旁骛，认认真真。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40" w:hanging="420" w:hangingChars="200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（2）他是一个有顽强毅力、默默奉献的人。从“战争并没有扰乱他的生活。他一直在种树。种橡树，种山毛榉，还种白桦树”可以看出。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40" w:hanging="420" w:hangingChars="200"/>
        <w:textAlignment w:val="auto"/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（3）他是一个慷慨无私、不图回报的人。从“他是在种橡树！我问他，这块地是你的吗？他摇摇头说，不是。那是谁的地？是公家的，还是私人的？他说不知道”可以看出。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 2.找出作者对牧羊人评价的语句，看看作者眼中的牧羊人。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（1）我才明白，人类除了毁灭，还可以像上帝一样创造。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（2）这是老人种树带来的连锁反应，是我见过的最了不起的奇迹！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（3）他做到了只有上帝才能做到的事。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（五）拓展延伸，总结升华 牧羊人无私奉献、不图回报、坚持不懈的精神深深的感动了大家，那我们生活中有没有这样的牧羊人呢？（父母、老师、清洁工、护林员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2"/>
          <w:shd w:val="clear" w:fill="FFFFFF"/>
          <w:lang w:val="en-US" w:eastAsia="zh-CN"/>
        </w:rPr>
        <w:t>等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都是牧羊人。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举例： 杨善洲：退休后义务植树22年 感动中国推选委员陈淮说：一个人能够给历史，给民族，给子孙留下些什么？杨善洲留下的是一片绿荫和一种精神！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>【颁奖词】绿了荒山，白了头发，他志在造福百姓；老骥伏枥，意气风发，他心向未来。清廉，自上任时起；奉献，直到最后一天。60年里的一切作为，就是为了不辜负人民的期望。） 让我们也做一位心存大善大爱的“牧羊人”，脚踏实地、坚持不懈、无私奉献让我们的家园更加美好！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</w:rPr>
      </w:pP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 六作业布置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2"/>
          <w:shd w:val="clear" w:fill="FFFFFF"/>
          <w:lang w:eastAsia="zh-CN"/>
        </w:rPr>
        <w:t>：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2"/>
          <w:shd w:val="clear" w:fill="FFFFFF"/>
        </w:rPr>
        <w:t xml:space="preserve"> 展现才华  请你为本文“植树的牧羊人”写一段颁奖词，字数不超过50字。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/>
          <w:sz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73ED89"/>
    <w:multiLevelType w:val="singleLevel"/>
    <w:tmpl w:val="FC73ED8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AB61360"/>
    <w:multiLevelType w:val="singleLevel"/>
    <w:tmpl w:val="2AB61360"/>
    <w:lvl w:ilvl="0" w:tentative="0">
      <w:start w:val="3"/>
      <w:numFmt w:val="chineseCounting"/>
      <w:suff w:val="nothing"/>
      <w:lvlText w:val="（%1）"/>
      <w:lvlJc w:val="left"/>
      <w:pPr>
        <w:ind w:left="110" w:leftChars="0" w:firstLine="0" w:firstLineChars="0"/>
      </w:pPr>
      <w:rPr>
        <w:rFonts w:hint="eastAsia"/>
      </w:rPr>
    </w:lvl>
  </w:abstractNum>
  <w:abstractNum w:abstractNumId="2">
    <w:nsid w:val="7577E212"/>
    <w:multiLevelType w:val="singleLevel"/>
    <w:tmpl w:val="7577E212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20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66DD2"/>
    <w:rsid w:val="011D4CE1"/>
    <w:rsid w:val="05531E72"/>
    <w:rsid w:val="057776C7"/>
    <w:rsid w:val="05E04EB1"/>
    <w:rsid w:val="06B05DAE"/>
    <w:rsid w:val="071970CA"/>
    <w:rsid w:val="0EED03DE"/>
    <w:rsid w:val="100123E9"/>
    <w:rsid w:val="12766A03"/>
    <w:rsid w:val="21094AB1"/>
    <w:rsid w:val="257612D1"/>
    <w:rsid w:val="298C7CD7"/>
    <w:rsid w:val="2DA81185"/>
    <w:rsid w:val="35DA61BC"/>
    <w:rsid w:val="36C42D51"/>
    <w:rsid w:val="3AA37535"/>
    <w:rsid w:val="40963D49"/>
    <w:rsid w:val="48626FFE"/>
    <w:rsid w:val="4A3C4F11"/>
    <w:rsid w:val="501624F4"/>
    <w:rsid w:val="57B70E77"/>
    <w:rsid w:val="58A64D3D"/>
    <w:rsid w:val="598B46A3"/>
    <w:rsid w:val="5E8F6636"/>
    <w:rsid w:val="5ED3386E"/>
    <w:rsid w:val="60065E71"/>
    <w:rsid w:val="63213A98"/>
    <w:rsid w:val="65923ABB"/>
    <w:rsid w:val="68897BEC"/>
    <w:rsid w:val="6A566DD2"/>
    <w:rsid w:val="6DFE37BC"/>
    <w:rsid w:val="7DD926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2018-11-01T11:43:00Z</dcterms:created>
  <dc:creator>455</dc:creator>
  <cp:lastModifiedBy>455</cp:lastModifiedBy>
  <dcterms:modified xsi:type="dcterms:W3CDTF">2019-01-19T13:53:04Z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