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88A3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84"/>
          <w:szCs w:val="8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-297180</wp:posOffset>
            </wp:positionV>
            <wp:extent cx="1371600" cy="1277620"/>
            <wp:effectExtent l="0" t="0" r="0" b="17780"/>
            <wp:wrapSquare wrapText="bothSides"/>
            <wp:docPr id="1" name="图片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7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89979">
      <w:pPr>
        <w:jc w:val="center"/>
        <w:rPr>
          <w:rFonts w:hint="eastAsia"/>
          <w:sz w:val="44"/>
          <w:szCs w:val="44"/>
        </w:rPr>
      </w:pPr>
    </w:p>
    <w:p w14:paraId="09BD1CDF">
      <w:pPr>
        <w:rPr>
          <w:rFonts w:hint="eastAsia"/>
          <w:sz w:val="44"/>
          <w:szCs w:val="44"/>
        </w:rPr>
      </w:pPr>
    </w:p>
    <w:p w14:paraId="5B33462D">
      <w:pPr>
        <w:ind w:firstLine="1044" w:firstLineChars="200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常州市新北区孟河中心小学</w:t>
      </w:r>
    </w:p>
    <w:p w14:paraId="6F341294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rFonts w:hint="eastAsia"/>
          <w:b/>
          <w:sz w:val="48"/>
          <w:szCs w:val="48"/>
        </w:rPr>
        <w:t>~202</w:t>
      </w:r>
      <w:r>
        <w:rPr>
          <w:rFonts w:hint="eastAsia"/>
          <w:b/>
          <w:sz w:val="48"/>
          <w:szCs w:val="48"/>
          <w:lang w:val="en-US" w:eastAsia="zh-CN"/>
        </w:rPr>
        <w:t>5</w:t>
      </w:r>
      <w:r>
        <w:rPr>
          <w:rFonts w:hint="eastAsia"/>
          <w:b/>
          <w:sz w:val="48"/>
          <w:szCs w:val="48"/>
        </w:rPr>
        <w:t>学年第</w:t>
      </w:r>
      <w:r>
        <w:rPr>
          <w:rFonts w:hint="eastAsia"/>
          <w:b/>
          <w:sz w:val="48"/>
          <w:szCs w:val="48"/>
          <w:lang w:eastAsia="zh-CN"/>
        </w:rPr>
        <w:t>二</w:t>
      </w:r>
      <w:r>
        <w:rPr>
          <w:rFonts w:hint="eastAsia"/>
          <w:b/>
          <w:sz w:val="48"/>
          <w:szCs w:val="48"/>
        </w:rPr>
        <w:t>学期</w:t>
      </w:r>
    </w:p>
    <w:p w14:paraId="6DD896B0">
      <w:pPr>
        <w:jc w:val="center"/>
        <w:rPr>
          <w:rFonts w:hint="eastAsia"/>
          <w:b/>
          <w:sz w:val="52"/>
          <w:szCs w:val="52"/>
        </w:rPr>
      </w:pPr>
    </w:p>
    <w:p w14:paraId="26B7E72B">
      <w:pPr>
        <w:rPr>
          <w:rFonts w:hint="eastAsia"/>
          <w:b/>
          <w:sz w:val="52"/>
          <w:szCs w:val="52"/>
        </w:rPr>
      </w:pPr>
      <w:bookmarkStart w:id="0" w:name="_GoBack"/>
      <w:bookmarkEnd w:id="0"/>
    </w:p>
    <w:p w14:paraId="1CB135A8">
      <w:pPr>
        <w:jc w:val="center"/>
        <w:rPr>
          <w:rFonts w:hint="eastAsia"/>
          <w:b/>
          <w:sz w:val="52"/>
          <w:szCs w:val="52"/>
        </w:rPr>
      </w:pPr>
    </w:p>
    <w:p w14:paraId="146F8C7B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集体备课工作台账资料</w:t>
      </w:r>
    </w:p>
    <w:p w14:paraId="2068E1BC">
      <w:pPr>
        <w:jc w:val="center"/>
        <w:rPr>
          <w:rFonts w:hint="eastAsia"/>
          <w:sz w:val="44"/>
          <w:szCs w:val="44"/>
        </w:rPr>
      </w:pPr>
    </w:p>
    <w:p w14:paraId="57BAB607">
      <w:pPr>
        <w:jc w:val="center"/>
        <w:rPr>
          <w:rFonts w:hint="eastAsia"/>
          <w:sz w:val="44"/>
          <w:szCs w:val="44"/>
        </w:rPr>
      </w:pPr>
    </w:p>
    <w:p w14:paraId="3DF6138E">
      <w:pPr>
        <w:jc w:val="center"/>
        <w:rPr>
          <w:rFonts w:hint="eastAsia"/>
          <w:sz w:val="44"/>
          <w:szCs w:val="44"/>
        </w:rPr>
      </w:pPr>
    </w:p>
    <w:p w14:paraId="2D3DD8EF">
      <w:pPr>
        <w:jc w:val="center"/>
        <w:rPr>
          <w:rFonts w:hint="eastAsia"/>
          <w:sz w:val="44"/>
          <w:szCs w:val="44"/>
        </w:rPr>
      </w:pPr>
    </w:p>
    <w:p w14:paraId="4F06EE62">
      <w:pPr>
        <w:jc w:val="center"/>
        <w:rPr>
          <w:rFonts w:hint="eastAsia"/>
          <w:color w:val="auto"/>
          <w:sz w:val="44"/>
          <w:szCs w:val="44"/>
        </w:rPr>
      </w:pPr>
    </w:p>
    <w:p w14:paraId="19B5B49B">
      <w:pPr>
        <w:ind w:firstLine="1540" w:firstLineChars="350"/>
        <w:rPr>
          <w:rFonts w:hint="eastAsia"/>
          <w:color w:val="auto"/>
          <w:sz w:val="44"/>
          <w:szCs w:val="44"/>
          <w:u w:val="single"/>
        </w:rPr>
      </w:pPr>
      <w:r>
        <w:rPr>
          <w:rFonts w:hint="eastAsia"/>
          <w:sz w:val="44"/>
          <w:szCs w:val="44"/>
        </w:rPr>
        <w:t>备课组名称：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color w:val="auto"/>
          <w:sz w:val="44"/>
          <w:szCs w:val="44"/>
          <w:u w:val="single"/>
          <w:lang w:eastAsia="zh-CN"/>
        </w:rPr>
        <w:t>音乐</w:t>
      </w:r>
      <w:r>
        <w:rPr>
          <w:rFonts w:hint="eastAsia"/>
          <w:color w:val="auto"/>
          <w:sz w:val="44"/>
          <w:szCs w:val="44"/>
          <w:u w:val="single"/>
        </w:rPr>
        <w:t xml:space="preserve">备课组 </w:t>
      </w:r>
    </w:p>
    <w:p w14:paraId="5FA3ACD5">
      <w:pPr>
        <w:ind w:firstLine="1540" w:firstLineChars="350"/>
        <w:rPr>
          <w:rFonts w:hint="eastAsia"/>
          <w:color w:val="auto"/>
          <w:sz w:val="44"/>
          <w:szCs w:val="44"/>
        </w:rPr>
      </w:pPr>
      <w:r>
        <w:rPr>
          <w:rFonts w:hint="eastAsia"/>
          <w:color w:val="auto"/>
          <w:sz w:val="44"/>
          <w:szCs w:val="44"/>
        </w:rPr>
        <w:t>备课组组长：</w:t>
      </w:r>
      <w:r>
        <w:rPr>
          <w:rFonts w:hint="eastAsia"/>
          <w:color w:val="auto"/>
          <w:sz w:val="44"/>
          <w:szCs w:val="44"/>
          <w:u w:val="single"/>
        </w:rPr>
        <w:t xml:space="preserve">    </w:t>
      </w:r>
      <w:r>
        <w:rPr>
          <w:rFonts w:hint="eastAsia"/>
          <w:color w:val="auto"/>
          <w:sz w:val="44"/>
          <w:szCs w:val="44"/>
          <w:u w:val="single"/>
          <w:lang w:val="en-US" w:eastAsia="zh-CN"/>
        </w:rPr>
        <w:t xml:space="preserve">蒋媛  </w:t>
      </w:r>
      <w:r>
        <w:rPr>
          <w:color w:val="auto"/>
          <w:sz w:val="44"/>
          <w:szCs w:val="44"/>
          <w:u w:val="single"/>
        </w:rPr>
        <w:t xml:space="preserve"> </w:t>
      </w:r>
      <w:r>
        <w:rPr>
          <w:rFonts w:hint="eastAsia"/>
          <w:color w:val="auto"/>
          <w:sz w:val="44"/>
          <w:szCs w:val="44"/>
          <w:u w:val="single"/>
        </w:rPr>
        <w:t xml:space="preserve"> </w:t>
      </w:r>
    </w:p>
    <w:p w14:paraId="2C9445DF">
      <w:pPr>
        <w:jc w:val="center"/>
        <w:rPr>
          <w:rFonts w:hint="eastAsia" w:ascii="仿宋_GB2312" w:eastAsia="仿宋_GB2312"/>
          <w:b/>
          <w:kern w:val="0"/>
          <w:sz w:val="32"/>
          <w:szCs w:val="32"/>
        </w:rPr>
      </w:pPr>
    </w:p>
    <w:p w14:paraId="678E72AC">
      <w:pPr>
        <w:jc w:val="center"/>
        <w:rPr>
          <w:rFonts w:hint="eastAsia" w:ascii="仿宋_GB2312" w:eastAsia="仿宋_GB2312"/>
          <w:b/>
          <w:kern w:val="0"/>
          <w:sz w:val="32"/>
          <w:szCs w:val="32"/>
        </w:rPr>
      </w:pPr>
    </w:p>
    <w:p w14:paraId="03CA3687">
      <w:pPr>
        <w:jc w:val="center"/>
        <w:rPr>
          <w:rFonts w:hint="eastAsia" w:ascii="仿宋_GB2312" w:eastAsia="仿宋_GB2312"/>
          <w:b/>
          <w:kern w:val="0"/>
          <w:sz w:val="32"/>
          <w:szCs w:val="32"/>
        </w:rPr>
      </w:pPr>
    </w:p>
    <w:p w14:paraId="3FEA4590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2</w:t>
      </w:r>
      <w:r>
        <w:rPr>
          <w:rFonts w:ascii="仿宋_GB2312" w:eastAsia="仿宋_GB2312"/>
          <w:b/>
          <w:sz w:val="30"/>
          <w:szCs w:val="30"/>
        </w:rPr>
        <w:t>02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/>
          <w:sz w:val="30"/>
          <w:szCs w:val="30"/>
        </w:rPr>
        <w:t>年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sz w:val="30"/>
          <w:szCs w:val="30"/>
        </w:rPr>
        <w:t>月</w:t>
      </w:r>
    </w:p>
    <w:p w14:paraId="7634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E879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—202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学年第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音乐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备课组工作计划</w:t>
      </w:r>
    </w:p>
    <w:p w14:paraId="42E7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备课组成员课务及个人简介</w:t>
      </w:r>
    </w:p>
    <w:tbl>
      <w:tblPr>
        <w:tblStyle w:val="5"/>
        <w:tblW w:w="978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993"/>
        <w:gridCol w:w="992"/>
        <w:gridCol w:w="2126"/>
        <w:gridCol w:w="2268"/>
      </w:tblGrid>
      <w:tr w14:paraId="146D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A8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24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0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0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8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54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所任课务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1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其他工作</w:t>
            </w:r>
          </w:p>
        </w:tc>
      </w:tr>
      <w:tr w14:paraId="6D86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90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color w:val="4C94D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邱瑶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1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color w:val="4C94D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0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default" w:ascii="宋体" w:hAnsi="宋体" w:eastAsia="宋体" w:cs="宋体"/>
                <w:color w:val="4C94D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A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0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A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三1、三2、三3、六1、六2、六3、六4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2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4C94D8"/>
                <w:sz w:val="24"/>
                <w:szCs w:val="24"/>
              </w:rPr>
            </w:pPr>
          </w:p>
        </w:tc>
      </w:tr>
      <w:tr w14:paraId="1A5D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4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蒋媛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4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7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C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D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3F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1、一2、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二2、二3、四3、四4、五2、五4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37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备课组长</w:t>
            </w:r>
          </w:p>
        </w:tc>
      </w:tr>
      <w:tr w14:paraId="1934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6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薛益鑫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1E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F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A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21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28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A2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4CE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3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杨洁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A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C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F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CF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47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五1、五3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A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29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4B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何琳苏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B2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43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7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2E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D7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四1、四2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音乐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E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8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A805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</w:p>
    <w:p w14:paraId="082B5D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b/>
          <w:sz w:val="24"/>
          <w:szCs w:val="24"/>
        </w:rPr>
        <w:t>工作要点</w:t>
      </w:r>
    </w:p>
    <w:p w14:paraId="028E6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规范备课要求,提高备课质量</w:t>
      </w:r>
    </w:p>
    <w:p w14:paraId="4FC35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组织好教材的学习研讨，加强集体备课,关心指导年轻教师的备课,交流教学方法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和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教学心得,提高教师的备课质量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共同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研究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教材教法,针对存在问题共同商讨对策,通力合作,共同进步。</w:t>
      </w:r>
    </w:p>
    <w:p w14:paraId="68E55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加强课程改革的理论学习, 提高教研、教学实效</w:t>
      </w:r>
    </w:p>
    <w:p w14:paraId="12F7D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组织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本备课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组教师认真学习现代教育理论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树立正确的教学观、学生观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认真学习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2022版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艺术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课程标准》,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改革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旧的教育观念,确立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新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课改的理念和策略,领悟新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一</w:t>
      </w: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轮课程改革的特点和培养目标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。</w:t>
      </w:r>
    </w:p>
    <w:p w14:paraId="68DAD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3.致力追求以校为本,努力提高教科研水平</w:t>
      </w:r>
    </w:p>
    <w:p w14:paraId="7BBF5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  <w:t>重视自身业务学习和提升,强化基本功训练,不断提高专业和教学技能。开展听课、评课系列活动，做到听、评、导、学,推动课堂教学效果的提高,不断丰富教师的教学经验。</w:t>
      </w:r>
    </w:p>
    <w:p w14:paraId="6771EA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4、做好教学常规工作</w:t>
      </w:r>
    </w:p>
    <w:p w14:paraId="29E024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认真做好教学常规工作，建立有效的教学常规，提高教学效率，培养学生良好的学习习惯。</w:t>
      </w:r>
      <w:r>
        <w:rPr>
          <w:rFonts w:hint="eastAsia" w:ascii="宋体" w:hAnsi="宋体" w:cs="宋体"/>
          <w:kern w:val="0"/>
          <w:sz w:val="24"/>
          <w:szCs w:val="24"/>
          <w:lang w:val="en-US" w:eastAsia="zh-Hans"/>
        </w:rPr>
        <w:t>以常规督查为契机</w:t>
      </w:r>
      <w:r>
        <w:rPr>
          <w:rFonts w:hint="default" w:ascii="宋体" w:hAnsi="宋体" w:cs="宋体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Hans"/>
        </w:rPr>
        <w:t>规范教师教学行为</w:t>
      </w:r>
      <w:r>
        <w:rPr>
          <w:rFonts w:hint="default" w:ascii="宋体" w:hAnsi="宋体" w:cs="宋体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Hans"/>
        </w:rPr>
        <w:t>做好教学“五认真”</w:t>
      </w:r>
      <w:r>
        <w:rPr>
          <w:rFonts w:hint="default" w:ascii="宋体" w:hAnsi="宋体" w:cs="宋体"/>
          <w:kern w:val="0"/>
          <w:sz w:val="24"/>
          <w:szCs w:val="24"/>
          <w:lang w:eastAsia="zh-Hans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val="en-US" w:eastAsia="zh-Hans"/>
        </w:rPr>
        <w:t>一年级各学科尝试新北区“五线融合”式教学模版进行教学设计</w:t>
      </w:r>
      <w:r>
        <w:rPr>
          <w:rFonts w:hint="default" w:ascii="宋体" w:hAnsi="宋体" w:cs="宋体"/>
          <w:kern w:val="0"/>
          <w:sz w:val="24"/>
          <w:szCs w:val="24"/>
          <w:lang w:eastAsia="zh-Hans"/>
        </w:rPr>
        <w:t>。</w:t>
      </w:r>
    </w:p>
    <w:p w14:paraId="6D28C5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5、开展艺术节活动</w:t>
      </w:r>
    </w:p>
    <w:p w14:paraId="3E4463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六月份举办2025年校园艺术节，其中包括舞蹈比赛、器乐比赛、歌唱比赛等丰富多彩的活动。此次活动将为学生提供一个展示自我、展现才华的舞台，让学生在音乐的海洋中畅游，感受艺术的魅力。</w:t>
      </w:r>
    </w:p>
    <w:p w14:paraId="2330C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6、开展期末音乐测评工作</w:t>
      </w:r>
    </w:p>
    <w:p w14:paraId="7A5E0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本学期末将通过多样化的测评形式全面考察学生的音乐素养，通过测评成绩分析教学中的不足之处，调整教学计划和方法，为下一学期的教学工作做好准备。</w:t>
      </w:r>
    </w:p>
    <w:p w14:paraId="76A9AD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D8A4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分工与合作</w:t>
      </w:r>
    </w:p>
    <w:p w14:paraId="492F0AAD">
      <w:pPr>
        <w:jc w:val="center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表1：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音乐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学科备课组活动安排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</w:p>
    <w:tbl>
      <w:tblPr>
        <w:tblStyle w:val="5"/>
        <w:tblW w:w="7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382"/>
        <w:gridCol w:w="2283"/>
      </w:tblGrid>
      <w:tr w14:paraId="0B99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13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周次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444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集体备课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CB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主备人</w:t>
            </w:r>
          </w:p>
        </w:tc>
      </w:tr>
      <w:tr w14:paraId="6DE6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8C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第1周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213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备课组计划交流</w:t>
            </w:r>
          </w:p>
          <w:p w14:paraId="3D55C9F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2、重点分析第一单元教材</w:t>
            </w:r>
          </w:p>
          <w:p w14:paraId="32F49B4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68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43F0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61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A65CE"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1、学科教学常规培训</w:t>
            </w:r>
          </w:p>
          <w:p w14:paraId="0A8DC02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71F5EC5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66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6994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5E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7982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</w:t>
            </w:r>
          </w:p>
          <w:p w14:paraId="634781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FBBDA">
            <w:pPr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1、新课程标准心得交流</w:t>
            </w:r>
          </w:p>
          <w:p w14:paraId="49624B3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7435FC8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C8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0BFE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6B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8178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周</w:t>
            </w:r>
          </w:p>
          <w:p w14:paraId="53EB0F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F42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53963F4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1C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4C9BC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CD9E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4C1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《大单元教学设计》交流</w:t>
            </w:r>
          </w:p>
          <w:p w14:paraId="767892D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3D85FE3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5F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14620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CB27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75E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、重点分析第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29962E8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230F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35D2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B446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E89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论文专题培训</w:t>
            </w:r>
          </w:p>
          <w:p w14:paraId="1C054B6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4E7420C1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DBC0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6655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455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EEC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、重点分析第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35D8EEA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1C32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250D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381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AE3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《大单元教学设计》交流</w:t>
            </w:r>
          </w:p>
          <w:p w14:paraId="0CECB05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3633CBE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2C137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403C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DF1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第10周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6A31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1E06651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F7">
            <w:pPr>
              <w:ind w:firstLine="120" w:firstLineChars="5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2EE5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F1458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第11周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65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跨学科主题交流</w:t>
            </w:r>
          </w:p>
          <w:p w14:paraId="2895427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1D539EE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606CE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0C869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0EE82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第12周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059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01FB1DF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477A8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54D4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73F6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第13周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AE8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《大单元教学设计》交流</w:t>
            </w:r>
          </w:p>
          <w:p w14:paraId="219DF49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01B03B9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8414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51EC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BD5C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第14周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D368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7172136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7BBC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4783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A40F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第15周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10D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课标理论考试</w:t>
            </w:r>
          </w:p>
          <w:p w14:paraId="77E1512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2FCDD78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31CC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20BF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733A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第16周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2ED2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研讨课（音乐）</w:t>
            </w:r>
          </w:p>
          <w:p w14:paraId="65F3F46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2、重点分析第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单元教材</w:t>
            </w:r>
          </w:p>
          <w:p w14:paraId="002B704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每课时的教学设计研讨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E3A49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2ACAE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CF13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第17周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83F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《大单元教学设计》交流</w:t>
            </w:r>
          </w:p>
          <w:p w14:paraId="2321884F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2、音乐专兼职教师活动</w:t>
            </w:r>
          </w:p>
          <w:p w14:paraId="79A46BD4">
            <w:pPr>
              <w:numPr>
                <w:ilvl w:val="0"/>
                <w:numId w:val="0"/>
              </w:num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3、期末考察工作方案研讨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5952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3AAD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879B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第18周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9B8F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备课组总结与教师个人发展盘点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7AA4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蒋媛</w:t>
            </w:r>
          </w:p>
        </w:tc>
      </w:tr>
      <w:tr w14:paraId="5814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142E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第19周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BDCB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B377">
            <w:pPr>
              <w:ind w:firstLine="120" w:firstLine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</w:tbl>
    <w:p w14:paraId="0E733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sz w:val="24"/>
          <w:szCs w:val="24"/>
        </w:rPr>
        <w:t>表2：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苏教版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一年级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册音乐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教学进度安排表</w:t>
      </w:r>
    </w:p>
    <w:p w14:paraId="6F35C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制表人：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蒋媛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49"/>
        <w:gridCol w:w="3019"/>
        <w:gridCol w:w="1375"/>
        <w:gridCol w:w="2035"/>
      </w:tblGrid>
      <w:tr w14:paraId="4B63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4950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周次</w:t>
            </w:r>
          </w:p>
        </w:tc>
        <w:tc>
          <w:tcPr>
            <w:tcW w:w="1349" w:type="dxa"/>
            <w:noWrap w:val="0"/>
            <w:vAlign w:val="top"/>
          </w:tcPr>
          <w:p w14:paraId="1604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3019" w:type="dxa"/>
            <w:noWrap w:val="0"/>
            <w:vAlign w:val="top"/>
          </w:tcPr>
          <w:p w14:paraId="3BB8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教学内容</w:t>
            </w:r>
          </w:p>
        </w:tc>
        <w:tc>
          <w:tcPr>
            <w:tcW w:w="1375" w:type="dxa"/>
            <w:noWrap w:val="0"/>
            <w:vAlign w:val="top"/>
          </w:tcPr>
          <w:p w14:paraId="7F068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课时</w:t>
            </w:r>
          </w:p>
        </w:tc>
        <w:tc>
          <w:tcPr>
            <w:tcW w:w="2035" w:type="dxa"/>
            <w:noWrap w:val="0"/>
            <w:vAlign w:val="top"/>
          </w:tcPr>
          <w:p w14:paraId="2396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5EC3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008C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noWrap w:val="0"/>
            <w:vAlign w:val="top"/>
          </w:tcPr>
          <w:p w14:paraId="30C1B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2.13-2.14</w:t>
            </w:r>
          </w:p>
        </w:tc>
        <w:tc>
          <w:tcPr>
            <w:tcW w:w="3019" w:type="dxa"/>
            <w:noWrap w:val="0"/>
            <w:vAlign w:val="top"/>
          </w:tcPr>
          <w:p w14:paraId="4689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第一单元</w:t>
            </w:r>
          </w:p>
        </w:tc>
        <w:tc>
          <w:tcPr>
            <w:tcW w:w="1375" w:type="dxa"/>
            <w:noWrap w:val="0"/>
            <w:vAlign w:val="top"/>
          </w:tcPr>
          <w:p w14:paraId="41CBF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7600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67D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7BC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9" w:type="dxa"/>
            <w:noWrap w:val="0"/>
            <w:vAlign w:val="top"/>
          </w:tcPr>
          <w:p w14:paraId="7909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2.17-2.21</w:t>
            </w:r>
          </w:p>
        </w:tc>
        <w:tc>
          <w:tcPr>
            <w:tcW w:w="3019" w:type="dxa"/>
            <w:noWrap w:val="0"/>
            <w:vAlign w:val="top"/>
          </w:tcPr>
          <w:p w14:paraId="25E1A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第一单元</w:t>
            </w:r>
          </w:p>
        </w:tc>
        <w:tc>
          <w:tcPr>
            <w:tcW w:w="1375" w:type="dxa"/>
            <w:noWrap w:val="0"/>
            <w:vAlign w:val="top"/>
          </w:tcPr>
          <w:p w14:paraId="3EB12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1F79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66D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3D6F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9" w:type="dxa"/>
            <w:noWrap w:val="0"/>
            <w:vAlign w:val="top"/>
          </w:tcPr>
          <w:p w14:paraId="4937F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2.24-2.28</w:t>
            </w:r>
          </w:p>
        </w:tc>
        <w:tc>
          <w:tcPr>
            <w:tcW w:w="3019" w:type="dxa"/>
            <w:noWrap w:val="0"/>
            <w:vAlign w:val="top"/>
          </w:tcPr>
          <w:p w14:paraId="2AAD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第二单元</w:t>
            </w:r>
          </w:p>
        </w:tc>
        <w:tc>
          <w:tcPr>
            <w:tcW w:w="1375" w:type="dxa"/>
            <w:noWrap w:val="0"/>
            <w:vAlign w:val="top"/>
          </w:tcPr>
          <w:p w14:paraId="7939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683EA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9B7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353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9" w:type="dxa"/>
            <w:noWrap w:val="0"/>
            <w:vAlign w:val="top"/>
          </w:tcPr>
          <w:p w14:paraId="3DE4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3.3-3.7</w:t>
            </w:r>
          </w:p>
        </w:tc>
        <w:tc>
          <w:tcPr>
            <w:tcW w:w="3019" w:type="dxa"/>
            <w:noWrap w:val="0"/>
            <w:vAlign w:val="top"/>
          </w:tcPr>
          <w:p w14:paraId="4BC58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第二单元</w:t>
            </w:r>
          </w:p>
        </w:tc>
        <w:tc>
          <w:tcPr>
            <w:tcW w:w="1375" w:type="dxa"/>
            <w:noWrap w:val="0"/>
            <w:vAlign w:val="top"/>
          </w:tcPr>
          <w:p w14:paraId="12551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0A19B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320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DBE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9" w:type="dxa"/>
            <w:noWrap w:val="0"/>
            <w:vAlign w:val="top"/>
          </w:tcPr>
          <w:p w14:paraId="1030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3.10-3.14</w:t>
            </w:r>
          </w:p>
        </w:tc>
        <w:tc>
          <w:tcPr>
            <w:tcW w:w="3019" w:type="dxa"/>
            <w:noWrap w:val="0"/>
            <w:vAlign w:val="top"/>
          </w:tcPr>
          <w:p w14:paraId="0BE22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第三单元</w:t>
            </w:r>
          </w:p>
        </w:tc>
        <w:tc>
          <w:tcPr>
            <w:tcW w:w="1375" w:type="dxa"/>
            <w:noWrap w:val="0"/>
            <w:vAlign w:val="top"/>
          </w:tcPr>
          <w:p w14:paraId="4B08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1568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2BF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0EC1B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9" w:type="dxa"/>
            <w:noWrap w:val="0"/>
            <w:vAlign w:val="top"/>
          </w:tcPr>
          <w:p w14:paraId="7476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3.17-3.21</w:t>
            </w:r>
          </w:p>
        </w:tc>
        <w:tc>
          <w:tcPr>
            <w:tcW w:w="3019" w:type="dxa"/>
            <w:noWrap w:val="0"/>
            <w:vAlign w:val="top"/>
          </w:tcPr>
          <w:p w14:paraId="0AE4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第三单元</w:t>
            </w:r>
          </w:p>
        </w:tc>
        <w:tc>
          <w:tcPr>
            <w:tcW w:w="1375" w:type="dxa"/>
            <w:noWrap w:val="0"/>
            <w:vAlign w:val="top"/>
          </w:tcPr>
          <w:p w14:paraId="6700C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7DC83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C99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5B35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9" w:type="dxa"/>
            <w:noWrap w:val="0"/>
            <w:vAlign w:val="top"/>
          </w:tcPr>
          <w:p w14:paraId="74D4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3.24-3.28</w:t>
            </w:r>
          </w:p>
        </w:tc>
        <w:tc>
          <w:tcPr>
            <w:tcW w:w="3019" w:type="dxa"/>
            <w:noWrap w:val="0"/>
            <w:vAlign w:val="top"/>
          </w:tcPr>
          <w:p w14:paraId="1D39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第四单元</w:t>
            </w:r>
          </w:p>
        </w:tc>
        <w:tc>
          <w:tcPr>
            <w:tcW w:w="1375" w:type="dxa"/>
            <w:noWrap w:val="0"/>
            <w:vAlign w:val="top"/>
          </w:tcPr>
          <w:p w14:paraId="0EB66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7C5F3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B52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04AA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9" w:type="dxa"/>
            <w:noWrap w:val="0"/>
            <w:vAlign w:val="top"/>
          </w:tcPr>
          <w:p w14:paraId="73EB5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3.31-4.3</w:t>
            </w:r>
          </w:p>
        </w:tc>
        <w:tc>
          <w:tcPr>
            <w:tcW w:w="3019" w:type="dxa"/>
            <w:noWrap w:val="0"/>
            <w:vAlign w:val="top"/>
          </w:tcPr>
          <w:p w14:paraId="14AB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第四单元</w:t>
            </w:r>
          </w:p>
        </w:tc>
        <w:tc>
          <w:tcPr>
            <w:tcW w:w="1375" w:type="dxa"/>
            <w:noWrap w:val="0"/>
            <w:vAlign w:val="top"/>
          </w:tcPr>
          <w:p w14:paraId="7A9C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8E1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801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BFC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49" w:type="dxa"/>
            <w:noWrap w:val="0"/>
            <w:vAlign w:val="top"/>
          </w:tcPr>
          <w:p w14:paraId="1F02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4.7-4.11</w:t>
            </w:r>
          </w:p>
        </w:tc>
        <w:tc>
          <w:tcPr>
            <w:tcW w:w="3019" w:type="dxa"/>
            <w:noWrap w:val="0"/>
            <w:vAlign w:val="top"/>
          </w:tcPr>
          <w:p w14:paraId="6FB46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第五单元</w:t>
            </w:r>
          </w:p>
        </w:tc>
        <w:tc>
          <w:tcPr>
            <w:tcW w:w="1375" w:type="dxa"/>
            <w:noWrap w:val="0"/>
            <w:vAlign w:val="top"/>
          </w:tcPr>
          <w:p w14:paraId="5EDF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C042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A35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549F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9" w:type="dxa"/>
            <w:noWrap w:val="0"/>
            <w:vAlign w:val="top"/>
          </w:tcPr>
          <w:p w14:paraId="40056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4.14-4.18</w:t>
            </w:r>
          </w:p>
        </w:tc>
        <w:tc>
          <w:tcPr>
            <w:tcW w:w="3019" w:type="dxa"/>
            <w:noWrap w:val="0"/>
            <w:vAlign w:val="top"/>
          </w:tcPr>
          <w:p w14:paraId="27996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第五单元</w:t>
            </w:r>
          </w:p>
        </w:tc>
        <w:tc>
          <w:tcPr>
            <w:tcW w:w="1375" w:type="dxa"/>
            <w:noWrap w:val="0"/>
            <w:vAlign w:val="top"/>
          </w:tcPr>
          <w:p w14:paraId="22DB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31B3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3F8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C2C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49" w:type="dxa"/>
            <w:noWrap w:val="0"/>
            <w:vAlign w:val="top"/>
          </w:tcPr>
          <w:p w14:paraId="1C81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4.21-4.25</w:t>
            </w:r>
          </w:p>
        </w:tc>
        <w:tc>
          <w:tcPr>
            <w:tcW w:w="3019" w:type="dxa"/>
            <w:noWrap w:val="0"/>
            <w:vAlign w:val="top"/>
          </w:tcPr>
          <w:p w14:paraId="5FD7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第六单元</w:t>
            </w:r>
          </w:p>
        </w:tc>
        <w:tc>
          <w:tcPr>
            <w:tcW w:w="1375" w:type="dxa"/>
            <w:noWrap w:val="0"/>
            <w:vAlign w:val="top"/>
          </w:tcPr>
          <w:p w14:paraId="77B87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6DDE9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AC9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3AEBA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49" w:type="dxa"/>
            <w:noWrap w:val="0"/>
            <w:vAlign w:val="top"/>
          </w:tcPr>
          <w:p w14:paraId="76B2B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4.28-4.30</w:t>
            </w:r>
          </w:p>
        </w:tc>
        <w:tc>
          <w:tcPr>
            <w:tcW w:w="3019" w:type="dxa"/>
            <w:noWrap w:val="0"/>
            <w:vAlign w:val="top"/>
          </w:tcPr>
          <w:p w14:paraId="7CA9F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第六单元</w:t>
            </w:r>
          </w:p>
        </w:tc>
        <w:tc>
          <w:tcPr>
            <w:tcW w:w="1375" w:type="dxa"/>
            <w:noWrap w:val="0"/>
            <w:vAlign w:val="top"/>
          </w:tcPr>
          <w:p w14:paraId="6E648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61F0E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7A3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36A3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49" w:type="dxa"/>
            <w:noWrap w:val="0"/>
            <w:vAlign w:val="top"/>
          </w:tcPr>
          <w:p w14:paraId="02458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5.6-5.9</w:t>
            </w:r>
          </w:p>
        </w:tc>
        <w:tc>
          <w:tcPr>
            <w:tcW w:w="3019" w:type="dxa"/>
            <w:noWrap w:val="0"/>
            <w:vAlign w:val="top"/>
          </w:tcPr>
          <w:p w14:paraId="39DA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综合活动</w:t>
            </w:r>
          </w:p>
        </w:tc>
        <w:tc>
          <w:tcPr>
            <w:tcW w:w="1375" w:type="dxa"/>
            <w:noWrap w:val="0"/>
            <w:vAlign w:val="top"/>
          </w:tcPr>
          <w:p w14:paraId="45C5C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5DD3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B66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075D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49" w:type="dxa"/>
            <w:noWrap w:val="0"/>
            <w:vAlign w:val="top"/>
          </w:tcPr>
          <w:p w14:paraId="5BE8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5.12-5.16</w:t>
            </w:r>
          </w:p>
        </w:tc>
        <w:tc>
          <w:tcPr>
            <w:tcW w:w="3019" w:type="dxa"/>
            <w:noWrap w:val="0"/>
            <w:vAlign w:val="top"/>
          </w:tcPr>
          <w:p w14:paraId="4769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综合活动</w:t>
            </w:r>
          </w:p>
        </w:tc>
        <w:tc>
          <w:tcPr>
            <w:tcW w:w="1375" w:type="dxa"/>
            <w:noWrap w:val="0"/>
            <w:vAlign w:val="top"/>
          </w:tcPr>
          <w:p w14:paraId="6906F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FBB7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C46C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16E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49" w:type="dxa"/>
            <w:noWrap w:val="0"/>
            <w:vAlign w:val="top"/>
          </w:tcPr>
          <w:p w14:paraId="4C0EC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5.19-5.23</w:t>
            </w:r>
          </w:p>
        </w:tc>
        <w:tc>
          <w:tcPr>
            <w:tcW w:w="3019" w:type="dxa"/>
            <w:noWrap w:val="0"/>
            <w:vAlign w:val="top"/>
          </w:tcPr>
          <w:p w14:paraId="6B91E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旋转舞台</w:t>
            </w:r>
          </w:p>
        </w:tc>
        <w:tc>
          <w:tcPr>
            <w:tcW w:w="1375" w:type="dxa"/>
            <w:noWrap w:val="0"/>
            <w:vAlign w:val="top"/>
          </w:tcPr>
          <w:p w14:paraId="02FC8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30FB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3DD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8DE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49" w:type="dxa"/>
            <w:noWrap w:val="0"/>
            <w:vAlign w:val="top"/>
          </w:tcPr>
          <w:p w14:paraId="0029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5.26-5.30</w:t>
            </w:r>
          </w:p>
        </w:tc>
        <w:tc>
          <w:tcPr>
            <w:tcW w:w="3019" w:type="dxa"/>
            <w:noWrap w:val="0"/>
            <w:vAlign w:val="top"/>
          </w:tcPr>
          <w:p w14:paraId="13560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旋转舞台</w:t>
            </w:r>
          </w:p>
        </w:tc>
        <w:tc>
          <w:tcPr>
            <w:tcW w:w="1375" w:type="dxa"/>
            <w:noWrap w:val="0"/>
            <w:vAlign w:val="top"/>
          </w:tcPr>
          <w:p w14:paraId="2505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71A06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B73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07FB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49" w:type="dxa"/>
            <w:noWrap w:val="0"/>
            <w:vAlign w:val="top"/>
          </w:tcPr>
          <w:p w14:paraId="6AEB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6.3-6.6</w:t>
            </w:r>
          </w:p>
        </w:tc>
        <w:tc>
          <w:tcPr>
            <w:tcW w:w="3019" w:type="dxa"/>
            <w:noWrap w:val="0"/>
            <w:vAlign w:val="top"/>
          </w:tcPr>
          <w:p w14:paraId="08B8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复习</w:t>
            </w:r>
          </w:p>
        </w:tc>
        <w:tc>
          <w:tcPr>
            <w:tcW w:w="1375" w:type="dxa"/>
            <w:noWrap w:val="0"/>
            <w:vAlign w:val="top"/>
          </w:tcPr>
          <w:p w14:paraId="2F0AF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0488A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543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D1D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49" w:type="dxa"/>
            <w:noWrap w:val="0"/>
            <w:vAlign w:val="top"/>
          </w:tcPr>
          <w:p w14:paraId="5CC2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6.9-6.13</w:t>
            </w:r>
          </w:p>
        </w:tc>
        <w:tc>
          <w:tcPr>
            <w:tcW w:w="3019" w:type="dxa"/>
            <w:noWrap w:val="0"/>
            <w:vAlign w:val="top"/>
          </w:tcPr>
          <w:p w14:paraId="7A71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</w:tc>
        <w:tc>
          <w:tcPr>
            <w:tcW w:w="1375" w:type="dxa"/>
            <w:noWrap w:val="0"/>
            <w:vAlign w:val="top"/>
          </w:tcPr>
          <w:p w14:paraId="4B0D7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5329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14B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E2F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49" w:type="dxa"/>
            <w:noWrap w:val="0"/>
            <w:vAlign w:val="top"/>
          </w:tcPr>
          <w:p w14:paraId="577F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4842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 w14:paraId="2571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 w14:paraId="0E922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1B0D9C18">
      <w:pPr>
        <w:jc w:val="both"/>
        <w:rPr>
          <w:rFonts w:hint="eastAsia"/>
          <w:lang w:val="en-US" w:eastAsia="zh-CN"/>
        </w:rPr>
      </w:pPr>
    </w:p>
    <w:p w14:paraId="00084126">
      <w:pPr>
        <w:jc w:val="both"/>
        <w:rPr>
          <w:rFonts w:hint="eastAsia"/>
          <w:lang w:val="en-US" w:eastAsia="zh-CN"/>
        </w:rPr>
      </w:pPr>
    </w:p>
    <w:p w14:paraId="045352BF">
      <w:pPr>
        <w:jc w:val="both"/>
        <w:rPr>
          <w:rFonts w:hint="eastAsia"/>
          <w:lang w:val="en-US" w:eastAsia="zh-CN"/>
        </w:rPr>
      </w:pPr>
    </w:p>
    <w:p w14:paraId="5CBECBDC">
      <w:pPr>
        <w:jc w:val="both"/>
        <w:rPr>
          <w:rFonts w:hint="eastAsia"/>
          <w:lang w:val="en-US" w:eastAsia="zh-CN"/>
        </w:rPr>
      </w:pPr>
    </w:p>
    <w:p w14:paraId="7A639574">
      <w:pPr>
        <w:jc w:val="both"/>
        <w:rPr>
          <w:rFonts w:hint="eastAsia"/>
          <w:lang w:val="en-US" w:eastAsia="zh-CN"/>
        </w:rPr>
      </w:pPr>
    </w:p>
    <w:p w14:paraId="423236A4">
      <w:pPr>
        <w:jc w:val="both"/>
        <w:rPr>
          <w:rFonts w:hint="eastAsia"/>
          <w:lang w:val="en-US" w:eastAsia="zh-CN"/>
        </w:rPr>
      </w:pPr>
    </w:p>
    <w:p w14:paraId="2FF5C1D5">
      <w:pPr>
        <w:jc w:val="both"/>
        <w:rPr>
          <w:rFonts w:hint="eastAsia"/>
          <w:lang w:val="en-US" w:eastAsia="zh-CN"/>
        </w:rPr>
      </w:pPr>
    </w:p>
    <w:p w14:paraId="38C3B989">
      <w:pPr>
        <w:jc w:val="both"/>
        <w:rPr>
          <w:rFonts w:hint="eastAsia"/>
          <w:lang w:val="en-US" w:eastAsia="zh-CN"/>
        </w:rPr>
      </w:pPr>
    </w:p>
    <w:p w14:paraId="6830BB01">
      <w:pPr>
        <w:jc w:val="both"/>
        <w:rPr>
          <w:rFonts w:hint="eastAsia"/>
          <w:lang w:val="en-US" w:eastAsia="zh-CN"/>
        </w:rPr>
      </w:pPr>
    </w:p>
    <w:p w14:paraId="20443BBC">
      <w:pPr>
        <w:jc w:val="both"/>
        <w:rPr>
          <w:rFonts w:hint="eastAsia"/>
          <w:lang w:val="en-US" w:eastAsia="zh-CN"/>
        </w:rPr>
      </w:pPr>
    </w:p>
    <w:p w14:paraId="119FC870">
      <w:pPr>
        <w:jc w:val="both"/>
        <w:rPr>
          <w:rFonts w:hint="eastAsia"/>
          <w:lang w:val="en-US" w:eastAsia="zh-CN"/>
        </w:rPr>
      </w:pPr>
    </w:p>
    <w:p w14:paraId="4ED7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苏教版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-六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年级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下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册音乐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教学进度安排表</w:t>
      </w:r>
    </w:p>
    <w:p w14:paraId="6D561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制表人：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蒋媛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49"/>
        <w:gridCol w:w="3019"/>
        <w:gridCol w:w="1375"/>
        <w:gridCol w:w="2035"/>
      </w:tblGrid>
      <w:tr w14:paraId="1FD7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3836E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周次</w:t>
            </w:r>
          </w:p>
        </w:tc>
        <w:tc>
          <w:tcPr>
            <w:tcW w:w="1349" w:type="dxa"/>
            <w:noWrap w:val="0"/>
            <w:vAlign w:val="top"/>
          </w:tcPr>
          <w:p w14:paraId="6862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3019" w:type="dxa"/>
            <w:noWrap w:val="0"/>
            <w:vAlign w:val="top"/>
          </w:tcPr>
          <w:p w14:paraId="03E15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教学内容</w:t>
            </w:r>
          </w:p>
        </w:tc>
        <w:tc>
          <w:tcPr>
            <w:tcW w:w="1375" w:type="dxa"/>
            <w:noWrap w:val="0"/>
            <w:vAlign w:val="top"/>
          </w:tcPr>
          <w:p w14:paraId="6477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课时</w:t>
            </w:r>
          </w:p>
        </w:tc>
        <w:tc>
          <w:tcPr>
            <w:tcW w:w="2035" w:type="dxa"/>
            <w:noWrap w:val="0"/>
            <w:vAlign w:val="top"/>
          </w:tcPr>
          <w:p w14:paraId="01CB3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306A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5DA72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9" w:type="dxa"/>
            <w:noWrap w:val="0"/>
            <w:vAlign w:val="top"/>
          </w:tcPr>
          <w:p w14:paraId="326E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2.13-2.14</w:t>
            </w:r>
          </w:p>
        </w:tc>
        <w:tc>
          <w:tcPr>
            <w:tcW w:w="3019" w:type="dxa"/>
            <w:noWrap w:val="0"/>
            <w:vAlign w:val="top"/>
          </w:tcPr>
          <w:p w14:paraId="2219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第一单元</w:t>
            </w:r>
          </w:p>
        </w:tc>
        <w:tc>
          <w:tcPr>
            <w:tcW w:w="1375" w:type="dxa"/>
            <w:noWrap w:val="0"/>
            <w:vAlign w:val="top"/>
          </w:tcPr>
          <w:p w14:paraId="33A1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51686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2EC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5B23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9" w:type="dxa"/>
            <w:noWrap w:val="0"/>
            <w:vAlign w:val="top"/>
          </w:tcPr>
          <w:p w14:paraId="6497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2.17-2.21</w:t>
            </w:r>
          </w:p>
        </w:tc>
        <w:tc>
          <w:tcPr>
            <w:tcW w:w="3019" w:type="dxa"/>
            <w:noWrap w:val="0"/>
            <w:vAlign w:val="top"/>
          </w:tcPr>
          <w:p w14:paraId="0FE6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第一单元</w:t>
            </w:r>
          </w:p>
        </w:tc>
        <w:tc>
          <w:tcPr>
            <w:tcW w:w="1375" w:type="dxa"/>
            <w:noWrap w:val="0"/>
            <w:vAlign w:val="top"/>
          </w:tcPr>
          <w:p w14:paraId="43D9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ECDA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61D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8A63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9" w:type="dxa"/>
            <w:noWrap w:val="0"/>
            <w:vAlign w:val="top"/>
          </w:tcPr>
          <w:p w14:paraId="147BB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2.24-2.28</w:t>
            </w:r>
          </w:p>
        </w:tc>
        <w:tc>
          <w:tcPr>
            <w:tcW w:w="3019" w:type="dxa"/>
            <w:noWrap w:val="0"/>
            <w:vAlign w:val="top"/>
          </w:tcPr>
          <w:p w14:paraId="22E88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第二单元</w:t>
            </w:r>
          </w:p>
        </w:tc>
        <w:tc>
          <w:tcPr>
            <w:tcW w:w="1375" w:type="dxa"/>
            <w:noWrap w:val="0"/>
            <w:vAlign w:val="top"/>
          </w:tcPr>
          <w:p w14:paraId="0AE7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9EB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921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0A50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9" w:type="dxa"/>
            <w:noWrap w:val="0"/>
            <w:vAlign w:val="top"/>
          </w:tcPr>
          <w:p w14:paraId="539A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3.3-3.7</w:t>
            </w:r>
          </w:p>
        </w:tc>
        <w:tc>
          <w:tcPr>
            <w:tcW w:w="3019" w:type="dxa"/>
            <w:noWrap w:val="0"/>
            <w:vAlign w:val="top"/>
          </w:tcPr>
          <w:p w14:paraId="61886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第二单元</w:t>
            </w:r>
          </w:p>
        </w:tc>
        <w:tc>
          <w:tcPr>
            <w:tcW w:w="1375" w:type="dxa"/>
            <w:noWrap w:val="0"/>
            <w:vAlign w:val="top"/>
          </w:tcPr>
          <w:p w14:paraId="395B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0D3E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549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E8C1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49" w:type="dxa"/>
            <w:noWrap w:val="0"/>
            <w:vAlign w:val="top"/>
          </w:tcPr>
          <w:p w14:paraId="1274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3.10-3.14</w:t>
            </w:r>
          </w:p>
        </w:tc>
        <w:tc>
          <w:tcPr>
            <w:tcW w:w="3019" w:type="dxa"/>
            <w:noWrap w:val="0"/>
            <w:vAlign w:val="top"/>
          </w:tcPr>
          <w:p w14:paraId="2DA75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第三单元</w:t>
            </w:r>
          </w:p>
        </w:tc>
        <w:tc>
          <w:tcPr>
            <w:tcW w:w="1375" w:type="dxa"/>
            <w:noWrap w:val="0"/>
            <w:vAlign w:val="top"/>
          </w:tcPr>
          <w:p w14:paraId="1A273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6C117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E9C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07C0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49" w:type="dxa"/>
            <w:noWrap w:val="0"/>
            <w:vAlign w:val="top"/>
          </w:tcPr>
          <w:p w14:paraId="57826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3.17-3.21</w:t>
            </w:r>
          </w:p>
        </w:tc>
        <w:tc>
          <w:tcPr>
            <w:tcW w:w="3019" w:type="dxa"/>
            <w:noWrap w:val="0"/>
            <w:vAlign w:val="top"/>
          </w:tcPr>
          <w:p w14:paraId="0BB3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第三单元</w:t>
            </w:r>
          </w:p>
        </w:tc>
        <w:tc>
          <w:tcPr>
            <w:tcW w:w="1375" w:type="dxa"/>
            <w:noWrap w:val="0"/>
            <w:vAlign w:val="top"/>
          </w:tcPr>
          <w:p w14:paraId="20BC4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199E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2C4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031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49" w:type="dxa"/>
            <w:noWrap w:val="0"/>
            <w:vAlign w:val="top"/>
          </w:tcPr>
          <w:p w14:paraId="362B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3.24-3.28</w:t>
            </w:r>
          </w:p>
        </w:tc>
        <w:tc>
          <w:tcPr>
            <w:tcW w:w="3019" w:type="dxa"/>
            <w:noWrap w:val="0"/>
            <w:vAlign w:val="top"/>
          </w:tcPr>
          <w:p w14:paraId="7A20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第四单元</w:t>
            </w:r>
          </w:p>
        </w:tc>
        <w:tc>
          <w:tcPr>
            <w:tcW w:w="1375" w:type="dxa"/>
            <w:noWrap w:val="0"/>
            <w:vAlign w:val="top"/>
          </w:tcPr>
          <w:p w14:paraId="2760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61979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910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4141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49" w:type="dxa"/>
            <w:noWrap w:val="0"/>
            <w:vAlign w:val="top"/>
          </w:tcPr>
          <w:p w14:paraId="118D6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3.31-4.3</w:t>
            </w:r>
          </w:p>
        </w:tc>
        <w:tc>
          <w:tcPr>
            <w:tcW w:w="3019" w:type="dxa"/>
            <w:noWrap w:val="0"/>
            <w:vAlign w:val="top"/>
          </w:tcPr>
          <w:p w14:paraId="566D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第四单元</w:t>
            </w:r>
          </w:p>
        </w:tc>
        <w:tc>
          <w:tcPr>
            <w:tcW w:w="1375" w:type="dxa"/>
            <w:noWrap w:val="0"/>
            <w:vAlign w:val="top"/>
          </w:tcPr>
          <w:p w14:paraId="74D1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7B55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839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5C8A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49" w:type="dxa"/>
            <w:noWrap w:val="0"/>
            <w:vAlign w:val="top"/>
          </w:tcPr>
          <w:p w14:paraId="0D022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4.7-4.11</w:t>
            </w:r>
          </w:p>
        </w:tc>
        <w:tc>
          <w:tcPr>
            <w:tcW w:w="3019" w:type="dxa"/>
            <w:noWrap w:val="0"/>
            <w:vAlign w:val="top"/>
          </w:tcPr>
          <w:p w14:paraId="32278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第五单元</w:t>
            </w:r>
          </w:p>
        </w:tc>
        <w:tc>
          <w:tcPr>
            <w:tcW w:w="1375" w:type="dxa"/>
            <w:noWrap w:val="0"/>
            <w:vAlign w:val="top"/>
          </w:tcPr>
          <w:p w14:paraId="1867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1C551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4A8D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7C3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49" w:type="dxa"/>
            <w:noWrap w:val="0"/>
            <w:vAlign w:val="top"/>
          </w:tcPr>
          <w:p w14:paraId="4B3C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4.14-4.18</w:t>
            </w:r>
          </w:p>
        </w:tc>
        <w:tc>
          <w:tcPr>
            <w:tcW w:w="3019" w:type="dxa"/>
            <w:noWrap w:val="0"/>
            <w:vAlign w:val="top"/>
          </w:tcPr>
          <w:p w14:paraId="4AC2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第五单元</w:t>
            </w:r>
          </w:p>
        </w:tc>
        <w:tc>
          <w:tcPr>
            <w:tcW w:w="1375" w:type="dxa"/>
            <w:noWrap w:val="0"/>
            <w:vAlign w:val="top"/>
          </w:tcPr>
          <w:p w14:paraId="721DA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5487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E3A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3F7D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49" w:type="dxa"/>
            <w:noWrap w:val="0"/>
            <w:vAlign w:val="top"/>
          </w:tcPr>
          <w:p w14:paraId="156C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4.21-4.25</w:t>
            </w:r>
          </w:p>
        </w:tc>
        <w:tc>
          <w:tcPr>
            <w:tcW w:w="3019" w:type="dxa"/>
            <w:noWrap w:val="0"/>
            <w:vAlign w:val="top"/>
          </w:tcPr>
          <w:p w14:paraId="770E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第六单元</w:t>
            </w:r>
          </w:p>
        </w:tc>
        <w:tc>
          <w:tcPr>
            <w:tcW w:w="1375" w:type="dxa"/>
            <w:noWrap w:val="0"/>
            <w:vAlign w:val="top"/>
          </w:tcPr>
          <w:p w14:paraId="7D45B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32A82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5789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22281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49" w:type="dxa"/>
            <w:noWrap w:val="0"/>
            <w:vAlign w:val="top"/>
          </w:tcPr>
          <w:p w14:paraId="26272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4.28-4.30</w:t>
            </w:r>
          </w:p>
        </w:tc>
        <w:tc>
          <w:tcPr>
            <w:tcW w:w="3019" w:type="dxa"/>
            <w:noWrap w:val="0"/>
            <w:vAlign w:val="top"/>
          </w:tcPr>
          <w:p w14:paraId="33AE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第六单元</w:t>
            </w:r>
          </w:p>
        </w:tc>
        <w:tc>
          <w:tcPr>
            <w:tcW w:w="1375" w:type="dxa"/>
            <w:noWrap w:val="0"/>
            <w:vAlign w:val="top"/>
          </w:tcPr>
          <w:p w14:paraId="51BA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01C3A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1760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241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49" w:type="dxa"/>
            <w:noWrap w:val="0"/>
            <w:vAlign w:val="top"/>
          </w:tcPr>
          <w:p w14:paraId="4D8A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5.6-5.9</w:t>
            </w:r>
          </w:p>
        </w:tc>
        <w:tc>
          <w:tcPr>
            <w:tcW w:w="3019" w:type="dxa"/>
            <w:noWrap w:val="0"/>
            <w:vAlign w:val="top"/>
          </w:tcPr>
          <w:p w14:paraId="1A8B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第七单元</w:t>
            </w:r>
          </w:p>
        </w:tc>
        <w:tc>
          <w:tcPr>
            <w:tcW w:w="1375" w:type="dxa"/>
            <w:noWrap w:val="0"/>
            <w:vAlign w:val="top"/>
          </w:tcPr>
          <w:p w14:paraId="1856D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0325E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84E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6EC01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49" w:type="dxa"/>
            <w:noWrap w:val="0"/>
            <w:vAlign w:val="top"/>
          </w:tcPr>
          <w:p w14:paraId="0ECD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5.12-5.16</w:t>
            </w:r>
          </w:p>
        </w:tc>
        <w:tc>
          <w:tcPr>
            <w:tcW w:w="3019" w:type="dxa"/>
            <w:noWrap w:val="0"/>
            <w:vAlign w:val="top"/>
          </w:tcPr>
          <w:p w14:paraId="010D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第七单元</w:t>
            </w:r>
          </w:p>
        </w:tc>
        <w:tc>
          <w:tcPr>
            <w:tcW w:w="1375" w:type="dxa"/>
            <w:noWrap w:val="0"/>
            <w:vAlign w:val="top"/>
          </w:tcPr>
          <w:p w14:paraId="3CE9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1D96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4A9C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95A1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49" w:type="dxa"/>
            <w:noWrap w:val="0"/>
            <w:vAlign w:val="top"/>
          </w:tcPr>
          <w:p w14:paraId="2B9AA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5.19-5.23</w:t>
            </w:r>
          </w:p>
        </w:tc>
        <w:tc>
          <w:tcPr>
            <w:tcW w:w="3019" w:type="dxa"/>
            <w:noWrap w:val="0"/>
            <w:vAlign w:val="top"/>
          </w:tcPr>
          <w:p w14:paraId="5C0D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第八单元</w:t>
            </w:r>
          </w:p>
        </w:tc>
        <w:tc>
          <w:tcPr>
            <w:tcW w:w="1375" w:type="dxa"/>
            <w:noWrap w:val="0"/>
            <w:vAlign w:val="top"/>
          </w:tcPr>
          <w:p w14:paraId="6A3B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1C23F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483A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4050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49" w:type="dxa"/>
            <w:noWrap w:val="0"/>
            <w:vAlign w:val="top"/>
          </w:tcPr>
          <w:p w14:paraId="6737C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5.26-5.30</w:t>
            </w:r>
          </w:p>
        </w:tc>
        <w:tc>
          <w:tcPr>
            <w:tcW w:w="3019" w:type="dxa"/>
            <w:noWrap w:val="0"/>
            <w:vAlign w:val="top"/>
          </w:tcPr>
          <w:p w14:paraId="32B7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第八单元</w:t>
            </w:r>
          </w:p>
        </w:tc>
        <w:tc>
          <w:tcPr>
            <w:tcW w:w="1375" w:type="dxa"/>
            <w:noWrap w:val="0"/>
            <w:vAlign w:val="top"/>
          </w:tcPr>
          <w:p w14:paraId="39C1A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3B97F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311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72D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49" w:type="dxa"/>
            <w:noWrap w:val="0"/>
            <w:vAlign w:val="top"/>
          </w:tcPr>
          <w:p w14:paraId="01DC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6.3-6.6</w:t>
            </w:r>
          </w:p>
        </w:tc>
        <w:tc>
          <w:tcPr>
            <w:tcW w:w="3019" w:type="dxa"/>
            <w:noWrap w:val="0"/>
            <w:vAlign w:val="top"/>
          </w:tcPr>
          <w:p w14:paraId="50A97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复习</w:t>
            </w:r>
          </w:p>
        </w:tc>
        <w:tc>
          <w:tcPr>
            <w:tcW w:w="1375" w:type="dxa"/>
            <w:noWrap w:val="0"/>
            <w:vAlign w:val="top"/>
          </w:tcPr>
          <w:p w14:paraId="6332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9B80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8F9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74D09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49" w:type="dxa"/>
            <w:noWrap w:val="0"/>
            <w:vAlign w:val="top"/>
          </w:tcPr>
          <w:p w14:paraId="2A2A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6.9-6.13</w:t>
            </w:r>
          </w:p>
        </w:tc>
        <w:tc>
          <w:tcPr>
            <w:tcW w:w="3019" w:type="dxa"/>
            <w:noWrap w:val="0"/>
            <w:vAlign w:val="top"/>
          </w:tcPr>
          <w:p w14:paraId="18EA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考核</w:t>
            </w:r>
          </w:p>
        </w:tc>
        <w:tc>
          <w:tcPr>
            <w:tcW w:w="1375" w:type="dxa"/>
            <w:noWrap w:val="0"/>
            <w:vAlign w:val="top"/>
          </w:tcPr>
          <w:p w14:paraId="0185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35" w:type="dxa"/>
            <w:noWrap w:val="0"/>
            <w:vAlign w:val="top"/>
          </w:tcPr>
          <w:p w14:paraId="4B9E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304F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noWrap w:val="0"/>
            <w:vAlign w:val="top"/>
          </w:tcPr>
          <w:p w14:paraId="13C4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49" w:type="dxa"/>
            <w:noWrap w:val="0"/>
            <w:vAlign w:val="top"/>
          </w:tcPr>
          <w:p w14:paraId="0F5B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19" w:type="dxa"/>
            <w:noWrap w:val="0"/>
            <w:vAlign w:val="top"/>
          </w:tcPr>
          <w:p w14:paraId="7503C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75" w:type="dxa"/>
            <w:noWrap w:val="0"/>
            <w:vAlign w:val="top"/>
          </w:tcPr>
          <w:p w14:paraId="0812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5" w:type="dxa"/>
            <w:noWrap w:val="0"/>
            <w:vAlign w:val="top"/>
          </w:tcPr>
          <w:p w14:paraId="494A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14:paraId="04A807FD">
      <w:pPr>
        <w:jc w:val="both"/>
        <w:rPr>
          <w:rFonts w:hint="eastAsia"/>
          <w:lang w:val="en-US" w:eastAsia="zh-CN"/>
        </w:rPr>
      </w:pPr>
    </w:p>
    <w:p w14:paraId="1BA03712">
      <w:pPr>
        <w:jc w:val="both"/>
        <w:rPr>
          <w:rFonts w:hint="eastAsia"/>
          <w:lang w:val="en-US" w:eastAsia="zh-CN"/>
        </w:rPr>
      </w:pPr>
    </w:p>
    <w:p w14:paraId="3B68EEFD">
      <w:pPr>
        <w:jc w:val="both"/>
        <w:rPr>
          <w:rFonts w:hint="eastAsia"/>
          <w:lang w:val="en-US" w:eastAsia="zh-CN"/>
        </w:rPr>
      </w:pPr>
    </w:p>
    <w:p w14:paraId="2EADA31C">
      <w:pPr>
        <w:jc w:val="both"/>
        <w:rPr>
          <w:rFonts w:hint="eastAsia"/>
          <w:lang w:val="en-US" w:eastAsia="zh-CN"/>
        </w:rPr>
      </w:pPr>
    </w:p>
    <w:p w14:paraId="7914BA11">
      <w:pPr>
        <w:jc w:val="both"/>
        <w:rPr>
          <w:rFonts w:hint="eastAsia"/>
          <w:lang w:val="en-US" w:eastAsia="zh-CN"/>
        </w:rPr>
      </w:pPr>
    </w:p>
    <w:p w14:paraId="535F62B4">
      <w:pPr>
        <w:jc w:val="both"/>
        <w:rPr>
          <w:rFonts w:hint="eastAsia"/>
          <w:lang w:val="en-US" w:eastAsia="zh-CN"/>
        </w:rPr>
      </w:pPr>
    </w:p>
    <w:p w14:paraId="3AC5301F">
      <w:pPr>
        <w:jc w:val="both"/>
        <w:rPr>
          <w:rFonts w:hint="eastAsia"/>
          <w:lang w:val="en-US" w:eastAsia="zh-CN"/>
        </w:rPr>
      </w:pPr>
    </w:p>
    <w:p w14:paraId="07F86F91">
      <w:pPr>
        <w:jc w:val="both"/>
        <w:rPr>
          <w:rFonts w:hint="eastAsia"/>
          <w:lang w:val="en-US" w:eastAsia="zh-CN"/>
        </w:rPr>
      </w:pPr>
    </w:p>
    <w:p w14:paraId="307B93BD">
      <w:pPr>
        <w:jc w:val="both"/>
        <w:rPr>
          <w:rFonts w:hint="eastAsia"/>
          <w:lang w:val="en-US" w:eastAsia="zh-CN"/>
        </w:rPr>
      </w:pPr>
    </w:p>
    <w:p w14:paraId="54BE8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TU2Y2Q4ZmQ3NTY3ZGM1OTk4Y2M5MmFhNjFmYTYifQ=="/>
  </w:docVars>
  <w:rsids>
    <w:rsidRoot w:val="6B3830CA"/>
    <w:rsid w:val="005714C6"/>
    <w:rsid w:val="00723466"/>
    <w:rsid w:val="00726300"/>
    <w:rsid w:val="0089463F"/>
    <w:rsid w:val="00A343CA"/>
    <w:rsid w:val="00B71F65"/>
    <w:rsid w:val="00D40D69"/>
    <w:rsid w:val="016B11DB"/>
    <w:rsid w:val="01B91719"/>
    <w:rsid w:val="01E425B9"/>
    <w:rsid w:val="01F64D0F"/>
    <w:rsid w:val="02040004"/>
    <w:rsid w:val="02713B96"/>
    <w:rsid w:val="028C11CF"/>
    <w:rsid w:val="02A147E9"/>
    <w:rsid w:val="02DC5CB3"/>
    <w:rsid w:val="02E21BAE"/>
    <w:rsid w:val="02F8296A"/>
    <w:rsid w:val="03066066"/>
    <w:rsid w:val="032D4760"/>
    <w:rsid w:val="03AC7D7B"/>
    <w:rsid w:val="03FF493D"/>
    <w:rsid w:val="04055301"/>
    <w:rsid w:val="04575F38"/>
    <w:rsid w:val="04D23811"/>
    <w:rsid w:val="05186AB4"/>
    <w:rsid w:val="055B3806"/>
    <w:rsid w:val="058762A2"/>
    <w:rsid w:val="05E530D0"/>
    <w:rsid w:val="060317A8"/>
    <w:rsid w:val="062F26DA"/>
    <w:rsid w:val="069A65B0"/>
    <w:rsid w:val="070B6B66"/>
    <w:rsid w:val="074D2EA9"/>
    <w:rsid w:val="079923C4"/>
    <w:rsid w:val="079F6D97"/>
    <w:rsid w:val="07F96223"/>
    <w:rsid w:val="081E4FBF"/>
    <w:rsid w:val="08A81C9B"/>
    <w:rsid w:val="08BD20E2"/>
    <w:rsid w:val="090D12BC"/>
    <w:rsid w:val="0941625B"/>
    <w:rsid w:val="097C2EBF"/>
    <w:rsid w:val="09BB733E"/>
    <w:rsid w:val="09FC4C49"/>
    <w:rsid w:val="0A0A58DA"/>
    <w:rsid w:val="0A690D39"/>
    <w:rsid w:val="0A942F8F"/>
    <w:rsid w:val="0AE70987"/>
    <w:rsid w:val="0B1160DC"/>
    <w:rsid w:val="0B974E6D"/>
    <w:rsid w:val="0BB772BD"/>
    <w:rsid w:val="0BF46B79"/>
    <w:rsid w:val="0C3721AC"/>
    <w:rsid w:val="0CBE1877"/>
    <w:rsid w:val="0DDB6895"/>
    <w:rsid w:val="0E1F65D3"/>
    <w:rsid w:val="0EDF0C6C"/>
    <w:rsid w:val="0EE37145"/>
    <w:rsid w:val="0EFD630E"/>
    <w:rsid w:val="0F5512C6"/>
    <w:rsid w:val="0F8B4CE8"/>
    <w:rsid w:val="0F932617"/>
    <w:rsid w:val="0FDD2A78"/>
    <w:rsid w:val="111156C1"/>
    <w:rsid w:val="1169325A"/>
    <w:rsid w:val="116E48C1"/>
    <w:rsid w:val="11AB1672"/>
    <w:rsid w:val="11DB68E5"/>
    <w:rsid w:val="11E132E5"/>
    <w:rsid w:val="12250A89"/>
    <w:rsid w:val="12751C80"/>
    <w:rsid w:val="12BB6A2C"/>
    <w:rsid w:val="130628D8"/>
    <w:rsid w:val="13F7583C"/>
    <w:rsid w:val="14BF0D6A"/>
    <w:rsid w:val="14D033A7"/>
    <w:rsid w:val="15121A08"/>
    <w:rsid w:val="15411C9D"/>
    <w:rsid w:val="154276D1"/>
    <w:rsid w:val="155B7628"/>
    <w:rsid w:val="15AA5D27"/>
    <w:rsid w:val="15AB655D"/>
    <w:rsid w:val="15EF20C7"/>
    <w:rsid w:val="16105F47"/>
    <w:rsid w:val="162B2D81"/>
    <w:rsid w:val="168A056A"/>
    <w:rsid w:val="16B74615"/>
    <w:rsid w:val="17336F18"/>
    <w:rsid w:val="17457E73"/>
    <w:rsid w:val="19502AFF"/>
    <w:rsid w:val="19B4308D"/>
    <w:rsid w:val="19FE3220"/>
    <w:rsid w:val="1A3558CA"/>
    <w:rsid w:val="1A616FE2"/>
    <w:rsid w:val="1A7E3DDA"/>
    <w:rsid w:val="1AA01E91"/>
    <w:rsid w:val="1AF220BF"/>
    <w:rsid w:val="1AFE6CB6"/>
    <w:rsid w:val="1B0D29E8"/>
    <w:rsid w:val="1B634378"/>
    <w:rsid w:val="1B735E51"/>
    <w:rsid w:val="1BAB226E"/>
    <w:rsid w:val="1CEB6809"/>
    <w:rsid w:val="1D70551D"/>
    <w:rsid w:val="1E2C6414"/>
    <w:rsid w:val="1F471DC7"/>
    <w:rsid w:val="1F603ED3"/>
    <w:rsid w:val="1F6F5903"/>
    <w:rsid w:val="1F7532BF"/>
    <w:rsid w:val="1F7C289F"/>
    <w:rsid w:val="1FE04BDC"/>
    <w:rsid w:val="20193952"/>
    <w:rsid w:val="203A07F1"/>
    <w:rsid w:val="20606118"/>
    <w:rsid w:val="2096588A"/>
    <w:rsid w:val="21234595"/>
    <w:rsid w:val="21494A03"/>
    <w:rsid w:val="21862D31"/>
    <w:rsid w:val="21967A54"/>
    <w:rsid w:val="21AB47A2"/>
    <w:rsid w:val="21E116E9"/>
    <w:rsid w:val="21F93D33"/>
    <w:rsid w:val="231040B3"/>
    <w:rsid w:val="238364F0"/>
    <w:rsid w:val="238C0BD7"/>
    <w:rsid w:val="23952182"/>
    <w:rsid w:val="239C52BE"/>
    <w:rsid w:val="23D74548"/>
    <w:rsid w:val="23E41FD5"/>
    <w:rsid w:val="24074043"/>
    <w:rsid w:val="24341EB9"/>
    <w:rsid w:val="24424F22"/>
    <w:rsid w:val="24946A45"/>
    <w:rsid w:val="24BD373E"/>
    <w:rsid w:val="24FF2735"/>
    <w:rsid w:val="252D7C9D"/>
    <w:rsid w:val="2587082F"/>
    <w:rsid w:val="259E3DF8"/>
    <w:rsid w:val="25E263D9"/>
    <w:rsid w:val="26747E2C"/>
    <w:rsid w:val="26946721"/>
    <w:rsid w:val="26DE5BEE"/>
    <w:rsid w:val="275C0D8F"/>
    <w:rsid w:val="27E622F0"/>
    <w:rsid w:val="27E72186"/>
    <w:rsid w:val="28384B17"/>
    <w:rsid w:val="28594C54"/>
    <w:rsid w:val="28DB6828"/>
    <w:rsid w:val="28EC07E5"/>
    <w:rsid w:val="29434B94"/>
    <w:rsid w:val="297A7E50"/>
    <w:rsid w:val="29B71655"/>
    <w:rsid w:val="2A095F13"/>
    <w:rsid w:val="2A7A3A70"/>
    <w:rsid w:val="2AE22BC8"/>
    <w:rsid w:val="2B354DA0"/>
    <w:rsid w:val="2BBB474F"/>
    <w:rsid w:val="2BC453B2"/>
    <w:rsid w:val="2BFD7BFA"/>
    <w:rsid w:val="2BFF3ECC"/>
    <w:rsid w:val="2C2F7A6B"/>
    <w:rsid w:val="2C6B7F58"/>
    <w:rsid w:val="2E2572E0"/>
    <w:rsid w:val="2E2746BE"/>
    <w:rsid w:val="2E5F11F6"/>
    <w:rsid w:val="2E644C2A"/>
    <w:rsid w:val="2EEE2746"/>
    <w:rsid w:val="2F5729E1"/>
    <w:rsid w:val="2F854E58"/>
    <w:rsid w:val="2F9027C9"/>
    <w:rsid w:val="2FE8088C"/>
    <w:rsid w:val="2FFD70E5"/>
    <w:rsid w:val="301E149A"/>
    <w:rsid w:val="305F38FB"/>
    <w:rsid w:val="32035938"/>
    <w:rsid w:val="32263D5F"/>
    <w:rsid w:val="322A1CE7"/>
    <w:rsid w:val="32BD26F9"/>
    <w:rsid w:val="32D3412D"/>
    <w:rsid w:val="331554F0"/>
    <w:rsid w:val="33795C66"/>
    <w:rsid w:val="338813BB"/>
    <w:rsid w:val="339F21FD"/>
    <w:rsid w:val="33C54E00"/>
    <w:rsid w:val="345E036E"/>
    <w:rsid w:val="346040E6"/>
    <w:rsid w:val="34B47F8E"/>
    <w:rsid w:val="35891CFF"/>
    <w:rsid w:val="36F40B16"/>
    <w:rsid w:val="37796FF3"/>
    <w:rsid w:val="384550F3"/>
    <w:rsid w:val="38524ECA"/>
    <w:rsid w:val="388A1AA3"/>
    <w:rsid w:val="388C002D"/>
    <w:rsid w:val="38B6612D"/>
    <w:rsid w:val="38F01AA4"/>
    <w:rsid w:val="395569C5"/>
    <w:rsid w:val="39B50A30"/>
    <w:rsid w:val="39B65A5B"/>
    <w:rsid w:val="39B8407C"/>
    <w:rsid w:val="3A7B57D6"/>
    <w:rsid w:val="3ACE50B2"/>
    <w:rsid w:val="3AF92B9E"/>
    <w:rsid w:val="3B0A4DAB"/>
    <w:rsid w:val="3B3345C6"/>
    <w:rsid w:val="3B9D61C5"/>
    <w:rsid w:val="3BCB453B"/>
    <w:rsid w:val="3BEC0732"/>
    <w:rsid w:val="3C090BBF"/>
    <w:rsid w:val="3C480630"/>
    <w:rsid w:val="3C5B10DB"/>
    <w:rsid w:val="3CCF005B"/>
    <w:rsid w:val="3D516CC2"/>
    <w:rsid w:val="3D522C3F"/>
    <w:rsid w:val="3D5D5666"/>
    <w:rsid w:val="3D5F7845"/>
    <w:rsid w:val="3E28434D"/>
    <w:rsid w:val="3EEF4053"/>
    <w:rsid w:val="3EF94D80"/>
    <w:rsid w:val="3F466A33"/>
    <w:rsid w:val="3F6A406B"/>
    <w:rsid w:val="3FC65745"/>
    <w:rsid w:val="3FDC5D2E"/>
    <w:rsid w:val="407E7DCE"/>
    <w:rsid w:val="40E907ED"/>
    <w:rsid w:val="410C4E37"/>
    <w:rsid w:val="41285F8B"/>
    <w:rsid w:val="412D35A2"/>
    <w:rsid w:val="41443CDD"/>
    <w:rsid w:val="419F001A"/>
    <w:rsid w:val="41BD0482"/>
    <w:rsid w:val="41CB5310"/>
    <w:rsid w:val="41CE34E5"/>
    <w:rsid w:val="423170C2"/>
    <w:rsid w:val="428B1AA5"/>
    <w:rsid w:val="42D737C5"/>
    <w:rsid w:val="42FD7DE7"/>
    <w:rsid w:val="43213662"/>
    <w:rsid w:val="437B4787"/>
    <w:rsid w:val="43955D35"/>
    <w:rsid w:val="43993170"/>
    <w:rsid w:val="43A044FF"/>
    <w:rsid w:val="44957B55"/>
    <w:rsid w:val="44D642F4"/>
    <w:rsid w:val="44E07E8F"/>
    <w:rsid w:val="457B0D80"/>
    <w:rsid w:val="463865F4"/>
    <w:rsid w:val="468C2B19"/>
    <w:rsid w:val="46A44D59"/>
    <w:rsid w:val="470F45A7"/>
    <w:rsid w:val="4743112D"/>
    <w:rsid w:val="47FE191C"/>
    <w:rsid w:val="4853060B"/>
    <w:rsid w:val="48B0711C"/>
    <w:rsid w:val="49384500"/>
    <w:rsid w:val="4A050C18"/>
    <w:rsid w:val="4A0B3E41"/>
    <w:rsid w:val="4A783AE0"/>
    <w:rsid w:val="4A9E2BBE"/>
    <w:rsid w:val="4AE72A13"/>
    <w:rsid w:val="4B5937B6"/>
    <w:rsid w:val="4B710D89"/>
    <w:rsid w:val="4C7622A1"/>
    <w:rsid w:val="4C76404F"/>
    <w:rsid w:val="4C9D06B7"/>
    <w:rsid w:val="4D134418"/>
    <w:rsid w:val="4D43064D"/>
    <w:rsid w:val="4D904369"/>
    <w:rsid w:val="4DA907D2"/>
    <w:rsid w:val="4DD454D1"/>
    <w:rsid w:val="4E0D7460"/>
    <w:rsid w:val="4E2F0959"/>
    <w:rsid w:val="4E551ABF"/>
    <w:rsid w:val="4E661AC9"/>
    <w:rsid w:val="4E790727"/>
    <w:rsid w:val="4E8D18F1"/>
    <w:rsid w:val="4E935C86"/>
    <w:rsid w:val="4EC90AB8"/>
    <w:rsid w:val="4EEA3F96"/>
    <w:rsid w:val="4F0C47F7"/>
    <w:rsid w:val="4F364B19"/>
    <w:rsid w:val="4F367AC5"/>
    <w:rsid w:val="4F3D4DEC"/>
    <w:rsid w:val="4F7749F0"/>
    <w:rsid w:val="50606888"/>
    <w:rsid w:val="50B603A3"/>
    <w:rsid w:val="50BB0140"/>
    <w:rsid w:val="5127467D"/>
    <w:rsid w:val="51391C0C"/>
    <w:rsid w:val="51D35A9F"/>
    <w:rsid w:val="52281131"/>
    <w:rsid w:val="52872126"/>
    <w:rsid w:val="53073C53"/>
    <w:rsid w:val="55713605"/>
    <w:rsid w:val="5596306C"/>
    <w:rsid w:val="55B61960"/>
    <w:rsid w:val="55F360C9"/>
    <w:rsid w:val="560F6013"/>
    <w:rsid w:val="562E7748"/>
    <w:rsid w:val="568A37A6"/>
    <w:rsid w:val="56DC06F3"/>
    <w:rsid w:val="56F071BB"/>
    <w:rsid w:val="570566FB"/>
    <w:rsid w:val="57137C33"/>
    <w:rsid w:val="575D5EA9"/>
    <w:rsid w:val="579F6276"/>
    <w:rsid w:val="57C14BEB"/>
    <w:rsid w:val="57D45895"/>
    <w:rsid w:val="581A61D6"/>
    <w:rsid w:val="582E1C82"/>
    <w:rsid w:val="586321FD"/>
    <w:rsid w:val="59201329"/>
    <w:rsid w:val="5921748E"/>
    <w:rsid w:val="598D68D5"/>
    <w:rsid w:val="59E35FCA"/>
    <w:rsid w:val="59EC089D"/>
    <w:rsid w:val="5A702FF3"/>
    <w:rsid w:val="5A90452E"/>
    <w:rsid w:val="5B105030"/>
    <w:rsid w:val="5B167A65"/>
    <w:rsid w:val="5B9C2BBA"/>
    <w:rsid w:val="5BA53C7C"/>
    <w:rsid w:val="5BD668B8"/>
    <w:rsid w:val="5BFE5E0F"/>
    <w:rsid w:val="5C425C4D"/>
    <w:rsid w:val="5CDD337D"/>
    <w:rsid w:val="5D107BA8"/>
    <w:rsid w:val="5DCC38E3"/>
    <w:rsid w:val="5DEA584D"/>
    <w:rsid w:val="5E391380"/>
    <w:rsid w:val="5E874207"/>
    <w:rsid w:val="5F1A4DBD"/>
    <w:rsid w:val="5F9A19AB"/>
    <w:rsid w:val="5FF570FA"/>
    <w:rsid w:val="60810F6A"/>
    <w:rsid w:val="611539DF"/>
    <w:rsid w:val="62061579"/>
    <w:rsid w:val="62A76AE3"/>
    <w:rsid w:val="62E713A4"/>
    <w:rsid w:val="62F42FAE"/>
    <w:rsid w:val="631F248C"/>
    <w:rsid w:val="634E312B"/>
    <w:rsid w:val="63512CC8"/>
    <w:rsid w:val="63711683"/>
    <w:rsid w:val="63740E11"/>
    <w:rsid w:val="638D6225"/>
    <w:rsid w:val="63C811DC"/>
    <w:rsid w:val="63E232C7"/>
    <w:rsid w:val="6417181C"/>
    <w:rsid w:val="6439493A"/>
    <w:rsid w:val="64520AA6"/>
    <w:rsid w:val="645A5BAC"/>
    <w:rsid w:val="6486074F"/>
    <w:rsid w:val="650A4A23"/>
    <w:rsid w:val="65841133"/>
    <w:rsid w:val="668A09CB"/>
    <w:rsid w:val="66CA4727"/>
    <w:rsid w:val="672F1572"/>
    <w:rsid w:val="67B86D93"/>
    <w:rsid w:val="67BD092C"/>
    <w:rsid w:val="6809591F"/>
    <w:rsid w:val="68180E35"/>
    <w:rsid w:val="68582403"/>
    <w:rsid w:val="68A85138"/>
    <w:rsid w:val="68C301C4"/>
    <w:rsid w:val="68EA0173"/>
    <w:rsid w:val="691E3104"/>
    <w:rsid w:val="693E5437"/>
    <w:rsid w:val="698C05B6"/>
    <w:rsid w:val="699340B0"/>
    <w:rsid w:val="699A197E"/>
    <w:rsid w:val="69EB79D2"/>
    <w:rsid w:val="69F10D61"/>
    <w:rsid w:val="6A170474"/>
    <w:rsid w:val="6A244B48"/>
    <w:rsid w:val="6A7642C4"/>
    <w:rsid w:val="6AFE7EF3"/>
    <w:rsid w:val="6B0D3691"/>
    <w:rsid w:val="6B2018FE"/>
    <w:rsid w:val="6B3830CA"/>
    <w:rsid w:val="6B397FBC"/>
    <w:rsid w:val="6B4745DC"/>
    <w:rsid w:val="6C8639E2"/>
    <w:rsid w:val="6C944351"/>
    <w:rsid w:val="6CAD0F6F"/>
    <w:rsid w:val="6CC369E5"/>
    <w:rsid w:val="6D17288C"/>
    <w:rsid w:val="6DE44E65"/>
    <w:rsid w:val="6DE52928"/>
    <w:rsid w:val="6E202B4C"/>
    <w:rsid w:val="6E640C3A"/>
    <w:rsid w:val="6EED5F9B"/>
    <w:rsid w:val="6F2032B4"/>
    <w:rsid w:val="6FF003F1"/>
    <w:rsid w:val="6FF26C3F"/>
    <w:rsid w:val="70253343"/>
    <w:rsid w:val="70796AED"/>
    <w:rsid w:val="708E730A"/>
    <w:rsid w:val="712008F1"/>
    <w:rsid w:val="7186252C"/>
    <w:rsid w:val="7258372B"/>
    <w:rsid w:val="72607C1B"/>
    <w:rsid w:val="72A74CB6"/>
    <w:rsid w:val="73777D21"/>
    <w:rsid w:val="73F12089"/>
    <w:rsid w:val="742557A0"/>
    <w:rsid w:val="74624D35"/>
    <w:rsid w:val="75073D2B"/>
    <w:rsid w:val="751F49D4"/>
    <w:rsid w:val="75247769"/>
    <w:rsid w:val="75563661"/>
    <w:rsid w:val="7577384B"/>
    <w:rsid w:val="75906211"/>
    <w:rsid w:val="760071E3"/>
    <w:rsid w:val="762C4140"/>
    <w:rsid w:val="784A480B"/>
    <w:rsid w:val="7859669D"/>
    <w:rsid w:val="78956890"/>
    <w:rsid w:val="790B5DF8"/>
    <w:rsid w:val="79774AE6"/>
    <w:rsid w:val="7A2860D9"/>
    <w:rsid w:val="7A4B1DC7"/>
    <w:rsid w:val="7A7A5CC3"/>
    <w:rsid w:val="7ACA4635"/>
    <w:rsid w:val="7BD36518"/>
    <w:rsid w:val="7C494C6B"/>
    <w:rsid w:val="7CB77687"/>
    <w:rsid w:val="7D7E4262"/>
    <w:rsid w:val="7ED744E5"/>
    <w:rsid w:val="7F0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660" w:lineRule="exact"/>
      <w:ind w:left="2587"/>
      <w:jc w:val="left"/>
    </w:pPr>
    <w:rPr>
      <w:rFonts w:ascii="华文中宋" w:hAnsi="华文中宋" w:eastAsia="华文中宋"/>
      <w:color w:val="auto"/>
      <w:kern w:val="0"/>
      <w:sz w:val="30"/>
      <w:szCs w:val="30"/>
      <w:lang w:eastAsia="en-US"/>
    </w:r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color w:val="CC0000"/>
      <w:sz w:val="24"/>
      <w:szCs w:val="24"/>
    </w:rPr>
  </w:style>
  <w:style w:type="paragraph" w:customStyle="1" w:styleId="9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http://192.168.0.3/Article/UploadFiles/201110/20111017103724708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192.168.0.3/Article/UploadFiles/201110/20111017103724708.jp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1783</Words>
  <Characters>2117</Characters>
  <Lines>0</Lines>
  <Paragraphs>0</Paragraphs>
  <TotalTime>6</TotalTime>
  <ScaleCrop>false</ScaleCrop>
  <LinksUpToDate>false</LinksUpToDate>
  <CharactersWithSpaces>2133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2024-09-05T00:28:00Z</dcterms:created>
  <dc:creator>Administrator</dc:creator>
  <cp:lastModifiedBy>景佳梅</cp:lastModifiedBy>
  <dcterms:modified xsi:type="dcterms:W3CDTF">2025-02-17T01:32:47Z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5AF899F278044A7F8BF248C402510C3A_13</vt:lpwstr>
  </property>
</Properties>
</file>