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931C8D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0A2C6F">
        <w:rPr>
          <w:rFonts w:ascii="黑体" w:eastAsia="黑体" w:hAnsi="黑体" w:hint="eastAsia"/>
          <w:b/>
          <w:sz w:val="32"/>
          <w:szCs w:val="32"/>
        </w:rPr>
        <w:t>1</w:t>
      </w:r>
      <w:r w:rsidR="008C7472">
        <w:rPr>
          <w:rFonts w:ascii="黑体" w:eastAsia="黑体" w:hAnsi="黑体" w:hint="eastAsia"/>
          <w:b/>
          <w:sz w:val="32"/>
          <w:szCs w:val="32"/>
        </w:rPr>
        <w:t>8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C875DE">
        <w:rPr>
          <w:rFonts w:ascii="宋体" w:hAnsi="宋体" w:cs="宋体" w:hint="eastAsia"/>
          <w:kern w:val="0"/>
          <w:szCs w:val="21"/>
        </w:rPr>
        <w:t>33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C875DE">
        <w:rPr>
          <w:rFonts w:ascii="宋体" w:hAnsi="宋体" w:cs="宋体" w:hint="eastAsia"/>
          <w:kern w:val="0"/>
          <w:szCs w:val="21"/>
        </w:rPr>
        <w:t>1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604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A13A8">
                          <w:rPr>
                            <w:rFonts w:hint="eastAsia"/>
                            <w:sz w:val="24"/>
                            <w:szCs w:val="24"/>
                          </w:rPr>
                          <w:t>嘉辰、安安继续扩建轨道；六六和伊一用智高玩具搭房子。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8604E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7A13A8">
                          <w:rPr>
                            <w:rFonts w:hint="eastAsia"/>
                            <w:sz w:val="24"/>
                            <w:szCs w:val="24"/>
                          </w:rPr>
                          <w:t>嘟嘟用积木搭建警察局；一嘉和阳阳合作用乐高积木搭建房子。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604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7A13A8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竞竞用万能工匠搭建车子，先搭建车身，再搭建车上装饰。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604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A13A8">
                          <w:rPr>
                            <w:rFonts w:hint="eastAsia"/>
                            <w:sz w:val="24"/>
                            <w:szCs w:val="24"/>
                          </w:rPr>
                          <w:t>果果</w:t>
                        </w:r>
                        <w:r w:rsidR="001B2378">
                          <w:rPr>
                            <w:rFonts w:hint="eastAsia"/>
                            <w:sz w:val="24"/>
                            <w:szCs w:val="24"/>
                          </w:rPr>
                          <w:t>、恬恬、舒舒在美工区绘画；可心、棉棉</w:t>
                        </w:r>
                        <w:r w:rsidR="007A13A8">
                          <w:rPr>
                            <w:rFonts w:hint="eastAsia"/>
                            <w:sz w:val="24"/>
                            <w:szCs w:val="24"/>
                          </w:rPr>
                          <w:t>用彩纸制作</w:t>
                        </w:r>
                        <w:r w:rsidR="009713F5">
                          <w:rPr>
                            <w:rFonts w:hint="eastAsia"/>
                            <w:sz w:val="24"/>
                            <w:szCs w:val="24"/>
                          </w:rPr>
                          <w:t>“东南西北中”。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8604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C6D1E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713F5">
                          <w:rPr>
                            <w:rFonts w:hint="eastAsia"/>
                            <w:sz w:val="24"/>
                            <w:szCs w:val="24"/>
                          </w:rPr>
                          <w:t>点点和朋朋玩畅游动物园，拼各种造型；多多、宸宸、橙子玩多米诺骨牌；妞妞玩方块拼图。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8604E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713F5">
                          <w:rPr>
                            <w:rFonts w:hint="eastAsia"/>
                            <w:sz w:val="24"/>
                            <w:szCs w:val="24"/>
                          </w:rPr>
                          <w:t>露露玩镜像拼图；萱萱、明泽、雨泽玩乌鸦喝水，点数让水位上升至最高位的石头数量。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C7456C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C7456C">
        <w:rPr>
          <w:rFonts w:ascii="宋体" w:hAnsi="宋体" w:cs="宋体" w:hint="eastAsia"/>
          <w:b/>
          <w:bCs/>
          <w:szCs w:val="21"/>
          <w:u w:val="single"/>
        </w:rPr>
        <w:t>赵毓宁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FD676C" w:rsidRPr="001D104F" w:rsidRDefault="008C7472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健康：长高的秘密</w:t>
      </w:r>
    </w:p>
    <w:p w:rsidR="00A93338" w:rsidRPr="00E52456" w:rsidRDefault="008C7472" w:rsidP="008C7472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C7472">
        <w:rPr>
          <w:rFonts w:ascii="宋体" w:eastAsia="宋体" w:hAnsi="宋体" w:cs="宋体" w:hint="eastAsia"/>
          <w:bCs/>
          <w:szCs w:val="21"/>
          <w:shd w:val="clear" w:color="auto" w:fill="FFFFFF"/>
        </w:rPr>
        <w:t>《长高的秘密》紧密围绕幼儿的实际生活经验和身体变化，引导幼儿通过观察、比较的方式，从认识自己的身体着手，到认识自己的能力，帮助幼儿确立“我已经长大了”概念，进而逐渐建立自己的事情自己做的意识。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郭煜霖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45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E1700A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1700A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E1700A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1700A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E1700A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E1700A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8C7472">
        <w:rPr>
          <w:rFonts w:ascii="宋体" w:eastAsia="宋体" w:hAnsi="宋体" w:cs="宋体" w:hint="eastAsia"/>
          <w:bCs/>
          <w:szCs w:val="21"/>
          <w:shd w:val="clear" w:color="auto" w:fill="FFFFFF"/>
        </w:rPr>
        <w:t>了解自己外形的变化和长高的方法，感知成长的乐趣</w:t>
      </w:r>
      <w:r w:rsidR="00E1700A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赵明泽、赵雨泽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875D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李梓朋、徐佳禾、陈竞泽、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、秦修诚</w:t>
      </w:r>
      <w:r w:rsidRPr="008C7472">
        <w:rPr>
          <w:rFonts w:ascii="宋体" w:eastAsia="宋体" w:hAnsi="宋体" w:cs="宋体" w:hint="eastAsia"/>
          <w:bCs/>
          <w:szCs w:val="21"/>
          <w:shd w:val="clear" w:color="auto" w:fill="FFFFFF"/>
        </w:rPr>
        <w:t>知道自己长高了，懂得自己的事情自己做，不依赖别人。</w:t>
      </w:r>
    </w:p>
    <w:p w:rsidR="001A2EA4" w:rsidRPr="00BB64BB" w:rsidRDefault="00A93338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1</w:t>
      </w:r>
      <w:r w:rsidR="008C7472">
        <w:rPr>
          <w:rFonts w:ascii="宋体" w:hAnsi="宋体" w:cs="宋体" w:hint="eastAsia"/>
          <w:sz w:val="22"/>
        </w:rPr>
        <w:t>8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25DC9" w:rsidRDefault="00C7456C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685AA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A221C6" w:rsidRDefault="00DE4235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25DC9" w:rsidP="007309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484C5B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F919C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74A80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F919C6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DE4235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新学期开始了，请大家帮助孩子们调整好作息，尽快适应新学期的在园生活，同时关注孩子们的各项习惯培养，为未来的小学生活搭建良好基础。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0CA" w:rsidRDefault="00DF70CA" w:rsidP="001A2EA4">
      <w:r>
        <w:separator/>
      </w:r>
    </w:p>
  </w:endnote>
  <w:endnote w:type="continuationSeparator" w:id="0">
    <w:p w:rsidR="00DF70CA" w:rsidRDefault="00DF70C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0CA" w:rsidRDefault="00DF70CA" w:rsidP="001A2EA4">
      <w:r>
        <w:separator/>
      </w:r>
    </w:p>
  </w:footnote>
  <w:footnote w:type="continuationSeparator" w:id="0">
    <w:p w:rsidR="00DF70CA" w:rsidRDefault="00DF70CA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57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70A57"/>
    <w:rsid w:val="00280F53"/>
    <w:rsid w:val="00285E89"/>
    <w:rsid w:val="002C12E5"/>
    <w:rsid w:val="002C6622"/>
    <w:rsid w:val="002D32E5"/>
    <w:rsid w:val="002D59CA"/>
    <w:rsid w:val="002F70C9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C21DB"/>
    <w:rsid w:val="004D5154"/>
    <w:rsid w:val="004E18A9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41406"/>
    <w:rsid w:val="00675658"/>
    <w:rsid w:val="00680BC6"/>
    <w:rsid w:val="00685AA9"/>
    <w:rsid w:val="00691996"/>
    <w:rsid w:val="006B2094"/>
    <w:rsid w:val="006D4D12"/>
    <w:rsid w:val="006E18BA"/>
    <w:rsid w:val="006E4E6F"/>
    <w:rsid w:val="006E5F4E"/>
    <w:rsid w:val="006F5992"/>
    <w:rsid w:val="006F6ACC"/>
    <w:rsid w:val="00700D20"/>
    <w:rsid w:val="007021E7"/>
    <w:rsid w:val="00705339"/>
    <w:rsid w:val="007150BC"/>
    <w:rsid w:val="00725DC9"/>
    <w:rsid w:val="0074722C"/>
    <w:rsid w:val="007554BD"/>
    <w:rsid w:val="0075563C"/>
    <w:rsid w:val="0076627E"/>
    <w:rsid w:val="0076700A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B0222"/>
    <w:rsid w:val="008C22F0"/>
    <w:rsid w:val="008C39E3"/>
    <w:rsid w:val="008C7472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713F5"/>
    <w:rsid w:val="00981867"/>
    <w:rsid w:val="0098609B"/>
    <w:rsid w:val="009B45A2"/>
    <w:rsid w:val="009B731A"/>
    <w:rsid w:val="009B7489"/>
    <w:rsid w:val="009C3682"/>
    <w:rsid w:val="009F7679"/>
    <w:rsid w:val="00A12E5E"/>
    <w:rsid w:val="00A1447B"/>
    <w:rsid w:val="00A75526"/>
    <w:rsid w:val="00A80100"/>
    <w:rsid w:val="00A83601"/>
    <w:rsid w:val="00A93338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8604E"/>
    <w:rsid w:val="00BA1A62"/>
    <w:rsid w:val="00BA7A59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25DC4"/>
    <w:rsid w:val="00C5769A"/>
    <w:rsid w:val="00C71DAF"/>
    <w:rsid w:val="00C72372"/>
    <w:rsid w:val="00C7456C"/>
    <w:rsid w:val="00C875DE"/>
    <w:rsid w:val="00C93152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74A80"/>
    <w:rsid w:val="00D813C5"/>
    <w:rsid w:val="00DA16FD"/>
    <w:rsid w:val="00DA355D"/>
    <w:rsid w:val="00DC188D"/>
    <w:rsid w:val="00DC51F7"/>
    <w:rsid w:val="00DE4235"/>
    <w:rsid w:val="00DF6CA3"/>
    <w:rsid w:val="00DF70CA"/>
    <w:rsid w:val="00E12364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D4BEE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2579</TotalTime>
  <Pages>1</Pages>
  <Words>186</Words>
  <Characters>1065</Characters>
  <Application>Microsoft Office Word</Application>
  <DocSecurity>0</DocSecurity>
  <Lines>8</Lines>
  <Paragraphs>2</Paragraphs>
  <ScaleCrop>false</ScaleCrop>
  <Company>Microsoft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21</cp:revision>
  <dcterms:created xsi:type="dcterms:W3CDTF">2024-05-23T08:19:00Z</dcterms:created>
  <dcterms:modified xsi:type="dcterms:W3CDTF">2025-02-18T08:44:00Z</dcterms:modified>
</cp:coreProperties>
</file>