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293CECD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5.2.14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BBC07D9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845589">
        <w:rPr>
          <w:rFonts w:hint="eastAsia"/>
        </w:rPr>
        <w:t>27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845589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09811937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7A5566">
        <w:rPr>
          <w:rFonts w:ascii="宋体" w:eastAsia="宋体" w:hAnsi="宋体" w:cs="宋体" w:hint="eastAsia"/>
          <w:lang w:eastAsia="zh-Hans"/>
        </w:rPr>
        <w:t>多样饼干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9A9D8C2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845589">
        <w:rPr>
          <w:rFonts w:ascii="宋体" w:eastAsia="宋体" w:hAnsi="宋体" w:cs="宋体" w:hint="eastAsia"/>
          <w:lang w:eastAsia="zh-Hans"/>
        </w:rPr>
        <w:t>南瓜饭、鸡翅焖鹌鹑蛋、大白菜炒百叶、翡翠</w:t>
      </w:r>
      <w:r w:rsidR="00323C2E">
        <w:rPr>
          <w:rFonts w:ascii="宋体" w:eastAsia="宋体" w:hAnsi="宋体" w:cs="宋体" w:hint="eastAsia"/>
          <w:lang w:eastAsia="zh-Hans"/>
        </w:rPr>
        <w:t>汤</w:t>
      </w:r>
    </w:p>
    <w:p w14:paraId="5BB0ECE0" w14:textId="55CAEF58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845589">
        <w:rPr>
          <w:rFonts w:ascii="宋体" w:eastAsia="宋体" w:hAnsi="宋体" w:cs="宋体" w:hint="eastAsia"/>
          <w:lang w:eastAsia="zh-Hans"/>
        </w:rPr>
        <w:t>三明治煎饼、奶酪棒</w:t>
      </w:r>
      <w:r>
        <w:rPr>
          <w:rFonts w:ascii="宋体" w:eastAsia="宋体" w:hAnsi="宋体" w:cs="宋体" w:hint="eastAsia"/>
        </w:rPr>
        <w:t>。</w:t>
      </w:r>
    </w:p>
    <w:p w14:paraId="06EA790A" w14:textId="07FA23F8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845589">
        <w:rPr>
          <w:rFonts w:ascii="宋体" w:eastAsia="宋体" w:hAnsi="宋体" w:cs="宋体" w:hint="eastAsia"/>
          <w:lang w:eastAsia="zh-Hans"/>
        </w:rPr>
        <w:t>车厘子、蓝莓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7A5566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D3240A2" w:rsidR="00561179" w:rsidRPr="009F1809" w:rsidRDefault="00215C5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7A5566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1A29E8" w:rsidRDefault="001A29E8" w:rsidP="001A29E8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7A5566" w14:paraId="0DF8BF54" w14:textId="64CE69FF" w:rsidTr="007A5566">
        <w:tc>
          <w:tcPr>
            <w:tcW w:w="1188" w:type="dxa"/>
            <w:shd w:val="clear" w:color="auto" w:fill="auto"/>
            <w:vAlign w:val="bottom"/>
          </w:tcPr>
          <w:p w14:paraId="6CA029F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F8F0D8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1E06BB2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34689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4406A4A7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4DE77E53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7FF4A8BA" w:rsidR="007A5566" w:rsidRDefault="007A5566" w:rsidP="007A556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2D3CAB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6130CEB1" w:rsidR="00845589" w:rsidRDefault="00845589" w:rsidP="00845589">
            <w:pPr>
              <w:spacing w:line="320" w:lineRule="exact"/>
              <w:jc w:val="center"/>
            </w:pPr>
          </w:p>
        </w:tc>
      </w:tr>
      <w:tr w:rsidR="00845589" w14:paraId="1CC96414" w14:textId="5329DDF1" w:rsidTr="00171E75">
        <w:tc>
          <w:tcPr>
            <w:tcW w:w="1188" w:type="dxa"/>
            <w:shd w:val="clear" w:color="auto" w:fill="auto"/>
            <w:vAlign w:val="bottom"/>
          </w:tcPr>
          <w:p w14:paraId="37E23099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52EB817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53618B32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26151A4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5004AB44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37981A2C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845589" w:rsidRDefault="00845589" w:rsidP="00845589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6362B44" w:rsidR="007A5566" w:rsidRDefault="00845589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845589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845589" w:rsidRDefault="00845589" w:rsidP="0084558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56415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6103C8E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596BCC2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CC43413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312CC386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5589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845589" w:rsidRDefault="00845589" w:rsidP="00845589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CC1256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AAF7F3C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47609BCE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7C6189D5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052A4BD0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C7A2877" w:rsidR="00845589" w:rsidRDefault="00845589" w:rsidP="00845589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98D037F" w14:textId="77777777" w:rsidTr="007A5566">
        <w:tc>
          <w:tcPr>
            <w:tcW w:w="1188" w:type="dxa"/>
            <w:shd w:val="clear" w:color="auto" w:fill="auto"/>
          </w:tcPr>
          <w:p w14:paraId="2956DC27" w14:textId="2F7FE9F1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136DB47" w:rsidR="007A5566" w:rsidRDefault="00845589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4D0C7A38" w:rsidR="007A5566" w:rsidRDefault="00674FA7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51B75" w14:textId="77777777" w:rsidR="007A6E66" w:rsidRDefault="007A6E66" w:rsidP="00700940">
      <w:r>
        <w:separator/>
      </w:r>
    </w:p>
  </w:endnote>
  <w:endnote w:type="continuationSeparator" w:id="0">
    <w:p w14:paraId="214D0AD2" w14:textId="77777777" w:rsidR="007A6E66" w:rsidRDefault="007A6E66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7084" w14:textId="77777777" w:rsidR="007A6E66" w:rsidRDefault="007A6E66" w:rsidP="00700940">
      <w:r>
        <w:separator/>
      </w:r>
    </w:p>
  </w:footnote>
  <w:footnote w:type="continuationSeparator" w:id="0">
    <w:p w14:paraId="6AEB8703" w14:textId="77777777" w:rsidR="007A6E66" w:rsidRDefault="007A6E66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FA7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6634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153</cp:revision>
  <cp:lastPrinted>2024-12-17T07:43:00Z</cp:lastPrinted>
  <dcterms:created xsi:type="dcterms:W3CDTF">2021-11-20T18:49:00Z</dcterms:created>
  <dcterms:modified xsi:type="dcterms:W3CDTF">2025-02-17T08:08:00Z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