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DAFE">
      <w:pPr>
        <w:spacing w:after="156" w:afterLines="50"/>
        <w:rPr>
          <w:rFonts w:ascii="黑体" w:eastAsia="黑体"/>
          <w:sz w:val="44"/>
          <w:szCs w:val="44"/>
        </w:rPr>
      </w:pPr>
    </w:p>
    <w:p w14:paraId="36778841"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礼河实验学校教育集团202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春“同题异构”(</w:t>
      </w:r>
      <w:r>
        <w:rPr>
          <w:rFonts w:hint="eastAsia" w:ascii="黑体" w:eastAsia="黑体"/>
          <w:sz w:val="36"/>
          <w:szCs w:val="36"/>
          <w:lang w:val="en-US" w:eastAsia="zh-CN"/>
        </w:rPr>
        <w:t>九数、九英</w:t>
      </w:r>
      <w:r>
        <w:rPr>
          <w:rFonts w:hint="eastAsia" w:ascii="黑体" w:eastAsia="黑体"/>
          <w:sz w:val="36"/>
          <w:szCs w:val="36"/>
        </w:rPr>
        <w:t>)教研安排表（第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周）</w:t>
      </w:r>
    </w:p>
    <w:tbl>
      <w:tblPr>
        <w:tblStyle w:val="6"/>
        <w:tblW w:w="0" w:type="auto"/>
        <w:tblInd w:w="-2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73"/>
        <w:gridCol w:w="801"/>
        <w:gridCol w:w="819"/>
        <w:gridCol w:w="1070"/>
        <w:gridCol w:w="1236"/>
        <w:gridCol w:w="926"/>
        <w:gridCol w:w="3680"/>
        <w:gridCol w:w="1666"/>
        <w:gridCol w:w="1239"/>
      </w:tblGrid>
      <w:tr w14:paraId="42EEB6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" w:type="dxa"/>
            <w:vAlign w:val="center"/>
          </w:tcPr>
          <w:p w14:paraId="6309FD2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学部</w:t>
            </w:r>
          </w:p>
        </w:tc>
        <w:tc>
          <w:tcPr>
            <w:tcW w:w="1273" w:type="dxa"/>
            <w:vAlign w:val="center"/>
          </w:tcPr>
          <w:p w14:paraId="4D96B1C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日期</w:t>
            </w:r>
          </w:p>
        </w:tc>
        <w:tc>
          <w:tcPr>
            <w:tcW w:w="801" w:type="dxa"/>
            <w:vAlign w:val="center"/>
          </w:tcPr>
          <w:p w14:paraId="50DC878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819" w:type="dxa"/>
            <w:vAlign w:val="center"/>
          </w:tcPr>
          <w:p w14:paraId="433E9A8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070" w:type="dxa"/>
            <w:vAlign w:val="center"/>
          </w:tcPr>
          <w:p w14:paraId="7BAEC91A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36" w:type="dxa"/>
            <w:vAlign w:val="center"/>
          </w:tcPr>
          <w:p w14:paraId="227DB88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26" w:type="dxa"/>
            <w:vAlign w:val="center"/>
          </w:tcPr>
          <w:p w14:paraId="758D1508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3680" w:type="dxa"/>
            <w:vAlign w:val="center"/>
          </w:tcPr>
          <w:p w14:paraId="763D9FF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666" w:type="dxa"/>
            <w:vAlign w:val="center"/>
          </w:tcPr>
          <w:p w14:paraId="3F418983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地点</w:t>
            </w:r>
          </w:p>
        </w:tc>
        <w:tc>
          <w:tcPr>
            <w:tcW w:w="1239" w:type="dxa"/>
            <w:vAlign w:val="center"/>
          </w:tcPr>
          <w:p w14:paraId="05F64F7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6ABB1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90" w:type="dxa"/>
            <w:vMerge w:val="restart"/>
            <w:vAlign w:val="center"/>
          </w:tcPr>
          <w:p w14:paraId="6EB2C2F8">
            <w:pPr>
              <w:widowControl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中学部</w:t>
            </w:r>
          </w:p>
        </w:tc>
        <w:tc>
          <w:tcPr>
            <w:tcW w:w="1273" w:type="dxa"/>
            <w:vAlign w:val="center"/>
          </w:tcPr>
          <w:p w14:paraId="7193C59A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2.17</w:t>
            </w:r>
          </w:p>
        </w:tc>
        <w:tc>
          <w:tcPr>
            <w:tcW w:w="801" w:type="dxa"/>
            <w:vAlign w:val="center"/>
          </w:tcPr>
          <w:p w14:paraId="55E0EA49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vAlign w:val="center"/>
          </w:tcPr>
          <w:p w14:paraId="771438B7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70" w:type="dxa"/>
            <w:vAlign w:val="center"/>
          </w:tcPr>
          <w:p w14:paraId="50CD82F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於康佳</w:t>
            </w:r>
          </w:p>
        </w:tc>
        <w:tc>
          <w:tcPr>
            <w:tcW w:w="1236" w:type="dxa"/>
            <w:vAlign w:val="center"/>
          </w:tcPr>
          <w:p w14:paraId="631B70B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九（6）</w:t>
            </w:r>
          </w:p>
        </w:tc>
        <w:tc>
          <w:tcPr>
            <w:tcW w:w="926" w:type="dxa"/>
            <w:vAlign w:val="center"/>
          </w:tcPr>
          <w:p w14:paraId="04892993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3680" w:type="dxa"/>
            <w:vAlign w:val="center"/>
          </w:tcPr>
          <w:p w14:paraId="6B6433A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《二次函数的应用》</w:t>
            </w:r>
          </w:p>
        </w:tc>
        <w:tc>
          <w:tcPr>
            <w:tcW w:w="1666" w:type="dxa"/>
            <w:vAlign w:val="center"/>
          </w:tcPr>
          <w:p w14:paraId="5577D4B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九（6）教室</w:t>
            </w:r>
          </w:p>
        </w:tc>
        <w:tc>
          <w:tcPr>
            <w:tcW w:w="1239" w:type="dxa"/>
            <w:vAlign w:val="center"/>
          </w:tcPr>
          <w:p w14:paraId="5D8F4EEE"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FF09F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tcBorders/>
            <w:vAlign w:val="center"/>
          </w:tcPr>
          <w:p w14:paraId="30C5DE2D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2A128BC6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2.19</w:t>
            </w:r>
          </w:p>
        </w:tc>
        <w:tc>
          <w:tcPr>
            <w:tcW w:w="801" w:type="dxa"/>
            <w:vAlign w:val="center"/>
          </w:tcPr>
          <w:p w14:paraId="62AF0C02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819" w:type="dxa"/>
            <w:vAlign w:val="center"/>
          </w:tcPr>
          <w:p w14:paraId="36DB0BBE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70" w:type="dxa"/>
            <w:vAlign w:val="center"/>
          </w:tcPr>
          <w:p w14:paraId="17C2976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包亚松</w:t>
            </w:r>
          </w:p>
        </w:tc>
        <w:tc>
          <w:tcPr>
            <w:tcW w:w="1236" w:type="dxa"/>
            <w:vAlign w:val="center"/>
          </w:tcPr>
          <w:p w14:paraId="1BD5E99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九（5）</w:t>
            </w:r>
          </w:p>
        </w:tc>
        <w:tc>
          <w:tcPr>
            <w:tcW w:w="926" w:type="dxa"/>
            <w:vAlign w:val="center"/>
          </w:tcPr>
          <w:p w14:paraId="6F42A8E3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3680" w:type="dxa"/>
            <w:vAlign w:val="center"/>
          </w:tcPr>
          <w:p w14:paraId="59CC4414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《二次函数的应用》</w:t>
            </w:r>
          </w:p>
        </w:tc>
        <w:tc>
          <w:tcPr>
            <w:tcW w:w="1666" w:type="dxa"/>
            <w:vAlign w:val="center"/>
          </w:tcPr>
          <w:p w14:paraId="00EEF89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九（5）教室</w:t>
            </w:r>
          </w:p>
        </w:tc>
        <w:tc>
          <w:tcPr>
            <w:tcW w:w="1239" w:type="dxa"/>
            <w:vAlign w:val="center"/>
          </w:tcPr>
          <w:p w14:paraId="2D2B3532"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B0B0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tcBorders/>
            <w:vAlign w:val="center"/>
          </w:tcPr>
          <w:p w14:paraId="62D08176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2BD0B3FA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2.20</w:t>
            </w:r>
          </w:p>
        </w:tc>
        <w:tc>
          <w:tcPr>
            <w:tcW w:w="801" w:type="dxa"/>
            <w:vAlign w:val="center"/>
          </w:tcPr>
          <w:p w14:paraId="1F9605AB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四</w:t>
            </w:r>
          </w:p>
        </w:tc>
        <w:tc>
          <w:tcPr>
            <w:tcW w:w="819" w:type="dxa"/>
            <w:vAlign w:val="center"/>
          </w:tcPr>
          <w:p w14:paraId="15F7076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70" w:type="dxa"/>
            <w:vAlign w:val="center"/>
          </w:tcPr>
          <w:p w14:paraId="0F84EB6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曹岳阳</w:t>
            </w:r>
          </w:p>
        </w:tc>
        <w:tc>
          <w:tcPr>
            <w:tcW w:w="1236" w:type="dxa"/>
            <w:vAlign w:val="center"/>
          </w:tcPr>
          <w:p w14:paraId="220147DC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九（4）</w:t>
            </w:r>
          </w:p>
        </w:tc>
        <w:tc>
          <w:tcPr>
            <w:tcW w:w="926" w:type="dxa"/>
            <w:vAlign w:val="center"/>
          </w:tcPr>
          <w:p w14:paraId="717501D1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3680" w:type="dxa"/>
            <w:vAlign w:val="center"/>
          </w:tcPr>
          <w:p w14:paraId="23EDB66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《二次函数的应用》</w:t>
            </w:r>
          </w:p>
        </w:tc>
        <w:tc>
          <w:tcPr>
            <w:tcW w:w="1666" w:type="dxa"/>
            <w:vAlign w:val="center"/>
          </w:tcPr>
          <w:p w14:paraId="16A32AB9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九（4）教室</w:t>
            </w:r>
          </w:p>
        </w:tc>
        <w:tc>
          <w:tcPr>
            <w:tcW w:w="1239" w:type="dxa"/>
            <w:vAlign w:val="center"/>
          </w:tcPr>
          <w:p w14:paraId="6F8A9323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3B22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tcBorders/>
            <w:vAlign w:val="center"/>
          </w:tcPr>
          <w:p w14:paraId="7410A761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/>
            <w:vAlign w:val="center"/>
          </w:tcPr>
          <w:p w14:paraId="2656B2A4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2.17</w:t>
            </w:r>
          </w:p>
        </w:tc>
        <w:tc>
          <w:tcPr>
            <w:tcW w:w="801" w:type="dxa"/>
            <w:shd w:val="clear"/>
            <w:vAlign w:val="center"/>
          </w:tcPr>
          <w:p w14:paraId="0D49CFDC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shd w:val="clear"/>
            <w:vAlign w:val="center"/>
          </w:tcPr>
          <w:p w14:paraId="4A18274C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0" w:type="dxa"/>
            <w:shd w:val="clear"/>
            <w:vAlign w:val="center"/>
          </w:tcPr>
          <w:p w14:paraId="06A41A4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王春雅</w:t>
            </w:r>
          </w:p>
        </w:tc>
        <w:tc>
          <w:tcPr>
            <w:tcW w:w="1236" w:type="dxa"/>
            <w:shd w:val="clear"/>
            <w:vAlign w:val="center"/>
          </w:tcPr>
          <w:p w14:paraId="0E08F66B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九（1）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1FD457C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1B9F9E5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《9BU2Great people》</w:t>
            </w:r>
            <w:bookmarkStart w:id="0" w:name="_GoBack"/>
            <w:bookmarkEnd w:id="0"/>
          </w:p>
        </w:tc>
        <w:tc>
          <w:tcPr>
            <w:tcW w:w="1666" w:type="dxa"/>
            <w:shd w:val="clear"/>
            <w:vAlign w:val="center"/>
          </w:tcPr>
          <w:p w14:paraId="797CCD3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九（1）教室</w:t>
            </w:r>
          </w:p>
        </w:tc>
        <w:tc>
          <w:tcPr>
            <w:tcW w:w="1239" w:type="dxa"/>
            <w:vAlign w:val="center"/>
          </w:tcPr>
          <w:p w14:paraId="426F5135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DB9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tcBorders/>
            <w:vAlign w:val="center"/>
          </w:tcPr>
          <w:p w14:paraId="4829C63A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/>
            <w:vAlign w:val="center"/>
          </w:tcPr>
          <w:p w14:paraId="2042102B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2.17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C8B50F2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FACCC5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ECB87E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王婵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5E71BC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九（5）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C7A1135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183E23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《9BU2Great people》</w:t>
            </w:r>
          </w:p>
        </w:tc>
        <w:tc>
          <w:tcPr>
            <w:tcW w:w="1666" w:type="dxa"/>
            <w:shd w:val="clear"/>
            <w:vAlign w:val="center"/>
          </w:tcPr>
          <w:p w14:paraId="6138E0C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九（5）教室</w:t>
            </w:r>
          </w:p>
        </w:tc>
        <w:tc>
          <w:tcPr>
            <w:tcW w:w="1239" w:type="dxa"/>
            <w:vAlign w:val="center"/>
          </w:tcPr>
          <w:p w14:paraId="5025B94B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A542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tcBorders/>
            <w:vAlign w:val="center"/>
          </w:tcPr>
          <w:p w14:paraId="17BC5A8F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/>
            <w:vAlign w:val="center"/>
          </w:tcPr>
          <w:p w14:paraId="16DBFCCD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2.19</w:t>
            </w:r>
          </w:p>
        </w:tc>
        <w:tc>
          <w:tcPr>
            <w:tcW w:w="801" w:type="dxa"/>
            <w:shd w:val="clear"/>
            <w:vAlign w:val="center"/>
          </w:tcPr>
          <w:p w14:paraId="70E80EAF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819" w:type="dxa"/>
            <w:shd w:val="clear"/>
            <w:vAlign w:val="center"/>
          </w:tcPr>
          <w:p w14:paraId="7D6F90AE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0" w:type="dxa"/>
            <w:shd w:val="clear"/>
            <w:vAlign w:val="center"/>
          </w:tcPr>
          <w:p w14:paraId="269BDE32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陈燕萍</w:t>
            </w:r>
          </w:p>
        </w:tc>
        <w:tc>
          <w:tcPr>
            <w:tcW w:w="1236" w:type="dxa"/>
            <w:shd w:val="clear"/>
            <w:vAlign w:val="center"/>
          </w:tcPr>
          <w:p w14:paraId="22A74155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九（6）</w:t>
            </w:r>
          </w:p>
        </w:tc>
        <w:tc>
          <w:tcPr>
            <w:tcW w:w="926" w:type="dxa"/>
            <w:shd w:val="clear"/>
            <w:vAlign w:val="center"/>
          </w:tcPr>
          <w:p w14:paraId="48BC3014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680" w:type="dxa"/>
            <w:shd w:val="clear"/>
            <w:vAlign w:val="center"/>
          </w:tcPr>
          <w:p w14:paraId="19032EF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《9BU2Great people》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0E6142E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九（6）教室</w:t>
            </w:r>
          </w:p>
        </w:tc>
        <w:tc>
          <w:tcPr>
            <w:tcW w:w="1239" w:type="dxa"/>
            <w:vAlign w:val="center"/>
          </w:tcPr>
          <w:p w14:paraId="4EBA808A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EB6B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tcBorders/>
            <w:vAlign w:val="center"/>
          </w:tcPr>
          <w:p w14:paraId="7A20A754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/>
            <w:vAlign w:val="center"/>
          </w:tcPr>
          <w:p w14:paraId="247D9BD8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2.20</w:t>
            </w:r>
          </w:p>
        </w:tc>
        <w:tc>
          <w:tcPr>
            <w:tcW w:w="801" w:type="dxa"/>
            <w:shd w:val="clear"/>
            <w:vAlign w:val="center"/>
          </w:tcPr>
          <w:p w14:paraId="2F7E287C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四</w:t>
            </w:r>
          </w:p>
        </w:tc>
        <w:tc>
          <w:tcPr>
            <w:tcW w:w="819" w:type="dxa"/>
            <w:shd w:val="clear"/>
            <w:vAlign w:val="center"/>
          </w:tcPr>
          <w:p w14:paraId="50916CF7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0" w:type="dxa"/>
            <w:shd w:val="clear"/>
            <w:vAlign w:val="center"/>
          </w:tcPr>
          <w:p w14:paraId="30735FA2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陈燕芬</w:t>
            </w:r>
          </w:p>
        </w:tc>
        <w:tc>
          <w:tcPr>
            <w:tcW w:w="1236" w:type="dxa"/>
            <w:shd w:val="clear"/>
            <w:vAlign w:val="center"/>
          </w:tcPr>
          <w:p w14:paraId="79B0C70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九（3）</w:t>
            </w:r>
          </w:p>
        </w:tc>
        <w:tc>
          <w:tcPr>
            <w:tcW w:w="926" w:type="dxa"/>
            <w:shd w:val="clear"/>
            <w:vAlign w:val="center"/>
          </w:tcPr>
          <w:p w14:paraId="74988148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680" w:type="dxa"/>
            <w:shd w:val="clear"/>
            <w:vAlign w:val="center"/>
          </w:tcPr>
          <w:p w14:paraId="753A8734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《9BU2Great people》</w:t>
            </w:r>
          </w:p>
        </w:tc>
        <w:tc>
          <w:tcPr>
            <w:tcW w:w="1666" w:type="dxa"/>
            <w:shd w:val="clear"/>
            <w:vAlign w:val="center"/>
          </w:tcPr>
          <w:p w14:paraId="7F2A627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九（3）教室</w:t>
            </w:r>
          </w:p>
        </w:tc>
        <w:tc>
          <w:tcPr>
            <w:tcW w:w="1239" w:type="dxa"/>
            <w:vAlign w:val="center"/>
          </w:tcPr>
          <w:p w14:paraId="40C72A45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8FACFC"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注：1、请</w:t>
      </w:r>
      <w:r>
        <w:rPr>
          <w:rFonts w:hint="eastAsia"/>
          <w:sz w:val="28"/>
          <w:szCs w:val="28"/>
          <w:u w:val="single"/>
        </w:rPr>
        <w:t>礼河实验学校教育集团的</w:t>
      </w:r>
      <w:r>
        <w:rPr>
          <w:rFonts w:hint="eastAsia"/>
          <w:sz w:val="28"/>
          <w:szCs w:val="28"/>
          <w:u w:val="single"/>
          <w:lang w:val="en-US" w:eastAsia="zh-CN"/>
        </w:rPr>
        <w:t>数学</w:t>
      </w:r>
      <w:r>
        <w:rPr>
          <w:rFonts w:hint="eastAsia"/>
          <w:sz w:val="28"/>
          <w:szCs w:val="28"/>
          <w:u w:val="single"/>
        </w:rPr>
        <w:t>教研组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英语教研组</w:t>
      </w:r>
      <w:r>
        <w:rPr>
          <w:rFonts w:hint="eastAsia"/>
          <w:sz w:val="28"/>
          <w:szCs w:val="28"/>
        </w:rPr>
        <w:t>教师及时参加教研活动，并请</w:t>
      </w:r>
      <w:r>
        <w:rPr>
          <w:rFonts w:hint="eastAsia"/>
          <w:sz w:val="28"/>
          <w:szCs w:val="28"/>
          <w:u w:val="single"/>
          <w:lang w:val="en-US" w:eastAsia="zh-CN"/>
        </w:rPr>
        <w:t>费逸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万伟东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顾金峰（兼行政陪同）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数学</w:t>
      </w:r>
      <w:r>
        <w:rPr>
          <w:sz w:val="28"/>
          <w:szCs w:val="28"/>
        </w:rPr>
        <w:t>评委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  <w:u w:val="single"/>
          <w:lang w:val="en-US" w:eastAsia="zh-CN"/>
        </w:rPr>
        <w:t>张丽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张丽慧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高小燕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英语</w:t>
      </w:r>
      <w:r>
        <w:rPr>
          <w:sz w:val="28"/>
          <w:szCs w:val="28"/>
        </w:rPr>
        <w:t>评委</w:t>
      </w:r>
      <w:r>
        <w:rPr>
          <w:rFonts w:hint="eastAsia"/>
          <w:sz w:val="28"/>
          <w:szCs w:val="28"/>
          <w:lang w:val="en-US" w:eastAsia="zh-CN"/>
        </w:rPr>
        <w:t>。英语行政陪同：</w:t>
      </w:r>
      <w:r>
        <w:rPr>
          <w:rFonts w:hint="eastAsia"/>
          <w:sz w:val="28"/>
          <w:szCs w:val="28"/>
          <w:u w:val="single"/>
          <w:lang w:val="en-US" w:eastAsia="zh-CN"/>
        </w:rPr>
        <w:t>包亚松。</w:t>
      </w:r>
    </w:p>
    <w:p w14:paraId="4A94AC77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请教研组长组织听课教师进行评课，并做好评议记录。</w:t>
      </w:r>
    </w:p>
    <w:p w14:paraId="18DA594A">
      <w:pPr>
        <w:pStyle w:val="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数学</w:t>
      </w:r>
      <w:r>
        <w:rPr>
          <w:rFonts w:hint="eastAsia"/>
          <w:sz w:val="28"/>
          <w:szCs w:val="28"/>
        </w:rPr>
        <w:t>组：评课时间：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九</w:t>
      </w:r>
      <w:r>
        <w:rPr>
          <w:rFonts w:hint="eastAsia"/>
          <w:sz w:val="28"/>
          <w:szCs w:val="28"/>
          <w:u w:val="single"/>
        </w:rPr>
        <w:t>办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卞丹玲</w:t>
      </w:r>
      <w:r>
        <w:rPr>
          <w:rFonts w:hint="eastAsia"/>
          <w:sz w:val="28"/>
          <w:szCs w:val="28"/>
        </w:rPr>
        <w:t>。</w:t>
      </w:r>
    </w:p>
    <w:p w14:paraId="713ABF09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英语</w:t>
      </w:r>
      <w:r>
        <w:rPr>
          <w:rFonts w:hint="eastAsia"/>
          <w:sz w:val="28"/>
          <w:szCs w:val="28"/>
        </w:rPr>
        <w:t>组：评课时间：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九办2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陈燕芬</w:t>
      </w:r>
      <w:r>
        <w:rPr>
          <w:rFonts w:hint="eastAsia"/>
          <w:sz w:val="28"/>
          <w:szCs w:val="28"/>
        </w:rPr>
        <w:t>。</w:t>
      </w:r>
    </w:p>
    <w:p w14:paraId="410C5D98">
      <w:pPr>
        <w:pStyle w:val="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</w:p>
    <w:sectPr>
      <w:headerReference r:id="rId3" w:type="default"/>
      <w:pgSz w:w="16838" w:h="11906" w:orient="landscape"/>
      <w:pgMar w:top="1474" w:right="1418" w:bottom="1474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B4BC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53D7B"/>
    <w:multiLevelType w:val="singleLevel"/>
    <w:tmpl w:val="0A553D7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YzhmYTdkYzRiNTRlNjk4MDhlMDJhMzQ5YTI4OWUifQ=="/>
  </w:docVars>
  <w:rsids>
    <w:rsidRoot w:val="00441CD3"/>
    <w:rsid w:val="00000BE7"/>
    <w:rsid w:val="00003936"/>
    <w:rsid w:val="0000750A"/>
    <w:rsid w:val="00022828"/>
    <w:rsid w:val="00026994"/>
    <w:rsid w:val="0003430B"/>
    <w:rsid w:val="00036B36"/>
    <w:rsid w:val="00052649"/>
    <w:rsid w:val="00055535"/>
    <w:rsid w:val="00057D1B"/>
    <w:rsid w:val="00062234"/>
    <w:rsid w:val="00063707"/>
    <w:rsid w:val="000652B6"/>
    <w:rsid w:val="000765A9"/>
    <w:rsid w:val="00080E12"/>
    <w:rsid w:val="00083049"/>
    <w:rsid w:val="00083639"/>
    <w:rsid w:val="00086095"/>
    <w:rsid w:val="00086FA3"/>
    <w:rsid w:val="000B1FDC"/>
    <w:rsid w:val="000B3705"/>
    <w:rsid w:val="000C5614"/>
    <w:rsid w:val="000C6371"/>
    <w:rsid w:val="000D0EDD"/>
    <w:rsid w:val="000D138E"/>
    <w:rsid w:val="000D644B"/>
    <w:rsid w:val="000E1339"/>
    <w:rsid w:val="000E19AD"/>
    <w:rsid w:val="000E78EE"/>
    <w:rsid w:val="000F5869"/>
    <w:rsid w:val="00106979"/>
    <w:rsid w:val="00110644"/>
    <w:rsid w:val="0011374C"/>
    <w:rsid w:val="001219C9"/>
    <w:rsid w:val="00123024"/>
    <w:rsid w:val="00123F5C"/>
    <w:rsid w:val="00125212"/>
    <w:rsid w:val="001279BC"/>
    <w:rsid w:val="00136A2A"/>
    <w:rsid w:val="0014170D"/>
    <w:rsid w:val="00142CEA"/>
    <w:rsid w:val="00146DCD"/>
    <w:rsid w:val="00146FA6"/>
    <w:rsid w:val="0015070B"/>
    <w:rsid w:val="00161F1E"/>
    <w:rsid w:val="00162E7A"/>
    <w:rsid w:val="00173974"/>
    <w:rsid w:val="00173B4F"/>
    <w:rsid w:val="0017441F"/>
    <w:rsid w:val="001824BB"/>
    <w:rsid w:val="0018537F"/>
    <w:rsid w:val="0018648F"/>
    <w:rsid w:val="00190DD8"/>
    <w:rsid w:val="001972F0"/>
    <w:rsid w:val="001A6045"/>
    <w:rsid w:val="001B20F9"/>
    <w:rsid w:val="001B3FD0"/>
    <w:rsid w:val="001E0CB6"/>
    <w:rsid w:val="001E0F9C"/>
    <w:rsid w:val="001E655E"/>
    <w:rsid w:val="002025F8"/>
    <w:rsid w:val="002034B9"/>
    <w:rsid w:val="00204209"/>
    <w:rsid w:val="00204F1F"/>
    <w:rsid w:val="00206461"/>
    <w:rsid w:val="002254CA"/>
    <w:rsid w:val="002301A3"/>
    <w:rsid w:val="00236CCA"/>
    <w:rsid w:val="00237249"/>
    <w:rsid w:val="00245517"/>
    <w:rsid w:val="00245B38"/>
    <w:rsid w:val="002610E5"/>
    <w:rsid w:val="00272CD4"/>
    <w:rsid w:val="0027627E"/>
    <w:rsid w:val="0028064B"/>
    <w:rsid w:val="00281649"/>
    <w:rsid w:val="00282720"/>
    <w:rsid w:val="00285CF3"/>
    <w:rsid w:val="002956FE"/>
    <w:rsid w:val="002A3017"/>
    <w:rsid w:val="002A75A2"/>
    <w:rsid w:val="002B72E6"/>
    <w:rsid w:val="002C0E21"/>
    <w:rsid w:val="002D08D4"/>
    <w:rsid w:val="002D55F1"/>
    <w:rsid w:val="002D58F5"/>
    <w:rsid w:val="002D5B35"/>
    <w:rsid w:val="002D6696"/>
    <w:rsid w:val="002D74F3"/>
    <w:rsid w:val="002E048E"/>
    <w:rsid w:val="002E58D1"/>
    <w:rsid w:val="002F473A"/>
    <w:rsid w:val="002F7DDA"/>
    <w:rsid w:val="00302C90"/>
    <w:rsid w:val="00305170"/>
    <w:rsid w:val="00310366"/>
    <w:rsid w:val="0031377A"/>
    <w:rsid w:val="003166DF"/>
    <w:rsid w:val="00323481"/>
    <w:rsid w:val="0032728E"/>
    <w:rsid w:val="00343A0E"/>
    <w:rsid w:val="00343FC5"/>
    <w:rsid w:val="003527D9"/>
    <w:rsid w:val="00356439"/>
    <w:rsid w:val="003565E0"/>
    <w:rsid w:val="00364438"/>
    <w:rsid w:val="00365F11"/>
    <w:rsid w:val="0037654C"/>
    <w:rsid w:val="003837A8"/>
    <w:rsid w:val="003862F3"/>
    <w:rsid w:val="00395B8D"/>
    <w:rsid w:val="00396279"/>
    <w:rsid w:val="003A0B39"/>
    <w:rsid w:val="003A2F8C"/>
    <w:rsid w:val="003A3233"/>
    <w:rsid w:val="003A3F52"/>
    <w:rsid w:val="003B0E6B"/>
    <w:rsid w:val="003B0EF9"/>
    <w:rsid w:val="003B1A15"/>
    <w:rsid w:val="003B3908"/>
    <w:rsid w:val="003B564C"/>
    <w:rsid w:val="003B57EE"/>
    <w:rsid w:val="003B58AE"/>
    <w:rsid w:val="003B63C3"/>
    <w:rsid w:val="003C7DFD"/>
    <w:rsid w:val="003D603D"/>
    <w:rsid w:val="003E4CAD"/>
    <w:rsid w:val="003F1560"/>
    <w:rsid w:val="003F3F5B"/>
    <w:rsid w:val="003F416D"/>
    <w:rsid w:val="004203CB"/>
    <w:rsid w:val="004300E9"/>
    <w:rsid w:val="004302F9"/>
    <w:rsid w:val="00432C47"/>
    <w:rsid w:val="00433208"/>
    <w:rsid w:val="004413ED"/>
    <w:rsid w:val="00441CD3"/>
    <w:rsid w:val="00444C2E"/>
    <w:rsid w:val="00445B26"/>
    <w:rsid w:val="0045005C"/>
    <w:rsid w:val="00455A6A"/>
    <w:rsid w:val="00456D93"/>
    <w:rsid w:val="0048018C"/>
    <w:rsid w:val="00483DA0"/>
    <w:rsid w:val="00492828"/>
    <w:rsid w:val="00495357"/>
    <w:rsid w:val="004A08A3"/>
    <w:rsid w:val="004A32F0"/>
    <w:rsid w:val="004A6BB3"/>
    <w:rsid w:val="004B00EE"/>
    <w:rsid w:val="004B07B0"/>
    <w:rsid w:val="004B2F14"/>
    <w:rsid w:val="004B4852"/>
    <w:rsid w:val="004B63F6"/>
    <w:rsid w:val="004C77F6"/>
    <w:rsid w:val="004D0BFF"/>
    <w:rsid w:val="004D1961"/>
    <w:rsid w:val="004D5705"/>
    <w:rsid w:val="004E2360"/>
    <w:rsid w:val="004E4C7F"/>
    <w:rsid w:val="004E7B80"/>
    <w:rsid w:val="005045A6"/>
    <w:rsid w:val="00504E53"/>
    <w:rsid w:val="00505014"/>
    <w:rsid w:val="00513517"/>
    <w:rsid w:val="00517244"/>
    <w:rsid w:val="00517ED8"/>
    <w:rsid w:val="00526624"/>
    <w:rsid w:val="005312DE"/>
    <w:rsid w:val="005316FD"/>
    <w:rsid w:val="00537636"/>
    <w:rsid w:val="00540B4B"/>
    <w:rsid w:val="00541054"/>
    <w:rsid w:val="0054291D"/>
    <w:rsid w:val="00544105"/>
    <w:rsid w:val="005506B3"/>
    <w:rsid w:val="00552898"/>
    <w:rsid w:val="00557D74"/>
    <w:rsid w:val="00563851"/>
    <w:rsid w:val="0057075B"/>
    <w:rsid w:val="0057708F"/>
    <w:rsid w:val="00580717"/>
    <w:rsid w:val="005856AC"/>
    <w:rsid w:val="005865A5"/>
    <w:rsid w:val="0059294B"/>
    <w:rsid w:val="005A3AB2"/>
    <w:rsid w:val="005A4C5F"/>
    <w:rsid w:val="005A5972"/>
    <w:rsid w:val="005B5DA9"/>
    <w:rsid w:val="005B5F21"/>
    <w:rsid w:val="005C0904"/>
    <w:rsid w:val="005C6865"/>
    <w:rsid w:val="005C7F70"/>
    <w:rsid w:val="005D071A"/>
    <w:rsid w:val="005D3A22"/>
    <w:rsid w:val="005D5A08"/>
    <w:rsid w:val="005D6749"/>
    <w:rsid w:val="005D6FA5"/>
    <w:rsid w:val="005F54F3"/>
    <w:rsid w:val="005F664F"/>
    <w:rsid w:val="005F71E4"/>
    <w:rsid w:val="005F743B"/>
    <w:rsid w:val="00606B54"/>
    <w:rsid w:val="00607A02"/>
    <w:rsid w:val="006204AC"/>
    <w:rsid w:val="0062129B"/>
    <w:rsid w:val="00643BBD"/>
    <w:rsid w:val="00644305"/>
    <w:rsid w:val="006600AD"/>
    <w:rsid w:val="006658EE"/>
    <w:rsid w:val="006737D3"/>
    <w:rsid w:val="00684230"/>
    <w:rsid w:val="00685FFF"/>
    <w:rsid w:val="00686571"/>
    <w:rsid w:val="006A2427"/>
    <w:rsid w:val="006B00C5"/>
    <w:rsid w:val="006B1D8F"/>
    <w:rsid w:val="006B4DDA"/>
    <w:rsid w:val="006C1264"/>
    <w:rsid w:val="006D583E"/>
    <w:rsid w:val="006E1A5E"/>
    <w:rsid w:val="006E590E"/>
    <w:rsid w:val="006E5C85"/>
    <w:rsid w:val="006F1AA2"/>
    <w:rsid w:val="006F2B09"/>
    <w:rsid w:val="006F4AC0"/>
    <w:rsid w:val="00701555"/>
    <w:rsid w:val="0071042B"/>
    <w:rsid w:val="00712E27"/>
    <w:rsid w:val="007169B4"/>
    <w:rsid w:val="007170ED"/>
    <w:rsid w:val="007317E2"/>
    <w:rsid w:val="00734887"/>
    <w:rsid w:val="00734CBC"/>
    <w:rsid w:val="00742421"/>
    <w:rsid w:val="00743F9D"/>
    <w:rsid w:val="00754368"/>
    <w:rsid w:val="00755255"/>
    <w:rsid w:val="00760FE1"/>
    <w:rsid w:val="00773979"/>
    <w:rsid w:val="00776F0B"/>
    <w:rsid w:val="007849A1"/>
    <w:rsid w:val="0078673F"/>
    <w:rsid w:val="0079147F"/>
    <w:rsid w:val="007A7B23"/>
    <w:rsid w:val="007C1446"/>
    <w:rsid w:val="007C1875"/>
    <w:rsid w:val="007D02D9"/>
    <w:rsid w:val="007D2730"/>
    <w:rsid w:val="007D2DCC"/>
    <w:rsid w:val="007E1855"/>
    <w:rsid w:val="007E1C40"/>
    <w:rsid w:val="007E7093"/>
    <w:rsid w:val="007E72E6"/>
    <w:rsid w:val="007F4DF1"/>
    <w:rsid w:val="007F73CE"/>
    <w:rsid w:val="00801741"/>
    <w:rsid w:val="00810D0B"/>
    <w:rsid w:val="00817FFC"/>
    <w:rsid w:val="00824B41"/>
    <w:rsid w:val="008306CC"/>
    <w:rsid w:val="00833124"/>
    <w:rsid w:val="00840D14"/>
    <w:rsid w:val="00845274"/>
    <w:rsid w:val="00874C69"/>
    <w:rsid w:val="00882DBB"/>
    <w:rsid w:val="00893880"/>
    <w:rsid w:val="008942BA"/>
    <w:rsid w:val="008A01A6"/>
    <w:rsid w:val="008A5557"/>
    <w:rsid w:val="008A55DF"/>
    <w:rsid w:val="008A61A6"/>
    <w:rsid w:val="008B1FCD"/>
    <w:rsid w:val="008B3448"/>
    <w:rsid w:val="008C223F"/>
    <w:rsid w:val="008C5A3D"/>
    <w:rsid w:val="008D0C1F"/>
    <w:rsid w:val="008D3921"/>
    <w:rsid w:val="008E0CA7"/>
    <w:rsid w:val="009028AB"/>
    <w:rsid w:val="00906CC6"/>
    <w:rsid w:val="00907273"/>
    <w:rsid w:val="009163D8"/>
    <w:rsid w:val="00923D28"/>
    <w:rsid w:val="0093066D"/>
    <w:rsid w:val="00930806"/>
    <w:rsid w:val="00943864"/>
    <w:rsid w:val="0095046E"/>
    <w:rsid w:val="009518D9"/>
    <w:rsid w:val="00951AB7"/>
    <w:rsid w:val="00952B99"/>
    <w:rsid w:val="0095798F"/>
    <w:rsid w:val="00963933"/>
    <w:rsid w:val="00993FF4"/>
    <w:rsid w:val="00994346"/>
    <w:rsid w:val="009A1BB3"/>
    <w:rsid w:val="009B0875"/>
    <w:rsid w:val="009C421A"/>
    <w:rsid w:val="009D6138"/>
    <w:rsid w:val="009E06B4"/>
    <w:rsid w:val="009E09D4"/>
    <w:rsid w:val="009E2468"/>
    <w:rsid w:val="009E41C3"/>
    <w:rsid w:val="009F2270"/>
    <w:rsid w:val="009F3438"/>
    <w:rsid w:val="00A07C55"/>
    <w:rsid w:val="00A148A0"/>
    <w:rsid w:val="00A16693"/>
    <w:rsid w:val="00A207CC"/>
    <w:rsid w:val="00A26C85"/>
    <w:rsid w:val="00A36868"/>
    <w:rsid w:val="00A36B09"/>
    <w:rsid w:val="00A379DF"/>
    <w:rsid w:val="00A44674"/>
    <w:rsid w:val="00A45DE1"/>
    <w:rsid w:val="00A51E01"/>
    <w:rsid w:val="00A520C0"/>
    <w:rsid w:val="00A57999"/>
    <w:rsid w:val="00A6335D"/>
    <w:rsid w:val="00A71418"/>
    <w:rsid w:val="00A7642A"/>
    <w:rsid w:val="00A81E80"/>
    <w:rsid w:val="00A92083"/>
    <w:rsid w:val="00AA12FD"/>
    <w:rsid w:val="00AA3E92"/>
    <w:rsid w:val="00AB507B"/>
    <w:rsid w:val="00AC5599"/>
    <w:rsid w:val="00AC7809"/>
    <w:rsid w:val="00AD343F"/>
    <w:rsid w:val="00AE268D"/>
    <w:rsid w:val="00AE70A4"/>
    <w:rsid w:val="00AF0888"/>
    <w:rsid w:val="00AF1C02"/>
    <w:rsid w:val="00AF4999"/>
    <w:rsid w:val="00AF4EF4"/>
    <w:rsid w:val="00AF753B"/>
    <w:rsid w:val="00B01A86"/>
    <w:rsid w:val="00B10CD8"/>
    <w:rsid w:val="00B404D6"/>
    <w:rsid w:val="00B4254F"/>
    <w:rsid w:val="00B42C28"/>
    <w:rsid w:val="00B57841"/>
    <w:rsid w:val="00B57D8F"/>
    <w:rsid w:val="00B822A0"/>
    <w:rsid w:val="00B87658"/>
    <w:rsid w:val="00B92073"/>
    <w:rsid w:val="00B93B7F"/>
    <w:rsid w:val="00B969BF"/>
    <w:rsid w:val="00BA3024"/>
    <w:rsid w:val="00BA5DB1"/>
    <w:rsid w:val="00BB79F1"/>
    <w:rsid w:val="00BE5D40"/>
    <w:rsid w:val="00BE6C42"/>
    <w:rsid w:val="00C10371"/>
    <w:rsid w:val="00C1439C"/>
    <w:rsid w:val="00C235B7"/>
    <w:rsid w:val="00C25196"/>
    <w:rsid w:val="00C26BF5"/>
    <w:rsid w:val="00C31137"/>
    <w:rsid w:val="00C33905"/>
    <w:rsid w:val="00C35063"/>
    <w:rsid w:val="00C36472"/>
    <w:rsid w:val="00C42CEF"/>
    <w:rsid w:val="00C444FD"/>
    <w:rsid w:val="00C50220"/>
    <w:rsid w:val="00C62CB6"/>
    <w:rsid w:val="00C656BE"/>
    <w:rsid w:val="00C66310"/>
    <w:rsid w:val="00C70CCB"/>
    <w:rsid w:val="00C80C49"/>
    <w:rsid w:val="00C82956"/>
    <w:rsid w:val="00C8488E"/>
    <w:rsid w:val="00C8526A"/>
    <w:rsid w:val="00C94286"/>
    <w:rsid w:val="00C95F5A"/>
    <w:rsid w:val="00CA2E6D"/>
    <w:rsid w:val="00CA4A92"/>
    <w:rsid w:val="00CA4CFC"/>
    <w:rsid w:val="00CB16E6"/>
    <w:rsid w:val="00CB1EAA"/>
    <w:rsid w:val="00CB543E"/>
    <w:rsid w:val="00CC6DD2"/>
    <w:rsid w:val="00CD2671"/>
    <w:rsid w:val="00CD2A63"/>
    <w:rsid w:val="00D00377"/>
    <w:rsid w:val="00D04799"/>
    <w:rsid w:val="00D10D74"/>
    <w:rsid w:val="00D14FE0"/>
    <w:rsid w:val="00D241F5"/>
    <w:rsid w:val="00D26366"/>
    <w:rsid w:val="00D26704"/>
    <w:rsid w:val="00D26773"/>
    <w:rsid w:val="00D30CBF"/>
    <w:rsid w:val="00D322C0"/>
    <w:rsid w:val="00D4079E"/>
    <w:rsid w:val="00D517F1"/>
    <w:rsid w:val="00D543B2"/>
    <w:rsid w:val="00D624EF"/>
    <w:rsid w:val="00D708C5"/>
    <w:rsid w:val="00D90E57"/>
    <w:rsid w:val="00D9336B"/>
    <w:rsid w:val="00DA60A0"/>
    <w:rsid w:val="00DA663E"/>
    <w:rsid w:val="00DA7700"/>
    <w:rsid w:val="00DB6B93"/>
    <w:rsid w:val="00DC10BA"/>
    <w:rsid w:val="00DC29F1"/>
    <w:rsid w:val="00DE6C64"/>
    <w:rsid w:val="00DF09AF"/>
    <w:rsid w:val="00E124BA"/>
    <w:rsid w:val="00E256D8"/>
    <w:rsid w:val="00E320F5"/>
    <w:rsid w:val="00E32254"/>
    <w:rsid w:val="00E3495B"/>
    <w:rsid w:val="00E418FB"/>
    <w:rsid w:val="00E43BB2"/>
    <w:rsid w:val="00E5510A"/>
    <w:rsid w:val="00E556CB"/>
    <w:rsid w:val="00E63DCD"/>
    <w:rsid w:val="00E64F07"/>
    <w:rsid w:val="00E70613"/>
    <w:rsid w:val="00E7154C"/>
    <w:rsid w:val="00E740D7"/>
    <w:rsid w:val="00E81CE6"/>
    <w:rsid w:val="00E82F21"/>
    <w:rsid w:val="00E85752"/>
    <w:rsid w:val="00E868A2"/>
    <w:rsid w:val="00E87D85"/>
    <w:rsid w:val="00E914C0"/>
    <w:rsid w:val="00EA0956"/>
    <w:rsid w:val="00EA14C1"/>
    <w:rsid w:val="00EA1F8F"/>
    <w:rsid w:val="00EA6730"/>
    <w:rsid w:val="00EA6F7D"/>
    <w:rsid w:val="00EB2030"/>
    <w:rsid w:val="00EB5DD1"/>
    <w:rsid w:val="00EC476B"/>
    <w:rsid w:val="00EC5617"/>
    <w:rsid w:val="00ED79E2"/>
    <w:rsid w:val="00EF495D"/>
    <w:rsid w:val="00EF62AE"/>
    <w:rsid w:val="00F04976"/>
    <w:rsid w:val="00F05B0D"/>
    <w:rsid w:val="00F21A13"/>
    <w:rsid w:val="00F26EEB"/>
    <w:rsid w:val="00F27EDC"/>
    <w:rsid w:val="00F34324"/>
    <w:rsid w:val="00F36644"/>
    <w:rsid w:val="00F37ED7"/>
    <w:rsid w:val="00F50BCD"/>
    <w:rsid w:val="00F532DD"/>
    <w:rsid w:val="00F538BD"/>
    <w:rsid w:val="00F57DDC"/>
    <w:rsid w:val="00F6358C"/>
    <w:rsid w:val="00F65CB4"/>
    <w:rsid w:val="00F7206A"/>
    <w:rsid w:val="00F74C22"/>
    <w:rsid w:val="00F75B23"/>
    <w:rsid w:val="00F80393"/>
    <w:rsid w:val="00F813E3"/>
    <w:rsid w:val="00F81488"/>
    <w:rsid w:val="00F843A6"/>
    <w:rsid w:val="00F84A52"/>
    <w:rsid w:val="00F92625"/>
    <w:rsid w:val="00F95928"/>
    <w:rsid w:val="00F95FC5"/>
    <w:rsid w:val="00FA4B3D"/>
    <w:rsid w:val="00FA5195"/>
    <w:rsid w:val="00FB5CCF"/>
    <w:rsid w:val="00FB7FA1"/>
    <w:rsid w:val="00FC13D3"/>
    <w:rsid w:val="00FC38E8"/>
    <w:rsid w:val="00FC4974"/>
    <w:rsid w:val="00FD62A2"/>
    <w:rsid w:val="00FE0AB1"/>
    <w:rsid w:val="00FE2313"/>
    <w:rsid w:val="00FF0172"/>
    <w:rsid w:val="00FF07B1"/>
    <w:rsid w:val="00FF2F02"/>
    <w:rsid w:val="00FF3CD3"/>
    <w:rsid w:val="019539A2"/>
    <w:rsid w:val="025D4A55"/>
    <w:rsid w:val="030D7ED2"/>
    <w:rsid w:val="043D4B99"/>
    <w:rsid w:val="04691038"/>
    <w:rsid w:val="082729D1"/>
    <w:rsid w:val="096A04BC"/>
    <w:rsid w:val="09D22C3D"/>
    <w:rsid w:val="09EB56FE"/>
    <w:rsid w:val="0ACC1BB7"/>
    <w:rsid w:val="0B706743"/>
    <w:rsid w:val="109A13A4"/>
    <w:rsid w:val="14046F2E"/>
    <w:rsid w:val="14C820A8"/>
    <w:rsid w:val="170975E5"/>
    <w:rsid w:val="17A176EE"/>
    <w:rsid w:val="1949073B"/>
    <w:rsid w:val="1A8D6132"/>
    <w:rsid w:val="1C8A2001"/>
    <w:rsid w:val="1CE950BC"/>
    <w:rsid w:val="1DCA4830"/>
    <w:rsid w:val="1E6A6074"/>
    <w:rsid w:val="206853E7"/>
    <w:rsid w:val="206F08A6"/>
    <w:rsid w:val="21010C96"/>
    <w:rsid w:val="22B2785D"/>
    <w:rsid w:val="277B2154"/>
    <w:rsid w:val="27B33F63"/>
    <w:rsid w:val="2A320D14"/>
    <w:rsid w:val="2A632917"/>
    <w:rsid w:val="2CE800BC"/>
    <w:rsid w:val="2F712F5F"/>
    <w:rsid w:val="336C7616"/>
    <w:rsid w:val="360C593C"/>
    <w:rsid w:val="36EE7C5F"/>
    <w:rsid w:val="37AF6773"/>
    <w:rsid w:val="38920242"/>
    <w:rsid w:val="39897619"/>
    <w:rsid w:val="3C7F4090"/>
    <w:rsid w:val="3FA47A26"/>
    <w:rsid w:val="3FFB232D"/>
    <w:rsid w:val="40063D93"/>
    <w:rsid w:val="415D247F"/>
    <w:rsid w:val="43372AD6"/>
    <w:rsid w:val="496D4E83"/>
    <w:rsid w:val="497C4D78"/>
    <w:rsid w:val="4A2E4746"/>
    <w:rsid w:val="4A4A5BF0"/>
    <w:rsid w:val="4C427DF3"/>
    <w:rsid w:val="4D8A3E40"/>
    <w:rsid w:val="4D970015"/>
    <w:rsid w:val="500B724E"/>
    <w:rsid w:val="5028611F"/>
    <w:rsid w:val="510C4F82"/>
    <w:rsid w:val="537330DD"/>
    <w:rsid w:val="55F72E24"/>
    <w:rsid w:val="58BF1F90"/>
    <w:rsid w:val="58D700DE"/>
    <w:rsid w:val="5B13363C"/>
    <w:rsid w:val="5B6F4A8B"/>
    <w:rsid w:val="5E63457A"/>
    <w:rsid w:val="64261AEA"/>
    <w:rsid w:val="646656E8"/>
    <w:rsid w:val="678E7223"/>
    <w:rsid w:val="69FF2735"/>
    <w:rsid w:val="6A105052"/>
    <w:rsid w:val="6A590672"/>
    <w:rsid w:val="6AAE4CBA"/>
    <w:rsid w:val="6CDA021F"/>
    <w:rsid w:val="6D6864F4"/>
    <w:rsid w:val="6FE450BF"/>
    <w:rsid w:val="709A6FA3"/>
    <w:rsid w:val="713B3C5C"/>
    <w:rsid w:val="723E1ED3"/>
    <w:rsid w:val="73AB165E"/>
    <w:rsid w:val="73C85A63"/>
    <w:rsid w:val="751B4A79"/>
    <w:rsid w:val="76274B47"/>
    <w:rsid w:val="76503B9B"/>
    <w:rsid w:val="772E6571"/>
    <w:rsid w:val="79977664"/>
    <w:rsid w:val="7A4F4AE8"/>
    <w:rsid w:val="7C4E0E2C"/>
    <w:rsid w:val="7C8D403E"/>
    <w:rsid w:val="7DD122B3"/>
    <w:rsid w:val="7FF81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317</Words>
  <Characters>339</Characters>
  <TotalTime>3</TotalTime>
  <ScaleCrop>false</ScaleCrop>
  <LinksUpToDate>false</LinksUpToDate>
  <CharactersWithSpaces>342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2024-03-29T11:07:00Z</dcterms:created>
  <dc:creator>anna</dc:creator>
  <cp:lastModifiedBy> wwt</cp:lastModifiedBy>
  <dcterms:modified xsi:type="dcterms:W3CDTF">2025-02-14T05:43:23Z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030FD5CCEA0C437996A5FE225B5819B3_13</vt:lpwstr>
  </property>
  <property fmtid="{D5CDD505-2E9C-101B-9397-08002B2CF9AE}" pid="4" name="KSOTemplateDocerSaveRecord">
    <vt:lpwstr>eyJoZGlkIjoiZGNlYzhmYTdkYzRiNTRlNjk4MDhlMDJhMzQ5YTI4OWUiLCJ1c2VySWQiOiI3NTQxNjcxMDAifQ==</vt:lpwstr>
  </property>
</Properties>
</file>