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11周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>一年级：</w:t>
      </w:r>
      <w:r>
        <w:rPr>
          <w:rFonts w:hint="eastAsia"/>
          <w:szCs w:val="21"/>
          <w:lang w:val="en-US" w:eastAsia="zh-CN"/>
        </w:rPr>
        <w:t>一1一2一3一4一5一6一7一8一11一12一13一14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86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二年级：</w:t>
      </w:r>
      <w:r>
        <w:rPr>
          <w:rFonts w:hint="eastAsia"/>
          <w:szCs w:val="21"/>
          <w:lang w:val="en-US" w:eastAsia="zh-CN"/>
        </w:rPr>
        <w:t>二3二6二7二8二9二10二11二12二13二14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71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三年级</w:t>
      </w:r>
      <w:r>
        <w:rPr>
          <w:rFonts w:hint="eastAsia"/>
          <w:szCs w:val="21"/>
          <w:lang w:val="en-US" w:eastAsia="zh-CN"/>
        </w:rPr>
        <w:t>：三1三2三3三4三5三6三7三8三10三12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83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四年级：</w:t>
      </w:r>
      <w:r>
        <w:rPr>
          <w:rFonts w:hint="eastAsia"/>
          <w:szCs w:val="21"/>
          <w:lang w:val="en-US" w:eastAsia="zh-CN"/>
        </w:rPr>
        <w:t>四2四4四5四6四7四8四9四10四11四12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83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五年级：</w:t>
      </w:r>
      <w:r>
        <w:rPr>
          <w:rFonts w:hint="eastAsia"/>
          <w:szCs w:val="21"/>
          <w:lang w:val="en-US" w:eastAsia="zh-CN"/>
        </w:rPr>
        <w:t>五1五2五3五4五5五6五7五8五9五10五11五12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六年级：</w:t>
      </w:r>
      <w:r>
        <w:rPr>
          <w:rFonts w:hint="eastAsia"/>
          <w:szCs w:val="21"/>
          <w:lang w:eastAsia="zh-CN"/>
        </w:rPr>
        <w:t>六</w:t>
      </w:r>
      <w:r>
        <w:rPr>
          <w:rFonts w:hint="eastAsia"/>
          <w:szCs w:val="21"/>
          <w:lang w:val="en-US" w:eastAsia="zh-CN"/>
        </w:rPr>
        <w:t>1六3六4六5六6六7六9六11六12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75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周一：六1班207桌凳子没放好，五12连廊栏杆脏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周三：六2六8六10个别学生不去做操，六2班213桌椅子没放好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周二：三11书包柜未擦，卫生角脏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周三：大课间四3工具少排队多，四7跳绳不认真（校长室）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周五：三9要教育学生好好分餐，桌面餐余多（扣2分），四3包干区脏，四1大课间做操纪律差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周三：一9用餐浪费，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二4二5包干区脏（校长室）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周四：二1学生用餐浪费比较多，一9上午眼保健操乱，一10班主任早读没准时到岗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周五：二2教室地面有垃圾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color w:val="FF0000"/>
        </w:rPr>
        <w:t xml:space="preserve"> 周</w:t>
      </w:r>
      <w:r>
        <w:rPr>
          <w:rFonts w:hint="eastAsia"/>
          <w:b/>
          <w:color w:val="FF0000"/>
          <w:lang w:val="en-US" w:eastAsia="zh-CN"/>
        </w:rPr>
        <w:t>一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六1六2小义工棒四2三10光盘好，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二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val="en-US" w:eastAsia="zh-CN"/>
        </w:rPr>
        <w:t>六4五10五11五12小义工认真，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三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一3光盘好五3六6五9五2小义工赞，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四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三6大课间跳绳组织认真四2五1四4三10三12四9四6四7四10光盘好五4五7五8五10五12六9小义工认真，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五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五7五9小义工认真，</w:t>
      </w:r>
      <w:r>
        <w:rPr>
          <w:rFonts w:hint="eastAsia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3.4.21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OGJlYmQ2ZGNhMGQ4OGQ3NTVhZTBlM2NkNDRhYzg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0D5D41"/>
    <w:rsid w:val="012E0D5A"/>
    <w:rsid w:val="017126A1"/>
    <w:rsid w:val="01B27E5C"/>
    <w:rsid w:val="01D30E1B"/>
    <w:rsid w:val="01DD2F3A"/>
    <w:rsid w:val="01F021AA"/>
    <w:rsid w:val="01F41B1C"/>
    <w:rsid w:val="02050862"/>
    <w:rsid w:val="024039F8"/>
    <w:rsid w:val="0273561C"/>
    <w:rsid w:val="028264E7"/>
    <w:rsid w:val="02FC2A76"/>
    <w:rsid w:val="03022507"/>
    <w:rsid w:val="03276F7C"/>
    <w:rsid w:val="036620D7"/>
    <w:rsid w:val="036F2E72"/>
    <w:rsid w:val="03716D43"/>
    <w:rsid w:val="03881344"/>
    <w:rsid w:val="03962524"/>
    <w:rsid w:val="03BD2CE8"/>
    <w:rsid w:val="03CD6294"/>
    <w:rsid w:val="04090807"/>
    <w:rsid w:val="04265828"/>
    <w:rsid w:val="042F043F"/>
    <w:rsid w:val="04730898"/>
    <w:rsid w:val="047A63F6"/>
    <w:rsid w:val="049529DF"/>
    <w:rsid w:val="04CF48C9"/>
    <w:rsid w:val="050312DB"/>
    <w:rsid w:val="05235AEE"/>
    <w:rsid w:val="052B14E3"/>
    <w:rsid w:val="05354257"/>
    <w:rsid w:val="063F523A"/>
    <w:rsid w:val="06646C2D"/>
    <w:rsid w:val="067566F2"/>
    <w:rsid w:val="069A7C13"/>
    <w:rsid w:val="06A11810"/>
    <w:rsid w:val="06D76C4F"/>
    <w:rsid w:val="072739F4"/>
    <w:rsid w:val="073900D2"/>
    <w:rsid w:val="07390DCE"/>
    <w:rsid w:val="074D54BD"/>
    <w:rsid w:val="075866A1"/>
    <w:rsid w:val="0786506D"/>
    <w:rsid w:val="07941252"/>
    <w:rsid w:val="07AE516C"/>
    <w:rsid w:val="07E9112E"/>
    <w:rsid w:val="080822F4"/>
    <w:rsid w:val="08CA6B62"/>
    <w:rsid w:val="08D31AEB"/>
    <w:rsid w:val="08EE04EE"/>
    <w:rsid w:val="0935037E"/>
    <w:rsid w:val="09521169"/>
    <w:rsid w:val="09C82E60"/>
    <w:rsid w:val="0A0F2E11"/>
    <w:rsid w:val="0A1C09EA"/>
    <w:rsid w:val="0A365616"/>
    <w:rsid w:val="0A5A004D"/>
    <w:rsid w:val="0A8975CA"/>
    <w:rsid w:val="0AC80F5A"/>
    <w:rsid w:val="0AEC64EC"/>
    <w:rsid w:val="0B1870B9"/>
    <w:rsid w:val="0B1F7AE2"/>
    <w:rsid w:val="0B4333B3"/>
    <w:rsid w:val="0B613A28"/>
    <w:rsid w:val="0B6E1FFE"/>
    <w:rsid w:val="0B957802"/>
    <w:rsid w:val="0B9B694C"/>
    <w:rsid w:val="0BEC2DA4"/>
    <w:rsid w:val="0C225047"/>
    <w:rsid w:val="0C353986"/>
    <w:rsid w:val="0C4A6FC7"/>
    <w:rsid w:val="0C5528E4"/>
    <w:rsid w:val="0C8712CE"/>
    <w:rsid w:val="0CBD6202"/>
    <w:rsid w:val="0CF43998"/>
    <w:rsid w:val="0D004089"/>
    <w:rsid w:val="0D052E28"/>
    <w:rsid w:val="0D374B51"/>
    <w:rsid w:val="0D8D0B28"/>
    <w:rsid w:val="0E453D95"/>
    <w:rsid w:val="0E520394"/>
    <w:rsid w:val="0E646995"/>
    <w:rsid w:val="0E97054D"/>
    <w:rsid w:val="0E9D240C"/>
    <w:rsid w:val="0EA25A3A"/>
    <w:rsid w:val="0F0E188C"/>
    <w:rsid w:val="0F5E633A"/>
    <w:rsid w:val="0F7B6BA0"/>
    <w:rsid w:val="0F851359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6D1376"/>
    <w:rsid w:val="11D22BA3"/>
    <w:rsid w:val="11DD1705"/>
    <w:rsid w:val="11F1397E"/>
    <w:rsid w:val="11F67E73"/>
    <w:rsid w:val="121704C0"/>
    <w:rsid w:val="12234C84"/>
    <w:rsid w:val="12484376"/>
    <w:rsid w:val="124D610C"/>
    <w:rsid w:val="12DF4810"/>
    <w:rsid w:val="12E82452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F33E1C"/>
    <w:rsid w:val="14F74F6E"/>
    <w:rsid w:val="15096890"/>
    <w:rsid w:val="154D218E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2D6315"/>
    <w:rsid w:val="175E0C39"/>
    <w:rsid w:val="179E3FE5"/>
    <w:rsid w:val="17A57381"/>
    <w:rsid w:val="17D14DE3"/>
    <w:rsid w:val="17F90C5D"/>
    <w:rsid w:val="18087B21"/>
    <w:rsid w:val="18604323"/>
    <w:rsid w:val="186671FB"/>
    <w:rsid w:val="18806055"/>
    <w:rsid w:val="18AC46E3"/>
    <w:rsid w:val="18DD7717"/>
    <w:rsid w:val="194A29A8"/>
    <w:rsid w:val="19560F6A"/>
    <w:rsid w:val="1966741D"/>
    <w:rsid w:val="1993336D"/>
    <w:rsid w:val="19D23CEC"/>
    <w:rsid w:val="19F03418"/>
    <w:rsid w:val="1A091EA5"/>
    <w:rsid w:val="1A3B555D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A60D90"/>
    <w:rsid w:val="21C10A3D"/>
    <w:rsid w:val="220C5A68"/>
    <w:rsid w:val="221348A3"/>
    <w:rsid w:val="221F7B10"/>
    <w:rsid w:val="22B120C3"/>
    <w:rsid w:val="22E52C88"/>
    <w:rsid w:val="23250B40"/>
    <w:rsid w:val="2327791C"/>
    <w:rsid w:val="23862A4C"/>
    <w:rsid w:val="23952E4A"/>
    <w:rsid w:val="239A5F5A"/>
    <w:rsid w:val="23E97E4F"/>
    <w:rsid w:val="23FA58D5"/>
    <w:rsid w:val="240B6496"/>
    <w:rsid w:val="243723A2"/>
    <w:rsid w:val="244723F4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639332A"/>
    <w:rsid w:val="26605F4B"/>
    <w:rsid w:val="26B842D8"/>
    <w:rsid w:val="26C74071"/>
    <w:rsid w:val="26D5131F"/>
    <w:rsid w:val="26D60F15"/>
    <w:rsid w:val="26E55E3E"/>
    <w:rsid w:val="26F6008E"/>
    <w:rsid w:val="270A5516"/>
    <w:rsid w:val="27201D62"/>
    <w:rsid w:val="2734322C"/>
    <w:rsid w:val="27987F0E"/>
    <w:rsid w:val="27A110F5"/>
    <w:rsid w:val="27F5684D"/>
    <w:rsid w:val="280F1098"/>
    <w:rsid w:val="280F3005"/>
    <w:rsid w:val="281A5DAA"/>
    <w:rsid w:val="281D27E2"/>
    <w:rsid w:val="28450165"/>
    <w:rsid w:val="28B85F78"/>
    <w:rsid w:val="29096690"/>
    <w:rsid w:val="292024ED"/>
    <w:rsid w:val="295D1626"/>
    <w:rsid w:val="29B46608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A135F"/>
    <w:rsid w:val="2C8D2853"/>
    <w:rsid w:val="2CA55CFA"/>
    <w:rsid w:val="2CB16699"/>
    <w:rsid w:val="2CBB6AAF"/>
    <w:rsid w:val="2CCD047F"/>
    <w:rsid w:val="2CD163FF"/>
    <w:rsid w:val="2CDF35F7"/>
    <w:rsid w:val="2D2E6C03"/>
    <w:rsid w:val="2D711ED0"/>
    <w:rsid w:val="2D8270C7"/>
    <w:rsid w:val="2D8768BE"/>
    <w:rsid w:val="2D954DE8"/>
    <w:rsid w:val="2DA14099"/>
    <w:rsid w:val="2DA96DB3"/>
    <w:rsid w:val="2DC30E18"/>
    <w:rsid w:val="2E256297"/>
    <w:rsid w:val="2EFB33BF"/>
    <w:rsid w:val="2F006672"/>
    <w:rsid w:val="2F1227FB"/>
    <w:rsid w:val="2F527C18"/>
    <w:rsid w:val="2FBF4D7B"/>
    <w:rsid w:val="30030473"/>
    <w:rsid w:val="30690398"/>
    <w:rsid w:val="30C96725"/>
    <w:rsid w:val="30CF0979"/>
    <w:rsid w:val="30D8625F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A2F18"/>
    <w:rsid w:val="325F4087"/>
    <w:rsid w:val="32651B12"/>
    <w:rsid w:val="3265303E"/>
    <w:rsid w:val="326A7D1C"/>
    <w:rsid w:val="32BB2808"/>
    <w:rsid w:val="32DB6CAB"/>
    <w:rsid w:val="32E578AC"/>
    <w:rsid w:val="33097F11"/>
    <w:rsid w:val="331C7098"/>
    <w:rsid w:val="33901106"/>
    <w:rsid w:val="33B006DE"/>
    <w:rsid w:val="33D275C6"/>
    <w:rsid w:val="33D46B1B"/>
    <w:rsid w:val="33EE0BEE"/>
    <w:rsid w:val="33FB791A"/>
    <w:rsid w:val="341C7400"/>
    <w:rsid w:val="344E406C"/>
    <w:rsid w:val="349B486A"/>
    <w:rsid w:val="34B66885"/>
    <w:rsid w:val="34D935D1"/>
    <w:rsid w:val="35214C69"/>
    <w:rsid w:val="3526157B"/>
    <w:rsid w:val="35964DD8"/>
    <w:rsid w:val="35A67C82"/>
    <w:rsid w:val="35B20971"/>
    <w:rsid w:val="360A13DE"/>
    <w:rsid w:val="36274EBB"/>
    <w:rsid w:val="3631423E"/>
    <w:rsid w:val="363475D8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FB0F5E"/>
    <w:rsid w:val="398A5B79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F37C44"/>
    <w:rsid w:val="3BFC33C4"/>
    <w:rsid w:val="3C2A2DB0"/>
    <w:rsid w:val="3C515D39"/>
    <w:rsid w:val="3CB353AB"/>
    <w:rsid w:val="3D414E1D"/>
    <w:rsid w:val="3D511F13"/>
    <w:rsid w:val="3D59219D"/>
    <w:rsid w:val="3D9D36AC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7302C"/>
    <w:rsid w:val="3F8D4744"/>
    <w:rsid w:val="3FAC6BDF"/>
    <w:rsid w:val="3FB51411"/>
    <w:rsid w:val="3FD568B5"/>
    <w:rsid w:val="402640AE"/>
    <w:rsid w:val="40273851"/>
    <w:rsid w:val="40B45059"/>
    <w:rsid w:val="40F730D7"/>
    <w:rsid w:val="410710B4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A30E4F"/>
    <w:rsid w:val="431F20C8"/>
    <w:rsid w:val="43302299"/>
    <w:rsid w:val="4350631E"/>
    <w:rsid w:val="438830DA"/>
    <w:rsid w:val="43B743BB"/>
    <w:rsid w:val="43DD7046"/>
    <w:rsid w:val="44081194"/>
    <w:rsid w:val="44114AB5"/>
    <w:rsid w:val="44461BB9"/>
    <w:rsid w:val="44564B69"/>
    <w:rsid w:val="44711FFA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62E5DF2"/>
    <w:rsid w:val="467557CF"/>
    <w:rsid w:val="467E60A5"/>
    <w:rsid w:val="467F3396"/>
    <w:rsid w:val="46F653E1"/>
    <w:rsid w:val="47035F13"/>
    <w:rsid w:val="47451645"/>
    <w:rsid w:val="475E4DD7"/>
    <w:rsid w:val="47914A90"/>
    <w:rsid w:val="479F5C14"/>
    <w:rsid w:val="47C702AC"/>
    <w:rsid w:val="47F1256D"/>
    <w:rsid w:val="482168B0"/>
    <w:rsid w:val="482D2193"/>
    <w:rsid w:val="482D7A78"/>
    <w:rsid w:val="485351C4"/>
    <w:rsid w:val="48F744F9"/>
    <w:rsid w:val="490E2BBE"/>
    <w:rsid w:val="4918164A"/>
    <w:rsid w:val="493A1918"/>
    <w:rsid w:val="495E079C"/>
    <w:rsid w:val="4962060C"/>
    <w:rsid w:val="496251F3"/>
    <w:rsid w:val="49A40179"/>
    <w:rsid w:val="49A548D8"/>
    <w:rsid w:val="49B13482"/>
    <w:rsid w:val="49E340D3"/>
    <w:rsid w:val="4A006CE1"/>
    <w:rsid w:val="4A0D21C2"/>
    <w:rsid w:val="4A10327C"/>
    <w:rsid w:val="4A104167"/>
    <w:rsid w:val="4A45426E"/>
    <w:rsid w:val="4A6F472C"/>
    <w:rsid w:val="4A89260C"/>
    <w:rsid w:val="4ABB3411"/>
    <w:rsid w:val="4B0C10D9"/>
    <w:rsid w:val="4B41632C"/>
    <w:rsid w:val="4B5A427F"/>
    <w:rsid w:val="4B7709A1"/>
    <w:rsid w:val="4B853208"/>
    <w:rsid w:val="4BBC3A82"/>
    <w:rsid w:val="4C146EC1"/>
    <w:rsid w:val="4C323370"/>
    <w:rsid w:val="4C402D27"/>
    <w:rsid w:val="4C48341E"/>
    <w:rsid w:val="4C5365B2"/>
    <w:rsid w:val="4C8A7F19"/>
    <w:rsid w:val="4C92585F"/>
    <w:rsid w:val="4CA553AB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50606094"/>
    <w:rsid w:val="506861BC"/>
    <w:rsid w:val="50A31366"/>
    <w:rsid w:val="50D844E6"/>
    <w:rsid w:val="511F46D4"/>
    <w:rsid w:val="514D3F14"/>
    <w:rsid w:val="51DF2F68"/>
    <w:rsid w:val="52341819"/>
    <w:rsid w:val="5253462F"/>
    <w:rsid w:val="52A047DF"/>
    <w:rsid w:val="52A301A6"/>
    <w:rsid w:val="52FF539F"/>
    <w:rsid w:val="53004CB8"/>
    <w:rsid w:val="532C2222"/>
    <w:rsid w:val="53A556B8"/>
    <w:rsid w:val="53BD6EAB"/>
    <w:rsid w:val="541E0864"/>
    <w:rsid w:val="542D593B"/>
    <w:rsid w:val="543B225B"/>
    <w:rsid w:val="54504688"/>
    <w:rsid w:val="55164196"/>
    <w:rsid w:val="55776428"/>
    <w:rsid w:val="559E619D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D83E10"/>
    <w:rsid w:val="57E9601D"/>
    <w:rsid w:val="57F3519A"/>
    <w:rsid w:val="58206369"/>
    <w:rsid w:val="58B05BAF"/>
    <w:rsid w:val="599C0E6D"/>
    <w:rsid w:val="59B404E9"/>
    <w:rsid w:val="59CC1B0D"/>
    <w:rsid w:val="59CE74A4"/>
    <w:rsid w:val="59E53584"/>
    <w:rsid w:val="5A061E15"/>
    <w:rsid w:val="5A3168DC"/>
    <w:rsid w:val="5A405BCD"/>
    <w:rsid w:val="5A497841"/>
    <w:rsid w:val="5A4E7EFD"/>
    <w:rsid w:val="5ABE1D09"/>
    <w:rsid w:val="5B2E3B9F"/>
    <w:rsid w:val="5B3242C0"/>
    <w:rsid w:val="5B38483F"/>
    <w:rsid w:val="5B5E0D07"/>
    <w:rsid w:val="5BC25F35"/>
    <w:rsid w:val="5C8576DB"/>
    <w:rsid w:val="5C8C1928"/>
    <w:rsid w:val="5CA3219A"/>
    <w:rsid w:val="5CC109B5"/>
    <w:rsid w:val="5CF67032"/>
    <w:rsid w:val="5D076B29"/>
    <w:rsid w:val="5D0C6F8D"/>
    <w:rsid w:val="5D8811AB"/>
    <w:rsid w:val="5DE528E7"/>
    <w:rsid w:val="5E0F4BE3"/>
    <w:rsid w:val="5E1B50B0"/>
    <w:rsid w:val="5E2A5C8F"/>
    <w:rsid w:val="5E321292"/>
    <w:rsid w:val="5E5B01BE"/>
    <w:rsid w:val="5E70052D"/>
    <w:rsid w:val="5E73149E"/>
    <w:rsid w:val="5EC85ECE"/>
    <w:rsid w:val="5F214CC1"/>
    <w:rsid w:val="5F3368AB"/>
    <w:rsid w:val="5FEB3BD0"/>
    <w:rsid w:val="5FF91882"/>
    <w:rsid w:val="60100188"/>
    <w:rsid w:val="601A4BDB"/>
    <w:rsid w:val="60677836"/>
    <w:rsid w:val="60696FDA"/>
    <w:rsid w:val="606F247D"/>
    <w:rsid w:val="60815B45"/>
    <w:rsid w:val="60932FCA"/>
    <w:rsid w:val="60C31865"/>
    <w:rsid w:val="60F13388"/>
    <w:rsid w:val="6133283B"/>
    <w:rsid w:val="61E31F71"/>
    <w:rsid w:val="62352DD9"/>
    <w:rsid w:val="625D380E"/>
    <w:rsid w:val="62676A5A"/>
    <w:rsid w:val="627F7948"/>
    <w:rsid w:val="6297585A"/>
    <w:rsid w:val="62A53D0A"/>
    <w:rsid w:val="62AE1D22"/>
    <w:rsid w:val="62CB2FAC"/>
    <w:rsid w:val="62E75CEC"/>
    <w:rsid w:val="62EA52E2"/>
    <w:rsid w:val="62FC175A"/>
    <w:rsid w:val="63691D37"/>
    <w:rsid w:val="636B24EA"/>
    <w:rsid w:val="642400D5"/>
    <w:rsid w:val="64336F1E"/>
    <w:rsid w:val="643E6BCE"/>
    <w:rsid w:val="6440104B"/>
    <w:rsid w:val="645C2557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72003B"/>
    <w:rsid w:val="65B54461"/>
    <w:rsid w:val="65BC196F"/>
    <w:rsid w:val="65D13D15"/>
    <w:rsid w:val="65D4276C"/>
    <w:rsid w:val="65EB5A5D"/>
    <w:rsid w:val="66155BD9"/>
    <w:rsid w:val="661C215B"/>
    <w:rsid w:val="66776B0B"/>
    <w:rsid w:val="66B3512F"/>
    <w:rsid w:val="67EB77CB"/>
    <w:rsid w:val="67F31961"/>
    <w:rsid w:val="680D20E7"/>
    <w:rsid w:val="685064D1"/>
    <w:rsid w:val="68A13619"/>
    <w:rsid w:val="68C801BA"/>
    <w:rsid w:val="69216D57"/>
    <w:rsid w:val="69522290"/>
    <w:rsid w:val="698023BE"/>
    <w:rsid w:val="69A55B1C"/>
    <w:rsid w:val="69D05CD7"/>
    <w:rsid w:val="69D837FB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B137267"/>
    <w:rsid w:val="6B186A08"/>
    <w:rsid w:val="6B39476E"/>
    <w:rsid w:val="6B767EB5"/>
    <w:rsid w:val="6BBF21D2"/>
    <w:rsid w:val="6BE91623"/>
    <w:rsid w:val="6C010623"/>
    <w:rsid w:val="6C0A7B84"/>
    <w:rsid w:val="6D044302"/>
    <w:rsid w:val="6D1425BB"/>
    <w:rsid w:val="6D3C22F3"/>
    <w:rsid w:val="6DF95B1F"/>
    <w:rsid w:val="6E224216"/>
    <w:rsid w:val="6E61167E"/>
    <w:rsid w:val="6EFD2790"/>
    <w:rsid w:val="6F011CFD"/>
    <w:rsid w:val="6F166144"/>
    <w:rsid w:val="6F996FAE"/>
    <w:rsid w:val="6FAF786B"/>
    <w:rsid w:val="6FFA16F9"/>
    <w:rsid w:val="707B75B2"/>
    <w:rsid w:val="708B33CA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2F21DD2"/>
    <w:rsid w:val="732B646A"/>
    <w:rsid w:val="734853BD"/>
    <w:rsid w:val="73507422"/>
    <w:rsid w:val="7375263B"/>
    <w:rsid w:val="73784978"/>
    <w:rsid w:val="737D6638"/>
    <w:rsid w:val="7382372F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47CE3"/>
    <w:rsid w:val="76EF05D9"/>
    <w:rsid w:val="770519A8"/>
    <w:rsid w:val="777961DE"/>
    <w:rsid w:val="779930E6"/>
    <w:rsid w:val="779E7759"/>
    <w:rsid w:val="77B540DD"/>
    <w:rsid w:val="77BF3AB4"/>
    <w:rsid w:val="77DA6462"/>
    <w:rsid w:val="78164691"/>
    <w:rsid w:val="781C7035"/>
    <w:rsid w:val="78797BEB"/>
    <w:rsid w:val="78B94380"/>
    <w:rsid w:val="78D262E6"/>
    <w:rsid w:val="78FD5B6D"/>
    <w:rsid w:val="79091E8A"/>
    <w:rsid w:val="79295914"/>
    <w:rsid w:val="796A4DC0"/>
    <w:rsid w:val="79926DAC"/>
    <w:rsid w:val="79965AFB"/>
    <w:rsid w:val="79BD0238"/>
    <w:rsid w:val="79ED1F2C"/>
    <w:rsid w:val="7A1F4628"/>
    <w:rsid w:val="7A6D11CD"/>
    <w:rsid w:val="7AA339B1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68777E"/>
    <w:rsid w:val="7E776C54"/>
    <w:rsid w:val="7E9174D4"/>
    <w:rsid w:val="7EE51331"/>
    <w:rsid w:val="7F370917"/>
    <w:rsid w:val="7F3E278B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595</Words>
  <Characters>653</Characters>
  <Lines>1</Lines>
  <Paragraphs>1</Paragraphs>
  <TotalTime>7</TotalTime>
  <ScaleCrop>false</ScaleCrop>
  <LinksUpToDate>false</LinksUpToDate>
  <CharactersWithSpaces>655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lenovo</cp:lastModifiedBy>
  <dcterms:modified xsi:type="dcterms:W3CDTF">2023-04-21T09:13:33Z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F82FA6A368EA4C13AF572132D4B369D0</vt:lpwstr>
  </property>
</Properties>
</file>