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b/>
          <w:sz w:val="30"/>
          <w:szCs w:val="30"/>
        </w:rPr>
        <w:t>2021武进区</w:t>
      </w:r>
      <w:r>
        <w:rPr>
          <w:rFonts w:hint="eastAsia"/>
          <w:b/>
          <w:sz w:val="30"/>
          <w:szCs w:val="30"/>
          <w:lang w:eastAsia="zh-CN"/>
        </w:rPr>
        <w:t>小学语文青年教师</w:t>
      </w:r>
      <w:r>
        <w:rPr>
          <w:b/>
          <w:sz w:val="30"/>
          <w:szCs w:val="30"/>
        </w:rPr>
        <w:t>基本</w:t>
      </w:r>
      <w:r>
        <w:rPr>
          <w:rFonts w:hint="eastAsia"/>
          <w:b/>
          <w:sz w:val="30"/>
          <w:szCs w:val="30"/>
          <w:lang w:eastAsia="zh-CN"/>
        </w:rPr>
        <w:t>功获奖公示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在编组</w:t>
      </w:r>
    </w:p>
    <w:tbl>
      <w:tblPr>
        <w:tblStyle w:val="4"/>
        <w:tblW w:w="8835" w:type="dxa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748"/>
        <w:gridCol w:w="1125"/>
        <w:gridCol w:w="2790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奖项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蒋琦霞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湖塘桥第二实验小学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苏天草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武进区星韵学校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卞雯玉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武进区雪堰中心小学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是亦桐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武进清英外国语学校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高世军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湖塘桥第二实验小学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王卓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武进区湖塘桥第三实验小学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奚丽波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武进区星辰实验学校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史静文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武进区实验小学分校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赵珊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武进清英外国语学校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林雪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鸣凰中心小学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杨菊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卢家巷实验学校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崔云雁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武进区牛塘中心小学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陈露微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武进区星辰实验学校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陈吉颖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u w:val="thick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thick" w:color="FF0000"/>
              </w:rPr>
              <w:t>武进区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thick" w:color="FF0000"/>
              </w:rPr>
              <w:t>刘海粟小学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u w:val="thick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thick" w:color="FF0000"/>
              </w:rPr>
              <w:t>胡洁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武进清英外国语学校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周杨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武进区学府小学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黄岩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谢小意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武进区东安实验学校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施雯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武进区湖塘桥第三实验小学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卞燕飞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武进区南宅实验学校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蒋娴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武进区实验小学分校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顾静飞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武进区采菱小学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崔沥云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星河实验小学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边红娟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牛塘中心小学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杨怡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武进区戴溪小学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马莉铭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武进区李公朴小学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赵娟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武进区湖塘桥实验小学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蒋晴姣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武进区星河实验小学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何平平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武进区人民路小学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宣雯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武进区政平小学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盛梦姣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武进区庙桥小学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戴博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周维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武进区星韵学校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蒋瑶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thick" w:color="FF000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thick" w:color="FF0000"/>
              </w:rPr>
              <w:t>武进区刘海粟小学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thick" w:color="FF000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thick" w:color="FF0000"/>
              </w:rPr>
              <w:t>陈金枝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夏溪小学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朱燕红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武进区南夏墅中心小学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茆华龙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武进区马杭中心小学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汪潮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武进区坂上小学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孙艳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武进区卢家巷实验学校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巢小莉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武进区洛阳中心小学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潘姣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武进区雪堰中心小学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周丽敏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武进区南夏墅中心小学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王燕丹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常州大学附属小学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崔娅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武进区政平小学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何姣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湖塘桥实验小学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谈露玲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王珍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礼河实验学校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张艳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武进区人民路小学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金玲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武进区李公朴小学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于艳萍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武进区漕桥小学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姜海萍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洛阳中心小学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徐妍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湖塘桥实验小学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盛莉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李公朴小学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许炳慧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武进区漕桥小学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庄跃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礼嘉中心小学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施晋华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武进区人民路小学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吴奕娜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武进区马杭中心小学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王樱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武进区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运村实验学校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朱莉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A34"/>
    <w:rsid w:val="001528AD"/>
    <w:rsid w:val="001E47D9"/>
    <w:rsid w:val="001F39FC"/>
    <w:rsid w:val="002F0C1F"/>
    <w:rsid w:val="00384FC7"/>
    <w:rsid w:val="003C7A91"/>
    <w:rsid w:val="003D6EE6"/>
    <w:rsid w:val="00401689"/>
    <w:rsid w:val="00563F5C"/>
    <w:rsid w:val="00633783"/>
    <w:rsid w:val="007C2E13"/>
    <w:rsid w:val="007E665B"/>
    <w:rsid w:val="00835B9B"/>
    <w:rsid w:val="009368B8"/>
    <w:rsid w:val="009460EF"/>
    <w:rsid w:val="00A83A34"/>
    <w:rsid w:val="00C013AD"/>
    <w:rsid w:val="00C622D0"/>
    <w:rsid w:val="00DB24DF"/>
    <w:rsid w:val="00E201F4"/>
    <w:rsid w:val="00E35450"/>
    <w:rsid w:val="00EB3393"/>
    <w:rsid w:val="00F71791"/>
    <w:rsid w:val="16A67E66"/>
    <w:rsid w:val="1B7C5EF2"/>
    <w:rsid w:val="21293BD9"/>
    <w:rsid w:val="3F146287"/>
    <w:rsid w:val="621477A8"/>
    <w:rsid w:val="70154C5D"/>
    <w:rsid w:val="765E5A10"/>
    <w:rsid w:val="76BD2E15"/>
    <w:rsid w:val="790B5F1A"/>
    <w:rsid w:val="7DF6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717</Characters>
  <Lines>5</Lines>
  <Paragraphs>1</Paragraphs>
  <TotalTime>13</TotalTime>
  <ScaleCrop>false</ScaleCrop>
  <LinksUpToDate>false</LinksUpToDate>
  <CharactersWithSpaces>841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2021-01-08T08:18:00Z</dcterms:created>
  <dc:creator>phxzwm</dc:creator>
  <cp:lastModifiedBy>王丽萍</cp:lastModifiedBy>
  <cp:lastPrinted>2021-03-15T06:50:05Z</cp:lastPrinted>
  <dcterms:modified xsi:type="dcterms:W3CDTF">2021-03-15T06:54:33Z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