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F0A5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t>“</w:t>
      </w:r>
      <w:r>
        <w:rPr>
          <w:rFonts w:hint="eastAsia"/>
          <w:b/>
          <w:bCs/>
          <w:sz w:val="28"/>
          <w:szCs w:val="28"/>
        </w:rPr>
        <w:t>勤俭节约始于心  珍惜资源践于行</w:t>
      </w:r>
      <w:r>
        <w:rPr>
          <w:rFonts w:hint="default" w:eastAsia="宋体"/>
          <w:b/>
          <w:bCs/>
          <w:sz w:val="28"/>
          <w:szCs w:val="28"/>
          <w:lang w:val="en-US" w:eastAsia="zh-CN"/>
        </w:rPr>
        <w:t>”</w:t>
      </w:r>
      <w:r>
        <w:rPr>
          <w:b/>
          <w:bCs/>
          <w:sz w:val="28"/>
          <w:szCs w:val="28"/>
        </w:rPr>
        <w:t>主题</w:t>
      </w:r>
      <w:r>
        <w:rPr>
          <w:rFonts w:hint="eastAsia" w:eastAsia="宋体"/>
          <w:b/>
          <w:bCs/>
          <w:sz w:val="28"/>
          <w:szCs w:val="28"/>
          <w:lang w:eastAsia="zh-CN"/>
        </w:rPr>
        <w:t>队</w:t>
      </w:r>
      <w:r>
        <w:rPr>
          <w:b/>
          <w:bCs/>
          <w:sz w:val="28"/>
          <w:szCs w:val="28"/>
        </w:rPr>
        <w:t>会活动方案</w:t>
      </w:r>
    </w:p>
    <w:p w14:paraId="74953814">
      <w:pPr>
        <w:spacing w:line="360" w:lineRule="auto"/>
        <w:rPr>
          <w:b/>
          <w:bCs/>
        </w:rPr>
      </w:pPr>
      <w:r>
        <w:rPr>
          <w:b/>
          <w:bCs/>
          <w:sz w:val="24"/>
          <w:szCs w:val="24"/>
        </w:rPr>
        <w:t>活动目的：</w:t>
      </w:r>
    </w:p>
    <w:p w14:paraId="3D66BFD1">
      <w:pPr>
        <w:numPr>
          <w:ilvl w:val="0"/>
          <w:numId w:val="1"/>
        </w:num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通过活动使</w:t>
      </w:r>
      <w:r>
        <w:rPr>
          <w:rFonts w:hint="eastAsia" w:eastAsia="宋体"/>
          <w:sz w:val="24"/>
          <w:szCs w:val="24"/>
          <w:lang w:eastAsia="zh-CN"/>
        </w:rPr>
        <w:t>意识到浪费的严重性。</w:t>
      </w:r>
    </w:p>
    <w:p w14:paraId="5A8951C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懂得勤俭节约要从平时的一点一滴做起</w:t>
      </w:r>
      <w:r>
        <w:rPr>
          <w:rFonts w:hint="eastAsia" w:eastAsia="宋体"/>
          <w:sz w:val="24"/>
          <w:szCs w:val="24"/>
          <w:lang w:eastAsia="zh-CN"/>
        </w:rPr>
        <w:t>，从小养成勤俭节约的好习惯。</w:t>
      </w:r>
    </w:p>
    <w:p w14:paraId="14F3F922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号召全体参与到建设“节约型校园”的活动中来。</w:t>
      </w:r>
    </w:p>
    <w:p w14:paraId="77BA64D6">
      <w:pPr>
        <w:numPr>
          <w:ilvl w:val="0"/>
          <w:numId w:val="0"/>
        </w:numPr>
        <w:spacing w:line="360" w:lineRule="auto"/>
        <w:ind w:leftChars="0"/>
        <w:rPr>
          <w:b/>
          <w:bCs/>
        </w:rPr>
      </w:pPr>
      <w:r>
        <w:rPr>
          <w:b/>
          <w:bCs/>
          <w:sz w:val="24"/>
          <w:szCs w:val="24"/>
        </w:rPr>
        <w:t>活动准备：</w:t>
      </w:r>
    </w:p>
    <w:p w14:paraId="6D8C3CCA"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sz w:val="24"/>
          <w:szCs w:val="24"/>
        </w:rPr>
        <w:t>做好校园内</w:t>
      </w:r>
      <w:r>
        <w:rPr>
          <w:rFonts w:hint="eastAsia" w:eastAsia="宋体"/>
          <w:sz w:val="24"/>
          <w:szCs w:val="24"/>
          <w:lang w:eastAsia="zh-CN"/>
        </w:rPr>
        <w:t>外</w:t>
      </w:r>
      <w:r>
        <w:rPr>
          <w:sz w:val="24"/>
          <w:szCs w:val="24"/>
        </w:rPr>
        <w:t>的浪费现象的调查</w:t>
      </w:r>
      <w:r>
        <w:rPr>
          <w:rFonts w:hint="eastAsia" w:eastAsia="宋体"/>
          <w:sz w:val="24"/>
          <w:szCs w:val="24"/>
          <w:lang w:eastAsia="zh-CN"/>
        </w:rPr>
        <w:t>；查找有关名人节俭典型事例；想</w:t>
      </w:r>
      <w:r>
        <w:rPr>
          <w:sz w:val="24"/>
          <w:szCs w:val="24"/>
        </w:rPr>
        <w:t>好一些</w:t>
      </w:r>
      <w:r>
        <w:rPr>
          <w:rFonts w:hint="eastAsia" w:eastAsia="宋体"/>
          <w:sz w:val="24"/>
          <w:szCs w:val="24"/>
          <w:lang w:eastAsia="zh-CN"/>
        </w:rPr>
        <w:t>“</w:t>
      </w:r>
      <w:r>
        <w:rPr>
          <w:sz w:val="24"/>
          <w:szCs w:val="24"/>
        </w:rPr>
        <w:t>节约金点子</w:t>
      </w:r>
      <w:r>
        <w:rPr>
          <w:rFonts w:hint="eastAsia" w:eastAsia="宋体"/>
          <w:sz w:val="24"/>
          <w:szCs w:val="24"/>
          <w:lang w:eastAsia="zh-CN"/>
        </w:rPr>
        <w:t>”，</w:t>
      </w:r>
      <w:r>
        <w:rPr>
          <w:sz w:val="24"/>
          <w:szCs w:val="24"/>
        </w:rPr>
        <w:t>利用废品做一些</w:t>
      </w:r>
      <w:r>
        <w:rPr>
          <w:rFonts w:hint="eastAsia" w:eastAsia="宋体"/>
          <w:sz w:val="24"/>
          <w:szCs w:val="24"/>
          <w:lang w:eastAsia="zh-CN"/>
        </w:rPr>
        <w:t>有用</w:t>
      </w:r>
      <w:r>
        <w:rPr>
          <w:sz w:val="24"/>
          <w:szCs w:val="24"/>
        </w:rPr>
        <w:t>的东西</w:t>
      </w:r>
      <w:r>
        <w:rPr>
          <w:rFonts w:hint="eastAsia" w:eastAsia="宋体"/>
          <w:sz w:val="24"/>
          <w:szCs w:val="24"/>
          <w:lang w:eastAsia="zh-CN"/>
        </w:rPr>
        <w:t>；</w:t>
      </w:r>
      <w:r>
        <w:rPr>
          <w:sz w:val="24"/>
          <w:szCs w:val="24"/>
        </w:rPr>
        <w:t>相声、</w:t>
      </w:r>
      <w:r>
        <w:rPr>
          <w:rFonts w:hint="eastAsia" w:eastAsia="宋体"/>
          <w:sz w:val="24"/>
          <w:szCs w:val="24"/>
          <w:lang w:eastAsia="zh-CN"/>
        </w:rPr>
        <w:t>歌舞、快板</w:t>
      </w:r>
      <w:r>
        <w:rPr>
          <w:sz w:val="24"/>
          <w:szCs w:val="24"/>
        </w:rPr>
        <w:t>等节目的排练</w:t>
      </w:r>
      <w:r>
        <w:rPr>
          <w:rFonts w:hint="eastAsia" w:eastAsia="宋体"/>
          <w:sz w:val="24"/>
          <w:szCs w:val="24"/>
          <w:lang w:eastAsia="zh-CN"/>
        </w:rPr>
        <w:t>等。</w:t>
      </w:r>
    </w:p>
    <w:p w14:paraId="542EEA6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活动过程：</w:t>
      </w:r>
    </w:p>
    <w:p w14:paraId="40F47892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预备部分：</w:t>
      </w:r>
    </w:p>
    <w:p w14:paraId="10FEED9D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中队长：</w:t>
      </w:r>
      <w:r>
        <w:rPr>
          <w:rFonts w:hint="eastAsia" w:eastAsia="宋体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勤俭节约始于心  珍惜资源践于行</w:t>
      </w:r>
      <w:r>
        <w:rPr>
          <w:rFonts w:hint="eastAsia" w:eastAsia="宋体"/>
          <w:sz w:val="24"/>
          <w:szCs w:val="24"/>
          <w:lang w:eastAsia="zh-CN"/>
        </w:rPr>
        <w:t>”</w:t>
      </w:r>
      <w:r>
        <w:rPr>
          <w:sz w:val="24"/>
          <w:szCs w:val="24"/>
        </w:rPr>
        <w:t>主题</w:t>
      </w:r>
      <w:r>
        <w:rPr>
          <w:rFonts w:hint="eastAsia" w:eastAsia="宋体"/>
          <w:sz w:val="24"/>
          <w:szCs w:val="24"/>
          <w:lang w:eastAsia="zh-CN"/>
        </w:rPr>
        <w:t>队</w:t>
      </w:r>
      <w:r>
        <w:rPr>
          <w:sz w:val="24"/>
          <w:szCs w:val="24"/>
        </w:rPr>
        <w:t>会现在开始。</w:t>
      </w:r>
      <w:r>
        <w:rPr>
          <w:rFonts w:hint="eastAsia" w:eastAsia="宋体"/>
          <w:sz w:val="24"/>
          <w:szCs w:val="24"/>
          <w:lang w:eastAsia="zh-CN"/>
        </w:rPr>
        <w:t>全体立正，各小队整队，报告人数。</w:t>
      </w:r>
    </w:p>
    <w:p w14:paraId="43124A45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小队长：</w:t>
      </w:r>
      <w:r>
        <w:rPr>
          <w:rFonts w:hint="eastAsia" w:eastAsia="宋体"/>
          <w:sz w:val="24"/>
          <w:szCs w:val="24"/>
          <w:lang w:eastAsia="zh-CN"/>
        </w:rPr>
        <w:t>稍息，立正，向右看齐，向前看。报数。</w:t>
      </w:r>
    </w:p>
    <w:p w14:paraId="2C668D74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第一小队小队长：</w:t>
      </w:r>
      <w:r>
        <w:rPr>
          <w:rFonts w:hint="eastAsia" w:eastAsia="宋体"/>
          <w:sz w:val="24"/>
          <w:szCs w:val="24"/>
          <w:lang w:eastAsia="zh-CN"/>
        </w:rPr>
        <w:t>报告中队长，第一小队应到</w:t>
      </w:r>
      <w:r>
        <w:rPr>
          <w:rFonts w:hint="eastAsia" w:eastAsia="宋体"/>
          <w:sz w:val="24"/>
          <w:szCs w:val="24"/>
          <w:lang w:val="en-US" w:eastAsia="zh-CN"/>
        </w:rPr>
        <w:t>10人，实到10人，报告完毕。</w:t>
      </w:r>
    </w:p>
    <w:p w14:paraId="1551DBF6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中队长：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接受你的报告。</w:t>
      </w:r>
    </w:p>
    <w:p w14:paraId="5BCC6E41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第二小队小队长：</w:t>
      </w:r>
      <w:r>
        <w:rPr>
          <w:rFonts w:hint="eastAsia" w:eastAsia="宋体"/>
          <w:sz w:val="24"/>
          <w:szCs w:val="24"/>
          <w:lang w:eastAsia="zh-CN"/>
        </w:rPr>
        <w:t>报告中队长，第二小队应到</w:t>
      </w:r>
      <w:r>
        <w:rPr>
          <w:rFonts w:hint="eastAsia" w:eastAsia="宋体"/>
          <w:sz w:val="24"/>
          <w:szCs w:val="24"/>
          <w:lang w:val="en-US" w:eastAsia="zh-CN"/>
        </w:rPr>
        <w:t>11人，实到11人，报告完毕。</w:t>
      </w:r>
    </w:p>
    <w:p w14:paraId="1D5EFDE6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中队长：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接受你的报告。</w:t>
      </w:r>
    </w:p>
    <w:p w14:paraId="0300338A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第三小队小队长：</w:t>
      </w:r>
      <w:r>
        <w:rPr>
          <w:rFonts w:hint="eastAsia" w:eastAsia="宋体"/>
          <w:sz w:val="24"/>
          <w:szCs w:val="24"/>
          <w:lang w:eastAsia="zh-CN"/>
        </w:rPr>
        <w:t>报告中队长，第三小队应到</w:t>
      </w:r>
      <w:r>
        <w:rPr>
          <w:rFonts w:hint="eastAsia" w:eastAsia="宋体"/>
          <w:sz w:val="24"/>
          <w:szCs w:val="24"/>
          <w:lang w:val="en-US" w:eastAsia="zh-CN"/>
        </w:rPr>
        <w:t>11人，实到11人，报告完毕。</w:t>
      </w:r>
    </w:p>
    <w:p w14:paraId="428D1AC7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中队长：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接受你的报告。</w:t>
      </w:r>
    </w:p>
    <w:p w14:paraId="305C3189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第四小队小队长：</w:t>
      </w:r>
      <w:r>
        <w:rPr>
          <w:rFonts w:hint="eastAsia" w:eastAsia="宋体"/>
          <w:sz w:val="24"/>
          <w:szCs w:val="24"/>
          <w:lang w:eastAsia="zh-CN"/>
        </w:rPr>
        <w:t>报告中队长，第四小队应到</w:t>
      </w:r>
      <w:r>
        <w:rPr>
          <w:rFonts w:hint="eastAsia" w:eastAsia="宋体"/>
          <w:sz w:val="24"/>
          <w:szCs w:val="24"/>
          <w:lang w:val="en-US" w:eastAsia="zh-CN"/>
        </w:rPr>
        <w:t>11人，实到11人，报告完毕。</w:t>
      </w:r>
    </w:p>
    <w:p w14:paraId="74CE895B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中队长：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接受你的报告。</w:t>
      </w:r>
    </w:p>
    <w:p w14:paraId="42C42405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sz w:val="24"/>
          <w:szCs w:val="24"/>
          <w:lang w:val="en-US" w:eastAsia="zh-CN"/>
        </w:rPr>
        <w:t>报告辅导员，五（4）中队应到43人，实到43人。一切工作准备就绪。报告完毕。</w:t>
      </w:r>
    </w:p>
    <w:p w14:paraId="66428E52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辅导员：</w:t>
      </w:r>
      <w:r>
        <w:rPr>
          <w:rFonts w:hint="eastAsia" w:eastAsia="宋体"/>
          <w:sz w:val="24"/>
          <w:szCs w:val="24"/>
          <w:lang w:val="en-US" w:eastAsia="zh-CN"/>
        </w:rPr>
        <w:t>接受你的报告，预祝活动圆满成功。</w:t>
      </w:r>
    </w:p>
    <w:p w14:paraId="7BC40E4D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sz w:val="24"/>
          <w:szCs w:val="24"/>
          <w:lang w:val="en-US" w:eastAsia="zh-CN"/>
        </w:rPr>
        <w:t>出旗！敬礼！</w:t>
      </w:r>
    </w:p>
    <w:p w14:paraId="7940DC48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sz w:val="24"/>
          <w:szCs w:val="24"/>
          <w:lang w:val="en-US" w:eastAsia="zh-CN"/>
        </w:rPr>
        <w:t>礼毕！</w:t>
      </w:r>
    </w:p>
    <w:p w14:paraId="7AF3363D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sz w:val="24"/>
          <w:szCs w:val="24"/>
          <w:lang w:val="en-US" w:eastAsia="zh-CN"/>
        </w:rPr>
        <w:t>唱队歌，指挥员出列。</w:t>
      </w:r>
    </w:p>
    <w:p w14:paraId="40CF6391">
      <w:pPr>
        <w:spacing w:line="360" w:lineRule="auto"/>
        <w:ind w:left="964" w:hanging="964" w:hangingChars="4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队员们，今天我们在这里开展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勤俭节约始于心  珍惜资源践于行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”主题队会。希望通过活动能看到身边的浪费，懂得勤俭节约要从一点一滴做起，从小养成勤俭节约的好习惯，并积极参与到</w:t>
      </w:r>
      <w:r>
        <w:rPr>
          <w:rFonts w:hint="eastAsia" w:eastAsia="宋体"/>
          <w:sz w:val="24"/>
          <w:szCs w:val="24"/>
          <w:lang w:eastAsia="zh-CN"/>
        </w:rPr>
        <w:t>建设“节约型校园”的活动中来。下面有请主持人上场。</w:t>
      </w:r>
    </w:p>
    <w:p w14:paraId="5D35CC0F"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</w:p>
    <w:p w14:paraId="47DE74A8">
      <w:pPr>
        <w:spacing w:line="36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</w:p>
    <w:p w14:paraId="076E809B">
      <w:pPr>
        <w:spacing w:line="36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活动部分：</w:t>
      </w:r>
    </w:p>
    <w:p w14:paraId="4D87B3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主持人甲、乙(以下简称甲、乙)</w:t>
      </w:r>
    </w:p>
    <w:p w14:paraId="76EE3C26">
      <w:pPr>
        <w:spacing w:line="360" w:lineRule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曾几何时，“谁知盘中餐，粒粒皆辛苦”的诗句常在耳边回响。</w:t>
      </w:r>
    </w:p>
    <w:p w14:paraId="52D96C68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</w:t>
      </w:r>
      <w:r>
        <w:rPr>
          <w:rFonts w:hint="eastAsia" w:eastAsia="宋体"/>
          <w:sz w:val="24"/>
          <w:szCs w:val="24"/>
          <w:lang w:eastAsia="zh-CN"/>
        </w:rPr>
        <w:t>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曾几何时，“一粥一饭，当思来之不易”的格言常被口口相传。</w:t>
      </w:r>
    </w:p>
    <w:p w14:paraId="36691C8E">
      <w:pPr>
        <w:spacing w:line="360" w:lineRule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曾几何时，“一丝一缕，恒念物力维艰”的古训仍在心头萦绕。</w:t>
      </w:r>
    </w:p>
    <w:p w14:paraId="79F8836D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</w:t>
      </w:r>
      <w:r>
        <w:rPr>
          <w:rFonts w:hint="eastAsia" w:eastAsia="宋体"/>
          <w:sz w:val="24"/>
          <w:szCs w:val="24"/>
          <w:lang w:eastAsia="zh-CN"/>
        </w:rPr>
        <w:t>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曾几何时，“浪费是极大的犯罪”这句话时时刻刻鞭策着我们。</w:t>
      </w:r>
    </w:p>
    <w:p w14:paraId="52ABA4DC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甲乙：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勤俭，是一种美德；节约，是一种创造；勤俭节约是中华民族的优良传统。</w:t>
      </w:r>
    </w:p>
    <w:p w14:paraId="15AB6A99">
      <w:pPr>
        <w:spacing w:line="36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甲：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现在我们可以穿上漂亮衣服，可以背上书包高高兴兴来上学，可以去公园玩耍做游戏。</w:t>
      </w:r>
    </w:p>
    <w:p w14:paraId="19D16422">
      <w:pPr>
        <w:spacing w:line="360" w:lineRule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乙：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我们不愁吃、不愁穿，生活无忧无虑。可是，有的队员却不懂得珍惜今天的幸福生活。今天我们就来谈一谈“勤俭节约、珍惜资源”的话题。</w:t>
      </w:r>
    </w:p>
    <w:p w14:paraId="2887CD0E">
      <w:pPr>
        <w:spacing w:line="360" w:lineRule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甲乙：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寨桥小学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）中队</w:t>
      </w:r>
      <w:r>
        <w:rPr>
          <w:rFonts w:hint="eastAsia" w:eastAsia="宋体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勤俭节约始于心  珍惜资源践于行</w:t>
      </w:r>
      <w:r>
        <w:rPr>
          <w:rFonts w:hint="eastAsia" w:eastAsia="宋体"/>
          <w:sz w:val="24"/>
          <w:szCs w:val="24"/>
          <w:lang w:eastAsia="zh-CN"/>
        </w:rPr>
        <w:t>”</w:t>
      </w:r>
      <w:r>
        <w:rPr>
          <w:sz w:val="24"/>
          <w:szCs w:val="24"/>
        </w:rPr>
        <w:t>主题</w:t>
      </w:r>
      <w:r>
        <w:rPr>
          <w:rFonts w:hint="eastAsia" w:eastAsia="宋体"/>
          <w:sz w:val="24"/>
          <w:szCs w:val="24"/>
          <w:lang w:eastAsia="zh-CN"/>
        </w:rPr>
        <w:t>队</w:t>
      </w:r>
      <w:r>
        <w:rPr>
          <w:sz w:val="24"/>
          <w:szCs w:val="24"/>
        </w:rPr>
        <w:t>会现在开始</w:t>
      </w:r>
      <w:r>
        <w:rPr>
          <w:rFonts w:hint="eastAsia" w:eastAsia="宋体"/>
          <w:sz w:val="24"/>
          <w:szCs w:val="24"/>
          <w:lang w:eastAsia="zh-CN"/>
        </w:rPr>
        <w:t>。</w:t>
      </w:r>
    </w:p>
    <w:p w14:paraId="62BAC5D8">
      <w:pPr>
        <w:spacing w:line="36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第一部分：浪费小调查（ppt配解说）</w:t>
      </w:r>
    </w:p>
    <w:p w14:paraId="45536027">
      <w:pPr>
        <w:spacing w:line="360" w:lineRule="auto"/>
        <w:ind w:left="482" w:hanging="482" w:hangingChars="20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乙：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的确，队员们都感到现在的生活很幸福。可是，你们知道吗？在我们的身边还有很多浪费的现象。有请五（4）中队四个小队上来汇报你们的“浪费小调查”调查结果。</w:t>
      </w:r>
    </w:p>
    <w:p w14:paraId="50A1DD57">
      <w:pPr>
        <w:spacing w:line="360" w:lineRule="auto"/>
        <w:ind w:left="1205" w:hanging="1205" w:hangingChars="50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第一小队：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我们第一小队调查的是“校园浪费现象”。通过调查，我们发现，校园里浪费最多的是在吃的方面，主要在食堂。很多都有剩饭剩菜现象，有的挑食偏食，只吃几口就把饭菜倒掉了。周三学校发的苹果有的也只是咬几口就扔到了垃圾桶。</w:t>
      </w:r>
    </w:p>
    <w:p w14:paraId="6A107639">
      <w:pPr>
        <w:spacing w:line="360" w:lineRule="auto"/>
        <w:ind w:left="1200" w:leftChars="600" w:firstLine="480" w:firstLineChars="20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仅次于粮食浪费之后的就是水电的浪费了。特别是用电上，有的班级出操时，教室里灯却亮着；有时中午都去吃饭了，教室里空无一人，灯却没有关；有时候天气特别晴朗，可是大家依然灯火通明。再有有的同学上完厕所后洗手水流开太大，用过水后水龙头没有拧紧，有时甚至忘了关水龙头；洗拖把的时候更是更是长时间开足水龙头。</w:t>
      </w:r>
    </w:p>
    <w:p w14:paraId="3AE30C6D">
      <w:pPr>
        <w:spacing w:line="360" w:lineRule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 xml:space="preserve">                        粮食，水电浪费之外，比如纸张、文具等的浪费现象也很严重。</w:t>
      </w:r>
    </w:p>
    <w:p w14:paraId="67B7A901">
      <w:pPr>
        <w:spacing w:line="360" w:lineRule="auto"/>
        <w:ind w:left="1205" w:hanging="1205" w:hangingChars="50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第二小队： 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我们第二小队调查的是“家庭浪费现象”。通过调查，我们发现，家庭中常见的浪费现象有：刷牙时不关水龙头，洗菜洗碗用“自来水冲洗法”，多台电视机、电脑同时开，没人使用的时候一直是待机状态，夏冬季节电风扇、空调、热水器日夜长开，另外有时家里储备的物品水果等有过期、腐烂现象，剩饭剩菜的丢弃，快递盒、饮料瓶、旧衣服、旧鞋子等可回收物品的直接丢弃等成为了“家庭浪费”的主要方面。</w:t>
      </w:r>
    </w:p>
    <w:p w14:paraId="1EF5EA2B">
      <w:pPr>
        <w:spacing w:line="360" w:lineRule="auto"/>
        <w:ind w:left="1205" w:hanging="1205" w:hangingChars="50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第三小队：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我们第三小队来到了社区进行了调查，发现浪费现象也非常严重。比如，有些宾馆、饭店为了提供方便，提供一次性物品，包括一次性的洗漱用品，一次性筷子，一次性桌布等。饭店里的浪费现象主要为剩饭剩菜很多。同时我们注意到有些广场上整夜灯火通明，还有商店里的许多物品的过度包装等。</w:t>
      </w:r>
    </w:p>
    <w:p w14:paraId="1032FD80">
      <w:pPr>
        <w:spacing w:line="360" w:lineRule="auto"/>
        <w:ind w:left="1205" w:hanging="1205" w:hangingChars="50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第四小队：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我们第四小队的上网查找了一些资料。这些具体的数据可以告诉我们浪费现象的严重性。大家一起来看一下。</w:t>
      </w:r>
    </w:p>
    <w:p w14:paraId="6FC10358">
      <w:pPr>
        <w:numPr>
          <w:ilvl w:val="0"/>
          <w:numId w:val="2"/>
        </w:numPr>
        <w:spacing w:line="360" w:lineRule="auto"/>
        <w:ind w:left="1066" w:leftChars="0" w:firstLine="0" w:firstLineChars="0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中国人每年在餐桌上浪费的粮食价值高达2000亿元，被倒掉的食物相当于2亿多人一年的口粮。</w:t>
      </w:r>
    </w:p>
    <w:p w14:paraId="691801A4">
      <w:pPr>
        <w:numPr>
          <w:ilvl w:val="0"/>
          <w:numId w:val="2"/>
        </w:numPr>
        <w:spacing w:line="360" w:lineRule="auto"/>
        <w:ind w:left="1066" w:leftChars="0" w:firstLine="0" w:firstLineChars="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每个家庭待机设备每年耗电100多度，甚至300多度，也就100多元钱的电费，是不是不觉得多？但是全国有4亿左右的家庭用电户，每年待机耗电约600亿度，相当于东北三省全年的民用电量，折合人民币300亿元，你说多不多，浪费大不大？</w:t>
      </w:r>
    </w:p>
    <w:p w14:paraId="7BAF6EAB">
      <w:pPr>
        <w:numPr>
          <w:ilvl w:val="0"/>
          <w:numId w:val="2"/>
        </w:numPr>
        <w:spacing w:line="360" w:lineRule="auto"/>
        <w:ind w:left="1066" w:leftChars="0" w:firstLine="0" w:firstLineChars="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你知道一个滴水的水龙头一个月要漏掉多少水吗？1—6吨。你知道一个漏水的马桶一个月要流掉多少水吗？3—25立方米。全国的城市家庭一个月在坐便器和淋浴器上浪费的水约为4.9亿吨，全国所有家庭如果使用节水洗衣机，一年大约能节出714个昆明湖。</w:t>
      </w:r>
    </w:p>
    <w:p w14:paraId="4519A744">
      <w:pPr>
        <w:numPr>
          <w:ilvl w:val="0"/>
          <w:numId w:val="2"/>
        </w:numPr>
        <w:spacing w:line="360" w:lineRule="auto"/>
        <w:ind w:left="1066" w:leftChars="0" w:firstLine="0" w:firstLineChars="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中国市场每年消耗一次性筷子450亿双，相当于要砍伐600万棵成年大树。而每回收利用1吨废纸，可以制造新纸850公斤，这样可以节约纤维原料500公斤，木材3立方米，水120吨。可是据统计，全国每年有1400万吨废纸、500万吨废钢铁、20多万吨废有色金属以及大量废塑料、废玻璃等没有回收利用。</w:t>
      </w:r>
    </w:p>
    <w:p w14:paraId="0E7A5F4A">
      <w:pPr>
        <w:numPr>
          <w:ilvl w:val="0"/>
          <w:numId w:val="0"/>
        </w:numPr>
        <w:spacing w:line="360" w:lineRule="auto"/>
        <w:ind w:left="1066" w:leftChars="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</w:p>
    <w:p w14:paraId="6721E145">
      <w:pPr>
        <w:numPr>
          <w:ilvl w:val="0"/>
          <w:numId w:val="0"/>
        </w:numPr>
        <w:spacing w:line="360" w:lineRule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第二部分：节俭小剧场</w:t>
      </w:r>
    </w:p>
    <w:p w14:paraId="44FCE2BD">
      <w:pPr>
        <w:spacing w:line="360" w:lineRule="auto"/>
        <w:ind w:left="480" w:hanging="480" w:hangingChars="200"/>
        <w:rPr>
          <w:rFonts w:hint="eastAsia" w:eastAsia="宋体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甲：</w:t>
      </w:r>
      <w:r>
        <w:rPr>
          <w:rFonts w:hint="eastAsia" w:eastAsia="宋体"/>
          <w:sz w:val="24"/>
          <w:szCs w:val="24"/>
          <w:lang w:eastAsia="zh-CN"/>
        </w:rPr>
        <w:t>队员们，现代很多人浪费严重，但是我们古有苏轼，今有周总理，他们勤俭节约的事迹世代传扬。</w:t>
      </w:r>
    </w:p>
    <w:p w14:paraId="7E2527E8">
      <w:pPr>
        <w:spacing w:line="360" w:lineRule="auto"/>
        <w:ind w:left="480" w:hanging="480" w:hanging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（演一演）</w:t>
      </w:r>
      <w:r>
        <w:rPr>
          <w:rFonts w:hint="eastAsia" w:eastAsia="宋体"/>
          <w:sz w:val="24"/>
          <w:szCs w:val="24"/>
          <w:lang w:eastAsia="zh-CN"/>
        </w:rPr>
        <w:t>唐宋八大家之一的苏轼21岁中进士，前后共做了40年的官，做官期间他总是注意节俭，常常精打细算过日子。公元1080年，苏轼被降职贬官来到黄州，由于薪俸减少了许多，他穷得过不了日子，后来在朋友的帮助下，弄到一块地，便自己耕种起来。为了不乱花一文钱，他还实行计划开支：先把所有的钱计算出来，然后平均分成12份，每月用一份;每份中又平均分成30小份，每天只用一小份。钱全部分好后，按份挂在房梁上，每天清晨取下一包，作为全天的生活开支。拿到一小份钱后，他还要仔细权衡，能不买的东西坚决不买，只准剩余，不准超支。积攒下来的钱，苏轼把它们存在一个竹筒里，以备意外之需。</w:t>
      </w:r>
    </w:p>
    <w:p w14:paraId="712183E6">
      <w:pPr>
        <w:spacing w:line="360" w:lineRule="auto"/>
        <w:ind w:left="480" w:hanging="480" w:hangingChars="200"/>
        <w:rPr>
          <w:rFonts w:hint="eastAsia" w:eastAsia="宋体"/>
          <w:sz w:val="24"/>
          <w:szCs w:val="24"/>
          <w:lang w:eastAsia="zh-CN"/>
        </w:rPr>
      </w:pPr>
    </w:p>
    <w:p w14:paraId="6CA76E70">
      <w:pPr>
        <w:spacing w:line="360" w:lineRule="auto"/>
        <w:rPr>
          <w:rFonts w:hint="eastAsia" w:eastAsia="宋体"/>
          <w:lang w:eastAsia="zh-CN"/>
        </w:rPr>
      </w:pPr>
      <w:r>
        <w:rPr>
          <w:b/>
          <w:bCs/>
          <w:sz w:val="24"/>
          <w:szCs w:val="24"/>
        </w:rPr>
        <w:t>乙：</w:t>
      </w:r>
      <w:r>
        <w:rPr>
          <w:sz w:val="24"/>
          <w:szCs w:val="24"/>
        </w:rPr>
        <w:t>请听</w:t>
      </w:r>
      <w:r>
        <w:rPr>
          <w:rFonts w:hint="eastAsia" w:eastAsia="宋体"/>
          <w:sz w:val="24"/>
          <w:szCs w:val="24"/>
          <w:lang w:eastAsia="zh-CN"/>
        </w:rPr>
        <w:t>《周恩来的故事》</w:t>
      </w:r>
      <w:r>
        <w:rPr>
          <w:sz w:val="24"/>
          <w:szCs w:val="24"/>
        </w:rPr>
        <w:t>。</w:t>
      </w:r>
      <w:r>
        <w:rPr>
          <w:rFonts w:hint="eastAsia" w:eastAsia="宋体"/>
          <w:b/>
          <w:bCs/>
          <w:sz w:val="24"/>
          <w:szCs w:val="24"/>
          <w:lang w:eastAsia="zh-CN"/>
        </w:rPr>
        <w:t>（讲一讲）</w:t>
      </w:r>
    </w:p>
    <w:p w14:paraId="740242D1">
      <w:pPr>
        <w:spacing w:line="360" w:lineRule="auto"/>
        <w:ind w:left="480" w:leftChars="240" w:firstLine="0" w:firstLineChars="0"/>
      </w:pPr>
      <w:r>
        <w:rPr>
          <w:sz w:val="24"/>
          <w:szCs w:val="24"/>
        </w:rPr>
        <w:t>周总理是个生活勤俭节约的人。在重庆的八年中，他的工作比大家忙，睡得很少，</w:t>
      </w: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生活却和大家一样,照例是三钱油，五钱盐。有些时间特别忙碌，每天只能睡二、三个小时，同志们担心他的健康，吃饭时给他加了个炒榨菜，而周恩来同志却语重心长地说：“八路军在前线打敌人，吃的还是窝窝头，我们在后方，没有理由更多享受。”</w:t>
      </w:r>
    </w:p>
    <w:p w14:paraId="4927FC29">
      <w:pPr>
        <w:spacing w:line="360" w:lineRule="auto"/>
        <w:ind w:left="480" w:leftChars="240" w:firstLine="480" w:firstLineChars="200"/>
      </w:pPr>
      <w:r>
        <w:rPr>
          <w:sz w:val="24"/>
          <w:szCs w:val="24"/>
        </w:rPr>
        <w:t>周恩来总理有一件补了又补的衬衣，别人叫他换新的，但他舍不得丢掉，每次破的时候都会叫邓奶奶戴着她的老花镜，一针一线仔仔细细地帮他缝补好。这件衬衣虽然有许多补丁，但他洗得干干净净，穿在身上他觉得很满意，依然显得精神抖擞。</w:t>
      </w:r>
    </w:p>
    <w:p w14:paraId="5C22F121">
      <w:pPr>
        <w:spacing w:line="360" w:lineRule="auto"/>
        <w:rPr>
          <w:rFonts w:hint="default"/>
          <w:b w:val="0"/>
          <w:bCs w:val="0"/>
          <w:lang w:val="en-US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不管是老一辈无产阶级革命家周恩来总理，还是宋朝的苏轼，他们都用自己的实际行动诠释着“勤俭节约”的美德。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可惜，现在有许多人却不懂得珍惜这来之不易的幸福生活。</w:t>
      </w:r>
    </w:p>
    <w:p w14:paraId="07789949">
      <w:pPr>
        <w:spacing w:line="360" w:lineRule="auto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乙：</w:t>
      </w:r>
      <w:r>
        <w:rPr>
          <w:sz w:val="24"/>
          <w:szCs w:val="24"/>
        </w:rPr>
        <w:t>请听相声——洗衣服。</w:t>
      </w:r>
      <w:r>
        <w:rPr>
          <w:rFonts w:hint="eastAsia" w:eastAsia="宋体"/>
          <w:b/>
          <w:bCs/>
          <w:sz w:val="24"/>
          <w:szCs w:val="24"/>
          <w:lang w:eastAsia="zh-CN"/>
        </w:rPr>
        <w:t>（说一说）</w:t>
      </w:r>
    </w:p>
    <w:p w14:paraId="261A7B49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甲：呦，这不是小红吗?好久没见了啊!</w:t>
      </w:r>
    </w:p>
    <w:p w14:paraId="0AA5B6BB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乙：是啊!</w:t>
      </w:r>
    </w:p>
    <w:p w14:paraId="4432AEEC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甲：呵，我刚发现，今儿个衣服挺精神啊!</w:t>
      </w:r>
    </w:p>
    <w:p w14:paraId="5D35F6E1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乙：嗨，这哪是精神啊!这是因为洗衣服洗得好。</w:t>
      </w:r>
    </w:p>
    <w:p w14:paraId="4B3CD56B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甲：怎么洗的?把秘诀给我传授传授。</w:t>
      </w:r>
    </w:p>
    <w:p w14:paraId="08BDCC35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乙：成!(快速说)先用狗牌儿洗衣粉打一遍，将水龙头开至哗哗一冲，这是第一遍。</w:t>
      </w:r>
    </w:p>
    <w:p w14:paraId="7E64EC0A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甲：噢，这是第一遍。</w:t>
      </w:r>
    </w:p>
    <w:p w14:paraId="351D0131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乙：(快速地)再把兔牌儿领洁净喷上，放一大盆水，以每秒800公里的速度将衣服扔进盆中，双手迅速抓住衣领口大喊：洗刷刷，洗刷刷，喔喔。</w:t>
      </w:r>
    </w:p>
    <w:p w14:paraId="68AA7B8C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甲：呵，还带唱的。</w:t>
      </w:r>
    </w:p>
    <w:p w14:paraId="2E13A948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乙：(放慢语速)猛搓衣服。只见晶莹的水花四溅飞扬，(深情地说)整间屋子都湿了，连澡都一块儿洗了(感动地说)。</w:t>
      </w:r>
    </w:p>
    <w:p w14:paraId="629BD14B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甲：您等会儿吧!</w:t>
      </w:r>
    </w:p>
    <w:p w14:paraId="7E7DDC5D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乙：嗯?怎么了?</w:t>
      </w:r>
    </w:p>
    <w:p w14:paraId="4B51201A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甲：您这一盆水是多少水啊?</w:t>
      </w:r>
    </w:p>
    <w:p w14:paraId="1B55AD39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乙：没多少，就一浴盆水。</w:t>
      </w:r>
    </w:p>
    <w:p w14:paraId="3C4D0B0B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甲：这还没有多少呢!不行，你太浪费了!</w:t>
      </w:r>
    </w:p>
    <w:p w14:paraId="0E4E4036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乙：(咄咄逼人地说)怎么不行，怎么不行!日本鬼子被赶走了，人民当家做主人了，全民幸福奔小康了，我家洗衣服多用点水咋了!</w:t>
      </w:r>
    </w:p>
    <w:p w14:paraId="4E38CB40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甲：俗话说得好，穷啥不能穷教育，苦啥不能苦孩子，费啥不能费水源啊!</w:t>
      </w:r>
    </w:p>
    <w:p w14:paraId="4D33BA48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乙：那你是怎么洗衣服的?</w:t>
      </w:r>
    </w:p>
    <w:p w14:paraId="48A86BFB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甲：我把衣服放在水池子里，将水龙头轻抬2.25毫米，等30秒后会滴出一滴水珠，一定要调整好衣服的位置，让水珠正好滴在污渍上。</w:t>
      </w:r>
    </w:p>
    <w:p w14:paraId="64B06D0C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乙：那其他地方呢?</w:t>
      </w:r>
    </w:p>
    <w:p w14:paraId="56EA181B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甲：干搓呗</w:t>
      </w:r>
    </w:p>
    <w:p w14:paraId="7CB1100A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乙：啊?干搓!?</w:t>
      </w:r>
    </w:p>
    <w:p w14:paraId="6C128D58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甲：是啊!这样多省水啊!</w:t>
      </w:r>
    </w:p>
    <w:p w14:paraId="4858307F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乙：我的天!</w:t>
      </w:r>
    </w:p>
    <w:p w14:paraId="7CC97338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甲：哈哈，咱们还是好好洗衣服吧，既别浪费，也别用水珠洗衣服。</w:t>
      </w:r>
    </w:p>
    <w:p w14:paraId="5FD9E7CB">
      <w:pPr>
        <w:spacing w:line="360" w:lineRule="auto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学生</w:t>
      </w:r>
      <w:r>
        <w:rPr>
          <w:sz w:val="24"/>
          <w:szCs w:val="24"/>
        </w:rPr>
        <w:t>乙：对!在节约的前提下把衣服洗干净。</w:t>
      </w:r>
    </w:p>
    <w:p w14:paraId="2F95B89A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</w:p>
    <w:p w14:paraId="4D611684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第三篇章：节约小妙招</w:t>
      </w:r>
    </w:p>
    <w:p w14:paraId="249B6BF2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甲：</w:t>
      </w:r>
      <w:r>
        <w:rPr>
          <w:rFonts w:hint="eastAsia" w:eastAsia="宋体"/>
          <w:sz w:val="24"/>
          <w:szCs w:val="24"/>
          <w:lang w:eastAsia="zh-CN"/>
        </w:rPr>
        <w:t>队员</w:t>
      </w:r>
      <w:r>
        <w:rPr>
          <w:sz w:val="24"/>
          <w:szCs w:val="24"/>
        </w:rPr>
        <w:t>们</w:t>
      </w:r>
      <w:r>
        <w:rPr>
          <w:rFonts w:hint="eastAsia" w:eastAsia="宋体"/>
          <w:sz w:val="24"/>
          <w:szCs w:val="24"/>
          <w:lang w:eastAsia="zh-CN"/>
        </w:rPr>
        <w:t>，我们不能</w:t>
      </w:r>
      <w:r>
        <w:rPr>
          <w:sz w:val="24"/>
          <w:szCs w:val="24"/>
        </w:rPr>
        <w:t>把节约资源</w:t>
      </w:r>
      <w:r>
        <w:rPr>
          <w:rFonts w:hint="eastAsia" w:eastAsia="宋体"/>
          <w:sz w:val="24"/>
          <w:szCs w:val="24"/>
          <w:lang w:eastAsia="zh-CN"/>
        </w:rPr>
        <w:t>只</w:t>
      </w:r>
      <w:r>
        <w:rPr>
          <w:sz w:val="24"/>
          <w:szCs w:val="24"/>
        </w:rPr>
        <w:t>停在口头上，而</w:t>
      </w:r>
      <w:r>
        <w:rPr>
          <w:rFonts w:hint="eastAsia" w:eastAsia="宋体"/>
          <w:sz w:val="24"/>
          <w:szCs w:val="24"/>
          <w:lang w:eastAsia="zh-CN"/>
        </w:rPr>
        <w:t>要</w:t>
      </w:r>
      <w:r>
        <w:rPr>
          <w:sz w:val="24"/>
          <w:szCs w:val="24"/>
        </w:rPr>
        <w:t>把它落实到了实际生活中和具体行动上。</w:t>
      </w:r>
    </w:p>
    <w:p w14:paraId="6DAD5E51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5820C932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（金点子）</w:t>
      </w:r>
    </w:p>
    <w:p w14:paraId="22BF4BAA">
      <w:pPr>
        <w:spacing w:line="360" w:lineRule="auto"/>
      </w:pPr>
      <w:r>
        <w:rPr>
          <w:b/>
          <w:bCs/>
          <w:sz w:val="24"/>
          <w:szCs w:val="24"/>
        </w:rPr>
        <w:t>乙：</w:t>
      </w:r>
      <w:r>
        <w:rPr>
          <w:sz w:val="24"/>
          <w:szCs w:val="24"/>
        </w:rPr>
        <w:t>对于节约，你有哪些金点子?</w:t>
      </w:r>
    </w:p>
    <w:p w14:paraId="1EDE9730">
      <w:pPr>
        <w:spacing w:line="360" w:lineRule="auto"/>
      </w:pPr>
      <w:r>
        <w:rPr>
          <w:sz w:val="24"/>
          <w:szCs w:val="24"/>
        </w:rPr>
        <w:t>指名说。</w:t>
      </w:r>
    </w:p>
    <w:p w14:paraId="6E21A080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举例：</w:t>
      </w:r>
      <w:r>
        <w:rPr>
          <w:rFonts w:hint="eastAsia" w:eastAsia="宋体"/>
          <w:sz w:val="24"/>
          <w:szCs w:val="24"/>
          <w:lang w:eastAsia="zh-CN"/>
        </w:rPr>
        <w:t>吃光自己盘子里的东西，坚决做个“光盘侠”</w:t>
      </w:r>
    </w:p>
    <w:p w14:paraId="7E921FDE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随手关紧水龙头</w:t>
      </w:r>
    </w:p>
    <w:p w14:paraId="1753FD6F">
      <w:pPr>
        <w:spacing w:line="360" w:lineRule="auto"/>
      </w:pPr>
      <w:r>
        <w:rPr>
          <w:sz w:val="24"/>
          <w:szCs w:val="24"/>
        </w:rPr>
        <w:t>用鱼缸换出来的水浇花更有营养;</w:t>
      </w:r>
    </w:p>
    <w:p w14:paraId="67DF8FC3">
      <w:pPr>
        <w:spacing w:line="360" w:lineRule="auto"/>
      </w:pPr>
      <w:r>
        <w:rPr>
          <w:sz w:val="24"/>
          <w:szCs w:val="24"/>
        </w:rPr>
        <w:t>用</w:t>
      </w:r>
      <w:r>
        <w:rPr>
          <w:rFonts w:hint="eastAsia" w:eastAsia="宋体"/>
          <w:sz w:val="24"/>
          <w:szCs w:val="24"/>
          <w:lang w:eastAsia="zh-CN"/>
        </w:rPr>
        <w:t>淘</w:t>
      </w:r>
      <w:r>
        <w:rPr>
          <w:sz w:val="24"/>
          <w:szCs w:val="24"/>
        </w:rPr>
        <w:t>米水刷洗碗筷更干净;</w:t>
      </w:r>
    </w:p>
    <w:p w14:paraId="6D97EFCA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最后一个离开教室的人一定记得关灯</w:t>
      </w:r>
    </w:p>
    <w:p w14:paraId="075269A8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家电在不使用的情况下，不要长时间待机</w:t>
      </w:r>
    </w:p>
    <w:p w14:paraId="30E7A8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不用电器切断电源能节电10%</w:t>
      </w:r>
    </w:p>
    <w:p w14:paraId="774C05CA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白天尽量使用日光，避免开灯</w:t>
      </w:r>
    </w:p>
    <w:p w14:paraId="65658A48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不用或少用一次性水杯</w:t>
      </w:r>
    </w:p>
    <w:p w14:paraId="19977796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购买纸张时尽量选择再生纸</w:t>
      </w:r>
    </w:p>
    <w:p w14:paraId="56A5D5B5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把废纸集中回收再利用</w:t>
      </w:r>
    </w:p>
    <w:p w14:paraId="3DEF249C">
      <w:pPr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尽量不用一次性碗筷</w:t>
      </w:r>
    </w:p>
    <w:p w14:paraId="4F0684BF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0C3C494F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甲：</w:t>
      </w:r>
      <w:r>
        <w:rPr>
          <w:sz w:val="24"/>
          <w:szCs w:val="24"/>
        </w:rPr>
        <w:t>看来</w:t>
      </w:r>
      <w:r>
        <w:rPr>
          <w:rFonts w:hint="eastAsia" w:eastAsia="宋体"/>
          <w:sz w:val="24"/>
          <w:szCs w:val="24"/>
          <w:lang w:eastAsia="zh-CN"/>
        </w:rPr>
        <w:t>队员</w:t>
      </w:r>
      <w:r>
        <w:rPr>
          <w:sz w:val="24"/>
          <w:szCs w:val="24"/>
        </w:rPr>
        <w:t>们想的点子还真不少。</w:t>
      </w:r>
    </w:p>
    <w:p w14:paraId="7BED3996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（变废为宝小舞台）</w:t>
      </w:r>
    </w:p>
    <w:p w14:paraId="0D662D9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乙：</w:t>
      </w:r>
      <w:r>
        <w:rPr>
          <w:sz w:val="24"/>
          <w:szCs w:val="24"/>
        </w:rPr>
        <w:t>课前部分心灵手巧的</w:t>
      </w:r>
      <w:r>
        <w:rPr>
          <w:rFonts w:hint="eastAsia" w:eastAsia="宋体"/>
          <w:sz w:val="24"/>
          <w:szCs w:val="24"/>
          <w:lang w:eastAsia="zh-CN"/>
        </w:rPr>
        <w:t>队员</w:t>
      </w:r>
      <w:r>
        <w:rPr>
          <w:sz w:val="24"/>
          <w:szCs w:val="24"/>
        </w:rPr>
        <w:t>利用废旧物品做了一些饰品，下面有请他们上台展示。</w:t>
      </w:r>
    </w:p>
    <w:p w14:paraId="181CA736">
      <w:pPr>
        <w:spacing w:line="360" w:lineRule="auto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（上</w:t>
      </w:r>
      <w:r>
        <w:rPr>
          <w:sz w:val="24"/>
          <w:szCs w:val="24"/>
        </w:rPr>
        <w:t>台展示花篮、笔筒，或旧报纸做成的环保衣服等)</w:t>
      </w:r>
    </w:p>
    <w:p w14:paraId="4B3595F7">
      <w:pPr>
        <w:spacing w:line="360" w:lineRule="auto"/>
        <w:rPr>
          <w:sz w:val="24"/>
          <w:szCs w:val="24"/>
        </w:rPr>
      </w:pPr>
    </w:p>
    <w:p w14:paraId="30040C87">
      <w:pPr>
        <w:spacing w:line="36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第四篇章：珍惜资源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争当小先锋</w:t>
      </w:r>
    </w:p>
    <w:p w14:paraId="7044695D">
      <w:pPr>
        <w:spacing w:line="360" w:lineRule="auto"/>
        <w:rPr>
          <w:rFonts w:hint="default" w:eastAsia="宋体"/>
          <w:b/>
          <w:bCs/>
          <w:sz w:val="24"/>
          <w:szCs w:val="24"/>
          <w:lang w:val="en-US" w:eastAsia="zh-CN"/>
        </w:rPr>
      </w:pPr>
    </w:p>
    <w:p w14:paraId="6804C4B3">
      <w:pPr>
        <w:spacing w:line="360" w:lineRule="auto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甲：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勤俭如一首歌，歌到情处泪自流。</w:t>
      </w:r>
    </w:p>
    <w:p w14:paraId="49766531">
      <w:pPr>
        <w:spacing w:line="360" w:lineRule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勤俭是一杯酒，酒将醉时笑语稠。</w:t>
      </w:r>
    </w:p>
    <w:p w14:paraId="779487A4">
      <w:pPr>
        <w:spacing w:line="360" w:lineRule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甲：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勤俭像一首诗，诗有意而意无穷。</w:t>
      </w:r>
    </w:p>
    <w:p w14:paraId="1C983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下面请听快板《勤俭节约谱新篇》</w:t>
      </w:r>
    </w:p>
    <w:p w14:paraId="0E746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金风送爽百果香，美丽校园谱新章。</w:t>
      </w:r>
    </w:p>
    <w:p w14:paraId="1FA59A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今天我们聚一堂，畅谈节约知荣光。</w:t>
      </w:r>
    </w:p>
    <w:p w14:paraId="45EB7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勤俭节约讲道德，传统文化源流长。</w:t>
      </w:r>
    </w:p>
    <w:p w14:paraId="0B0D55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校园新事实在多，咱为校园唱支歌。</w:t>
      </w:r>
    </w:p>
    <w:p w14:paraId="1647E8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 </w:t>
      </w:r>
    </w:p>
    <w:p w14:paraId="2FA56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 xml:space="preserve">校园美，校园棒，勤俭之歌在耳旁。 </w:t>
      </w:r>
    </w:p>
    <w:p w14:paraId="35529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人人勤俭心欢畅，节约粮食好品行。</w:t>
      </w:r>
    </w:p>
    <w:p w14:paraId="50426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光盘行动争当先，剩菜剩饭不乱丢。</w:t>
      </w:r>
    </w:p>
    <w:p w14:paraId="1A33C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农民伯伯不容易，粒粒米饭滴滴汗。</w:t>
      </w:r>
    </w:p>
    <w:p w14:paraId="27938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可口饭菜喷喷香，盘中之餐要爱惜。</w:t>
      </w:r>
    </w:p>
    <w:p w14:paraId="7BA421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珍惜粮食要牢记，节约粮食记心上。</w:t>
      </w:r>
    </w:p>
    <w:p w14:paraId="09F7B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</w:p>
    <w:p w14:paraId="23F7F8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校园美，校园棒，勤俭之歌在身旁。</w:t>
      </w:r>
    </w:p>
    <w:p w14:paraId="0CA225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节约用水我真行，处处饮水需用心。</w:t>
      </w:r>
    </w:p>
    <w:p w14:paraId="74035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学校是个大家庭，人人节俭我做起。</w:t>
      </w:r>
    </w:p>
    <w:p w14:paraId="3C244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节约一滴纯净水，开关拧紧断水源，</w:t>
      </w:r>
    </w:p>
    <w:p w14:paraId="1623C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节约水源是美德，老师夸我好少年。</w:t>
      </w:r>
    </w:p>
    <w:p w14:paraId="0DA52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大家齐心节约忙，节俭传统要发扬。</w:t>
      </w:r>
    </w:p>
    <w:p w14:paraId="08127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</w:p>
    <w:p w14:paraId="12B7D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校园美，校园棒，勤俭之歌在耳旁。</w:t>
      </w:r>
    </w:p>
    <w:p w14:paraId="07487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节约用电记心上，随手关灯莫迟疑。</w:t>
      </w:r>
    </w:p>
    <w:p w14:paraId="40A56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晴天不去开电灯，浪费可耻节约荣，</w:t>
      </w:r>
    </w:p>
    <w:p w14:paraId="3C2D6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夜晚街灯闪霓虹，个个都是节能灯，</w:t>
      </w:r>
    </w:p>
    <w:p w14:paraId="5D464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人人节约一度电，大家动手来节能。</w:t>
      </w:r>
    </w:p>
    <w:p w14:paraId="5E05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生命之源不再生，共同打造节约城</w:t>
      </w: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.</w:t>
      </w:r>
    </w:p>
    <w:p w14:paraId="21714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val="en-US" w:eastAsia="zh-CN"/>
        </w:rPr>
      </w:pPr>
    </w:p>
    <w:p w14:paraId="175A4C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校园美，校园棒，勤俭之歌在耳旁。</w:t>
      </w:r>
    </w:p>
    <w:p w14:paraId="335DE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铅笔都用原木造，节约笔墨最重要。</w:t>
      </w:r>
    </w:p>
    <w:p w14:paraId="6CDD1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爱护书本要讲究，不费纸张不乱画。</w:t>
      </w:r>
    </w:p>
    <w:p w14:paraId="5167C6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漂亮橡皮真值钱，散发香味惹人欢。</w:t>
      </w:r>
    </w:p>
    <w:p w14:paraId="646CA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文具用品要爱惜，勤俭节约要当先。</w:t>
      </w:r>
    </w:p>
    <w:p w14:paraId="21E42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</w:p>
    <w:p w14:paraId="1EC0A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校园美，校园新，践行节俭记心间。</w:t>
      </w:r>
    </w:p>
    <w:p w14:paraId="04595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绿树环绕花儿香，人人勤俭心欢畅。</w:t>
      </w:r>
    </w:p>
    <w:p w14:paraId="09BE72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校园好，校园新，节俭新事在身边。</w:t>
      </w:r>
    </w:p>
    <w:p w14:paraId="18E9A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勤俭节约是根本，提高觉悟是关键。</w:t>
      </w:r>
    </w:p>
    <w:p w14:paraId="11480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付诸行动成自觉，节约能手美名传。</w:t>
      </w:r>
    </w:p>
    <w:p w14:paraId="12150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这正是：</w:t>
      </w:r>
    </w:p>
    <w:p w14:paraId="447B8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文明少年讲文明，</w:t>
      </w:r>
    </w:p>
    <w:p w14:paraId="691EB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文明之花遍地开。</w:t>
      </w:r>
    </w:p>
    <w:p w14:paraId="31BA3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浪费物品最可耻，</w:t>
      </w:r>
    </w:p>
    <w:p w14:paraId="3542F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勤俭节约讲奉献。</w:t>
      </w:r>
    </w:p>
    <w:p w14:paraId="3DD34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传统文化进校园，</w:t>
      </w:r>
    </w:p>
    <w:p w14:paraId="68311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学习规范做栋梁。做栋梁。</w:t>
      </w:r>
    </w:p>
    <w:p w14:paraId="5922C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</w:p>
    <w:p w14:paraId="558E4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甲：</w:t>
      </w:r>
      <w:r>
        <w:rPr>
          <w:rFonts w:hint="eastAsia" w:eastAsia="宋体"/>
          <w:sz w:val="24"/>
          <w:szCs w:val="24"/>
          <w:lang w:eastAsia="zh-CN"/>
        </w:rPr>
        <w:t>勤俭节约就是要我们从小处着手，从一粒米、一滴水做起，从小养成勤俭节约的好习惯。</w:t>
      </w:r>
    </w:p>
    <w:p w14:paraId="30048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乙：</w:t>
      </w:r>
      <w:r>
        <w:rPr>
          <w:sz w:val="24"/>
          <w:szCs w:val="24"/>
        </w:rPr>
        <w:t>创建节约型校园是我们每一个</w:t>
      </w:r>
      <w:r>
        <w:rPr>
          <w:rFonts w:hint="eastAsia" w:eastAsia="宋体"/>
          <w:sz w:val="24"/>
          <w:szCs w:val="24"/>
          <w:lang w:val="en-US" w:eastAsia="zh-CN"/>
        </w:rPr>
        <w:t>漕</w:t>
      </w:r>
      <w:r>
        <w:rPr>
          <w:sz w:val="24"/>
          <w:szCs w:val="24"/>
        </w:rPr>
        <w:t>小</w:t>
      </w:r>
      <w:r>
        <w:rPr>
          <w:rFonts w:hint="eastAsia" w:eastAsia="宋体"/>
          <w:sz w:val="24"/>
          <w:szCs w:val="24"/>
          <w:lang w:eastAsia="zh-CN"/>
        </w:rPr>
        <w:t>队员</w:t>
      </w:r>
      <w:r>
        <w:rPr>
          <w:sz w:val="24"/>
          <w:szCs w:val="24"/>
        </w:rPr>
        <w:t>的责任</w:t>
      </w:r>
      <w:r>
        <w:rPr>
          <w:rFonts w:hint="eastAsia" w:eastAsia="宋体"/>
          <w:sz w:val="24"/>
          <w:szCs w:val="24"/>
          <w:lang w:eastAsia="zh-CN"/>
        </w:rPr>
        <w:t>。</w:t>
      </w:r>
    </w:p>
    <w:p w14:paraId="0FDDA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甲乙：</w:t>
      </w:r>
      <w:r>
        <w:rPr>
          <w:rFonts w:hint="eastAsia" w:eastAsia="宋体"/>
          <w:sz w:val="24"/>
          <w:szCs w:val="24"/>
          <w:lang w:eastAsia="zh-CN"/>
        </w:rPr>
        <w:t>今天，我们向全校师生发出</w:t>
      </w:r>
      <w:r>
        <w:rPr>
          <w:rFonts w:hint="eastAsia" w:eastAsia="宋体"/>
          <w:b/>
          <w:bCs/>
          <w:sz w:val="24"/>
          <w:szCs w:val="24"/>
          <w:lang w:eastAsia="zh-CN"/>
        </w:rPr>
        <w:t>倡议</w:t>
      </w:r>
      <w:r>
        <w:rPr>
          <w:rFonts w:hint="eastAsia" w:eastAsia="宋体"/>
          <w:sz w:val="24"/>
          <w:szCs w:val="24"/>
          <w:lang w:eastAsia="zh-CN"/>
        </w:rPr>
        <w:t>：</w:t>
      </w:r>
    </w:p>
    <w:p w14:paraId="2EBB6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</w:p>
    <w:p w14:paraId="4C322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 xml:space="preserve">        一、节约水资源，责任人人有；</w:t>
      </w:r>
    </w:p>
    <w:p w14:paraId="7E9946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 xml:space="preserve">        二、节约用电没诀窍、随手关灯为首要；</w:t>
      </w:r>
    </w:p>
    <w:p w14:paraId="493CC1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 xml:space="preserve">        三、光盘行动，拒绝舌尖上的浪费；</w:t>
      </w:r>
    </w:p>
    <w:p w14:paraId="01264E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 xml:space="preserve">        四、能源连着你我他，节约能源靠大家。</w:t>
      </w:r>
    </w:p>
    <w:p w14:paraId="18AEA0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b/>
          <w:bCs/>
          <w:sz w:val="24"/>
          <w:szCs w:val="24"/>
          <w:lang w:eastAsia="zh-CN"/>
        </w:rPr>
      </w:pPr>
    </w:p>
    <w:p w14:paraId="496170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甲：</w:t>
      </w:r>
      <w:r>
        <w:rPr>
          <w:rFonts w:hint="eastAsia" w:eastAsia="宋体"/>
          <w:sz w:val="24"/>
          <w:szCs w:val="24"/>
          <w:lang w:eastAsia="zh-CN"/>
        </w:rPr>
        <w:t>社会要进步，国家要发展，这一切都离不开消耗，但这一切，更离不开勤俭。</w:t>
      </w:r>
    </w:p>
    <w:p w14:paraId="46BEF1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乙：</w:t>
      </w:r>
      <w:r>
        <w:rPr>
          <w:rFonts w:hint="eastAsia" w:eastAsia="宋体"/>
          <w:sz w:val="24"/>
          <w:szCs w:val="24"/>
          <w:lang w:eastAsia="zh-CN"/>
        </w:rPr>
        <w:t>它是一种操守。</w:t>
      </w:r>
    </w:p>
    <w:p w14:paraId="54F83C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甲：</w:t>
      </w:r>
      <w:r>
        <w:rPr>
          <w:rFonts w:hint="eastAsia" w:eastAsia="宋体"/>
          <w:sz w:val="24"/>
          <w:szCs w:val="24"/>
          <w:lang w:eastAsia="zh-CN"/>
        </w:rPr>
        <w:t>它是一种品行。</w:t>
      </w:r>
    </w:p>
    <w:p w14:paraId="407474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乙：</w:t>
      </w:r>
      <w:r>
        <w:rPr>
          <w:rFonts w:hint="eastAsia" w:eastAsia="宋体"/>
          <w:sz w:val="24"/>
          <w:szCs w:val="24"/>
          <w:lang w:eastAsia="zh-CN"/>
        </w:rPr>
        <w:t>它是一种素养。</w:t>
      </w:r>
    </w:p>
    <w:p w14:paraId="53B32E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甲：</w:t>
      </w:r>
      <w:r>
        <w:rPr>
          <w:rFonts w:hint="eastAsia" w:eastAsia="宋体"/>
          <w:sz w:val="24"/>
          <w:szCs w:val="24"/>
          <w:lang w:eastAsia="zh-CN"/>
        </w:rPr>
        <w:t>它是一种美德。</w:t>
      </w:r>
    </w:p>
    <w:p w14:paraId="6AB0B3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</w:p>
    <w:p w14:paraId="65B23B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 w:val="0"/>
          <w:bCs w:val="0"/>
          <w:sz w:val="24"/>
          <w:szCs w:val="24"/>
          <w:lang w:eastAsia="zh-CN"/>
        </w:rPr>
        <w:t>甲：</w:t>
      </w:r>
      <w:r>
        <w:rPr>
          <w:rFonts w:hint="eastAsia" w:eastAsia="宋体"/>
          <w:sz w:val="24"/>
          <w:szCs w:val="24"/>
          <w:lang w:eastAsia="zh-CN"/>
        </w:rPr>
        <w:t>下面就让我们在歌声中结束本次</w:t>
      </w:r>
      <w:r>
        <w:rPr>
          <w:rFonts w:hint="eastAsia" w:eastAsia="宋体"/>
          <w:sz w:val="24"/>
          <w:szCs w:val="24"/>
          <w:lang w:val="en-US" w:eastAsia="zh-CN"/>
        </w:rPr>
        <w:t>活动</w:t>
      </w:r>
      <w:r>
        <w:rPr>
          <w:rFonts w:hint="eastAsia" w:eastAsia="宋体"/>
          <w:sz w:val="24"/>
          <w:szCs w:val="24"/>
          <w:lang w:eastAsia="zh-CN"/>
        </w:rPr>
        <w:t>吧！</w:t>
      </w:r>
    </w:p>
    <w:p w14:paraId="3EDF2D16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节约最闪亮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》</w:t>
      </w:r>
    </w:p>
    <w:p w14:paraId="38A74CBE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春种千颗籽，秋收万担粮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。 </w:t>
      </w:r>
    </w:p>
    <w:p w14:paraId="0F539205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春生复夏长，寒暖伴农忙。 </w:t>
      </w:r>
    </w:p>
    <w:p w14:paraId="032BDCA7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躬背烈日下，风雨鬓上霜。 </w:t>
      </w:r>
    </w:p>
    <w:p w14:paraId="5F9B60F2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不忘来之艰，一粥一饭香。 </w:t>
      </w:r>
    </w:p>
    <w:p w14:paraId="1B514E91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锄禾日当午，汗滴禾下土。 </w:t>
      </w:r>
    </w:p>
    <w:p w14:paraId="48CDA498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谁知盘中餐，粒粒皆辛苦。 </w:t>
      </w:r>
    </w:p>
    <w:p w14:paraId="2856D5D4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勤俭最光荣，大家来弘扬。 </w:t>
      </w:r>
    </w:p>
    <w:p w14:paraId="4065B0DB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节约最闪亮，美德传四方。 </w:t>
      </w:r>
    </w:p>
    <w:p w14:paraId="0057511F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春种千颗籽，秋收万担粮。 </w:t>
      </w:r>
    </w:p>
    <w:p w14:paraId="52142820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春生复夏长，寒暖伴农忙。 </w:t>
      </w:r>
    </w:p>
    <w:p w14:paraId="341755AA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躬背烈日下，风雨鬓上霜。 </w:t>
      </w:r>
    </w:p>
    <w:p w14:paraId="733855BC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不忘来之艰，一粥一饭香。 </w:t>
      </w:r>
    </w:p>
    <w:p w14:paraId="41D6FEC6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锄禾日当午，汗滴禾下土。 </w:t>
      </w:r>
    </w:p>
    <w:p w14:paraId="4D1B8F71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谁知盘中餐，粒粒皆辛苦。 </w:t>
      </w:r>
    </w:p>
    <w:p w14:paraId="37B9A89C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勤俭最光荣，大家来弘扬。 </w:t>
      </w:r>
    </w:p>
    <w:p w14:paraId="7F0FCABD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节约最闪亮，美德传四方。 </w:t>
      </w:r>
    </w:p>
    <w:p w14:paraId="03B5C7F3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锄禾日当午，汗滴禾下土。 </w:t>
      </w:r>
    </w:p>
    <w:p w14:paraId="056284C4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谁知盘中餐，粒粒皆辛苦。 </w:t>
      </w:r>
    </w:p>
    <w:p w14:paraId="7CE50364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勤俭最光荣，大家来弘扬。 </w:t>
      </w:r>
    </w:p>
    <w:p w14:paraId="35F16876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 xml:space="preserve">节约最闪亮，美德传四方。 </w:t>
      </w:r>
    </w:p>
    <w:p w14:paraId="31623667">
      <w:pPr>
        <w:tabs>
          <w:tab w:val="left" w:pos="1624"/>
        </w:tabs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节约最闪亮，美德传四方。</w:t>
      </w:r>
    </w:p>
    <w:p w14:paraId="471317BD">
      <w:pPr>
        <w:tabs>
          <w:tab w:val="left" w:pos="1624"/>
        </w:tabs>
        <w:spacing w:line="36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中队长：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>通过这次队会，相信队员们一定都有了新的打算，让我们积极行动起来，从我做起，从今天做起，从点滴小事做起，逐渐养成勤俭节约的好习惯，积极参与到创建</w:t>
      </w:r>
      <w:r>
        <w:rPr>
          <w:rFonts w:hint="eastAsia" w:eastAsia="宋体"/>
          <w:sz w:val="24"/>
          <w:szCs w:val="24"/>
          <w:lang w:eastAsia="zh-CN"/>
        </w:rPr>
        <w:t>“节约型校园”的活动中来。</w:t>
      </w:r>
      <w:r>
        <w:rPr>
          <w:rFonts w:hint="eastAsia" w:eastAsia="宋体"/>
          <w:b w:val="0"/>
          <w:bCs w:val="0"/>
          <w:sz w:val="24"/>
          <w:szCs w:val="24"/>
          <w:lang w:eastAsia="zh-CN"/>
        </w:rPr>
        <w:tab/>
      </w:r>
    </w:p>
    <w:p w14:paraId="2B44478F">
      <w:pPr>
        <w:tabs>
          <w:tab w:val="left" w:pos="4174"/>
        </w:tabs>
        <w:spacing w:line="360" w:lineRule="auto"/>
        <w:rPr>
          <w:rFonts w:hint="eastAsia" w:eastAsia="宋体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下面</w:t>
      </w:r>
      <w:r>
        <w:rPr>
          <w:sz w:val="24"/>
          <w:szCs w:val="24"/>
        </w:rPr>
        <w:t>有请</w:t>
      </w:r>
      <w:r>
        <w:rPr>
          <w:rFonts w:hint="eastAsia" w:eastAsia="宋体"/>
          <w:sz w:val="24"/>
          <w:szCs w:val="24"/>
          <w:lang w:eastAsia="zh-CN"/>
        </w:rPr>
        <w:t>辅导员</w:t>
      </w:r>
      <w:r>
        <w:rPr>
          <w:sz w:val="24"/>
          <w:szCs w:val="24"/>
        </w:rPr>
        <w:t>老师发言。</w:t>
      </w:r>
      <w:r>
        <w:rPr>
          <w:rFonts w:hint="eastAsia" w:eastAsia="宋体"/>
          <w:sz w:val="24"/>
          <w:szCs w:val="24"/>
          <w:lang w:eastAsia="zh-CN"/>
        </w:rPr>
        <w:tab/>
      </w:r>
    </w:p>
    <w:p w14:paraId="37B8741E">
      <w:pPr>
        <w:spacing w:line="360" w:lineRule="auto"/>
      </w:pPr>
      <w:r>
        <w:rPr>
          <w:rFonts w:hint="eastAsia" w:eastAsia="宋体"/>
          <w:sz w:val="24"/>
          <w:szCs w:val="24"/>
          <w:lang w:eastAsia="zh-CN"/>
        </w:rPr>
        <w:t>辅导员</w:t>
      </w:r>
      <w:r>
        <w:rPr>
          <w:sz w:val="24"/>
          <w:szCs w:val="24"/>
        </w:rPr>
        <w:t>总结发言：</w:t>
      </w:r>
    </w:p>
    <w:p w14:paraId="233C89A7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队员</w:t>
      </w:r>
      <w:r>
        <w:rPr>
          <w:sz w:val="24"/>
          <w:szCs w:val="24"/>
        </w:rPr>
        <w:t>们，建立节约型社会，创建节约型校园，是一项全方位、全过程，全民参与的工作。作为一名少先</w:t>
      </w:r>
      <w:r>
        <w:rPr>
          <w:rFonts w:hint="eastAsia" w:eastAsia="宋体"/>
          <w:sz w:val="24"/>
          <w:szCs w:val="24"/>
          <w:lang w:eastAsia="zh-CN"/>
        </w:rPr>
        <w:t>队员</w:t>
      </w:r>
      <w:r>
        <w:rPr>
          <w:sz w:val="24"/>
          <w:szCs w:val="24"/>
        </w:rPr>
        <w:t>，希望我们做到两点：一是“心动“，心里想着搞好节约，增强节约的主动意识;二是“行动”，掌握节约方法，做到合理科学地节约。让我们携起手来，从现在开始，从我做起，勤俭节约，共创节约型校园!</w:t>
      </w:r>
    </w:p>
    <w:p w14:paraId="0E67DDB5">
      <w:pPr>
        <w:spacing w:line="360" w:lineRule="auto"/>
        <w:rPr>
          <w:sz w:val="24"/>
          <w:szCs w:val="24"/>
        </w:rPr>
      </w:pPr>
    </w:p>
    <w:p w14:paraId="763178EE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sz w:val="24"/>
          <w:szCs w:val="24"/>
          <w:lang w:val="en-US" w:eastAsia="zh-CN"/>
        </w:rPr>
        <w:t>呼号！</w:t>
      </w:r>
    </w:p>
    <w:p w14:paraId="00F0DD4A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辅导员：</w:t>
      </w:r>
      <w:r>
        <w:rPr>
          <w:rFonts w:hint="eastAsia" w:eastAsia="宋体"/>
          <w:sz w:val="24"/>
          <w:szCs w:val="24"/>
          <w:lang w:val="en-US" w:eastAsia="zh-CN"/>
        </w:rPr>
        <w:t>准备着，为共产主义事业而奋斗！</w:t>
      </w:r>
    </w:p>
    <w:p w14:paraId="483EF280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全体队员：</w:t>
      </w:r>
      <w:r>
        <w:rPr>
          <w:rFonts w:hint="eastAsia" w:eastAsia="宋体"/>
          <w:sz w:val="24"/>
          <w:szCs w:val="24"/>
          <w:lang w:val="en-US" w:eastAsia="zh-CN"/>
        </w:rPr>
        <w:t>时刻准备着！</w:t>
      </w:r>
    </w:p>
    <w:p w14:paraId="54E1B2A6"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sz w:val="24"/>
          <w:szCs w:val="24"/>
          <w:lang w:val="en-US" w:eastAsia="zh-CN"/>
        </w:rPr>
        <w:t>退旗！敬礼！</w:t>
      </w:r>
    </w:p>
    <w:p w14:paraId="74F2EF2D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中队长：</w:t>
      </w:r>
      <w:r>
        <w:rPr>
          <w:rFonts w:hint="eastAsia" w:eastAsia="宋体"/>
          <w:sz w:val="24"/>
          <w:szCs w:val="24"/>
          <w:lang w:val="en-US" w:eastAsia="zh-CN"/>
        </w:rPr>
        <w:t>五（4）中队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勤俭节约始于心  珍惜资源践于行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到此结束。</w:t>
      </w:r>
    </w:p>
    <w:p w14:paraId="01A30C92">
      <w:pPr>
        <w:spacing w:line="360" w:lineRule="auto"/>
      </w:pPr>
    </w:p>
    <w:sectPr>
      <w:pgSz w:w="11905" w:h="16837"/>
      <w:pgMar w:top="1134" w:right="1134" w:bottom="1134" w:left="1134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52AC1"/>
    <w:multiLevelType w:val="singleLevel"/>
    <w:tmpl w:val="A6B52A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114616"/>
    <w:multiLevelType w:val="singleLevel"/>
    <w:tmpl w:val="0B114616"/>
    <w:lvl w:ilvl="0" w:tentative="0">
      <w:start w:val="1"/>
      <w:numFmt w:val="decimal"/>
      <w:suff w:val="nothing"/>
      <w:lvlText w:val="（%1）"/>
      <w:lvlJc w:val="left"/>
      <w:pPr>
        <w:ind w:left="1066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zE3NzdkZjVmNjBjMjhiNTE4YjMzZTJhOTdmYTIifQ=="/>
  </w:docVars>
  <w:rsids>
    <w:rsidRoot w:val="00000000"/>
    <w:rsid w:val="014F0F92"/>
    <w:rsid w:val="03602449"/>
    <w:rsid w:val="04153C4F"/>
    <w:rsid w:val="04565917"/>
    <w:rsid w:val="04D52C79"/>
    <w:rsid w:val="04F42D06"/>
    <w:rsid w:val="052C5A29"/>
    <w:rsid w:val="056E5162"/>
    <w:rsid w:val="079342DE"/>
    <w:rsid w:val="08651E4B"/>
    <w:rsid w:val="08C930B6"/>
    <w:rsid w:val="08EA5BB8"/>
    <w:rsid w:val="099E68D2"/>
    <w:rsid w:val="0A3F0D9E"/>
    <w:rsid w:val="0A5B4A3D"/>
    <w:rsid w:val="0AA27414"/>
    <w:rsid w:val="0B1D2282"/>
    <w:rsid w:val="0B1E60E0"/>
    <w:rsid w:val="0B2E04F5"/>
    <w:rsid w:val="0B3D6A03"/>
    <w:rsid w:val="0C142EBD"/>
    <w:rsid w:val="0D7C2220"/>
    <w:rsid w:val="0DE05749"/>
    <w:rsid w:val="0F582C63"/>
    <w:rsid w:val="0FBF6D22"/>
    <w:rsid w:val="107318ED"/>
    <w:rsid w:val="118D0307"/>
    <w:rsid w:val="123C5F97"/>
    <w:rsid w:val="12BA2EEA"/>
    <w:rsid w:val="12BA7249"/>
    <w:rsid w:val="131A424C"/>
    <w:rsid w:val="133D0528"/>
    <w:rsid w:val="145B0A2D"/>
    <w:rsid w:val="146547E5"/>
    <w:rsid w:val="174B62ED"/>
    <w:rsid w:val="17757B37"/>
    <w:rsid w:val="17A72DBC"/>
    <w:rsid w:val="18930FB2"/>
    <w:rsid w:val="19273A05"/>
    <w:rsid w:val="19A04D19"/>
    <w:rsid w:val="19AA05A6"/>
    <w:rsid w:val="19F95081"/>
    <w:rsid w:val="1A250256"/>
    <w:rsid w:val="1BB817A2"/>
    <w:rsid w:val="1BD929F6"/>
    <w:rsid w:val="1E552B14"/>
    <w:rsid w:val="1E75240B"/>
    <w:rsid w:val="1ED10642"/>
    <w:rsid w:val="1FF07CB0"/>
    <w:rsid w:val="205E39A8"/>
    <w:rsid w:val="207A3E16"/>
    <w:rsid w:val="20927734"/>
    <w:rsid w:val="20CC0117"/>
    <w:rsid w:val="210C64E5"/>
    <w:rsid w:val="21812CE1"/>
    <w:rsid w:val="229275F4"/>
    <w:rsid w:val="22AA6D5E"/>
    <w:rsid w:val="243015DE"/>
    <w:rsid w:val="24825DC3"/>
    <w:rsid w:val="24C176F1"/>
    <w:rsid w:val="253A74E2"/>
    <w:rsid w:val="26112B45"/>
    <w:rsid w:val="262F1824"/>
    <w:rsid w:val="28C45A40"/>
    <w:rsid w:val="2AFF1FEB"/>
    <w:rsid w:val="2B0D0665"/>
    <w:rsid w:val="2B876717"/>
    <w:rsid w:val="2C03706E"/>
    <w:rsid w:val="2C63289C"/>
    <w:rsid w:val="2C7C4613"/>
    <w:rsid w:val="2CB44464"/>
    <w:rsid w:val="2CD83499"/>
    <w:rsid w:val="2DC96C17"/>
    <w:rsid w:val="2DD75C6E"/>
    <w:rsid w:val="2E1356E2"/>
    <w:rsid w:val="2EAD1890"/>
    <w:rsid w:val="2FFB6781"/>
    <w:rsid w:val="301D3F76"/>
    <w:rsid w:val="3094579A"/>
    <w:rsid w:val="30AA0F36"/>
    <w:rsid w:val="30F40ED5"/>
    <w:rsid w:val="31D831E1"/>
    <w:rsid w:val="31E853BE"/>
    <w:rsid w:val="323E078D"/>
    <w:rsid w:val="32612326"/>
    <w:rsid w:val="32F7327D"/>
    <w:rsid w:val="345E2C7E"/>
    <w:rsid w:val="34BD7BE2"/>
    <w:rsid w:val="351E3A24"/>
    <w:rsid w:val="351E718A"/>
    <w:rsid w:val="365D2A5C"/>
    <w:rsid w:val="36872434"/>
    <w:rsid w:val="37271061"/>
    <w:rsid w:val="3782466E"/>
    <w:rsid w:val="37B80C26"/>
    <w:rsid w:val="38510090"/>
    <w:rsid w:val="38B919FD"/>
    <w:rsid w:val="38E5346A"/>
    <w:rsid w:val="395E6B6B"/>
    <w:rsid w:val="39A65BC7"/>
    <w:rsid w:val="3A653D5B"/>
    <w:rsid w:val="3B792601"/>
    <w:rsid w:val="3BEE429E"/>
    <w:rsid w:val="3BF50D1E"/>
    <w:rsid w:val="3BF9119B"/>
    <w:rsid w:val="3C015A0C"/>
    <w:rsid w:val="3C383D45"/>
    <w:rsid w:val="3CED0FF6"/>
    <w:rsid w:val="3D9B0C6D"/>
    <w:rsid w:val="3DE338C9"/>
    <w:rsid w:val="3E5B4FC4"/>
    <w:rsid w:val="3E9F4AB2"/>
    <w:rsid w:val="3F4F4CB4"/>
    <w:rsid w:val="3F6B55E7"/>
    <w:rsid w:val="3F845FBE"/>
    <w:rsid w:val="3FA31715"/>
    <w:rsid w:val="3FC22B3C"/>
    <w:rsid w:val="4005219A"/>
    <w:rsid w:val="40986BB1"/>
    <w:rsid w:val="431C0201"/>
    <w:rsid w:val="43C40B3F"/>
    <w:rsid w:val="43FF5F3E"/>
    <w:rsid w:val="44866B46"/>
    <w:rsid w:val="46011E69"/>
    <w:rsid w:val="46B766BC"/>
    <w:rsid w:val="47D639C4"/>
    <w:rsid w:val="47D67932"/>
    <w:rsid w:val="47E06292"/>
    <w:rsid w:val="47E92D7F"/>
    <w:rsid w:val="48A35D82"/>
    <w:rsid w:val="48D56259"/>
    <w:rsid w:val="497918A0"/>
    <w:rsid w:val="4AEB4A84"/>
    <w:rsid w:val="4B7D2D66"/>
    <w:rsid w:val="4B8856B9"/>
    <w:rsid w:val="4BC167DD"/>
    <w:rsid w:val="4D266F34"/>
    <w:rsid w:val="4D3F73BA"/>
    <w:rsid w:val="4DC346AF"/>
    <w:rsid w:val="4DE522BE"/>
    <w:rsid w:val="4EE64BD2"/>
    <w:rsid w:val="4F54626B"/>
    <w:rsid w:val="4FDB1554"/>
    <w:rsid w:val="50173CEF"/>
    <w:rsid w:val="505A0F74"/>
    <w:rsid w:val="50861CBD"/>
    <w:rsid w:val="51286F5D"/>
    <w:rsid w:val="5135431B"/>
    <w:rsid w:val="51803763"/>
    <w:rsid w:val="51837C80"/>
    <w:rsid w:val="51F96367"/>
    <w:rsid w:val="52104878"/>
    <w:rsid w:val="532D2B82"/>
    <w:rsid w:val="538A16FC"/>
    <w:rsid w:val="53900FB2"/>
    <w:rsid w:val="55F207C2"/>
    <w:rsid w:val="56087F14"/>
    <w:rsid w:val="56C31909"/>
    <w:rsid w:val="56E5353A"/>
    <w:rsid w:val="58275332"/>
    <w:rsid w:val="5AFF1BF1"/>
    <w:rsid w:val="5B035944"/>
    <w:rsid w:val="5BA2607E"/>
    <w:rsid w:val="5BEB3411"/>
    <w:rsid w:val="5BF34928"/>
    <w:rsid w:val="5C6E0761"/>
    <w:rsid w:val="5CD632D2"/>
    <w:rsid w:val="5CD84BA3"/>
    <w:rsid w:val="5FB375F7"/>
    <w:rsid w:val="5FB924E5"/>
    <w:rsid w:val="5FC63ABE"/>
    <w:rsid w:val="5FFB60F1"/>
    <w:rsid w:val="601437DF"/>
    <w:rsid w:val="61151C5D"/>
    <w:rsid w:val="61950048"/>
    <w:rsid w:val="62EC2AEF"/>
    <w:rsid w:val="63687E5F"/>
    <w:rsid w:val="63E6362E"/>
    <w:rsid w:val="649E31FD"/>
    <w:rsid w:val="65B24B8D"/>
    <w:rsid w:val="660147B9"/>
    <w:rsid w:val="666C41D7"/>
    <w:rsid w:val="66875072"/>
    <w:rsid w:val="66EB5448"/>
    <w:rsid w:val="671F12D4"/>
    <w:rsid w:val="67524B22"/>
    <w:rsid w:val="67715EA1"/>
    <w:rsid w:val="6778232E"/>
    <w:rsid w:val="679337D9"/>
    <w:rsid w:val="681A44DD"/>
    <w:rsid w:val="6837479C"/>
    <w:rsid w:val="68542724"/>
    <w:rsid w:val="685C30A3"/>
    <w:rsid w:val="692A6104"/>
    <w:rsid w:val="692B114F"/>
    <w:rsid w:val="69CB3DEF"/>
    <w:rsid w:val="6A672BCB"/>
    <w:rsid w:val="6B3F6269"/>
    <w:rsid w:val="6B481F9C"/>
    <w:rsid w:val="6BC50E9E"/>
    <w:rsid w:val="6BCA5871"/>
    <w:rsid w:val="6BCD4209"/>
    <w:rsid w:val="6C4F69D3"/>
    <w:rsid w:val="6CE55A15"/>
    <w:rsid w:val="6CE63DEF"/>
    <w:rsid w:val="6E5E7A90"/>
    <w:rsid w:val="6F9D225B"/>
    <w:rsid w:val="6FEF34A3"/>
    <w:rsid w:val="6FFB5323"/>
    <w:rsid w:val="704D1D73"/>
    <w:rsid w:val="705C1A40"/>
    <w:rsid w:val="708C26ED"/>
    <w:rsid w:val="72367510"/>
    <w:rsid w:val="72B96C13"/>
    <w:rsid w:val="732B7CDA"/>
    <w:rsid w:val="756C32A4"/>
    <w:rsid w:val="75B521C4"/>
    <w:rsid w:val="769A4D76"/>
    <w:rsid w:val="76D13615"/>
    <w:rsid w:val="76D347D2"/>
    <w:rsid w:val="77240250"/>
    <w:rsid w:val="77984DA9"/>
    <w:rsid w:val="77B62AC1"/>
    <w:rsid w:val="7897367D"/>
    <w:rsid w:val="78D75EB3"/>
    <w:rsid w:val="78E94324"/>
    <w:rsid w:val="7A292472"/>
    <w:rsid w:val="7A494243"/>
    <w:rsid w:val="7A4C5705"/>
    <w:rsid w:val="7A6D2D46"/>
    <w:rsid w:val="7A8C3296"/>
    <w:rsid w:val="7AAD37CB"/>
    <w:rsid w:val="7B8717C7"/>
    <w:rsid w:val="7CEB6EDD"/>
    <w:rsid w:val="7D9A4327"/>
    <w:rsid w:val="7E5646FD"/>
    <w:rsid w:val="7E9A0AE5"/>
    <w:rsid w:val="7EFB7F2A"/>
    <w:rsid w:val="7F2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sz w:val="20"/>
      <w:szCs w:val="20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5463</Words>
  <Characters>5527</Characters>
  <TotalTime>84</TotalTime>
  <ScaleCrop>false</ScaleCrop>
  <LinksUpToDate>false</LinksUpToDate>
  <CharactersWithSpaces>5590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2020-09-11T16:22:00Z</dcterms:created>
  <dc:creator>Administrator</dc:creator>
  <cp:lastModifiedBy>petrelจุ๊บ</cp:lastModifiedBy>
  <dcterms:modified xsi:type="dcterms:W3CDTF">2024-12-09T02:59:41Z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6F47A8F202044B0B9EE2599FB23BB0E1_12</vt:lpwstr>
  </property>
</Properties>
</file>