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C62832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</w:t>
      </w: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 w14:paraId="53BF5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311" w:type="dxa"/>
            <w:vAlign w:val="center"/>
          </w:tcPr>
          <w:p w14:paraId="7A1310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 w14:paraId="31CCFC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“值”来“值”往</w:t>
            </w:r>
          </w:p>
        </w:tc>
        <w:tc>
          <w:tcPr>
            <w:tcW w:w="1526" w:type="dxa"/>
            <w:vAlign w:val="center"/>
          </w:tcPr>
          <w:p w14:paraId="06D47F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 w14:paraId="12239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安全：火灾安全自救</w:t>
            </w:r>
          </w:p>
        </w:tc>
      </w:tr>
      <w:tr w14:paraId="29BB1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311" w:type="dxa"/>
            <w:vAlign w:val="center"/>
          </w:tcPr>
          <w:p w14:paraId="410B74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 w14:paraId="5DE1AA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蔡小琴</w:t>
            </w:r>
          </w:p>
        </w:tc>
        <w:tc>
          <w:tcPr>
            <w:tcW w:w="832" w:type="dxa"/>
            <w:vAlign w:val="center"/>
          </w:tcPr>
          <w:p w14:paraId="2311F1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 w14:paraId="38D09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970" w:type="dxa"/>
            <w:vAlign w:val="center"/>
          </w:tcPr>
          <w:p w14:paraId="65DAA7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 w14:paraId="70EE7A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2024.11.29</w:t>
            </w:r>
          </w:p>
        </w:tc>
      </w:tr>
      <w:tr w14:paraId="73DF4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 w14:paraId="50B7D4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2D86E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4" w:hRule="atLeast"/>
        </w:trPr>
        <w:tc>
          <w:tcPr>
            <w:tcW w:w="8698" w:type="dxa"/>
            <w:gridSpan w:val="6"/>
          </w:tcPr>
          <w:p w14:paraId="304228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sz w:val="24"/>
                <w:szCs w:val="24"/>
                <w:lang w:val="en-US" w:eastAsia="zh-CN"/>
              </w:rPr>
              <w:t>活动目标：</w:t>
            </w:r>
          </w:p>
          <w:p w14:paraId="0AC0AC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1.培养幼儿初步的自我保护意识。</w:t>
            </w:r>
          </w:p>
          <w:p w14:paraId="657AAB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2.通过活动让幼儿了解火灾发生的几种原因，懂得如何防范。</w:t>
            </w:r>
          </w:p>
          <w:p w14:paraId="041B1C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3.初步掌握几种自救逃生的方法及技能，提高自我保护能力。</w:t>
            </w:r>
          </w:p>
          <w:p w14:paraId="23DA9E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sz w:val="24"/>
                <w:szCs w:val="24"/>
                <w:lang w:val="en-US" w:eastAsia="zh-CN"/>
              </w:rPr>
              <w:t>活动准备：</w:t>
            </w:r>
          </w:p>
          <w:p w14:paraId="471801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毛巾、电话、几种防火安全标志。</w:t>
            </w:r>
          </w:p>
          <w:p w14:paraId="0822AE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活动过程:</w:t>
            </w:r>
          </w:p>
          <w:p w14:paraId="13FED6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一、以提问方式导入活动</w:t>
            </w:r>
          </w:p>
          <w:p w14:paraId="6E4E73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师：你在哪里看到过火，火有什么用处，它能干什么?</w:t>
            </w:r>
          </w:p>
          <w:p w14:paraId="63E2D2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小结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有很多的用处，能烧水做饭，能照明，能取暖。</w:t>
            </w:r>
          </w:p>
          <w:p w14:paraId="0D9872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二、观看火灾图片，引导幼儿说说火灾的危害。</w:t>
            </w:r>
          </w:p>
          <w:p w14:paraId="3F5566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师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可是火也有它的坏处火不仅能烧毁房子，烧伤人，还会烧毁森林，污染空气，我们一起来看看吧!</w:t>
            </w:r>
          </w:p>
          <w:p w14:paraId="264FFB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三、了解预防火灾和自救的方式</w:t>
            </w:r>
          </w:p>
          <w:p w14:paraId="5309E0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师：火灾非常可怕，在生活中小朋友可以怎样预防火灾的发生呢？</w:t>
            </w:r>
          </w:p>
          <w:p w14:paraId="1780F4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组织幼儿交流</w:t>
            </w:r>
          </w:p>
          <w:p w14:paraId="5CE200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提问：小朋友想一想，如果我们的幼儿园或者家里着火了怎么办?</w:t>
            </w:r>
          </w:p>
          <w:p w14:paraId="58A3E2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小结：如果着火了我们要找消防叔叔，并且给他们打电话119，让他们来帮助我们。</w:t>
            </w:r>
          </w:p>
          <w:p w14:paraId="3B2879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提问：着火的时候，消防叔叔还没到，我们自己要做些什么呢?</w:t>
            </w:r>
          </w:p>
          <w:p w14:paraId="2AE720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四、认识各种安全标志</w:t>
            </w:r>
          </w:p>
          <w:p w14:paraId="64EC70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提问：小朋友们你认识这些标志吗？他们都代表什么意思呢？</w:t>
            </w:r>
          </w:p>
          <w:p w14:paraId="2A91AD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小结：原来这些标志都起着非常大的作用，生活中还有很多的安全标志，回家后可以跟爸爸妈妈再去找一找我们身边的标志。</w:t>
            </w:r>
          </w:p>
        </w:tc>
      </w:tr>
      <w:tr w14:paraId="17A8C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4" w:hRule="atLeast"/>
        </w:trPr>
        <w:tc>
          <w:tcPr>
            <w:tcW w:w="8698" w:type="dxa"/>
            <w:gridSpan w:val="6"/>
          </w:tcPr>
          <w:p w14:paraId="4CAC38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 w14:paraId="2CF00E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亮点：亮点：</w:t>
            </w:r>
          </w:p>
          <w:p w14:paraId="746C6A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1.活动以提问方式开始，询问幼儿关于火的经验和用途，成功吸引了幼儿的注意力，为后续学习火灾的危害和预防措施做了良好的铺垫。</w:t>
            </w:r>
          </w:p>
          <w:p w14:paraId="2AD5CD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2.通过观看火灾图片，幼儿能够直观地感受到火灾的严重性和危害性，增强了他们对防火安全的重视。</w:t>
            </w:r>
          </w:p>
          <w:p w14:paraId="6F12D8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3.在了解预防火灾和自救方式时，教师组织幼儿进行交流，鼓励他们分享自己的想法和经验，这种互动方式有助于加深幼儿对防火知识的理解和记忆。</w:t>
            </w:r>
          </w:p>
          <w:p w14:paraId="07C13B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不足与建议：在讲解自救方法时，可能过于简略，没有详细阐述每种方法的具体操作步骤和注意事项，导致幼儿在实际操作中可能无法正确应用。建议在讲解自救方法时，应更加详细和具体，包括每种方法的操作步骤、注意事项以及可能遇到的困难等，确保幼儿能够真正掌握并正确应用。</w:t>
            </w:r>
            <w:bookmarkStart w:id="0" w:name="_GoBack"/>
            <w:bookmarkEnd w:id="0"/>
          </w:p>
        </w:tc>
      </w:tr>
    </w:tbl>
    <w:p w14:paraId="51A0C831"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32CAE1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28457C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 w14:paraId="4FE39971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BDA3DB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F275EC"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28EE8B8"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4666B6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5C37BF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4066EB7"/>
    <w:rsid w:val="05DF255F"/>
    <w:rsid w:val="093B5E68"/>
    <w:rsid w:val="0D246C96"/>
    <w:rsid w:val="12F61165"/>
    <w:rsid w:val="1468189D"/>
    <w:rsid w:val="14EE6CE0"/>
    <w:rsid w:val="17EE3B2D"/>
    <w:rsid w:val="18613FE3"/>
    <w:rsid w:val="20B64593"/>
    <w:rsid w:val="20CA0A06"/>
    <w:rsid w:val="211E4FC6"/>
    <w:rsid w:val="21E51653"/>
    <w:rsid w:val="221933F8"/>
    <w:rsid w:val="23C71C0F"/>
    <w:rsid w:val="2B4461C1"/>
    <w:rsid w:val="2F7B6F1C"/>
    <w:rsid w:val="2FBB2C0B"/>
    <w:rsid w:val="30EC22B4"/>
    <w:rsid w:val="31AE71B9"/>
    <w:rsid w:val="35471527"/>
    <w:rsid w:val="3824052A"/>
    <w:rsid w:val="3C9F7284"/>
    <w:rsid w:val="433504EC"/>
    <w:rsid w:val="44A65D3A"/>
    <w:rsid w:val="459F4386"/>
    <w:rsid w:val="4D8D7A3B"/>
    <w:rsid w:val="4DC24788"/>
    <w:rsid w:val="518E5D73"/>
    <w:rsid w:val="53A46B09"/>
    <w:rsid w:val="565D7CE5"/>
    <w:rsid w:val="5842760B"/>
    <w:rsid w:val="5A3D51FC"/>
    <w:rsid w:val="5AC66A39"/>
    <w:rsid w:val="66F9092D"/>
    <w:rsid w:val="67C90156"/>
    <w:rsid w:val="6CF84B8F"/>
    <w:rsid w:val="6E076F5A"/>
    <w:rsid w:val="70B41B5D"/>
    <w:rsid w:val="70EB5A21"/>
    <w:rsid w:val="71B0148F"/>
    <w:rsid w:val="7418329A"/>
    <w:rsid w:val="768C3380"/>
    <w:rsid w:val="787F3864"/>
    <w:rsid w:val="FDF9CD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fill="3FB118"/>
    </w:rPr>
  </w:style>
  <w:style w:type="character" w:customStyle="1" w:styleId="26">
    <w:name w:val="first-child"/>
    <w:basedOn w:val="11"/>
    <w:qFormat/>
    <w:uiPriority w:val="0"/>
  </w:style>
  <w:style w:type="character" w:customStyle="1" w:styleId="27">
    <w:name w:val="hover6"/>
    <w:basedOn w:val="11"/>
    <w:qFormat/>
    <w:uiPriority w:val="0"/>
    <w:rPr>
      <w:color w:val="FF7B00"/>
    </w:rPr>
  </w:style>
  <w:style w:type="character" w:customStyle="1" w:styleId="28">
    <w:name w:val="hover"/>
    <w:basedOn w:val="11"/>
    <w:qFormat/>
    <w:uiPriority w:val="0"/>
    <w:rPr>
      <w:color w:val="FF7B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504</Words>
  <Characters>509</Characters>
  <Lines>1</Lines>
  <Paragraphs>1</Paragraphs>
  <TotalTime>3</TotalTime>
  <ScaleCrop>false</ScaleCrop>
  <LinksUpToDate>false</LinksUpToDate>
  <CharactersWithSpaces>515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FAT1371259906</cp:lastModifiedBy>
  <cp:lastPrinted>2021-03-29T14:14:00Z</cp:lastPrinted>
  <dcterms:modified xsi:type="dcterms:W3CDTF">2024-12-09T04:51:49Z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RubyTemplateID" linkTarget="0">
    <vt:lpwstr>6</vt:lpwstr>
  </property>
  <property fmtid="{D5CDD505-2E9C-101B-9397-08002B2CF9AE}" pid="4" name="ICV">
    <vt:lpwstr>0E67AF727B26492996A01219E037B2CD_13</vt:lpwstr>
  </property>
</Properties>
</file>