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10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二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陈沛延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能开心地走进教室，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在老师的引导下和老师挥挥手，并且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取了下来，随后在小朋友的帮助下将水杯绳子环绕水杯周围，最后沛延独立将水杯放在水杯架上。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137795</wp:posOffset>
            </wp:positionV>
            <wp:extent cx="1920240" cy="1440180"/>
            <wp:effectExtent l="0" t="0" r="10160" b="7620"/>
            <wp:wrapNone/>
            <wp:docPr id="24" name="图片 24" descr="IMG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5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132080</wp:posOffset>
            </wp:positionV>
            <wp:extent cx="1920240" cy="1440180"/>
            <wp:effectExtent l="0" t="0" r="10160" b="7620"/>
            <wp:wrapNone/>
            <wp:docPr id="23" name="图片 23" descr="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137795</wp:posOffset>
            </wp:positionV>
            <wp:extent cx="1920240" cy="1440180"/>
            <wp:effectExtent l="0" t="0" r="10160" b="7620"/>
            <wp:wrapNone/>
            <wp:docPr id="22" name="图片 22" descr="IMG_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7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135890</wp:posOffset>
                  </wp:positionV>
                  <wp:extent cx="1885950" cy="1414780"/>
                  <wp:effectExtent l="0" t="0" r="19050" b="7620"/>
                  <wp:wrapNone/>
                  <wp:docPr id="28" name="图片 28" descr="d908bc1b21057a2e720aa942a3034e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908bc1b21057a2e720aa942a3034ec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147320</wp:posOffset>
                  </wp:positionV>
                  <wp:extent cx="1885950" cy="1414780"/>
                  <wp:effectExtent l="0" t="0" r="19050" b="7620"/>
                  <wp:wrapNone/>
                  <wp:docPr id="25" name="图片 25" descr="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173990</wp:posOffset>
                  </wp:positionV>
                  <wp:extent cx="1813560" cy="1360170"/>
                  <wp:effectExtent l="0" t="0" r="15240" b="11430"/>
                  <wp:wrapNone/>
                  <wp:docPr id="26" name="图片 26" descr="IMG_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任星辰吃完早点心，走到区域牌处选择地面建构。说到：“我想给小鸡搭建鸡棚，老家也有鸡棚的。”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尹子昕和叶彭丞禹选择图书区的绘本阅读。两人共同阅读《我不再咬指甲》的书籍。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王蕙慈选择了娃娃家装扮自己活动，从抽屉里选择了“腮红棒”，照着镜子往自己脸上涂一涂、抹一抹。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73025</wp:posOffset>
                  </wp:positionV>
                  <wp:extent cx="1885950" cy="1414780"/>
                  <wp:effectExtent l="0" t="0" r="19050" b="7620"/>
                  <wp:wrapNone/>
                  <wp:docPr id="27" name="图片 27" descr="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73660</wp:posOffset>
                  </wp:positionV>
                  <wp:extent cx="1885950" cy="1414780"/>
                  <wp:effectExtent l="0" t="0" r="19050" b="7620"/>
                  <wp:wrapNone/>
                  <wp:docPr id="29" name="图片 29" descr="25f1ff7ea14ecf14b0ce72fde1d0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5f1ff7ea14ecf14b0ce72fde1d075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102870</wp:posOffset>
                  </wp:positionV>
                  <wp:extent cx="1813560" cy="1360170"/>
                  <wp:effectExtent l="0" t="0" r="15240" b="11430"/>
                  <wp:wrapNone/>
                  <wp:docPr id="30" name="图片 30" descr="IMG_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6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陈逸州选择了桌面建构的“聪明棒”。从篓筐里拿取长短不同的小棒穿插起来。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彭逸宸选择地面益智区的毛毛虫“穿花衣”，按照操作卡上的内容将带有颜色的后背摆放瓶盖。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毕芮和陈卓选择娃娃家的烹饪。一人拿着烧烤的烤串，一人拿着铲刀和托盘，示意进行炒菜。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我是自理能力小能手</w:t>
      </w:r>
    </w:p>
    <w:p>
      <w:pPr>
        <w:spacing w:line="360" w:lineRule="exact"/>
        <w:ind w:firstLine="480" w:firstLineChars="200"/>
        <w:rPr>
          <w:rFonts w:hint="default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《指南》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自理能力比赛就要开始了！我们积极参与活动，爸爸妈妈不断给我们加油鼓励，一个个都不亦乐乎</w:t>
      </w:r>
      <w:r>
        <w:rPr>
          <w:rFonts w:hint="default" w:ascii="宋体" w:hAnsi="宋体"/>
          <w:b w:val="0"/>
          <w:bCs/>
          <w:sz w:val="24"/>
          <w:szCs w:val="24"/>
          <w:lang w:val="en-US" w:eastAsia="zh-CN"/>
        </w:rPr>
        <w:t>!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34925</wp:posOffset>
            </wp:positionV>
            <wp:extent cx="1920240" cy="1440180"/>
            <wp:effectExtent l="0" t="0" r="10160" b="7620"/>
            <wp:wrapNone/>
            <wp:docPr id="33" name="图片 33" descr="293217b9d977bf0b5efda94ad8262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93217b9d977bf0b5efda94ad82623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48895</wp:posOffset>
            </wp:positionV>
            <wp:extent cx="1920240" cy="1440180"/>
            <wp:effectExtent l="0" t="0" r="10160" b="7620"/>
            <wp:wrapNone/>
            <wp:docPr id="31" name="图片 31" descr="cbbe830dcd96b968dc55b212c4f5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bbe830dcd96b968dc55b212c4f518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51435</wp:posOffset>
            </wp:positionV>
            <wp:extent cx="1920240" cy="1440180"/>
            <wp:effectExtent l="0" t="0" r="10160" b="7620"/>
            <wp:wrapNone/>
            <wp:docPr id="32" name="图片 32" descr="21c7a538ba29f605702bee4f2bcdc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1c7a538ba29f605702bee4f2bcdc3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115570</wp:posOffset>
                </wp:positionV>
                <wp:extent cx="1732915" cy="452755"/>
                <wp:effectExtent l="6350" t="6350" r="13335" b="234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嗖嗖嗖，两手的小火车开到头，耶！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25pt;margin-top:9.1pt;height:35.65pt;width:136.45pt;z-index:251661312;mso-width-relative:page;mso-height-relative:page;" fillcolor="#FFFFFF [3201]" filled="t" stroked="t" coordsize="21600,21600" o:gfxdata="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D+IZM1QAAAAkBAAAPAAAAAAAAAAEAIAAAADgAAABkcnMvZG93bnJldi54&#10;bWxQSwECFAAUAAAACACHTuJALI4QhFkCAAC5BAAADgAAAAAAAAABACAAAAA6AQAAZHJzL2Uyb0Rv&#10;Yy54bWxQSwUGAAAAAAYABgBZAQAABQ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嗖嗖嗖，两手的小火车开到头，耶！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132080</wp:posOffset>
                </wp:positionV>
                <wp:extent cx="1732915" cy="452755"/>
                <wp:effectExtent l="6350" t="6350" r="13335" b="234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1、2、3，翻跟头啦！我的速度好快呀！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45pt;margin-top:10.4pt;height:35.65pt;width:136.45pt;z-index:251660288;mso-width-relative:page;mso-height-relative:page;" fillcolor="#FFFFFF [3201]" filled="t" stroked="t" coordsize="21600,21600" o:gfxdata="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Xsz+hNYAAAAJAQAADwAAAAAAAAABACAAAAA4AAAAZHJzL2Rvd25yZXYu&#10;eG1sUEsBAhQAFAAAAAgAh07iQG1ppzZZAgAAuQQAAA4AAAAAAAAAAQAgAAAAOwEAAGRycy9lMm9E&#10;b2MueG1sUEsFBgAAAAAGAAYAWQEAAAY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1、2、3，翻跟头啦！我的速度好快呀！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133985</wp:posOffset>
                </wp:positionV>
                <wp:extent cx="1732915" cy="452755"/>
                <wp:effectExtent l="6350" t="6350" r="13335" b="234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990" y="3529965"/>
                          <a:ext cx="1732915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戴好帽子更利于我穿衣服哦！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05pt;margin-top:10.55pt;height:35.65pt;width:136.45pt;z-index:251659264;mso-width-relative:page;mso-height-relative:page;" fillcolor="#FFFFFF [3201]" filled="t" stroked="t" coordsize="21600,21600" o:gfxdata="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kUie4NcAAAAJAQAADwAAAAAAAAABACAAAAA4&#10;AAAAZHJzL2Rvd25yZXYueG1sUEsBAhQAFAAAAAgAh07iQDOV3/RnAgAAxAQAAA4AAAAAAAAAAQAg&#10;AAAAPAEAAGRycy9lMm9Eb2MueG1sUEsFBgAAAAAGAAYAWQEAABU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戴好帽子更利于我穿衣服哦！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106045</wp:posOffset>
            </wp:positionV>
            <wp:extent cx="1920240" cy="1440180"/>
            <wp:effectExtent l="0" t="0" r="10160" b="7620"/>
            <wp:wrapNone/>
            <wp:docPr id="35" name="图片 35" descr="2da547a1169376e8e1658dc15161e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da547a1169376e8e1658dc15161eab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127000</wp:posOffset>
            </wp:positionV>
            <wp:extent cx="1920240" cy="1440180"/>
            <wp:effectExtent l="0" t="0" r="10160" b="7620"/>
            <wp:wrapNone/>
            <wp:docPr id="34" name="图片 34" descr="e7211c66c8588d64ea722920f1fc1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7211c66c8588d64ea722920f1fc1d7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114300</wp:posOffset>
            </wp:positionV>
            <wp:extent cx="1791335" cy="1440180"/>
            <wp:effectExtent l="0" t="0" r="0" b="0"/>
            <wp:wrapNone/>
            <wp:docPr id="36" name="图片 36" descr="1f54c231ee604565b70c96b8cf5ac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f54c231ee604565b70c96b8cf5acdbc"/>
                    <pic:cNvPicPr>
                      <a:picLocks noChangeAspect="1"/>
                    </pic:cNvPicPr>
                  </pic:nvPicPr>
                  <pic:blipFill>
                    <a:blip r:embed="rId19"/>
                    <a:srcRect r="6713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93980</wp:posOffset>
                </wp:positionV>
                <wp:extent cx="1732915" cy="452755"/>
                <wp:effectExtent l="6350" t="6350" r="13335" b="234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大家准备好了吗？我们准备好了，预备开始！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3pt;margin-top:7.4pt;height:35.65pt;width:136.45pt;z-index:251664384;mso-width-relative:page;mso-height-relative:page;" fillcolor="#FFFFFF [3201]" filled="t" stroked="t" coordsize="21600,21600" o:gfxdata="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B8Lv4bWAAAACAEAAA8AAAAAAAAAAQAgAAAAOAAAAGRycy9kb3ducmV2&#10;LnhtbFBLAQIUABQAAAAIAIdO4kBnP+kQWgIAALkEAAAOAAAAAAAAAAEAIAAAADsBAABkcnMvZTJv&#10;RG9jLnhtbFBLBQYAAAAABgAGAFkBAAAH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大家准备好了吗？我们准备好了，预备开始！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80010</wp:posOffset>
                </wp:positionV>
                <wp:extent cx="1732915" cy="476250"/>
                <wp:effectExtent l="6350" t="6350" r="13335" b="254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在小朋友的鼓励下，拉链两头对对准。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15pt;margin-top:6.3pt;height:37.5pt;width:136.45pt;z-index:251663360;mso-width-relative:page;mso-height-relative:page;" fillcolor="#FFFFFF [3201]" filled="t" stroked="t" coordsize="21600,21600" o:gfxdata="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LB8YWzWAAAACAEAAA8AAAAAAAAAAQAgAAAAOAAAAGRycy9kb3ducmV2&#10;LnhtbFBLAQIUABQAAAAIAIdO4kCBh+9hWgIAALkEAAAOAAAAAAAAAAEAIAAAADsBAABkcnMvZTJv&#10;RG9jLnhtbFBLBQYAAAAABgAGAFkBAAAH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在小朋友的鼓励下，拉链两头对对准。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55245</wp:posOffset>
                </wp:positionV>
                <wp:extent cx="1732915" cy="452755"/>
                <wp:effectExtent l="6350" t="6350" r="13335" b="2349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哗哗哗，拉链两头对对准，拉链拉好喽！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65pt;margin-top:4.35pt;height:35.65pt;width:136.45pt;z-index:251662336;mso-width-relative:page;mso-height-relative:page;" fillcolor="#FFFFFF [3201]" filled="t" stroked="t" coordsize="21600,21600" o:gfxdata="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1r46EtUAAAAIAQAADwAAAAAAAAABACAAAAA4AAAAZHJzL2Rvd25yZXYu&#10;eG1sUEsBAhQAFAAAAAgAh07iQMo2FvVaAgAAuQQAAA4AAAAAAAAAAQAgAAAAOgEAAGRycy9lMm9E&#10;b2MueG1sUEsFBgAAAAAGAAYAWQEAAAY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哗哗哗，拉链两头对对准，拉链拉好喽！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  <w:bookmarkStart w:id="0" w:name="_GoBack"/>
      <w:bookmarkEnd w:id="0"/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亲爱的家长们：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今天的家长会圆满结束</w:t>
      </w:r>
      <w:r>
        <w:rPr>
          <w:rFonts w:hint="default" w:ascii="宋体" w:hAnsi="宋体" w:cs="宋体"/>
          <w:sz w:val="24"/>
          <w:szCs w:val="24"/>
          <w:lang w:val="en-US"/>
        </w:rPr>
        <w:t>!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cs="宋体"/>
          <w:sz w:val="24"/>
          <w:szCs w:val="24"/>
          <w:lang w:val="en-US"/>
        </w:rPr>
        <w:t>100</w:t>
      </w:r>
      <w:r>
        <w:rPr>
          <w:rFonts w:hint="eastAsia" w:ascii="宋体" w:hAnsi="宋体" w:eastAsia="宋体" w:cs="宋体"/>
          <w:sz w:val="24"/>
          <w:szCs w:val="24"/>
        </w:rPr>
        <w:t>不止是一个数字，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对初入幼儿园的小班孩子来说，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更代表着100种童言稚语，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100天快乐成长</w:t>
      </w:r>
      <w:r>
        <w:rPr>
          <w:rFonts w:hint="default" w:ascii="宋体" w:hAnsi="宋体" w:cs="宋体"/>
          <w:sz w:val="24"/>
          <w:szCs w:val="24"/>
          <w:lang w:val="en-US"/>
        </w:rPr>
        <w:t>!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宝贝们</w:t>
      </w:r>
      <w:r>
        <w:rPr>
          <w:rFonts w:hint="eastAsia" w:ascii="宋体" w:hAnsi="宋体" w:eastAsia="宋体" w:cs="宋体"/>
          <w:sz w:val="24"/>
          <w:szCs w:val="24"/>
        </w:rPr>
        <w:t>脸上绽放着灿烂的笑容；踏着坚实的步伐走进教室像一颗颗小星星在星辰大海中摇曳着、蜕变着，逐渐成长为闪亮发光的自己！👍</w:t>
      </w:r>
    </w:p>
    <w:p>
      <w:p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非常感谢家长们的到来，感谢你们对我们工作的理解和支持。在今后的日子里，我们继续家园携手，教育好孩子是我们共同的责任，需要我们共同来努力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相信今天的家长会过后，家长们能有所得，有所体会，今晚好好和孩子聊聊天感谢大家的参与</w:t>
      </w:r>
      <w:r>
        <w:rPr>
          <w:rFonts w:hint="eastAsia" w:ascii="宋体" w:hAnsi="宋体" w:cs="宋体"/>
          <w:sz w:val="24"/>
          <w:szCs w:val="24"/>
          <w:lang w:eastAsia="zh-CN"/>
        </w:rPr>
        <w:t>！</w:t>
      </w:r>
      <w:r>
        <w:rPr>
          <w:rFonts w:hint="eastAsia" w:ascii="宋体" w:hAnsi="宋体" w:eastAsia="宋体" w:cs="宋体"/>
          <w:sz w:val="24"/>
          <w:szCs w:val="24"/>
        </w:rPr>
        <w:t/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C393A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8C6328E"/>
    <w:rsid w:val="79B22152"/>
    <w:rsid w:val="7A43701D"/>
    <w:rsid w:val="7AA14358"/>
    <w:rsid w:val="7ADBCE87"/>
    <w:rsid w:val="7AE77436"/>
    <w:rsid w:val="7B8B6C1F"/>
    <w:rsid w:val="7BEFCAFC"/>
    <w:rsid w:val="7D313269"/>
    <w:rsid w:val="7F2E7699"/>
    <w:rsid w:val="7FA73D44"/>
    <w:rsid w:val="87DFB607"/>
    <w:rsid w:val="9BFD4254"/>
    <w:rsid w:val="BDAF1666"/>
    <w:rsid w:val="BE77DDC1"/>
    <w:rsid w:val="BFFD555A"/>
    <w:rsid w:val="CAFE68F1"/>
    <w:rsid w:val="DDEB7BD5"/>
    <w:rsid w:val="EB8FF37E"/>
    <w:rsid w:val="EBF3C697"/>
    <w:rsid w:val="ED61BDEE"/>
    <w:rsid w:val="FB6F22D9"/>
    <w:rsid w:val="FF7F9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61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2016-04-06T20:14:00Z</dcterms:created>
  <dc:creator>hp</dc:creator>
  <cp:lastModifiedBy>仰望1402366051</cp:lastModifiedBy>
  <cp:lastPrinted>2013-01-02T22:24:00Z</cp:lastPrinted>
  <dcterms:modified xsi:type="dcterms:W3CDTF">2024-12-11T08:19:33Z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