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4.11.6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CA216"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0人请假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今天我们班全部小朋友都准时来园了，非常棒哦！今天来园班级孩子已经逐渐养成了自主签到的好习惯，签到时会写自己的名字，非常棒！</w:t>
      </w:r>
    </w:p>
    <w:p w14:paraId="647943C5">
      <w:pPr>
        <w:rPr>
          <w:rFonts w:hint="eastAsia" w:ascii="宋体" w:hAnsi="宋体" w:eastAsia="宋体" w:cs="宋体"/>
          <w:sz w:val="24"/>
        </w:rPr>
      </w:pPr>
    </w:p>
    <w:p w14:paraId="53A6CB6F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CE7454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8B05C69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BA8D0">
      <w:pPr>
        <w:spacing w:line="320" w:lineRule="exact"/>
        <w:ind w:firstLine="420" w:firstLineChars="200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szCs w:val="21"/>
        </w:rPr>
        <w:t>远足是幼儿独立步行的社会实践活动，它能锻炼幼儿的体能、耐力，增强克服困难的勇气，挑战毅力等。但远足中的安全是活动的重中之重，如过马路走斑马线，马路上不能追逐嬉戏等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</w:rPr>
        <w:t>尤其此次远足中的目的地是</w:t>
      </w:r>
      <w:r>
        <w:rPr>
          <w:rFonts w:hint="eastAsia" w:ascii="宋体" w:hAnsi="宋体"/>
          <w:szCs w:val="21"/>
          <w:lang w:val="en-US" w:eastAsia="zh-CN"/>
        </w:rPr>
        <w:t>高新区创意展示中心</w:t>
      </w:r>
      <w:r>
        <w:rPr>
          <w:rFonts w:hint="eastAsia" w:ascii="宋体" w:hAnsi="宋体"/>
          <w:szCs w:val="21"/>
        </w:rPr>
        <w:t>，</w:t>
      </w:r>
      <w:r>
        <w:rPr>
          <w:rFonts w:hint="eastAsia" w:ascii="宋体" w:hAnsi="宋体"/>
          <w:szCs w:val="21"/>
          <w:lang w:eastAsia="zh-CN"/>
        </w:rPr>
        <w:t>路程较长，需经过多条马路。</w:t>
      </w:r>
      <w:r>
        <w:rPr>
          <w:rFonts w:hint="eastAsia" w:ascii="宋体" w:hAnsi="宋体"/>
          <w:szCs w:val="21"/>
        </w:rPr>
        <w:t>引导孩子</w:t>
      </w:r>
      <w:r>
        <w:rPr>
          <w:rFonts w:hint="eastAsia" w:ascii="宋体" w:hAnsi="宋体"/>
          <w:szCs w:val="21"/>
          <w:lang w:eastAsia="zh-CN"/>
        </w:rPr>
        <w:t>在长距离的马路上通行</w:t>
      </w:r>
      <w:r>
        <w:rPr>
          <w:rFonts w:hint="eastAsia" w:ascii="宋体" w:hAnsi="宋体"/>
          <w:szCs w:val="21"/>
        </w:rPr>
        <w:t>的安全常识是重点。</w:t>
      </w:r>
    </w:p>
    <w:p w14:paraId="0BAD24EE">
      <w:pPr>
        <w:spacing w:line="360" w:lineRule="exact"/>
        <w:ind w:firstLine="42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/>
          <w:szCs w:val="21"/>
        </w:rPr>
        <w:t>大班孩子们已经有了几次远足的经验，知道远足中要注意的一些安全因素，由于此次目的地是</w:t>
      </w:r>
      <w:r>
        <w:rPr>
          <w:rFonts w:hint="eastAsia" w:ascii="宋体" w:hAnsi="宋体"/>
          <w:szCs w:val="21"/>
          <w:lang w:eastAsia="zh-CN"/>
        </w:rPr>
        <w:t>秋白图书馆</w:t>
      </w:r>
      <w:r>
        <w:rPr>
          <w:rFonts w:hint="eastAsia" w:ascii="宋体" w:hAnsi="宋体"/>
          <w:szCs w:val="21"/>
        </w:rPr>
        <w:t>，远足路程比较远，</w:t>
      </w:r>
      <w:r>
        <w:rPr>
          <w:rFonts w:hint="eastAsia" w:ascii="宋体" w:hAnsi="宋体"/>
          <w:szCs w:val="21"/>
          <w:lang w:eastAsia="zh-CN"/>
        </w:rPr>
        <w:t>夹杂了多条交通安全枢纽</w:t>
      </w:r>
      <w:r>
        <w:rPr>
          <w:rFonts w:hint="eastAsia" w:ascii="宋体" w:hAnsi="宋体"/>
          <w:szCs w:val="21"/>
        </w:rPr>
        <w:t>。因此，对孩子进行一些安全教育是很有必要的，引导幼儿树立起自我保护的意识。</w:t>
      </w:r>
    </w:p>
    <w:p w14:paraId="5554ED69">
      <w:pPr>
        <w:spacing w:line="360" w:lineRule="exact"/>
        <w:ind w:firstLine="420" w:firstLineChars="200"/>
        <w:rPr>
          <w:rFonts w:hint="default" w:ascii="宋体" w:hAnsi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其中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张徐恺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单熙桐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蒋清竹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祁文晞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李承锴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尹乐岩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王子航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朱睿、陈博宣</w:t>
      </w:r>
      <w:r>
        <w:rPr>
          <w:rFonts w:hint="eastAsia" w:ascii="宋体" w:hAnsi="宋体"/>
          <w:b w:val="0"/>
          <w:bCs w:val="0"/>
          <w:sz w:val="24"/>
          <w:szCs w:val="24"/>
          <w:u w:val="none"/>
          <w:lang w:val="en-US" w:eastAsia="zh-CN"/>
        </w:rPr>
        <w:t>小朋友能够认真倾听。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3A316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56C8CDC4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" name="图片 2" descr="C:/Users/ASUS/Desktop/新建文件夹 (5)/1544b77a987a7ffee6fc188a1755d9ba_720.png1544b77a987a7ffee6fc188a1755d9ba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SUS/Desktop/新建文件夹 (5)/1544b77a987a7ffee6fc188a1755d9ba_720.png1544b77a987a7ffee6fc188a1755d9ba_7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E028973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8" name="图片 18" descr="C:/Users/ASUS/Desktop/新建文件夹 (5)/f1c71eef60aaa50c29252134a8b441f6_720.pngf1c71eef60aaa50c29252134a8b441f6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SUS/Desktop/新建文件夹 (5)/f1c71eef60aaa50c29252134a8b441f6_720.pngf1c71eef60aaa50c29252134a8b441f6_7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ACD51C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</w:tc>
      </w:tr>
    </w:tbl>
    <w:p w14:paraId="2C32965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497DA75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0699CF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06CFBA3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区 域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75AD">
      <w:pPr>
        <w:snapToGrid w:val="0"/>
        <w:spacing w:line="360" w:lineRule="exact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区域游戏是孩子们获得能力提升最直接的方式，通过各色的区域游戏材料，发展幼儿的探究、美感、思维等，我们班级的区域经过新一轮的调整之后，孩子们逐渐适应了新的区域布局，对于新的游戏材料也有了初步的探究与了解，后期我们将在走廊中投放智能机器人材料板，让幼儿探究线路、电机连接的运动方式，再加入至制作的机器上，实现机器人的运动，期待孩子们精彩的表现吧！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81A1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6645688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0" name="图片 40" descr="C:/Users/ASUS/Desktop/新建文件夹 (5)/3c68d0c36f32c9e5b190ed35cee04902_720.png3c68d0c36f32c9e5b190ed35cee04902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ASUS/Desktop/新建文件夹 (5)/3c68d0c36f32c9e5b190ed35cee04902_720.png3c68d0c36f32c9e5b190ed35cee04902_7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F55F4F0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1" name="图片 41" descr="C:/Users/ASUS/Desktop/新建文件夹 (5)/4c2f111f59cf28337928ce7bef8a17ee_720.png4c2f111f59cf28337928ce7bef8a17ee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SUS/Desktop/新建文件夹 (5)/4c2f111f59cf28337928ce7bef8a17ee_720.png4c2f111f59cf28337928ce7bef8a17ee_7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EBC3CEA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2" name="图片 5" descr="C:/Users/ASUS/Desktop/新建文件夹 (5)/af44dc8919f0de7e4cd415b697855260_720.pngaf44dc8919f0de7e4cd415b697855260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5" descr="C:/Users/ASUS/Desktop/新建文件夹 (5)/af44dc8919f0de7e4cd415b697855260_720.pngaf44dc8919f0de7e4cd415b697855260_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10A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4F49D372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3" name="图片 23" descr="C:/Users/ASUS/Desktop/新建文件夹 (5)/e32c00579709fbb1a1ed83b580609db5_720.pnge32c00579709fbb1a1ed83b580609db5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SUS/Desktop/新建文件夹 (5)/e32c00579709fbb1a1ed83b580609db5_720.pnge32c00579709fbb1a1ed83b580609db5_7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7054441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</w:tc>
        <w:tc>
          <w:tcPr>
            <w:tcW w:w="3172" w:type="dxa"/>
          </w:tcPr>
          <w:p w14:paraId="104A793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</w:p>
        </w:tc>
      </w:tr>
    </w:tbl>
    <w:p w14:paraId="3691E410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67F9B004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0AD8555D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28A3DA7">
      <w:pPr>
        <w:snapToGri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户 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02044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39D040C7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1" name="图片 11" descr="C:/Users/ASUS/Desktop/新建文件夹 (5)/1ddfc617e146f87e38d864b38511eb23_720.png1ddfc617e146f87e38d864b38511eb23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SUS/Desktop/新建文件夹 (5)/1ddfc617e146f87e38d864b38511eb23_720.png1ddfc617e146f87e38d864b38511eb23_7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2B62068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2" name="图片 12" descr="C:/Users/ASUS/Desktop/新建文件夹 (5)/7c2aee5b2dbd737386eda72766566957_720.png7c2aee5b2dbd737386eda72766566957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SUS/Desktop/新建文件夹 (5)/7c2aee5b2dbd737386eda72766566957_720.png7c2aee5b2dbd737386eda72766566957_7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6DE03FC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3" name="图片 5" descr="C:/Users/ASUS/Desktop/新建文件夹 (5)/387e25928171727010218f8630ba15f6_720.png387e25928171727010218f8630ba15f6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ASUS/Desktop/新建文件夹 (5)/387e25928171727010218f8630ba15f6_720.png387e25928171727010218f8630ba15f6_7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93DF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E700731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4" name="图片 14" descr="C:/Users/ASUS/Desktop/新建文件夹 (5)/d1e9ed4f489588942777d6b2ff7e36cb_720.pngd1e9ed4f489588942777d6b2ff7e36cb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SUS/Desktop/新建文件夹 (5)/d1e9ed4f489588942777d6b2ff7e36cb_720.pngd1e9ed4f489588942777d6b2ff7e36cb_72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59E8C89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5" name="图片 15" descr="C:/Users/ASUS/Desktop/新建文件夹 (5)/e4777a90146e108af2d5af47f699ca9c_720.pnge4777a90146e108af2d5af47f699ca9c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新建文件夹 (5)/e4777a90146e108af2d5af47f699ca9c_720.pnge4777a90146e108af2d5af47f699ca9c_72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08387CC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6" name="图片 16" descr="C:/Users/ASUS/Desktop/新建文件夹 (5)/f49b9e43c963ef9ed0531413960fa6e4_720.pngf49b9e43c963ef9ed0531413960fa6e4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SUS/Desktop/新建文件夹 (5)/f49b9e43c963ef9ed0531413960fa6e4_720.pngf49b9e43c963ef9ed0531413960fa6e4_7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916F3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65EC70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第五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3161F4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0445810"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 w14:paraId="2A9411B7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是扬州炒饭、绿笋海鲜菇乳鸽汤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进入大班，为了更好的锻炼孩子们的独立自主性，我们也开始让幼儿尝试自主盛菜，今天我们班的所有小朋友都愿意去尝试，并且做的有模有样的，为你们点赞。</w:t>
      </w:r>
    </w:p>
    <w:p w14:paraId="48A3D435">
      <w:pPr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今天的午饭中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邱宇淏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张徐恺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唐梦萱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单熙桐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蒋清竹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蔡梦恬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祁文晞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李承锴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尹乐岩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王子航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朱睿、陈博宣</w:t>
      </w:r>
      <w:r>
        <w:rPr>
          <w:rFonts w:hint="eastAsia" w:ascii="宋体" w:hAnsi="宋体"/>
          <w:sz w:val="24"/>
          <w:szCs w:val="24"/>
          <w:lang w:val="en-US" w:eastAsia="zh-CN"/>
        </w:rPr>
        <w:t>饭菜全部吃完了。</w:t>
      </w:r>
    </w:p>
    <w:p w14:paraId="6ADB4FB1">
      <w:pPr>
        <w:ind w:left="105" w:firstLine="840" w:firstLineChars="35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 w14:paraId="7D3C032D"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 w14:paraId="79A18983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 w14:paraId="7D73C67B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六</w:t>
      </w:r>
      <w:bookmarkStart w:id="0" w:name="_GoBack"/>
      <w:bookmarkEnd w:id="0"/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34E7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A172D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0A1187"/>
    <w:rsid w:val="05343493"/>
    <w:rsid w:val="0881317B"/>
    <w:rsid w:val="08D4216B"/>
    <w:rsid w:val="0B1F0F86"/>
    <w:rsid w:val="0B607ABD"/>
    <w:rsid w:val="0C807951"/>
    <w:rsid w:val="0CC632B0"/>
    <w:rsid w:val="0D4E40E7"/>
    <w:rsid w:val="0F9303EC"/>
    <w:rsid w:val="0FD7FD46"/>
    <w:rsid w:val="101913DD"/>
    <w:rsid w:val="10782F5A"/>
    <w:rsid w:val="10A72FB8"/>
    <w:rsid w:val="119D33CC"/>
    <w:rsid w:val="119F1E51"/>
    <w:rsid w:val="12C97D48"/>
    <w:rsid w:val="134C4EE2"/>
    <w:rsid w:val="14A81290"/>
    <w:rsid w:val="158E3C70"/>
    <w:rsid w:val="16376BB1"/>
    <w:rsid w:val="164E3EB0"/>
    <w:rsid w:val="1811261D"/>
    <w:rsid w:val="198C3570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42A05"/>
    <w:rsid w:val="1F794760"/>
    <w:rsid w:val="1FBD7DFA"/>
    <w:rsid w:val="20806A37"/>
    <w:rsid w:val="2096010F"/>
    <w:rsid w:val="210146C8"/>
    <w:rsid w:val="21AA326E"/>
    <w:rsid w:val="24143B91"/>
    <w:rsid w:val="241B0653"/>
    <w:rsid w:val="25064C74"/>
    <w:rsid w:val="250B2077"/>
    <w:rsid w:val="25AA122E"/>
    <w:rsid w:val="27213BE4"/>
    <w:rsid w:val="27E400DD"/>
    <w:rsid w:val="2841626E"/>
    <w:rsid w:val="29631C90"/>
    <w:rsid w:val="2A205B93"/>
    <w:rsid w:val="2AC807DA"/>
    <w:rsid w:val="2B7C0FC8"/>
    <w:rsid w:val="2C5D28D8"/>
    <w:rsid w:val="2CFE5980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1485F05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9AB6E8F"/>
    <w:rsid w:val="3A722884"/>
    <w:rsid w:val="3A724E8B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DE2083"/>
    <w:rsid w:val="48E61C15"/>
    <w:rsid w:val="498117C0"/>
    <w:rsid w:val="4A3B6BF7"/>
    <w:rsid w:val="4ADD6220"/>
    <w:rsid w:val="4AFD56C7"/>
    <w:rsid w:val="4BA50D96"/>
    <w:rsid w:val="4BC9214E"/>
    <w:rsid w:val="4BEE57BC"/>
    <w:rsid w:val="4BF87ADE"/>
    <w:rsid w:val="4C267E17"/>
    <w:rsid w:val="4D3E06D7"/>
    <w:rsid w:val="4F1701E1"/>
    <w:rsid w:val="514D3110"/>
    <w:rsid w:val="51AF36B9"/>
    <w:rsid w:val="53C35BA2"/>
    <w:rsid w:val="53E6497F"/>
    <w:rsid w:val="5430073B"/>
    <w:rsid w:val="553E7BDB"/>
    <w:rsid w:val="569E16A1"/>
    <w:rsid w:val="57DB2371"/>
    <w:rsid w:val="580C6AB6"/>
    <w:rsid w:val="5860794B"/>
    <w:rsid w:val="59391CFE"/>
    <w:rsid w:val="59966D8F"/>
    <w:rsid w:val="599C7365"/>
    <w:rsid w:val="5A1E4C7B"/>
    <w:rsid w:val="5A641BA9"/>
    <w:rsid w:val="5ABA6947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6020C87"/>
    <w:rsid w:val="6635287B"/>
    <w:rsid w:val="68151DD7"/>
    <w:rsid w:val="682C631B"/>
    <w:rsid w:val="68E479CC"/>
    <w:rsid w:val="69757FEC"/>
    <w:rsid w:val="6A471BD3"/>
    <w:rsid w:val="6A606389"/>
    <w:rsid w:val="6AAD624C"/>
    <w:rsid w:val="6B875EE6"/>
    <w:rsid w:val="6CB45063"/>
    <w:rsid w:val="6CF37C64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A41A73"/>
    <w:rsid w:val="7CEC70DE"/>
    <w:rsid w:val="7D1E4FB6"/>
    <w:rsid w:val="7D420707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738</Words>
  <Characters>749</Characters>
  <Lines>3</Lines>
  <Paragraphs>1</Paragraphs>
  <TotalTime>3</TotalTime>
  <ScaleCrop>false</ScaleCrop>
  <LinksUpToDate>false</LinksUpToDate>
  <CharactersWithSpaces>785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ASUS</cp:lastModifiedBy>
  <cp:lastPrinted>2024-10-24T23:54:00Z</cp:lastPrinted>
  <dcterms:modified xsi:type="dcterms:W3CDTF">2024-11-06T07:56:26Z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67DB8C54B9A88BB4DA90E163BE04118A</vt:lpwstr>
  </property>
</Properties>
</file>