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A53CF73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4992" behindDoc="1" locked="0" layoutInCell="1" allowOverlap="1" wp14:anchorId="785589EC" wp14:editId="0985BEED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1F4A73AF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0FC48BF5" wp14:editId="16CA30BB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D7674F1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B3BB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9E1B4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396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D7674F1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B3BB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9E1B4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3F8D8F6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99C986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34C76B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448C334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279DE77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0C52292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5D6242D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552D86E0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070E2B3A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12CEACB1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D7E8AC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853C9">
        <w:rPr>
          <w:rFonts w:asciiTheme="majorEastAsia" w:eastAsiaTheme="majorEastAsia" w:hAnsiTheme="majorEastAsia" w:hint="eastAsia"/>
          <w:szCs w:val="21"/>
        </w:rPr>
        <w:t>3</w:t>
      </w:r>
      <w:r w:rsidR="009E1B4E">
        <w:rPr>
          <w:rFonts w:asciiTheme="majorEastAsia" w:eastAsiaTheme="majorEastAsia" w:hAnsiTheme="majorEastAsia" w:hint="eastAsia"/>
          <w:szCs w:val="21"/>
        </w:rPr>
        <w:t>1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9E1B4E">
        <w:rPr>
          <w:rFonts w:asciiTheme="majorEastAsia" w:eastAsiaTheme="majorEastAsia" w:hAnsiTheme="majorEastAsia" w:hint="eastAsia"/>
          <w:szCs w:val="21"/>
        </w:rPr>
        <w:t>1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697375">
        <w:rPr>
          <w:rFonts w:hint="eastAsia"/>
          <w:szCs w:val="21"/>
        </w:rPr>
        <w:t>徐诺小朋友事假。</w:t>
      </w:r>
    </w:p>
    <w:p w14:paraId="4CFAA22F" w14:textId="2C3FB999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6B85C226" w:rsidR="00C1179F" w:rsidRPr="005F396E" w:rsidRDefault="009E1B4E" w:rsidP="00AC61E5">
      <w:pPr>
        <w:jc w:val="left"/>
        <w:rPr>
          <w:sz w:val="24"/>
        </w:rPr>
      </w:pPr>
      <w:r>
        <w:rPr>
          <w:rFonts w:hint="eastAsia"/>
          <w:sz w:val="24"/>
        </w:rPr>
        <w:t>科学</w:t>
      </w:r>
      <w:r w:rsidR="006853C9">
        <w:rPr>
          <w:rFonts w:hint="eastAsia"/>
          <w:sz w:val="24"/>
        </w:rPr>
        <w:t>《</w:t>
      </w:r>
      <w:r>
        <w:rPr>
          <w:rFonts w:hint="eastAsia"/>
          <w:sz w:val="24"/>
        </w:rPr>
        <w:t>常绿树和落叶树</w:t>
      </w:r>
      <w:r w:rsidR="006853C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7D44AC4C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9E1B4E">
        <w:rPr>
          <w:rFonts w:hint="eastAsia"/>
          <w:szCs w:val="21"/>
        </w:rPr>
        <w:t xml:space="preserve"> </w:t>
      </w:r>
      <w:r w:rsidR="009E1B4E">
        <w:rPr>
          <w:rFonts w:hint="eastAsia"/>
          <w:szCs w:val="21"/>
        </w:rPr>
        <w:t>这</w:t>
      </w:r>
      <w:r w:rsidR="009E1B4E">
        <w:rPr>
          <w:rFonts w:ascii="宋体" w:hAnsi="宋体" w:cs="宋体" w:hint="eastAsia"/>
          <w:szCs w:val="21"/>
        </w:rPr>
        <w:t>是一节知识类的科学活动。本次活动是通过对比观察常见的树木，让幼儿从叶子的不同来区分常绿树和落叶树。常绿树是指一年四季都有绿叶的多年生木本植物。常绿树的叶子并非永不凋落，只不过叶子寿命比落叶树的叶子寿命长一些，常绿树每年春天都有新叶长出，同时也有部分老叶脱落，但茎上一年四季都保持有绿叶，所以称作常绿树。另外，常绿树有阔叶和针叶两类：常绿阔叶树多半分布在热带和亚热带地区，一般不耐寒，如棕榈、香樟、柑橘、珊瑚树等；常绿针叶树多半是裸子植物，如松树、柏树等。常绿树的叶子很厚，叶面光滑，还有蜡质包着，水分不容易蒸发，因此用不着落叶过冬。落叶树是指寒冷或干旱季节到来时</w:t>
      </w:r>
      <w:proofErr w:type="gramStart"/>
      <w:r w:rsidR="009E1B4E">
        <w:rPr>
          <w:rFonts w:ascii="宋体" w:hAnsi="宋体" w:cs="宋体" w:hint="eastAsia"/>
          <w:szCs w:val="21"/>
        </w:rPr>
        <w:t>叶同时</w:t>
      </w:r>
      <w:proofErr w:type="gramEnd"/>
      <w:r w:rsidR="009E1B4E">
        <w:rPr>
          <w:rFonts w:ascii="宋体" w:hAnsi="宋体" w:cs="宋体" w:hint="eastAsia"/>
          <w:szCs w:val="21"/>
        </w:rPr>
        <w:t>枯死脱落的树种。一般绝大多数的落叶树都处于温带气候条件下，夏天繁茂、冬天落叶。另外枯死的叶子也不一定都脱落，也有的树木带着枯叶而越冬。落叶树的叶子一般都宽大，叶面毛糙，上面有很多小气孔，容易散发水分，冬天的时候，落叶树就把落叶作肥料，使大树保持水分。</w:t>
      </w:r>
    </w:p>
    <w:p w14:paraId="4BA50CBA" w14:textId="17BF824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A2028AA" w14:textId="2AB7A444" w:rsidR="00AF7037" w:rsidRDefault="009E1B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606F42D4" wp14:editId="799F3006">
            <wp:simplePos x="0" y="0"/>
            <wp:positionH relativeFrom="column">
              <wp:posOffset>3275065</wp:posOffset>
            </wp:positionH>
            <wp:positionV relativeFrom="paragraph">
              <wp:posOffset>87435</wp:posOffset>
            </wp:positionV>
            <wp:extent cx="2348450" cy="2843921"/>
            <wp:effectExtent l="0" t="0" r="0" b="0"/>
            <wp:wrapNone/>
            <wp:docPr id="1269362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6216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450" cy="284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3B334B2A" wp14:editId="6021AE44">
            <wp:simplePos x="0" y="0"/>
            <wp:positionH relativeFrom="column">
              <wp:posOffset>395680</wp:posOffset>
            </wp:positionH>
            <wp:positionV relativeFrom="paragraph">
              <wp:posOffset>97615</wp:posOffset>
            </wp:positionV>
            <wp:extent cx="2656205" cy="2908300"/>
            <wp:effectExtent l="0" t="0" r="0" b="6350"/>
            <wp:wrapNone/>
            <wp:docPr id="1717919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1951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4E"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03CBB45E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3F582569" w:rsidR="00AF7037" w:rsidRDefault="00377448" w:rsidP="00377448">
      <w:pPr>
        <w:tabs>
          <w:tab w:val="left" w:pos="1399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216B67AF" w14:textId="72EB341A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5BD2583C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7FCCAD6C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0BEE92C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11697C49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7EAC65A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192E539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BB95EC6" w14:textId="0EA3CF4D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1AADF0FB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90E57CF" w14:textId="6A06CDF0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3728E79" w14:textId="3C41F8A8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65C88F7" w14:textId="16D1BF0F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A8FBE8B" w14:textId="6EF1231C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2EFA16" w14:textId="6ED22512" w:rsidR="00023830" w:rsidRPr="00023830" w:rsidRDefault="00023830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11DDFA9" w14:textId="0166C310" w:rsidR="0051303C" w:rsidRPr="004977A5" w:rsidRDefault="007B497E" w:rsidP="003B52A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lastRenderedPageBreak/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阴少帅、王楷博、张奕涵、</w:t>
      </w:r>
      <w:r w:rsidR="009C02A4">
        <w:rPr>
          <w:rFonts w:ascii="宋体" w:hAnsi="宋体" w:cs="宋体" w:hint="eastAsia"/>
          <w:szCs w:val="21"/>
          <w:u w:val="single"/>
        </w:rPr>
        <w:t>刘锦</w:t>
      </w:r>
      <w:proofErr w:type="gramStart"/>
      <w:r w:rsidR="009C02A4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9C02A4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96763" w:rsidRPr="00596763">
        <w:rPr>
          <w:rFonts w:ascii="宋体" w:hAnsi="宋体" w:cs="宋体" w:hint="eastAsia"/>
          <w:szCs w:val="21"/>
          <w:u w:val="single"/>
        </w:rPr>
        <w:t>丁曼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婷</w:t>
      </w:r>
      <w:proofErr w:type="gramEnd"/>
      <w:r w:rsidR="00596763" w:rsidRPr="00596763">
        <w:rPr>
          <w:rFonts w:ascii="宋体" w:hAnsi="宋体" w:cs="宋体" w:hint="eastAsia"/>
          <w:szCs w:val="21"/>
          <w:u w:val="single"/>
        </w:rPr>
        <w:t>、郑书韵、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8F77A4">
        <w:rPr>
          <w:rFonts w:ascii="宋体" w:hAnsi="宋体" w:cs="宋体" w:hint="eastAsia"/>
          <w:szCs w:val="21"/>
          <w:u w:val="single"/>
        </w:rPr>
        <w:t>黄梓宸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697375">
        <w:rPr>
          <w:rFonts w:ascii="宋体" w:hAnsi="宋体" w:cs="宋体" w:hint="eastAsia"/>
          <w:szCs w:val="21"/>
          <w:u w:val="single"/>
        </w:rPr>
        <w:t>许诺言</w:t>
      </w:r>
      <w:r w:rsidR="004977A5">
        <w:rPr>
          <w:rFonts w:ascii="宋体" w:hAnsi="宋体" w:cs="宋体" w:hint="eastAsia"/>
          <w:szCs w:val="21"/>
          <w:u w:val="single"/>
        </w:rPr>
        <w:t>、</w:t>
      </w:r>
      <w:r w:rsidR="004977A5" w:rsidRPr="00596763">
        <w:rPr>
          <w:rFonts w:ascii="宋体" w:hAnsi="宋体" w:cs="宋体" w:hint="eastAsia"/>
          <w:szCs w:val="21"/>
          <w:u w:val="single"/>
        </w:rPr>
        <w:t>吴文欣、张悦威、</w:t>
      </w:r>
      <w:proofErr w:type="gramStart"/>
      <w:r w:rsidR="004977A5"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="004977A5" w:rsidRPr="00596763">
        <w:rPr>
          <w:rFonts w:ascii="宋体" w:hAnsi="宋体" w:cs="宋体" w:hint="eastAsia"/>
          <w:szCs w:val="21"/>
          <w:u w:val="single"/>
        </w:rPr>
        <w:t>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4977A5" w:rsidRPr="00596763">
        <w:rPr>
          <w:rFonts w:ascii="宋体" w:hAnsi="宋体" w:cs="宋体" w:hint="eastAsia"/>
          <w:szCs w:val="21"/>
          <w:u w:val="single"/>
        </w:rPr>
        <w:t>冯欣</w:t>
      </w:r>
      <w:r w:rsidR="004977A5">
        <w:rPr>
          <w:rFonts w:ascii="宋体" w:hAnsi="宋体" w:cs="宋体" w:hint="eastAsia"/>
          <w:szCs w:val="21"/>
        </w:rPr>
        <w:t>等小朋友们</w:t>
      </w:r>
      <w:r w:rsidR="00697375">
        <w:rPr>
          <w:rFonts w:ascii="宋体" w:hAnsi="宋体" w:cs="宋体" w:hint="eastAsia"/>
          <w:szCs w:val="21"/>
        </w:rPr>
        <w:t>通过观察梧桐树和广玉兰树的生长特征，了解了常绿树和落叶树的特性。</w:t>
      </w:r>
    </w:p>
    <w:p w14:paraId="6B0CDFCC" w14:textId="32F62818" w:rsidR="001E74E2" w:rsidRDefault="003B52A4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9C49A4">
        <w:rPr>
          <w:rFonts w:ascii="宋体" w:hAnsi="宋体" w:cs="宋体" w:hint="eastAsia"/>
          <w:szCs w:val="21"/>
        </w:rPr>
        <w:tab/>
      </w:r>
    </w:p>
    <w:p w14:paraId="5D549278" w14:textId="4DCEC67B" w:rsidR="001E74E2" w:rsidRPr="001E74E2" w:rsidRDefault="001E74E2" w:rsidP="001E74E2">
      <w:pPr>
        <w:tabs>
          <w:tab w:val="left" w:pos="6274"/>
        </w:tabs>
        <w:jc w:val="left"/>
        <w:rPr>
          <w:rFonts w:ascii="隶书" w:eastAsia="隶书" w:hAnsi="宋体" w:cs="宋体" w:hint="eastAsia"/>
          <w:sz w:val="36"/>
          <w:szCs w:val="36"/>
        </w:rPr>
      </w:pPr>
      <w:r w:rsidRPr="001E74E2">
        <w:rPr>
          <w:rFonts w:ascii="隶书" w:eastAsia="隶书" w:hAnsi="宋体" w:cs="宋体" w:hint="eastAsia"/>
          <w:sz w:val="36"/>
          <w:szCs w:val="36"/>
        </w:rPr>
        <w:t>户外活动</w:t>
      </w:r>
    </w:p>
    <w:p w14:paraId="64BB83DA" w14:textId="065EB054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今天在</w:t>
      </w:r>
      <w:r w:rsidR="009E1B4E">
        <w:rPr>
          <w:rFonts w:ascii="宋体" w:hAnsi="宋体" w:cs="宋体" w:hint="eastAsia"/>
          <w:szCs w:val="21"/>
        </w:rPr>
        <w:t>中</w:t>
      </w:r>
      <w:r>
        <w:rPr>
          <w:rFonts w:ascii="宋体" w:hAnsi="宋体" w:cs="宋体" w:hint="eastAsia"/>
          <w:szCs w:val="21"/>
        </w:rPr>
        <w:t>操场进行了</w:t>
      </w:r>
      <w:r w:rsidR="007B0C3F">
        <w:rPr>
          <w:rFonts w:ascii="宋体" w:hAnsi="宋体" w:cs="宋体" w:hint="eastAsia"/>
          <w:szCs w:val="21"/>
        </w:rPr>
        <w:t>户外</w:t>
      </w:r>
      <w:r w:rsidR="009E1B4E">
        <w:rPr>
          <w:rFonts w:ascii="宋体" w:hAnsi="宋体" w:cs="宋体" w:hint="eastAsia"/>
          <w:szCs w:val="21"/>
        </w:rPr>
        <w:t>自主</w:t>
      </w:r>
      <w:r>
        <w:rPr>
          <w:rFonts w:ascii="宋体" w:hAnsi="宋体" w:cs="宋体" w:hint="eastAsia"/>
          <w:szCs w:val="21"/>
        </w:rPr>
        <w:t>游戏，</w:t>
      </w:r>
      <w:r w:rsidR="007B0C3F">
        <w:rPr>
          <w:rFonts w:ascii="宋体" w:hAnsi="宋体" w:cs="宋体" w:hint="eastAsia"/>
          <w:szCs w:val="21"/>
        </w:rPr>
        <w:t>孩子们根据自己的兴趣自由选择游戏。</w:t>
      </w:r>
    </w:p>
    <w:p w14:paraId="0079788E" w14:textId="701AA742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137BC2B3" w14:textId="78216336" w:rsidR="001E74E2" w:rsidRDefault="00597A6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1A034FA" wp14:editId="667C77D4">
            <wp:simplePos x="0" y="0"/>
            <wp:positionH relativeFrom="column">
              <wp:posOffset>3211160</wp:posOffset>
            </wp:positionH>
            <wp:positionV relativeFrom="paragraph">
              <wp:posOffset>20095</wp:posOffset>
            </wp:positionV>
            <wp:extent cx="2347200" cy="1851745"/>
            <wp:effectExtent l="0" t="0" r="0" b="0"/>
            <wp:wrapNone/>
            <wp:docPr id="7786253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2539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40" cy="185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8DB75D9" wp14:editId="6D25BE66">
            <wp:simplePos x="0" y="0"/>
            <wp:positionH relativeFrom="column">
              <wp:posOffset>532800</wp:posOffset>
            </wp:positionH>
            <wp:positionV relativeFrom="paragraph">
              <wp:posOffset>20085</wp:posOffset>
            </wp:positionV>
            <wp:extent cx="2251159" cy="1843200"/>
            <wp:effectExtent l="0" t="0" r="0" b="5080"/>
            <wp:wrapNone/>
            <wp:docPr id="168913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365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159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AE5A" w14:textId="1BC0C2EA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3309C0B" w14:textId="45F04969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55D107F0" w14:textId="792CB3C3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69ACFE8" w14:textId="7040091F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</w:t>
      </w:r>
    </w:p>
    <w:p w14:paraId="168DB6D1" w14:textId="4603EBB4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556CB9B" w14:textId="21D3ACD0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5268778C" w14:textId="65803989" w:rsidR="00E6504D" w:rsidRDefault="00E6504D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771DA86A" w14:textId="571ECD40" w:rsidR="00E6504D" w:rsidRDefault="00E6504D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714EF3DD" w14:textId="7635DCB2" w:rsidR="008F77A4" w:rsidRDefault="008F77A4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27E3E26B" w14:textId="0EAA750D" w:rsidR="0033208C" w:rsidRPr="001E74E2" w:rsidRDefault="0033208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354D4518" w14:textId="594101EC" w:rsidR="00B12B3D" w:rsidRPr="00A51162" w:rsidRDefault="00597A6C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区域游戏</w:t>
      </w:r>
    </w:p>
    <w:p w14:paraId="3EE3964E" w14:textId="29310496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</w:t>
      </w:r>
      <w:r w:rsidR="00697375">
        <w:rPr>
          <w:rFonts w:ascii="宋体" w:eastAsia="宋体" w:hAnsi="宋体" w:hint="eastAsia"/>
          <w:szCs w:val="21"/>
        </w:rPr>
        <w:t>上午区域游戏，孩子们根据兴趣和需求自主选择游戏。</w:t>
      </w:r>
    </w:p>
    <w:p w14:paraId="69AEA395" w14:textId="22639965" w:rsidR="00B12B3D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721600B" wp14:editId="42D6C442">
            <wp:simplePos x="0" y="0"/>
            <wp:positionH relativeFrom="column">
              <wp:posOffset>237559</wp:posOffset>
            </wp:positionH>
            <wp:positionV relativeFrom="paragraph">
              <wp:posOffset>58235</wp:posOffset>
            </wp:positionV>
            <wp:extent cx="2376981" cy="1886400"/>
            <wp:effectExtent l="0" t="0" r="4445" b="0"/>
            <wp:wrapNone/>
            <wp:docPr id="2064490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9049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486" cy="188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9900BCC" wp14:editId="4DD36BAE">
            <wp:simplePos x="0" y="0"/>
            <wp:positionH relativeFrom="column">
              <wp:posOffset>2764760</wp:posOffset>
            </wp:positionH>
            <wp:positionV relativeFrom="paragraph">
              <wp:posOffset>22236</wp:posOffset>
            </wp:positionV>
            <wp:extent cx="2344539" cy="1872000"/>
            <wp:effectExtent l="0" t="0" r="0" b="0"/>
            <wp:wrapNone/>
            <wp:docPr id="59995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528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703" cy="187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30C84" w14:textId="6451E17E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34A6B32B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76DD3DE1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0A98C7DB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11028FA5" w:rsidR="00B12B3D" w:rsidRDefault="00B12B3D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2A21537" w14:textId="100A0596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6A7E90F6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60AEAC5B" w14:textId="2FAA8C91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75C9E71" w14:textId="6445EF3C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5D60EA2" w14:textId="50995D23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4DC1F5D" wp14:editId="738EF17E">
            <wp:simplePos x="0" y="0"/>
            <wp:positionH relativeFrom="column">
              <wp:posOffset>2771960</wp:posOffset>
            </wp:positionH>
            <wp:positionV relativeFrom="paragraph">
              <wp:posOffset>152335</wp:posOffset>
            </wp:positionV>
            <wp:extent cx="2337211" cy="1958400"/>
            <wp:effectExtent l="0" t="0" r="6350" b="3810"/>
            <wp:wrapNone/>
            <wp:docPr id="106507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772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37" cy="196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EC29FE" wp14:editId="6CE6F697">
            <wp:simplePos x="0" y="0"/>
            <wp:positionH relativeFrom="column">
              <wp:posOffset>223160</wp:posOffset>
            </wp:positionH>
            <wp:positionV relativeFrom="paragraph">
              <wp:posOffset>116335</wp:posOffset>
            </wp:positionV>
            <wp:extent cx="2383200" cy="2090357"/>
            <wp:effectExtent l="0" t="0" r="0" b="5715"/>
            <wp:wrapNone/>
            <wp:docPr id="988034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3436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76" cy="20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197C3" w14:textId="2F31784E" w:rsidR="00697375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5FB63457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4D31AE05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1C057EF6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A9D07CF" w14:textId="49BD8DC4" w:rsidR="000330B3" w:rsidRDefault="000330B3" w:rsidP="000330B3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</w:p>
    <w:p w14:paraId="46A86B52" w14:textId="329D7E24" w:rsidR="0078238A" w:rsidRDefault="0078238A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CCA4157" w14:textId="77777777" w:rsidR="00597A6C" w:rsidRDefault="00597A6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3C41155" w14:textId="77777777" w:rsidR="00597A6C" w:rsidRDefault="00597A6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011EAB54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F747F78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31895519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D92C464" w14:textId="385CCE0C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27F062C2" wp14:editId="15655E7F">
            <wp:simplePos x="0" y="0"/>
            <wp:positionH relativeFrom="column">
              <wp:posOffset>201560</wp:posOffset>
            </wp:positionH>
            <wp:positionV relativeFrom="paragraph">
              <wp:posOffset>137005</wp:posOffset>
            </wp:positionV>
            <wp:extent cx="2227883" cy="1857600"/>
            <wp:effectExtent l="0" t="0" r="1270" b="0"/>
            <wp:wrapNone/>
            <wp:docPr id="960485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8577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225" cy="185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45D6B" w14:textId="28A0B56D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0C90E83" w14:textId="1DE9F759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B23CF2F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0ED746E2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33113068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38BC355" w14:textId="31606679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653A787" w14:textId="77777777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65162BE" w14:textId="2108C4AE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60109756" w14:textId="1B2ACE49" w:rsidR="00697375" w:rsidRDefault="00697375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C749E3B" w14:textId="5D688333" w:rsidR="00697375" w:rsidRPr="0013388F" w:rsidRDefault="0069737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3F1F08BD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2BBD39F6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697375">
        <w:rPr>
          <w:rFonts w:hint="eastAsia"/>
          <w:szCs w:val="21"/>
        </w:rPr>
        <w:t>二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49B0E2F6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18AC81BF" w:rsidR="003A78AF" w:rsidRPr="008916D7" w:rsidRDefault="004E29AA" w:rsidP="00AC5E6F">
      <w:pPr>
        <w:tabs>
          <w:tab w:val="left" w:pos="2164"/>
        </w:tabs>
        <w:jc w:val="left"/>
        <w:rPr>
          <w:szCs w:val="21"/>
        </w:rPr>
      </w:pPr>
      <w:r w:rsidRPr="004E29AA">
        <w:rPr>
          <w:noProof/>
        </w:rPr>
        <w:drawing>
          <wp:anchor distT="0" distB="0" distL="114300" distR="114300" simplePos="0" relativeHeight="251628544" behindDoc="1" locked="0" layoutInCell="1" allowOverlap="1" wp14:anchorId="446BDA4D" wp14:editId="146FC9F2">
            <wp:simplePos x="0" y="0"/>
            <wp:positionH relativeFrom="column">
              <wp:posOffset>53933</wp:posOffset>
            </wp:positionH>
            <wp:positionV relativeFrom="paragraph">
              <wp:posOffset>21198</wp:posOffset>
            </wp:positionV>
            <wp:extent cx="5944581" cy="3164732"/>
            <wp:effectExtent l="0" t="0" r="0" b="0"/>
            <wp:wrapNone/>
            <wp:docPr id="171906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60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27" cy="316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2312EB4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2274B26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403F5C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123610AF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2B842C" w14:textId="77777777" w:rsidR="00B21D8A" w:rsidRDefault="00B21D8A" w:rsidP="00A4614D">
      <w:r>
        <w:separator/>
      </w:r>
    </w:p>
  </w:endnote>
  <w:endnote w:type="continuationSeparator" w:id="0">
    <w:p w14:paraId="2ABE370D" w14:textId="77777777" w:rsidR="00B21D8A" w:rsidRDefault="00B21D8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0215A" w14:textId="77777777" w:rsidR="00B21D8A" w:rsidRDefault="00B21D8A" w:rsidP="00A4614D">
      <w:r>
        <w:separator/>
      </w:r>
    </w:p>
  </w:footnote>
  <w:footnote w:type="continuationSeparator" w:id="0">
    <w:p w14:paraId="1DBEC3EB" w14:textId="77777777" w:rsidR="00B21D8A" w:rsidRDefault="00B21D8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768pt;height:768pt" o:bullet="t">
        <v:imagedata r:id="rId1" o:title=""/>
      </v:shape>
    </w:pict>
  </w:numPicBullet>
  <w:numPicBullet w:numPicBulletId="1">
    <w:pict>
      <v:shape id="_x0000_i106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5300"/>
    <w:rsid w:val="001D6CCC"/>
    <w:rsid w:val="001D7331"/>
    <w:rsid w:val="001D758E"/>
    <w:rsid w:val="001E12BB"/>
    <w:rsid w:val="001E19A7"/>
    <w:rsid w:val="001E453E"/>
    <w:rsid w:val="001E5C1F"/>
    <w:rsid w:val="001E6471"/>
    <w:rsid w:val="001E74E2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B48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28040</TotalTime>
  <Pages>3</Pages>
  <Words>450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450</cp:revision>
  <cp:lastPrinted>2024-10-20T23:54:00Z</cp:lastPrinted>
  <dcterms:created xsi:type="dcterms:W3CDTF">2022-09-21T00:03:00Z</dcterms:created>
  <dcterms:modified xsi:type="dcterms:W3CDTF">2024-10-30T00:10:00Z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