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88B4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4A8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17D5255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36C7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1BD8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2024年10月28日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星期一</w:t>
      </w: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 xml:space="preserve">  多云</w:t>
      </w:r>
      <w:r>
        <w:rPr>
          <w:rFonts w:hint="eastAsia" w:ascii="宋体" w:hAnsi="宋体" w:eastAsia="宋体" w:cs="宋体"/>
        </w:rPr>
        <w:t xml:space="preserve">              </w:t>
      </w:r>
    </w:p>
    <w:p w14:paraId="126043E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732E826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我班共有24名幼儿，今日来园23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人（1人身体不适，在家休息）。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刘汐妍、魏沐溪、陈清月、朱梓嘉、沙明钰、陈可芯、苏忆晴、华欣语、颜承毅、肖鹏源、冷星辰、姜昊言、王子木、刘佳富、王慕阳、黄赫璟、陈宇杰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等幼儿能自主签到、做区域计划并自主吃早点。</w:t>
      </w:r>
    </w:p>
    <w:p w14:paraId="458FD30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6661EEBF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35818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670" w:type="dxa"/>
            <w:vAlign w:val="top"/>
          </w:tcPr>
          <w:p w14:paraId="5402ED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48895</wp:posOffset>
                  </wp:positionV>
                  <wp:extent cx="1638935" cy="1702435"/>
                  <wp:effectExtent l="0" t="0" r="6985" b="4445"/>
                  <wp:wrapNone/>
                  <wp:docPr id="14" name="图片 14" descr="IMG_20241028_082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1028_08243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70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F4B41C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27305</wp:posOffset>
                  </wp:positionV>
                  <wp:extent cx="1652270" cy="1729740"/>
                  <wp:effectExtent l="0" t="0" r="8890" b="7620"/>
                  <wp:wrapNone/>
                  <wp:docPr id="15" name="图片 15" descr="IMG_20241028_082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1028_08265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2270" cy="172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2228B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41275</wp:posOffset>
                  </wp:positionV>
                  <wp:extent cx="1624965" cy="1701800"/>
                  <wp:effectExtent l="0" t="0" r="5715" b="5080"/>
                  <wp:wrapNone/>
                  <wp:docPr id="16" name="图片 16" descr="IMG_20241028_080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1028_08054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65" cy="170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AD9F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34925</wp:posOffset>
                  </wp:positionV>
                  <wp:extent cx="1624965" cy="1722120"/>
                  <wp:effectExtent l="0" t="0" r="5715" b="0"/>
                  <wp:wrapNone/>
                  <wp:docPr id="17" name="图片 17" descr="IMG_20241028_082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41028_08250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65" cy="172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7544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670" w:type="dxa"/>
            <w:vAlign w:val="top"/>
          </w:tcPr>
          <w:p w14:paraId="08D2B6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董沐瑶来到美工区。在帮助下穿好包衣。她拿一块KT板，将其中一面的膜撕掉，接着在上面刷上黄色、橘色和红色的颜料。</w:t>
            </w:r>
          </w:p>
        </w:tc>
        <w:tc>
          <w:tcPr>
            <w:tcW w:w="2671" w:type="dxa"/>
            <w:vAlign w:val="top"/>
          </w:tcPr>
          <w:p w14:paraId="5D7B74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恽修齐在美工区游戏。他拿出一个小的松果，接着拿出一点白色太空泥搓成“三角形”状。然后将其站在松果上。</w:t>
            </w:r>
          </w:p>
        </w:tc>
        <w:tc>
          <w:tcPr>
            <w:tcW w:w="2671" w:type="dxa"/>
            <w:vAlign w:val="top"/>
          </w:tcPr>
          <w:p w14:paraId="69265E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孙杰文来到益智区玩拼图游戏。他拿出小动物拼图板，接着在盒子里找和拼图板图案相对应的拼图放在上面。</w:t>
            </w:r>
          </w:p>
        </w:tc>
        <w:tc>
          <w:tcPr>
            <w:tcW w:w="2671" w:type="dxa"/>
            <w:vAlign w:val="top"/>
          </w:tcPr>
          <w:p w14:paraId="1185C9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t>刘诗玲和刘一凡来到益智区玩叠叠乐游戏。两人各拿出一张卡片，刘一凡先掷骰子，“斑马”一面朝上，她拿出画着“斑马”的棋子放在卡片对应为位置上。</w:t>
            </w:r>
          </w:p>
        </w:tc>
      </w:tr>
      <w:tr w14:paraId="692CF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2670" w:type="dxa"/>
            <w:vAlign w:val="top"/>
          </w:tcPr>
          <w:p w14:paraId="694ACD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27940</wp:posOffset>
                  </wp:positionV>
                  <wp:extent cx="1645285" cy="1660525"/>
                  <wp:effectExtent l="0" t="0" r="635" b="635"/>
                  <wp:wrapNone/>
                  <wp:docPr id="18" name="图片 18" descr="IMG_20241028_081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41028_08142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285" cy="166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8D2A2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29210</wp:posOffset>
                  </wp:positionV>
                  <wp:extent cx="1638935" cy="1710055"/>
                  <wp:effectExtent l="0" t="0" r="6985" b="12065"/>
                  <wp:wrapNone/>
                  <wp:docPr id="20" name="图片 20" descr="IMG_20241028_151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41028_15164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71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B14626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46990</wp:posOffset>
                  </wp:positionV>
                  <wp:extent cx="1626870" cy="1668145"/>
                  <wp:effectExtent l="0" t="0" r="3810" b="8255"/>
                  <wp:wrapNone/>
                  <wp:docPr id="24" name="图片 24" descr="IMG_20241028_151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41028_1516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870" cy="166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E2777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52705</wp:posOffset>
                  </wp:positionV>
                  <wp:extent cx="1609090" cy="1668145"/>
                  <wp:effectExtent l="0" t="0" r="6350" b="8255"/>
                  <wp:wrapNone/>
                  <wp:docPr id="25" name="图片 25" descr="IMG_20241028_150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41028_15095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090" cy="166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131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670" w:type="dxa"/>
            <w:vAlign w:val="top"/>
          </w:tcPr>
          <w:p w14:paraId="3F0A469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张铭皓来到地面建构区。他拿出几块小的长方体积木，面对面隔开一些距离竖立在垫子上，在每两块小长方体积木上架上一块长的长方体积木</w:t>
            </w:r>
          </w:p>
        </w:tc>
        <w:tc>
          <w:tcPr>
            <w:tcW w:w="2671" w:type="dxa"/>
            <w:vAlign w:val="top"/>
          </w:tcPr>
          <w:p w14:paraId="27A4BB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魏沐溪来到美工区玩串珠游戏。她先将珠子一个一个排列在珠子展示台上，然后剪下一段绳子，并将珠子串在绳子上。</w:t>
            </w:r>
          </w:p>
        </w:tc>
        <w:tc>
          <w:tcPr>
            <w:tcW w:w="2671" w:type="dxa"/>
            <w:vAlign w:val="top"/>
          </w:tcPr>
          <w:p w14:paraId="31094C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朱梓嘉到科探区拿出《我会刷牙》玩具玩了起来。她先给牙齿磨具画上黑点，接着在牙刷上挤上牙膏，将模具上的黑点刷掉。</w:t>
            </w:r>
          </w:p>
        </w:tc>
        <w:tc>
          <w:tcPr>
            <w:tcW w:w="2671" w:type="dxa"/>
            <w:vAlign w:val="top"/>
          </w:tcPr>
          <w:p w14:paraId="1F92EE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王子木来到图书区，他拿出绘本《不会笑的肥肥熊》坐在沙发上一页一页翻看起来。</w:t>
            </w:r>
          </w:p>
        </w:tc>
      </w:tr>
    </w:tbl>
    <w:p w14:paraId="6849FD5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333F752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3.户外活动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1E955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2670" w:type="dxa"/>
            <w:vAlign w:val="top"/>
          </w:tcPr>
          <w:p w14:paraId="32D23F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27940</wp:posOffset>
                  </wp:positionV>
                  <wp:extent cx="1632585" cy="1639570"/>
                  <wp:effectExtent l="0" t="0" r="13335" b="6350"/>
                  <wp:wrapNone/>
                  <wp:docPr id="4" name="图片 4" descr="IMG_20241028_085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028_08513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5" cy="163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DFFA9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29210</wp:posOffset>
                  </wp:positionV>
                  <wp:extent cx="1610995" cy="1652905"/>
                  <wp:effectExtent l="0" t="0" r="4445" b="8255"/>
                  <wp:wrapNone/>
                  <wp:docPr id="5" name="图片 5" descr="IMG_20241028_085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028_08521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995" cy="165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DA520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43180</wp:posOffset>
                  </wp:positionV>
                  <wp:extent cx="1610995" cy="1653540"/>
                  <wp:effectExtent l="0" t="0" r="4445" b="7620"/>
                  <wp:wrapNone/>
                  <wp:docPr id="6" name="图片 6" descr="IMG_20241028_085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028_08515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995" cy="165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0C7ED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22225</wp:posOffset>
                  </wp:positionV>
                  <wp:extent cx="1610360" cy="1681480"/>
                  <wp:effectExtent l="0" t="0" r="5080" b="10160"/>
                  <wp:wrapNone/>
                  <wp:docPr id="7" name="图片 7" descr="IMG_20241028_085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028_08522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360" cy="168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C697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2670" w:type="dxa"/>
            <w:vAlign w:val="top"/>
          </w:tcPr>
          <w:p w14:paraId="5422509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41275</wp:posOffset>
                  </wp:positionV>
                  <wp:extent cx="1646555" cy="1632585"/>
                  <wp:effectExtent l="0" t="0" r="14605" b="13335"/>
                  <wp:wrapNone/>
                  <wp:docPr id="8" name="图片 8" descr="IMG_20241028_085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028_08530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555" cy="163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6378D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13970</wp:posOffset>
                  </wp:positionV>
                  <wp:extent cx="1632585" cy="1666875"/>
                  <wp:effectExtent l="0" t="0" r="13335" b="9525"/>
                  <wp:wrapNone/>
                  <wp:docPr id="9" name="图片 9" descr="IMG_20241028_085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028_08533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5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F40F9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20955</wp:posOffset>
                  </wp:positionV>
                  <wp:extent cx="1624965" cy="1673860"/>
                  <wp:effectExtent l="0" t="0" r="5715" b="2540"/>
                  <wp:wrapNone/>
                  <wp:docPr id="12" name="图片 12" descr="IMG_20241028_085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028_08545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965" cy="167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2213BC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41910</wp:posOffset>
                  </wp:positionV>
                  <wp:extent cx="1604645" cy="1646555"/>
                  <wp:effectExtent l="0" t="0" r="10795" b="14605"/>
                  <wp:wrapNone/>
                  <wp:docPr id="13" name="图片 13" descr="IMG_20241028_092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1028_09253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645" cy="164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E5989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7E326CE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4.集体活动</w:t>
      </w:r>
    </w:p>
    <w:p w14:paraId="61E343ED">
      <w:pPr>
        <w:ind w:firstLine="422" w:firstLineChars="200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-SA"/>
        </w:rPr>
        <w:t>综合：做客前的准备</w:t>
      </w:r>
    </w:p>
    <w:p w14:paraId="4A7C9CE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自然是孩子们学习的天然活教材，做客活动提供了一个契机让幼儿更好地去感知大自然的变化，探索大自然的奥妙，从中获得丰富的感性知识和生活经验。为了让做客顺利进行，孩子们需要提前熟悉远足路线及环境，并进行一系列的准备，主要有物质准备和心理准备。本次活动中将与孩子共同商讨远足路线、远足前需做好哪些准备，它既能培养孩子做事计划性，又能体现幼儿作为小主人的主体性。活动中，能认真倾听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黄赫璟、沙明钰、颜承毅、刘一凡、王子木、姜昊言、董沐瑶、恽修齐、刘佳富、华欣语、陈可芯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p w14:paraId="34D31977">
      <w:pPr>
        <w:ind w:firstLine="422" w:firstLineChars="200"/>
        <w:rPr>
          <w:rFonts w:hint="default" w:ascii="宋体" w:hAnsi="宋体" w:eastAsia="宋体" w:cs="宋体"/>
          <w:b/>
          <w:bCs/>
          <w:color w:val="auto"/>
          <w:kern w:val="0"/>
          <w:sz w:val="21"/>
          <w:szCs w:val="21"/>
          <w:lang w:val="en-US" w:eastAsia="zh-CN" w:bidi="ar-SA"/>
        </w:rPr>
      </w:pPr>
    </w:p>
    <w:p w14:paraId="1231290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 w14:paraId="5CC62CAD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2E8883D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今天午餐吃的是藜麦饭、胡萝卜土豆焖牛肉、干锅花菜和番茄鸡蛋汤，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冷星辰、孙杰文、姜昊言、刘佳富、恽修齐、颜承毅、张铭皓、朱梓嘉、王慕阳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等幼儿能尝试用筷子进餐，并保持桌面整洁。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21674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2670" w:type="dxa"/>
            <w:vAlign w:val="top"/>
          </w:tcPr>
          <w:p w14:paraId="5B3252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48260</wp:posOffset>
                  </wp:positionV>
                  <wp:extent cx="1597660" cy="1666875"/>
                  <wp:effectExtent l="0" t="0" r="2540" b="9525"/>
                  <wp:wrapNone/>
                  <wp:docPr id="19" name="图片 19" descr="IMG_20241028_110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41028_11055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66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75C3D7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13970</wp:posOffset>
                  </wp:positionV>
                  <wp:extent cx="1618615" cy="1722755"/>
                  <wp:effectExtent l="0" t="0" r="12065" b="14605"/>
                  <wp:wrapNone/>
                  <wp:docPr id="23" name="图片 23" descr="IMG_20241028_110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41028_11080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615" cy="172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52307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34925</wp:posOffset>
                  </wp:positionV>
                  <wp:extent cx="1618615" cy="1681480"/>
                  <wp:effectExtent l="0" t="0" r="12065" b="10160"/>
                  <wp:wrapNone/>
                  <wp:docPr id="21" name="图片 21" descr="IMG_20241028_110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41028_110747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615" cy="168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E1F4A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41910</wp:posOffset>
                  </wp:positionV>
                  <wp:extent cx="1638935" cy="1715770"/>
                  <wp:effectExtent l="0" t="0" r="6985" b="6350"/>
                  <wp:wrapNone/>
                  <wp:docPr id="22" name="图片 22" descr="IMG_20241028_110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41028_110705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71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8F1A8B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06F853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85529D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6.温馨提示 </w:t>
      </w:r>
    </w:p>
    <w:p w14:paraId="4626472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亲爱的家长们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大家好，今天发了《快乐家园》，请大家根据幼儿十月在家表现如实填写《快乐家园》，并于明天带来哦！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F04AFC4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3595B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7WldrosCAAAI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O1pXa6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7D3D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3126CE3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3126CE3F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83C7D61"/>
    <w:rsid w:val="084118C1"/>
    <w:rsid w:val="084747F0"/>
    <w:rsid w:val="08656B2F"/>
    <w:rsid w:val="08C43471"/>
    <w:rsid w:val="08CE2541"/>
    <w:rsid w:val="08EA74EC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4D4681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4809D3"/>
    <w:rsid w:val="20BE0BCD"/>
    <w:rsid w:val="20D437E4"/>
    <w:rsid w:val="21042B4C"/>
    <w:rsid w:val="215869F4"/>
    <w:rsid w:val="215D225D"/>
    <w:rsid w:val="215E0FE1"/>
    <w:rsid w:val="21680699"/>
    <w:rsid w:val="2181116F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6E213B"/>
    <w:rsid w:val="2B7848A2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894239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0224F5"/>
    <w:rsid w:val="402A49D6"/>
    <w:rsid w:val="40321F58"/>
    <w:rsid w:val="40374AFC"/>
    <w:rsid w:val="407FCFE3"/>
    <w:rsid w:val="40C81A29"/>
    <w:rsid w:val="40F90DAC"/>
    <w:rsid w:val="41111D2E"/>
    <w:rsid w:val="414235FF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9043B7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276389"/>
    <w:rsid w:val="5752020D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7504F"/>
    <w:rsid w:val="5FFB0473"/>
    <w:rsid w:val="5FFEE353"/>
    <w:rsid w:val="5FFF7251"/>
    <w:rsid w:val="604473CF"/>
    <w:rsid w:val="6057789C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7E3278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594DAD"/>
    <w:rsid w:val="74873A3F"/>
    <w:rsid w:val="748D3188"/>
    <w:rsid w:val="74924013"/>
    <w:rsid w:val="74C7254E"/>
    <w:rsid w:val="74FE6101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1268B5"/>
    <w:rsid w:val="7A272F4B"/>
    <w:rsid w:val="7A571A8E"/>
    <w:rsid w:val="7A602694"/>
    <w:rsid w:val="7A8B49B7"/>
    <w:rsid w:val="7A95490E"/>
    <w:rsid w:val="7ABB6F4D"/>
    <w:rsid w:val="7ACF29F8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autoRedefine/>
    <w:qFormat/>
    <w:uiPriority w:val="0"/>
    <w:rPr>
      <w:b/>
      <w:bCs/>
    </w:rPr>
  </w:style>
  <w:style w:type="paragraph" w:styleId="18">
    <w:name w:val="Body Text Indent"/>
    <w:basedOn w:val="1"/>
    <w:autoRedefine/>
    <w:qFormat/>
    <w:uiPriority w:val="0"/>
    <w:pPr>
      <w:ind w:firstLine="435"/>
    </w:pPr>
  </w:style>
  <w:style w:type="paragraph" w:styleId="19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autoRedefine/>
    <w:semiHidden/>
    <w:qFormat/>
    <w:uiPriority w:val="99"/>
    <w:rPr>
      <w:color w:val="808080"/>
    </w:rPr>
  </w:style>
  <w:style w:type="paragraph" w:styleId="50">
    <w:name w:val="Quote"/>
    <w:basedOn w:val="1"/>
    <w:link w:val="51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autoRedefine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autoRedefine/>
    <w:qFormat/>
    <w:uiPriority w:val="99"/>
  </w:style>
  <w:style w:type="table" w:customStyle="1" w:styleId="66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autoRedefine/>
    <w:qFormat/>
    <w:uiPriority w:val="0"/>
  </w:style>
  <w:style w:type="table" w:customStyle="1" w:styleId="71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autoRedefine/>
    <w:qFormat/>
    <w:uiPriority w:val="0"/>
  </w:style>
  <w:style w:type="table" w:customStyle="1" w:styleId="77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autoRedefine/>
    <w:qFormat/>
    <w:uiPriority w:val="0"/>
  </w:style>
  <w:style w:type="character" w:customStyle="1" w:styleId="80">
    <w:name w:val="bjh-p"/>
    <w:basedOn w:val="30"/>
    <w:autoRedefine/>
    <w:qFormat/>
    <w:uiPriority w:val="0"/>
  </w:style>
  <w:style w:type="paragraph" w:customStyle="1" w:styleId="81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autoRedefine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832</Words>
  <Characters>853</Characters>
  <Lines>11</Lines>
  <Paragraphs>3</Paragraphs>
  <TotalTime>187</TotalTime>
  <ScaleCrop>false</ScaleCrop>
  <LinksUpToDate>false</LinksUpToDate>
  <CharactersWithSpaces>886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cp:lastPrinted>2024-10-28T08:45:36Z</cp:lastPrinted>
  <dcterms:modified xsi:type="dcterms:W3CDTF">2024-10-28T08:48:42Z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77A1429DB4534CF5BB26EA5B13411E53_13</vt:lpwstr>
  </property>
</Properties>
</file>