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430"/>
        <w:gridCol w:w="1451"/>
        <w:gridCol w:w="1331"/>
        <w:gridCol w:w="1304"/>
      </w:tblGrid>
      <w:tr w14:paraId="31C4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7BD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56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0C0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328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3CC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B966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3162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五</w:t>
            </w:r>
          </w:p>
        </w:tc>
      </w:tr>
      <w:tr w14:paraId="169D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C26C6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丁晓晴</w:t>
            </w:r>
          </w:p>
          <w:p w14:paraId="4837B4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8D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C7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2A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BE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25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A99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C3A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1BE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74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29D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442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C4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CA44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503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BFD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62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14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46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DF9FA7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704B2A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A52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489532A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4A7F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CF1A7C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48E1CC">
            <w:pPr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C0D7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5283B4B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40D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1D6815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299A1B7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 w14:paraId="65B4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67CB8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郝妍</w:t>
            </w:r>
          </w:p>
          <w:p w14:paraId="29853CCB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E34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C0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19E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026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062D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DA7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771B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E9E9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800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94EDB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70BE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B9B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7E6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344A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7C2D9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29E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2A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0A08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BF0F0C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449815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A00A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B02238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37FCC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3B2756E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E1F0B4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9D25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23CD2E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CBC2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604DFB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72734E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C0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3871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吕慧</w:t>
            </w:r>
          </w:p>
          <w:p w14:paraId="7C1A84A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4E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3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1C9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D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8243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A0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A6D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9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4AE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2226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23AC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D11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DE25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217AB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A96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E7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7B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9879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C0EB7C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82278E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AAED4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E12303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1273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4AB406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57E38A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0FA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25CB75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7D14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CCF5F2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2A7C5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EF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3C79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岳煜婷</w:t>
            </w:r>
          </w:p>
          <w:p w14:paraId="02CA31D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834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54DD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7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A5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F8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F7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CCA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0A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09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70F6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B32C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71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FCB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4F14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975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D7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69E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7887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012FC4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F3A525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B8954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E718B2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FE50D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2F4B5F1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54BCC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CA33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60F136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0301D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0036BF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C02EBE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C8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F836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张弟连</w:t>
            </w:r>
          </w:p>
          <w:p w14:paraId="2B65971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2E4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3D06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95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67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96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F13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E42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57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254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B76F0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72B34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236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BD1E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D69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5E6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B1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5657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118100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FB2AE8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8554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EDA113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DCC5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6546017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205EC4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B280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3A38314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D5E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033EE6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82C228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54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45949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信俊秀</w:t>
            </w:r>
          </w:p>
          <w:p w14:paraId="470DFBB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1D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BF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D0F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443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B1A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E2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AA5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67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EE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8BE4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CAE2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803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D9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1EC62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4A65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86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358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0E7C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135D2C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6F91F3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8E4E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3CB26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7C19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11328EF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47DF4D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72F4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3EACBE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04AA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EF2571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E60FB3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A1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59FEB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卓晶晶（</w:t>
            </w:r>
            <w:r>
              <w:rPr>
                <w:rFonts w:hint="eastAsia" w:ascii="宋体" w:hAnsi="宋体" w:cs="宋体"/>
                <w:sz w:val="18"/>
                <w:szCs w:val="18"/>
              </w:rPr>
              <w:t>王晨艳接</w:t>
            </w:r>
            <w:r>
              <w:rPr>
                <w:rFonts w:hint="eastAsia" w:ascii="宋体" w:hAnsi="宋体" w:cs="宋体"/>
              </w:rPr>
              <w:t>）</w:t>
            </w:r>
          </w:p>
          <w:p w14:paraId="6224517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6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F8C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DF8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E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B5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E0C1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251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6C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489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3E093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8F3794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DE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41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39A3E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003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609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92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C513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045DE2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115E7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8084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702AF7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68DF0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FB7FFC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D3E77F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D71B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2B09C3D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CFA5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9C6B50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0081F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5A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CB749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朱心怡</w:t>
            </w:r>
          </w:p>
          <w:p w14:paraId="0A32252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305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B3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53B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4C2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4D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AE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8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DC2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B9A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8DD0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94161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F76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DF5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F6C91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7D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6B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AC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388E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6A0FEC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F703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4628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B4C1B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8828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DFC200D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D621D0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CA43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CDF7E0D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A24A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40D117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A26F24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F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45F3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陈云</w:t>
            </w:r>
          </w:p>
          <w:p w14:paraId="5ED64E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6D8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D38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7E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31F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36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BC2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24D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7B9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81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D1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14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A9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C8E4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168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0A0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B2C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1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845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C2BAF3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DA0EF1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976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A5C784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97293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989675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CE2F3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1D3E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3F09650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8782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821BB3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3468D5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0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C88A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汤婷婷</w:t>
            </w:r>
          </w:p>
          <w:p w14:paraId="413B0C9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69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704F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5CBB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6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A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594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4E82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9EA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D0B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83B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0E5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84F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D60C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582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31D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FE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D2A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E7B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103EAC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39A816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1C1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6B95A2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0BD08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86C4A0D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AFE2A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BECE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756F185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DA2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601D5D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AF9E5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72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77B4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沈亚晨</w:t>
            </w:r>
          </w:p>
          <w:p w14:paraId="364124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CA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C2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15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BA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228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E82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85F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C408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58F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DF5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6BE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16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B6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73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01B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99EE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2F4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77CC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00D5E49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9E8062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2F3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DDD318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0EF41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9B3110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180232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74F7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F33F0B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3C6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1A9719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1283A9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F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155D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朱盈盈</w:t>
            </w:r>
          </w:p>
          <w:p w14:paraId="61A5BFA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B0F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B7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13E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D3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57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F2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60B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82C2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2F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EB1E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021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A4E3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807A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A397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5AC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3A0F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39D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4D79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6BAEB0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DEC995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AD4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8FC568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5D43F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078E4D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A9AF17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DF6A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0C3A485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B27E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C3114E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9BE931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C7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2A7B3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蔡露滢</w:t>
            </w:r>
          </w:p>
          <w:p w14:paraId="23B0A02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4E2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6D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521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DC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55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CD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BD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2022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839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EEB9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3BD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9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AA05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63F7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DCD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7B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C2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F75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7C626B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309FF3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1BF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B146A7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F1ACF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8BBE05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663C3D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3D83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11652F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D4D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213972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C7E420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3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6B80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陶可萍</w:t>
            </w:r>
          </w:p>
          <w:p w14:paraId="73838BB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B2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1D7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A2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4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D10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E7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4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71B0E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BE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37E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B30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E56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C1E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0C0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7F9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1B0C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8D1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8BE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55783B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46124F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6C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524199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F5881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2F44726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A33DA3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E179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9F8306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3623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74D0DE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A163D9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F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938A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 w:ascii="宋体" w:hAnsi="宋体" w:cs="宋体"/>
              </w:rPr>
              <w:t>徐红海</w:t>
            </w:r>
          </w:p>
          <w:p w14:paraId="74352B4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23E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E9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7FD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83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8F2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2BA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15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7E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7C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8BFD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78079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B96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593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7755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B32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CF9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AA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E4BE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771B91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452D5C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F32D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01E9B8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2D1B4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DC40297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B67CA5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956D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A3DA9A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B6B6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86AA7A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BF18A5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C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31E2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董明媛</w:t>
            </w:r>
          </w:p>
          <w:p w14:paraId="60A2A8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F81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4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C9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466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4CA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70F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E5F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3693C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0D8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CFD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8B53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D802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9812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799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5F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4671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8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456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AC17A3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2CA409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197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C1CC76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C4EC7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659D18DB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CF040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E3B6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76621F5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A48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863DD7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2B5419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4F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E6CC5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王丽（语）</w:t>
            </w:r>
          </w:p>
          <w:p w14:paraId="5183D0A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30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7D2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B3A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C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2D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60D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21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DC3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DC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C2E5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B828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09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F033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F1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1CD2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ECD7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DC4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819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F7A470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E055C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7B2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7096BE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D1806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DF48E0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019D8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0EEA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727CE475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63A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61C462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16D84A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B1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6F5F8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潘阳阳</w:t>
            </w:r>
          </w:p>
          <w:p w14:paraId="73393A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FB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5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B78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C3A4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457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6AB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307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EE2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706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57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0C0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5E26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C670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8C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A4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9EAE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4A1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F91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344107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508949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97E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6F578F3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CDF71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2909F6B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993C7A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850A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4B7768E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022C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1602FB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54C020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47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C629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李文琴</w:t>
            </w:r>
          </w:p>
          <w:p w14:paraId="7F0FD7C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2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9B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4EE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91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3E1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248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C17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090E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46C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432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33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AA0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6E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312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6150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DAD03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302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8B5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BB7B20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DDF3E8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0A9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C3FD7E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D12B6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913BEEF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D153C7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1FC8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CD1D90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D6E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46F543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08C8FD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A5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DB9BA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朱安琪</w:t>
            </w:r>
          </w:p>
          <w:p w14:paraId="77311928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D4380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AC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2A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D65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9BF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B8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CAA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56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9A0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62F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882A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A2F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AF7E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59B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D3A0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D19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33D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2B6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4A6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CB5F18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CCE196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4CD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5115ED4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1D54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4A0159F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872A11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1C43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61B0A39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42C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F65693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79BCA3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D1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5FC9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王丽娜</w:t>
            </w:r>
          </w:p>
          <w:p w14:paraId="5A326604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1954CE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3E4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06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7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30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B93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D75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1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41E6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FA6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9B6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E9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261F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8C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总也倒不了的老屋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1F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胡萝卜先生长胡子</w:t>
            </w:r>
            <w:r>
              <w:rPr>
                <w:rFonts w:hint="eastAsia" w:cs="Times New Roman"/>
                <w:sz w:val="24"/>
                <w:szCs w:val="24"/>
              </w:rPr>
              <w:t>》第一课时</w:t>
            </w:r>
          </w:p>
        </w:tc>
      </w:tr>
      <w:tr w14:paraId="28D2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A51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02D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3E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67B8BC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6420EB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7D7B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1C96E3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F0FAC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F228938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C5431E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B97D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语补</w:t>
            </w:r>
          </w:p>
          <w:p w14:paraId="5E7219E4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猜一猜后面会发生什么故事？和父母说一说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854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36E3C5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434854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 w14:paraId="4DDFFFB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9237A"/>
    <w:rsid w:val="491017DF"/>
    <w:rsid w:val="49AF6956"/>
    <w:rsid w:val="4B4D1795"/>
    <w:rsid w:val="4F815D78"/>
    <w:rsid w:val="4F894099"/>
    <w:rsid w:val="51BC1BF6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3081</Words>
  <Characters>3081</Characters>
  <Lines>23</Lines>
  <Paragraphs>6</Paragraphs>
  <TotalTime>2</TotalTime>
  <ScaleCrop>false</ScaleCrop>
  <LinksUpToDate>false</LinksUpToDate>
  <CharactersWithSpaces>3088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Kelly</cp:lastModifiedBy>
  <dcterms:modified xsi:type="dcterms:W3CDTF">2024-10-25T08:47:21Z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4B795D1D8A4D0B975B9A0467D2F0F398_43</vt:lpwstr>
  </property>
</Properties>
</file>