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(10.25)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2A43D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（病假3人 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能主动地与老师和同伴打招呼。</w:t>
      </w:r>
    </w:p>
    <w:p w14:paraId="16A7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生活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</w:p>
    <w:p w14:paraId="609F07EC"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（1）户外游戏情况：今天天气真不错，昨天带着孩子们玩了梅花桩，孩子们还想再玩一次，于是我们又来到了梅花桩，可以一边玩一边亲近大自然。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3808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2CAF41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6" name="图片 6" descr="C:/Users/92941/Desktop/新建文件夹/IMG_6106.JPGIMG_6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IMG_6106.JPGIMG_61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C3AEB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7" name="图片 7" descr="C:/Users/92941/Desktop/新建文件夹/IMG_6107.JPGIMG_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IMG_6107.JPGIMG_61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DEBA7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8" name="图片 8" descr="C:/Users/92941/Desktop/新建文件夹/IMG_6108.JPGIMG_6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IMG_6108.JPGIMG_61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01D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CCFF8B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9" name="图片 9" descr="C:/Users/92941/Desktop/新建文件夹/IMG_6109.JPGIMG_6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IMG_6109.JPGIMG_61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9B1FB6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0" name="图片 10" descr="C:/Users/92941/Desktop/新建文件夹/IMG_6110.JPGIMG_6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6110.JPGIMG_61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6A045E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1" name="图片 11" descr="C:/Users/92941/Desktop/新建文件夹/IMG_6111.JPGIMG_6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IMG_6111.JPGIMG_61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B02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3857D8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/IMG_6112.JPGIMG_6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IMG_6112.JPGIMG_61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CAAC9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/IMG_6114.JPGIMG_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IMG_6114.JPGIMG_61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F51E2D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IMG_6116.JPGIMG_6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IMG_6116.JPGIMG_61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F3D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5B6DA7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/IMG_6117.JPGIMG_6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IMG_6117.JPGIMG_61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407BD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/IMG_6118.JPGIMG_6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IMG_6118.JPGIMG_61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F1F751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/IMG_6119.JPGIMG_6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IMG_6119.JPGIMG_61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2449C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（2）区域游戏：区域游戏开始了，孩子们拿好区域牌开始自主游戏啦！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BFB1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56C86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高星辰和杨逸慧在娃娃家烧饭。</w:t>
            </w:r>
          </w:p>
        </w:tc>
        <w:tc>
          <w:tcPr>
            <w:tcW w:w="3509" w:type="dxa"/>
          </w:tcPr>
          <w:p w14:paraId="02479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高沐泓在美工区中捏玩太空泥。</w:t>
            </w:r>
          </w:p>
        </w:tc>
        <w:tc>
          <w:tcPr>
            <w:tcW w:w="3558" w:type="dxa"/>
          </w:tcPr>
          <w:p w14:paraId="1473A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陈语汐和张伊冉在建构区中搭建高塔。</w:t>
            </w:r>
          </w:p>
        </w:tc>
      </w:tr>
      <w:tr w14:paraId="0C4C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80378A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1" name="图片 31" descr="C:/Users/92941/Desktop/新建文件夹/IMG_6098.JPGIMG_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/IMG_6098.JPGIMG_60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DFDC9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2" name="图片 32" descr="C:/Users/92941/Desktop/新建文件夹/IMG_6123.JPGIMG_6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/IMG_6123.JPGIMG_61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3304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7" name="图片 37" descr="C:/Users/92941/Desktop/新建文件夹/IMG_6121.JPGIMG_6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/IMG_6121.JPGIMG_61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A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5FBD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林书妤在益智区中绕珠子。</w:t>
            </w:r>
          </w:p>
        </w:tc>
        <w:tc>
          <w:tcPr>
            <w:tcW w:w="3509" w:type="dxa"/>
          </w:tcPr>
          <w:p w14:paraId="27E15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崔正轩和鲁佳依在图书区中阅读书籍。</w:t>
            </w:r>
          </w:p>
        </w:tc>
        <w:tc>
          <w:tcPr>
            <w:tcW w:w="3558" w:type="dxa"/>
          </w:tcPr>
          <w:p w14:paraId="1F9D3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程宇航和蒋昕乐在娃娃家中打电话叫外卖。</w:t>
            </w:r>
          </w:p>
        </w:tc>
      </w:tr>
      <w:tr w14:paraId="20B3B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7EB37B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8" name="图片 38" descr="C:/Users/92941/Desktop/新建文件夹/IMG_6102.JPGIMG_6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/IMG_6102.JPGIMG_61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42DE2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/IMG_6101.JPGIMG_6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IMG_6101.JPGIMG_61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138DF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3" name="图片 43" descr="C:/Users/92941/Desktop/新建文件夹/IMG_6099.JPGIMG_6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新建文件夹/IMG_6099.JPGIMG_60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47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76D4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吴宥昕在娃娃家中照顾娃娃并打扫卫生。</w:t>
            </w:r>
          </w:p>
        </w:tc>
        <w:tc>
          <w:tcPr>
            <w:tcW w:w="3509" w:type="dxa"/>
          </w:tcPr>
          <w:p w14:paraId="1E927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姜瑞在娃娃家中拿着小刷子清扫卫生死角。</w:t>
            </w:r>
          </w:p>
        </w:tc>
        <w:tc>
          <w:tcPr>
            <w:tcW w:w="3558" w:type="dxa"/>
          </w:tcPr>
          <w:p w14:paraId="6AD2C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吴仲睿、季鑫阳、薛安迪在桌面建构用乐高拼搭。</w:t>
            </w:r>
          </w:p>
        </w:tc>
      </w:tr>
      <w:tr w14:paraId="0DF18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592598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8" name="图片 18" descr="C:/Users/92941/Desktop/新建文件夹/IMG_6124.JPGIMG_6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IMG_6124.JPGIMG_61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0D21D8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9" name="图片 19" descr="C:/Users/92941/Desktop/新建文件夹/IMG_6126.JPGIMG_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IMG_6126.JPGIMG_61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124912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0" name="图片 20" descr="C:/Users/92941/Desktop/新建文件夹/IMG_6130.JPGIMG_6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IMG_6130.JPGIMG_613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A89AE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二、音乐：秋叶</w:t>
      </w:r>
    </w:p>
    <w:p w14:paraId="3AC073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210" w:firstLine="420" w:firstLineChars="200"/>
        <w:jc w:val="left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秋叶》是一首C大调2/4拍的歌曲。旋律优美欢快，歌词简单，节奏清晰明了。它描写了秋天落叶时的各种情景：飘、飞、转、落，旋律简单，歌词易懂，适合小班幼儿演唱。本次活动通过图谱的辅助，边演唱边表演让孩子们感受秋天的美及秋叶飘的有趣过程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6F4A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26D00A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09883b8a9dc0f9adb2d71a0870136a19.jpg09883b8a9dc0f9adb2d71a0870136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09883b8a9dc0f9adb2d71a0870136a19.jpg09883b8a9dc0f9adb2d71a0870136a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837B0F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f40a4d1afcb7e4874165f66f075845b7.jpgf40a4d1afcb7e4874165f66f075845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f40a4d1afcb7e4874165f66f075845b7.jpgf40a4d1afcb7e4874165f66f075845b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41F9F8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168d5767b28c9882bd9a060badf0dd1d.jpg168d5767b28c9882bd9a060badf0dd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168d5767b28c9882bd9a060badf0dd1d.jpg168d5767b28c9882bd9a060badf0dd1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9F6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/>
          <w:bCs/>
          <w:szCs w:val="21"/>
        </w:rPr>
        <w:t xml:space="preserve"> </w:t>
      </w:r>
      <w:r>
        <w:rPr>
          <w:rFonts w:hint="eastAsia"/>
          <w:sz w:val="21"/>
          <w:szCs w:val="21"/>
        </w:rPr>
        <w:t>小班孩子爱唱爱跳，并能跟着歌词做简单的动作。</w:t>
      </w:r>
      <w:r>
        <w:rPr>
          <w:rFonts w:hint="eastAsia"/>
          <w:sz w:val="21"/>
          <w:szCs w:val="21"/>
          <w:lang w:val="en-US" w:eastAsia="zh-CN"/>
        </w:rPr>
        <w:t>在本次活动中，</w:t>
      </w:r>
      <w:r>
        <w:rPr>
          <w:rFonts w:hint="eastAsia" w:ascii="宋体" w:hAnsi="宋体" w:cs="宋体"/>
          <w:b/>
          <w:bCs/>
          <w:color w:val="auto"/>
          <w:sz w:val="21"/>
          <w:szCs w:val="21"/>
          <w:u w:val="single"/>
          <w:lang w:val="en-US" w:eastAsia="zh-CN"/>
        </w:rPr>
        <w:t>周茉、高星辰、程宇航、姜瑞、高若柠、季鑫阳、吴宥昕、张伊冉、高沐泓、刘昊天、蒋昕乐、吴仲睿、林书妤、陈语汐、杨逸慧、陈弈和、崔正轩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小朋友能</w:t>
      </w:r>
      <w:r>
        <w:rPr>
          <w:rFonts w:hint="eastAsia" w:ascii="宋体" w:hAnsi="宋体" w:cs="宋体"/>
          <w:kern w:val="0"/>
          <w:szCs w:val="21"/>
        </w:rPr>
        <w:t>理解歌词内容，并能用自然的声音演唱</w:t>
      </w:r>
      <w:r>
        <w:rPr>
          <w:rFonts w:hint="eastAsia" w:ascii="宋体" w:hAnsi="宋体" w:cs="宋体"/>
          <w:kern w:val="0"/>
          <w:szCs w:val="21"/>
          <w:lang w:eastAsia="zh-CN"/>
        </w:rPr>
        <w:t>；</w:t>
      </w:r>
      <w:r>
        <w:rPr>
          <w:rFonts w:hint="eastAsia" w:ascii="宋体" w:hAnsi="宋体" w:cs="宋体"/>
          <w:kern w:val="0"/>
          <w:szCs w:val="21"/>
        </w:rPr>
        <w:t>感受歌曲优美的旋律，并尝试用动作表现歌曲内容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希望</w:t>
      </w:r>
      <w:r>
        <w:rPr>
          <w:rFonts w:hint="eastAsia" w:ascii="宋体" w:hAnsi="宋体" w:cs="宋体"/>
          <w:b/>
          <w:bCs/>
          <w:color w:val="auto"/>
          <w:sz w:val="21"/>
          <w:szCs w:val="21"/>
          <w:u w:val="single"/>
          <w:lang w:val="en-US" w:eastAsia="zh-CN"/>
        </w:rPr>
        <w:t>查欣珞、鲁佳依、吴心豪、薛安迪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小朋友能更自信一点，大胆表现自己哦！</w:t>
      </w:r>
    </w:p>
    <w:p w14:paraId="2CA84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</w:pPr>
    </w:p>
    <w:p w14:paraId="2159C8B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进餐活动</w:t>
      </w:r>
    </w:p>
    <w:p w14:paraId="056FB7A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早点：鲜牛奶、蒸红薯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2C56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8E5D93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8" name="图片 28" descr="C:/Users/92941/Desktop/新建文件夹/IMG_6092.JPGIMG_6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92941/Desktop/新建文件夹/IMG_6092.JPGIMG_609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1FA6EE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9" name="图片 29" descr="C:/Users/92941/Desktop/新建文件夹/IMG_6093.JPGIMG_6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92941/Desktop/新建文件夹/IMG_6093.JPGIMG_609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B891A9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0" name="图片 30" descr="C:/Users/92941/Desktop/新建文件夹/IMG_6096.JPGIMG_6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/IMG_6096.JPGIMG_609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8B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74D19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3" name="图片 33" descr="C:/Users/92941/Desktop/新建文件夹/IMG_6097.JPGIMG_6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新建文件夹/IMG_6097.JPGIMG_609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6FEF8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4" name="图片 34" descr="C:/Users/92941/Desktop/新建文件夹/IMG_6104.JPGIMG_6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92941/Desktop/新建文件夹/IMG_6104.JPGIMG_610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3EB4E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5" name="图片 35" descr="C:/Users/92941/Desktop/新建文件夹/IMG_6105.JPGIMG_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92941/Desktop/新建文件夹/IMG_6105.JPGIMG_610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22AA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5BD2D18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午餐：二米饭、茄汁肥牛堡、青菜炒豆皮、冬瓜海带虾米汤。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34D2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4A9616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1" name="图片 21" descr="C:/Users/92941/Desktop/新建文件夹/IMG_6142.JPGIMG_6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IMG_6142.JPGIMG_614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51A024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2" name="图片 22" descr="C:/Users/92941/Desktop/新建文件夹/IMG_6141.JPGIMG_6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IMG_6141.JPGIMG_614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53E533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3" name="图片 23" descr="C:/Users/92941/Desktop/新建文件夹/IMG_6140.JPGIMG_6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IMG_6140.JPGIMG_614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ADA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BB63F4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4" name="图片 24" descr="C:/Users/92941/Desktop/新建文件夹/IMG_6139.JPGIMG_6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/IMG_6139.JPGIMG_61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D34620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5" name="图片 25" descr="C:/Users/92941/Desktop/新建文件夹/IMG_6138.JPGIMG_6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/IMG_6138.JPGIMG_613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97E8D1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6" name="图片 26" descr="C:/Users/92941/Desktop/新建文件夹/IMG_6136.JPGIMG_6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IMG_6136.JPGIMG_613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8F4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4301F3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7" name="图片 27" descr="C:/Users/92941/Desktop/新建文件夹/IMG_6134.JPGIMG_6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/IMG_6134.JPGIMG_613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6373CE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39" name="图片 39" descr="IMG_6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13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4D3BD0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4A8D3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00A7A8"/>
    <w:multiLevelType w:val="singleLevel"/>
    <w:tmpl w:val="A800A7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6B3E19F"/>
    <w:multiLevelType w:val="singleLevel"/>
    <w:tmpl w:val="B6B3E19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46E5C05"/>
    <w:rsid w:val="05A10DA5"/>
    <w:rsid w:val="060E5B7F"/>
    <w:rsid w:val="07B82F8E"/>
    <w:rsid w:val="08220BA9"/>
    <w:rsid w:val="08ED5F0B"/>
    <w:rsid w:val="0944266F"/>
    <w:rsid w:val="0DA73361"/>
    <w:rsid w:val="10BD4852"/>
    <w:rsid w:val="11E360D3"/>
    <w:rsid w:val="154430C2"/>
    <w:rsid w:val="16AA299B"/>
    <w:rsid w:val="1809321E"/>
    <w:rsid w:val="1C7F0C07"/>
    <w:rsid w:val="1CF53D46"/>
    <w:rsid w:val="1D113259"/>
    <w:rsid w:val="20A26F98"/>
    <w:rsid w:val="21792713"/>
    <w:rsid w:val="22521370"/>
    <w:rsid w:val="23C31521"/>
    <w:rsid w:val="23F70896"/>
    <w:rsid w:val="2D1F4090"/>
    <w:rsid w:val="2EA31FC2"/>
    <w:rsid w:val="30C01DA3"/>
    <w:rsid w:val="36027E93"/>
    <w:rsid w:val="3707281D"/>
    <w:rsid w:val="37995C21"/>
    <w:rsid w:val="38100B82"/>
    <w:rsid w:val="381C405F"/>
    <w:rsid w:val="3BAB407F"/>
    <w:rsid w:val="3BCD6245"/>
    <w:rsid w:val="3D9E4970"/>
    <w:rsid w:val="425A293F"/>
    <w:rsid w:val="4457445E"/>
    <w:rsid w:val="46390051"/>
    <w:rsid w:val="554D3EED"/>
    <w:rsid w:val="55957DC5"/>
    <w:rsid w:val="5AD855F0"/>
    <w:rsid w:val="5B8A29B6"/>
    <w:rsid w:val="5C2A25AC"/>
    <w:rsid w:val="60AA72F8"/>
    <w:rsid w:val="60DB1B18"/>
    <w:rsid w:val="656F500C"/>
    <w:rsid w:val="68A7570C"/>
    <w:rsid w:val="6A5A1EEE"/>
    <w:rsid w:val="6B931A90"/>
    <w:rsid w:val="73C9393E"/>
    <w:rsid w:val="75892893"/>
    <w:rsid w:val="76826E55"/>
    <w:rsid w:val="7E9E05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629</Words>
  <Characters>639</Characters>
  <Lines>0</Lines>
  <Paragraphs>0</Paragraphs>
  <TotalTime>4</TotalTime>
  <ScaleCrop>false</ScaleCrop>
  <LinksUpToDate>false</LinksUpToDate>
  <CharactersWithSpaces>644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2024-10-25T05:57:55Z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380B61B001E049B3A17D57DD3E17DA50</vt:lpwstr>
  </property>
</Properties>
</file>