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A65866">
      <w:pPr>
        <w:jc w:val="center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/>
          <w:b/>
          <w:bCs/>
          <w:sz w:val="32"/>
          <w:szCs w:val="32"/>
        </w:rPr>
        <w:t>班观察日志</w:t>
      </w:r>
    </w:p>
    <w:p w14:paraId="6B04AE82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both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集体活动：创意美术《盛开的小雏菊》</w:t>
      </w:r>
    </w:p>
    <w:p w14:paraId="076ADC01">
      <w:pPr>
        <w:pStyle w:val="2"/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both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活动目标：</w:t>
      </w:r>
    </w:p>
    <w:p w14:paraId="15BBAE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1.让孩子学习如何用吸管拓印出美丽的花朵。</w:t>
      </w:r>
    </w:p>
    <w:p w14:paraId="187979D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2.提高孩子的手眼协调能力和创造力。</w:t>
      </w:r>
    </w:p>
    <w:p w14:paraId="50721DE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3.增强孩子对习惯的认识和理解。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76"/>
      </w:tblGrid>
      <w:tr w14:paraId="235A36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5" w:hRule="atLeast"/>
        </w:trPr>
        <w:tc>
          <w:tcPr>
            <w:tcW w:w="3151" w:type="dxa"/>
          </w:tcPr>
          <w:p w14:paraId="04A5A57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9" name="图片 19" descr="C:/Users/111/Desktop/IMG_2270.JPGIMG_22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111/Desktop/IMG_2270.JPGIMG_2270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36995A9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7" name="图片 27" descr="C:/Users/111/Desktop/IMG_2271.JPGIMG_22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111/Desktop/IMG_2271.JPGIMG_227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778296B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7620"/>
                  <wp:docPr id="4" name="图片 4" descr="C:/Users/111/Desktop/IMG_2281.JPGIMG_2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111/Desktop/IMG_2281.JPGIMG_228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18788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32C57A3C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9120" cy="1456055"/>
                  <wp:effectExtent l="0" t="0" r="5080" b="4445"/>
                  <wp:docPr id="5" name="图片 5" descr="C:/Users/111/Desktop/IMG_2273.JPGIMG_22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111/Desktop/IMG_2273.JPGIMG_227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77" r="23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456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27F0D9C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9120" cy="1499235"/>
                  <wp:effectExtent l="0" t="0" r="5080" b="12065"/>
                  <wp:docPr id="15" name="图片 15" descr="C:/Users/111/Desktop/IMG_2280.JPGIMG_2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111/Desktop/IMG_2280.JPGIMG_228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3748" r="37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9120" cy="1499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4E32D315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1" name="图片 1" descr="C:/Users/111/Desktop/IMG_2284.JPGIMG_22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C:/Users/111/Desktop/IMG_2284.JPGIMG_228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44F892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1CE380AE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" name="图片 2" descr="C:/Users/111/Desktop/IMG_2286.JPGIMG_22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111/Desktop/IMG_2286.JPGIMG_228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79A3972F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3" name="图片 3" descr="C:/Users/111/Desktop/IMG_2287.JPGIMG_2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C:/Users/111/Desktop/IMG_2287.JPGIMG_228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6D992DFC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6" name="图片 6" descr="C:/Users/111/Desktop/IMG_2292.JPGIMG_22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111/Desktop/IMG_2292.JPGIMG_229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F2DE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5" w:hRule="atLeast"/>
        </w:trPr>
        <w:tc>
          <w:tcPr>
            <w:tcW w:w="9478" w:type="dxa"/>
            <w:gridSpan w:val="3"/>
          </w:tcPr>
          <w:p w14:paraId="48D8955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本次创意美术活动选择了吸管拓印小雏菊这一主题，旨在让孩子们通过简单有趣的方式接触美术创作，培养他们的创造力、想象力和动手能力。</w:t>
            </w:r>
          </w:p>
          <w:p w14:paraId="67A12D2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活动前：</w:t>
            </w:r>
          </w:p>
          <w:p w14:paraId="2A023D5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老师展示一些小雏菊的图片，引导孩子们观察小雏菊的形状、颜色等特点，激发他们的兴趣。</w:t>
            </w:r>
          </w:p>
          <w:p w14:paraId="12206E5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创作中：</w:t>
            </w:r>
          </w:p>
          <w:p w14:paraId="43B24C0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孩子们在老师的指导下，用吸管蘸取颜料，在画纸上进行拓印。根据自己的喜好选择不同的颜色，创造出各种形状的小雏菊。接着老师给孩子们的雏菊添上树叶，孩子们用棉签蘸水将叶子晕染，变成一幅独特的小雏菊画。表扬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u w:val="single"/>
                <w:lang w:val="en-US" w:eastAsia="zh-CN" w:bidi="ar-SA"/>
              </w:rPr>
              <w:t>颜越、周千瑾、周千瑜、顾若澄、许锦柠、丁芮可、万博睿、王瑞瑾、李念、郭昕玥、陈欣悦、杨璟雯、祝苻、周颂贤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小朋友，能按要求一根吸管一种颜色拓印，不将颜色弄混。</w:t>
            </w:r>
          </w:p>
          <w:p w14:paraId="2CD4DFFF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家园配合：</w:t>
            </w:r>
          </w:p>
          <w:p w14:paraId="6E09DE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家长回家后，认真欣赏孩子的作品，用积极的语言表达对作品的喜爱，如“这幅小雏菊画得真漂亮！你用吸管拓印出的花朵好有创意呀”等等。让孩子感受到自己的努力被认可。可以和孩子一起在家中寻找其他可以用来拓印的物品，如瓶盖、棉签等，进行类似的拓印创作，延续孩子对创意美术的兴趣。也可以利用空闲时间带孩子去公园或郊外观察真正的小雏菊，了解小雏菊的生长环境和特点，丰富孩子的认知。</w:t>
            </w:r>
          </w:p>
        </w:tc>
      </w:tr>
    </w:tbl>
    <w:p w14:paraId="69CC0025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leftChars="0" w:right="0" w:rightChars="0"/>
        <w:jc w:val="both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49B89A74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leftChars="0" w:right="0" w:rightChars="0"/>
        <w:jc w:val="both"/>
        <w:rPr>
          <w:rFonts w:hint="default" w:ascii="Calibri" w:hAnsi="Calibri" w:cs="Calibri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27D6F1E7">
      <w:pPr>
        <w:pStyle w:val="2"/>
        <w:keepNext w:val="0"/>
        <w:keepLines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="0" w:leftChars="0" w:right="0" w:firstLine="0" w:firstLineChars="0"/>
        <w:jc w:val="left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户外活动《安吉游戏：组合攀爬》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76"/>
      </w:tblGrid>
      <w:tr w14:paraId="026FF9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6" w:hRule="atLeast"/>
        </w:trPr>
        <w:tc>
          <w:tcPr>
            <w:tcW w:w="3151" w:type="dxa"/>
          </w:tcPr>
          <w:p w14:paraId="5A2907F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7" name="图片 17" descr="C:/Users/111/Desktop/IMG_2293.JPGIMG_2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11/Desktop/IMG_2293.JPGIMG_229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315FFD2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8" name="图片 18" descr="C:/Users/111/Desktop/IMG_2300.JPGIMG_2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111/Desktop/IMG_2300.JPGIMG_230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39C3088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20" name="图片 20" descr="C:/Users/111/Desktop/IMG_2304.JPGIMG_2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111/Desktop/IMG_2304.JPGIMG_2304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4406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5E004AD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8" name="图片 28" descr="C:/Users/111/Desktop/IMG_2296.JPGIMG_22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111/Desktop/IMG_2296.JPGIMG_229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16B476C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2" name="图片 22" descr="C:/Users/111/Desktop/IMG_2301.JPGIMG_23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111/Desktop/IMG_2301.JPGIMG_2301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1528529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34" name="图片 34" descr="C:/Users/111/Desktop/IMG_2307.JPGIMG_2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111/Desktop/IMG_2307.JPGIMG_230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3912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7" w:hRule="atLeast"/>
        </w:trPr>
        <w:tc>
          <w:tcPr>
            <w:tcW w:w="9478" w:type="dxa"/>
            <w:gridSpan w:val="3"/>
          </w:tcPr>
          <w:p w14:paraId="317542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快乐做运动，健康好体魄，今天带孩子们来到户外安吉游戏：组合攀爬。让幼儿在游戏中获得快乐，在游戏中学会分享。</w:t>
            </w:r>
          </w:p>
          <w:p w14:paraId="6D8EE9A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孩子们在老师的引导和保护下，尝试攀爬不同高度和难度的部分。他们可以根据自己的能力选择合适的路线，逐步挑战自我。</w:t>
            </w:r>
          </w:p>
          <w:p w14:paraId="0B62AC29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Calibri" w:hAnsi="Calibri" w:cs="Calibri"/>
                <w:b w:val="0"/>
                <w:bCs w:val="0"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 xml:space="preserve"> 部分孩子在攀爬过程中过于胆小，不敢尝试较高的部分。在今后的活动中，会多关注这些孩子，加强鼓励和引导，帮助他们克服恐惧。</w:t>
            </w:r>
          </w:p>
        </w:tc>
      </w:tr>
    </w:tbl>
    <w:p w14:paraId="3EA3EC97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Calibri" w:hAnsi="Calibri" w:cs="Calibri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15352601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四、餐点</w:t>
      </w:r>
    </w:p>
    <w:p w14:paraId="768DC9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1.今日早点：鲜牛奶、多样饼干、腰果</w:t>
      </w:r>
    </w:p>
    <w:p w14:paraId="11519F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今日午餐：高粱大米饭、干锅基围虾、百叶丝炒毛白菜、丝瓜三鲜汤</w:t>
      </w:r>
    </w:p>
    <w:p w14:paraId="405F298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今日午点：五彩面疙瘩、秋月梨、蜜桔</w:t>
      </w:r>
    </w:p>
    <w:p w14:paraId="5CA12F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bookmarkStart w:id="0" w:name="_GoBack"/>
      <w:bookmarkEnd w:id="0"/>
      <w:r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-4236720</wp:posOffset>
            </wp:positionV>
            <wp:extent cx="2787650" cy="2091055"/>
            <wp:effectExtent l="0" t="0" r="6350" b="4445"/>
            <wp:wrapSquare wrapText="bothSides"/>
            <wp:docPr id="13" name="图片 13" descr="IMG_2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IMG_231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787650" cy="2091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7D063F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</w:p>
    <w:p w14:paraId="64CA285B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</w:p>
    <w:p w14:paraId="1FA7D557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</w:p>
    <w:p w14:paraId="16690269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</w:p>
    <w:p w14:paraId="2A3D4CCC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</w:p>
    <w:p w14:paraId="47E92FAC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</w:p>
    <w:p w14:paraId="4EB6167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五、温馨提示</w:t>
      </w:r>
    </w:p>
    <w:p w14:paraId="12C93AA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1.以上照片只是部分，不代表全部，更多精彩瞬间请移步QQ相册哈。</w:t>
      </w:r>
    </w:p>
    <w:p w14:paraId="5A8329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kern w:val="2"/>
          <w:sz w:val="28"/>
          <w:szCs w:val="28"/>
          <w:u w:val="none"/>
          <w:shd w:val="clear" w:fill="FFFFFF"/>
          <w:lang w:val="en-US" w:eastAsia="zh-CN" w:bidi="ar-SA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496C067"/>
    <w:multiLevelType w:val="singleLevel"/>
    <w:tmpl w:val="5496C067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77693A3A"/>
    <w:multiLevelType w:val="singleLevel"/>
    <w:tmpl w:val="77693A3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Y1OWE1M2ZjODZmNDRjNTY4YTQ5ZWZlY2M5Y2M0NGQifQ=="/>
  </w:docVars>
  <w:rsids>
    <w:rsidRoot w:val="00000000"/>
    <w:rsid w:val="070A4357"/>
    <w:rsid w:val="072615DE"/>
    <w:rsid w:val="0E0C3954"/>
    <w:rsid w:val="16A42A31"/>
    <w:rsid w:val="23274608"/>
    <w:rsid w:val="235224A2"/>
    <w:rsid w:val="3ECF17D4"/>
    <w:rsid w:val="40453BEC"/>
    <w:rsid w:val="40F2659A"/>
    <w:rsid w:val="453B5387"/>
    <w:rsid w:val="4E9E6485"/>
    <w:rsid w:val="4FAF20B3"/>
    <w:rsid w:val="5A0834C6"/>
    <w:rsid w:val="77BA4A57"/>
    <w:rsid w:val="7D983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1" Type="http://schemas.openxmlformats.org/officeDocument/2006/relationships/fontTable" Target="fontTable.xml"/><Relationship Id="rId20" Type="http://schemas.openxmlformats.org/officeDocument/2006/relationships/numbering" Target="numbering.xml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983</Words>
  <Characters>989</Characters>
  <Lines>0</Lines>
  <Paragraphs>0</Paragraphs>
  <TotalTime>37</TotalTime>
  <ScaleCrop>false</ScaleCrop>
  <LinksUpToDate>false</LinksUpToDate>
  <CharactersWithSpaces>991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2024-09-18T05:53:00Z</dcterms:created>
  <dc:creator>111</dc:creator>
  <cp:lastModifiedBy>毛毛</cp:lastModifiedBy>
  <dcterms:modified xsi:type="dcterms:W3CDTF">2024-10-17T08:27:57Z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7CB1C05570914E3897265C3B140020EF_13</vt:lpwstr>
  </property>
</Properties>
</file>