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           星期二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41FDE8D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晨间点心</w:t>
      </w:r>
    </w:p>
    <w:p w14:paraId="33C1316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小长假过后的第一天早晨，孩子们的情绪都很稳定，出乎意料的好，给所有的宝宝点赞，同时也要表扬一下大朋友们哦。因为有你们的积极配合所以我们的宝宝才会开开心心入园。</w:t>
      </w:r>
    </w:p>
    <w:p w14:paraId="7DEBA00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晨间点心孩子们自己拿水杯、拿点心都可以吃完自己的一份哦！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6B333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054345A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C:/Users/user/Desktop/新建文件夹/10.8/IMG_2280.JPGIMG_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0.8/IMG_2280.JPGIMG_22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A7FC086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3" name="图片 13" descr="C:/Users/user/Desktop/新建文件夹/10.8/IMG_2282.JPGIMG_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user/Desktop/新建文件夹/10.8/IMG_2282.JPGIMG_22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EEFE9E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C:/Users/user/Desktop/新建文件夹/10.8/IMG_2284.JPGIMG_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user/Desktop/新建文件夹/10.8/IMG_2284.JPGIMG_22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61F6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</w:p>
    <w:p w14:paraId="4A2796A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集体活动：生活自理《我会拉袖管》</w:t>
      </w:r>
    </w:p>
    <w:p w14:paraId="1303800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活动目标：1.幼儿知道洗手要挽袖口，学会拉袖子，不把袖子洗湿，知道如何拉袖管。</w:t>
      </w:r>
    </w:p>
    <w:p w14:paraId="7424AC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2.通过活动，培养幼儿自理能力，养成自己的事情自己做的好习惯。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1BB7B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5953D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0.8/IMG_2291.JPGIMG_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0.8/IMG_2291.JPGIMG_22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3849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0.8/IMG_2293.JPGIMG_2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0.8/IMG_2293.JPGIMG_22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E7C9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7" name="图片 17" descr="C:/Users/user/Desktop/新建文件夹/10.8/IMG_2294.JPGIMG_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10.8/IMG_2294.JPGIMG_229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835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0C0A0E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0.8/IMG_2296.JPGIMG_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0.8/IMG_2296.JPGIMG_22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0F5C5C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0.8/IMG_2298.JPGIMG_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0.8/IMG_2298.JPGIMG_22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19A37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0.8/IMG_2299.JPGIMG_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0.8/IMG_2299.JPGIMG_22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052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天气降温，孩子们衣服从短袖更换成了长袖，这对于托班宝宝是一个大挑战，因为在一日活动中少不了洗手的环节，洗手也是孩子们生活中最为常见且重要的一个行为习惯，而会卷袖子或拉袖子是洗手前最重要的准备工作。今天很多孩子是直接将伸进水龙头下面。导致袖口全湿。所以我们今天开展了一堂生活自理能力的活动《我会拉袖管》</w:t>
      </w:r>
    </w:p>
    <w:p w14:paraId="304490B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步骤如下：1.将长袖子从手腕处拉至手肘处，长袖变短袖</w:t>
      </w:r>
    </w:p>
    <w:p w14:paraId="650882ED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水龙头小小水，洗洗干净小小手</w:t>
      </w:r>
    </w:p>
    <w:p w14:paraId="119B20A0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关上水龙头，擦擦手，整理小袖管。</w:t>
      </w:r>
    </w:p>
    <w:p w14:paraId="1FA3D7A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为了接下来衣服越穿越多，孩子们不把袖管洗湿。今天请家长们回去一对一进行教学反复练习，让孩子们学会洗手前自己拉袖管，养成好习惯，衣服再多也不怕喽！</w:t>
      </w:r>
    </w:p>
    <w:p w14:paraId="6974E4B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5ED683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三、户外活动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0F60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8BAC6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0.8/IMG_2301.JPGIMG_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0.8/IMG_2301.JPGIMG_23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5417C5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0.8/IMG_2304.JPGIMG_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0.8/IMG_2304.JPGIMG_23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B5D3D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0.8/IMG_2308.JPGIMG_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0.8/IMG_2308.JPGIMG_23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22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8141BA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0.8/IMG_2311.JPGIMG_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0.8/IMG_2311.JPGIMG_23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73FD1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0.8/IMG_2323.JPGIMG_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0.8/IMG_2323.JPGIMG_23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3D09D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0.8/IMG_2317.jpgIMG_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0.8/IMG_2317.jpgIMG_23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CE1B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</w:p>
    <w:p w14:paraId="640D01C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初秋的户外，有阳光、微风的陪伴，带孩子们进行户外撒欢喽！一个月的托班宝宝出门前主动拉起小火车，等待老师出发，在阳光下走走，晒晒太阳。在攀爬网上爬爬，跟手户外运动的乐趣，增强体质，提高抵抗疾病的能力。</w:t>
      </w:r>
    </w:p>
    <w:p w14:paraId="6D8EE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四、今日餐点</w:t>
      </w:r>
    </w:p>
    <w:p w14:paraId="0EF29E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早上：鲜牛奶、多样饼干</w:t>
      </w:r>
    </w:p>
    <w:p w14:paraId="695AF4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中午：燕麦饭、糖醋排骨、上汤西蓝花、豆腐汤</w:t>
      </w:r>
    </w:p>
    <w:p w14:paraId="15872A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下午：赤豆元宵、甜橙、苹果</w:t>
      </w:r>
    </w:p>
    <w:p w14:paraId="6C846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五、户外活动：大型玩具（见相册）</w:t>
      </w:r>
    </w:p>
    <w:p w14:paraId="3F8C2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66BA90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回去后家长和宝宝一起卷卷袖管洗手哦，培养宝宝好习惯。</w:t>
      </w:r>
    </w:p>
    <w:p w14:paraId="257370C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2.继续培养宝宝学习拉裤子的动手能力。</w:t>
      </w:r>
    </w:p>
    <w:p w14:paraId="0C43E74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3.早晨给宝宝水壶里的水不要太烫哦。</w:t>
      </w:r>
      <w:bookmarkStart w:id="0" w:name="_GoBack"/>
      <w:bookmarkEnd w:id="0"/>
    </w:p>
    <w:p w14:paraId="63E3EB2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D76F1B3-45E6-4335-AAAC-2708DE88453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972E6A0-5A74-46DB-9398-02568543361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AE35E37-77C6-4DA5-B84B-497B3255CF5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D7917"/>
    <w:multiLevelType w:val="singleLevel"/>
    <w:tmpl w:val="801D791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55421B2"/>
    <w:multiLevelType w:val="singleLevel"/>
    <w:tmpl w:val="055421B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4B0263D"/>
    <w:rsid w:val="0503104C"/>
    <w:rsid w:val="05F872A7"/>
    <w:rsid w:val="06C97AB1"/>
    <w:rsid w:val="0733773F"/>
    <w:rsid w:val="073700E5"/>
    <w:rsid w:val="08AF6A9F"/>
    <w:rsid w:val="08B400CE"/>
    <w:rsid w:val="08CE4499"/>
    <w:rsid w:val="08EB0A30"/>
    <w:rsid w:val="09172B79"/>
    <w:rsid w:val="09B24F76"/>
    <w:rsid w:val="0AE36680"/>
    <w:rsid w:val="0BB81E48"/>
    <w:rsid w:val="0DC71BA8"/>
    <w:rsid w:val="0E0F7454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981B61"/>
    <w:rsid w:val="26CF4328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3401C1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D501AB"/>
    <w:rsid w:val="44E46104"/>
    <w:rsid w:val="45222769"/>
    <w:rsid w:val="45BF64C0"/>
    <w:rsid w:val="45F57A3B"/>
    <w:rsid w:val="463842E3"/>
    <w:rsid w:val="489B28A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2EB3745"/>
    <w:rsid w:val="554B1AAA"/>
    <w:rsid w:val="5835549A"/>
    <w:rsid w:val="59693E99"/>
    <w:rsid w:val="59EC0167"/>
    <w:rsid w:val="5C3C5830"/>
    <w:rsid w:val="5C591A5D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F2317E3"/>
    <w:rsid w:val="6F2F55F5"/>
    <w:rsid w:val="6FAB6983"/>
    <w:rsid w:val="6FD54DBD"/>
    <w:rsid w:val="708C30BC"/>
    <w:rsid w:val="714E2A1D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1205</Words>
  <Characters>1221</Characters>
  <Lines>2</Lines>
  <Paragraphs>1</Paragraphs>
  <TotalTime>159</TotalTime>
  <ScaleCrop>false</ScaleCrop>
  <LinksUpToDate>false</LinksUpToDate>
  <CharactersWithSpaces>1233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2024-10-08T08:01:45Z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B00EFD165BF540269D78FEF50253B4D9_13</vt:lpwstr>
  </property>
</Properties>
</file>