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33FA" w14:textId="13AAE197" w:rsidR="00F753E8" w:rsidRDefault="00000000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</w:t>
      </w:r>
      <w:r w:rsidR="00947213">
        <w:rPr>
          <w:rFonts w:cs="宋体" w:hint="eastAsia"/>
          <w:sz w:val="28"/>
          <w:szCs w:val="28"/>
        </w:rPr>
        <w:t>六</w:t>
      </w:r>
      <w:r>
        <w:rPr>
          <w:rFonts w:cs="宋体" w:hint="eastAsia"/>
          <w:sz w:val="28"/>
          <w:szCs w:val="28"/>
        </w:rPr>
        <w:t>周教学工作计划表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:rsidR="00F753E8" w14:paraId="31C44057" w14:textId="77777777">
        <w:trPr>
          <w:trHeight w:val="3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BD49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D98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0C0E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3287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3CC8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周四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B966" w14:textId="77777777" w:rsidR="00F753E8" w:rsidRDefault="0000000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周五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3162" w14:textId="77777777" w:rsidR="00F753E8" w:rsidRDefault="0000000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周六</w:t>
            </w:r>
          </w:p>
        </w:tc>
      </w:tr>
      <w:tr w:rsidR="00F753E8" w14:paraId="169DD2B5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04DF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D2D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7F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2A2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E2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257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997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0C3A9FA2" w14:textId="77777777">
        <w:trPr>
          <w:trHeight w:val="878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1BE2" w14:textId="77777777" w:rsidR="00F753E8" w:rsidRDefault="00F753E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46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9D2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21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C43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A44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503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2BFD394F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C62B" w14:textId="77777777" w:rsidR="00F753E8" w:rsidRDefault="00F753E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41ED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6E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7BB5863D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D1A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5AD82C9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A7F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0D77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343D4F32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2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65B4A22E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C50A2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34E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0B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9EB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026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62D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A7A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771BF63E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E9E9E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00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EDB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BEC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B9B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E6F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4A8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7C2D91AD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29EEA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A2E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293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250CCCAC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AF4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6F95645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81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3E04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2A97F12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320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4AC0D8FD" w14:textId="77777777">
        <w:trPr>
          <w:trHeight w:val="320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BF6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4EC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369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C97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DF0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243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A0C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3A6DF7EE" w14:textId="77777777">
        <w:trPr>
          <w:trHeight w:val="837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49AF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E5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264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AC1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D11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E25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7AB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2A96BE10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2E71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7BBF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07E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5908227B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AD9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62542D3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4DE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7639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15486AB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814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7CEFA206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EE8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34F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4DD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DD9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A5D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8F0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F7A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3CCA19C0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B0A6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9C8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F6A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2CD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1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FCB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144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69750306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9D70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E7D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023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1610EBE6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8A0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215A269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D52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2DC2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0564373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9E6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20C8137D" w14:textId="77777777">
        <w:trPr>
          <w:trHeight w:val="45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823" w14:textId="77777777" w:rsidR="00F753E8" w:rsidRDefault="00F753E8">
            <w:pPr>
              <w:rPr>
                <w:rFonts w:cs="Times New Roman"/>
                <w:sz w:val="28"/>
                <w:szCs w:val="28"/>
              </w:rPr>
            </w:pPr>
          </w:p>
          <w:p w14:paraId="6B993353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47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D06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95D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7F0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961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136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2E421B91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574F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54A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6F0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34E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BE0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236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1E5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2D69A36F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5E6C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96B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02F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573CFF64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45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5D63409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F5A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2476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109FB03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FBE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1254923A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1BF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D9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BF9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0F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43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1A9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E27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6AA554BB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67E0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EE0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E48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E24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032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D9F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C62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4A658CC8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8676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58BA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94B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11C8EC5A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F13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3874BCF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2E1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360B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2E0230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4C5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68A1E322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311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7E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CE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F87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2EE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B5E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0C1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02519882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6C0A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898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093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794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DEB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41D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A3E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0034E1EC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6090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23AC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402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1E6CA4CA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93D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5006051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45A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ECE8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06E15BB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863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405AA460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A78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05C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B31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53B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4C2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4DC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AEB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418E618F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DC2D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9A5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D0E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61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767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DF5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C91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27DE6329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6BD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C7B2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B2A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0D70C8D3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F43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16A97FE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A0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263B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39D5549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BD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103FC30D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465" w14:textId="77777777" w:rsidR="00F753E8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D88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382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E0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31F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36A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C2D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524D1A7B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7B9F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81E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D14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D14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A95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8E4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68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0A0D2E3E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B2CD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65AD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536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7F9B2B33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42F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56776FF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86B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CDFC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06DB27C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87A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39101BDE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3B294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982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04F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CBB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46B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A1C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594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54E82FF7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9EA44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0BA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3B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0E5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4FE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60C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82D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631D42E1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FEBB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2A46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66D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566534C6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74A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23D5497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03B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A1DA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63F8E80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71D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3C720666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B976A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AA0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C2C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158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BAD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283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821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485FD275" w14:textId="77777777">
        <w:trPr>
          <w:trHeight w:val="376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C408E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F0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F58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6BE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163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0B6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73D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501B46D5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99EEF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F4CA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CB8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5E7E4506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D37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5F005A3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013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8F64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303DB9F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C28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64BF0A39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92847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0FE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7C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3E1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D38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578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F22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160B024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82C2A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F99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B1E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021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4E3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07A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397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65ACCFBB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3A0FB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DB0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675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263A5EEE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A0A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6B174E5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C06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4CF3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0E4FCC0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533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78C71D75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A15D9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24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DD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21C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CA8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55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CDC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51BD767F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20220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96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EB9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3BD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E9F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A05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3F7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6DCD9A33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7BDE0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2F1D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453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193485CF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117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43F0F61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E35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2912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09164E5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246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633027BF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19B9B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2D3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79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26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495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D10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7A8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6649B42B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B0E3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0E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37E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B30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E56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C1E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0C0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7F9D8658" w14:textId="77777777">
        <w:trPr>
          <w:trHeight w:val="1683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1B0CF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136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E08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0FB97C8F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2CA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547AC19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8D8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24B5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6A43D5F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71D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00F660E9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7C91D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4C2B53FF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E2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97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FDE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830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8F2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2BA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5815AE4F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07E93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C2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FD1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079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B96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593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557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5B328B05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CF9DE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C71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290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56F0609C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189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313628A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539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F2E3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4D05C90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E8B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62CC0DB4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C373A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81F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B42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C99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466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A7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0F8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5E5F1C7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693CC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80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FD2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B53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802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812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799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5F23BB4B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4671D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180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EDA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5E7234EC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3B5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6CA2713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1BE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7385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5D3F8B0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AA5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1C4FDAE8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50C3A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11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D2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AA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1CE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2DB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0D1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1921AFB7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DC3AF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DC6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2E5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828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09C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033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F1A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1CD25480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ECD7B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C4E6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5D8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0B4C0A2B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CC5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416212B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48D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9549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5F3ACCF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EE9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12B15AA3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08226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4A8DC8DE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顾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70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55B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788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3A4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57B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ABF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130748A0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EE293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068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57A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0C0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E26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670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8C4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6A4E82BB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9EAE2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1E3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6DB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7305B144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742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746B4FD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CA1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A0AA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01D0635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C25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47472CDA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A2097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6D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9B6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EE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91F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E1A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248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6C17BDD7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90EC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C8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32C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33C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A04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6E8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12D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61503850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AD039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02EF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57B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39E555CE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894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24B3CFD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58A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C793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2897222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09A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5AA5C454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D3D70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CC8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2A0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657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BFD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B8C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CAA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4756D2E3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9A0AF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2F1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82A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2F7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F7E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9B2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3A0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2D1947A6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533D7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B618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7B4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46563459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273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03A3CCD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EFA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93F6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5D2B2A5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540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45D11D0C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E6560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E4F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064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E75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3073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93E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D75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0F13C119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41E6B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A62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9B6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E92F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61F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8C9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1FE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28D28CAF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3A511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2D81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8DC5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6B31AB96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7E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214EC27D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F360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8C08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6358E6CC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FC6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  <w:tr w:rsidR="00F753E8" w14:paraId="4385544B" w14:textId="77777777">
        <w:trPr>
          <w:trHeight w:val="282"/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BDA0F" w14:textId="77777777" w:rsidR="00F753E8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4C0A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E64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6EE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A62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D5A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077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古诗</w:t>
            </w:r>
          </w:p>
        </w:tc>
      </w:tr>
      <w:tr w:rsidR="00F753E8" w14:paraId="437DE9E4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FA8F2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34B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14FE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《曹冲称象》第一课时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4869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识字</w:t>
            </w:r>
            <w:r>
              <w:rPr>
                <w:rFonts w:cs="Times New Roman" w:hint="eastAsia"/>
                <w:sz w:val="24"/>
                <w:szCs w:val="24"/>
              </w:rPr>
              <w:t>4</w:t>
            </w:r>
            <w:r>
              <w:rPr>
                <w:rFonts w:cs="Times New Roman" w:hint="eastAsia"/>
                <w:sz w:val="24"/>
                <w:szCs w:val="24"/>
              </w:rPr>
              <w:t>《曹冲称象》第二课时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D2D1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《玲玲的画》第一课时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5A4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5</w:t>
            </w:r>
            <w:r>
              <w:rPr>
                <w:rFonts w:cs="Times New Roman" w:hint="eastAsia"/>
                <w:sz w:val="24"/>
                <w:szCs w:val="24"/>
              </w:rPr>
              <w:t>《玲玲的画》第二课时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C15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课文</w:t>
            </w:r>
            <w:r>
              <w:rPr>
                <w:rFonts w:cs="Times New Roman" w:hint="eastAsia"/>
                <w:sz w:val="24"/>
                <w:szCs w:val="24"/>
              </w:rPr>
              <w:t>6</w:t>
            </w:r>
            <w:r>
              <w:rPr>
                <w:rFonts w:cs="Times New Roman" w:hint="eastAsia"/>
                <w:sz w:val="24"/>
                <w:szCs w:val="24"/>
              </w:rPr>
              <w:t>《一封信》第一课时</w:t>
            </w:r>
          </w:p>
        </w:tc>
      </w:tr>
      <w:tr w:rsidR="00F753E8" w14:paraId="2C54C1BF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2AE03" w14:textId="77777777" w:rsidR="00F753E8" w:rsidRDefault="00F753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8F4B" w14:textId="77777777" w:rsidR="00F753E8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00CB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  <w:p w14:paraId="18834FB4" w14:textId="77777777" w:rsidR="00F753E8" w:rsidRDefault="00F753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6BB6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语补</w:t>
            </w:r>
          </w:p>
          <w:p w14:paraId="7F51C4E2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说说曹冲称象的过程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12E7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1671" w14:textId="77777777" w:rsidR="00F753E8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语补</w:t>
            </w:r>
          </w:p>
          <w:p w14:paraId="07969D88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 w:hint="eastAsia"/>
                <w:sz w:val="24"/>
                <w:szCs w:val="24"/>
              </w:rPr>
              <w:t>讲故事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31E4" w14:textId="77777777" w:rsidR="00F753E8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习字册</w:t>
            </w:r>
          </w:p>
        </w:tc>
      </w:tr>
    </w:tbl>
    <w:p w14:paraId="4A998A50" w14:textId="77777777" w:rsidR="00F753E8" w:rsidRDefault="00F753E8"/>
    <w:sectPr w:rsidR="00F753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kZTU1NjE2ODU3NWEzYzA3MTk5OTJlZTIzNDNiZWQifQ=="/>
  </w:docVars>
  <w:rsids>
    <w:rsidRoot w:val="005F09CC"/>
    <w:rsid w:val="AFF3116F"/>
    <w:rsid w:val="F7D722ED"/>
    <w:rsid w:val="FEDB15A7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5F2AA7E"/>
  <w15:docId w15:val="{C45F7174-DCB5-B445-A487-02A07A00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498</Words>
  <Characters>2842</Characters>
  <Application>Microsoft Office Word</Application>
  <DocSecurity>0</DocSecurity>
  <Lines>23</Lines>
  <Paragraphs>6</Paragraphs>
  <ScaleCrop>false</ScaleCrop>
  <Company>China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一语   教研组第  三  周教学工作计划表</dc:title>
  <dc:creator>User</dc:creator>
  <cp:lastModifiedBy>DG175</cp:lastModifiedBy>
  <cp:revision>5</cp:revision>
  <dcterms:created xsi:type="dcterms:W3CDTF">2017-02-14T05:59:00Z</dcterms:created>
  <dcterms:modified xsi:type="dcterms:W3CDTF">2024-10-08T02:49:00Z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4B795D1D8A4D0B975B9A0467D2F0F398_43</vt:lpwstr>
  </property>
</Properties>
</file>