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4.9.29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日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18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，7人请假哦。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今天的点心是：鲜牛奶、多样饼干。来园的小朋友们能全部吃完喝完，不浪费哦。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46d5e04f9ea78940bbee4eb54fb2fe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46d5e04f9ea78940bbee4eb54fb2fe9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1981e41d5e5070d8463ddfd49ab30a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981e41d5e5070d8463ddfd49ab30a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26c5566ef4e4f03414023cc6351768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6c5566ef4e4f03414023cc6351768b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我们来到幼儿园的第一件事就是绕水杯哦~水杯车整整齐齐。</w:t>
            </w:r>
          </w:p>
        </w:tc>
        <w:tc>
          <w:tcPr>
            <w:tcW w:w="3536" w:type="dxa"/>
          </w:tcPr>
          <w:p w14:paraId="7EC54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喝完牛奶我们要来做游戏计划哦，选择自己想去的区域。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啊呜啊呜，我最喜欢吃幼儿园里的牛奶和饼干啦，真好吃！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3" name="图片 13" descr="d41555d132ec24d57a4ab2a3fe4ac6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41555d132ec24d57a4ab2a3fe4ac6a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077332c34c0de66afb40c505440a36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077332c34c0de66afb40c505440a36b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bc07a8b4ce30990d3eb28754b8e962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bc07a8b4ce30990d3eb28754b8e9629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25113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69842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艺艺今天来用水粉画好吃的柿子和青苹果了，她非常认真呢。</w:t>
            </w:r>
          </w:p>
        </w:tc>
        <w:tc>
          <w:tcPr>
            <w:tcW w:w="3536" w:type="dxa"/>
          </w:tcPr>
          <w:p w14:paraId="2A0E1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 w14:paraId="3C445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一凡和琦琦在玩动物金字塔，他们再想办法让动物们站高。</w:t>
            </w:r>
          </w:p>
        </w:tc>
        <w:tc>
          <w:tcPr>
            <w:tcW w:w="3536" w:type="dxa"/>
          </w:tcPr>
          <w:p w14:paraId="3A734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 w14:paraId="07D2C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力新照着图纸今天独立拼了一个降落伞，遇到问题也能解决。</w:t>
            </w:r>
          </w:p>
        </w:tc>
      </w:tr>
    </w:tbl>
    <w:p w14:paraId="129F50B5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A800882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外面天气很好，我们玩了会儿攀爬架又玩了会儿轮胎，来看看孩子们的运动瞬间吧。</w:t>
      </w:r>
    </w:p>
    <w:p w14:paraId="0C2EB418"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小朋友们累了能主动喝水休息，热了会自己擦汗，有很强的自我服务意识哦！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44CEBC34">
        <w:trPr>
          <w:jc w:val="center"/>
        </w:trPr>
        <w:tc>
          <w:tcPr>
            <w:tcW w:w="3576" w:type="dxa"/>
            <w:vAlign w:val="center"/>
          </w:tcPr>
          <w:p w14:paraId="6DD732A4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6" name="图片 16" descr="205f64432da3002cb0638eeffd894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205f64432da3002cb0638eeffd89496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75C148C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9484d9bb9387e8b97b29deb60fe200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9484d9bb9387e8b97b29deb60fe2000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538C5145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49d74561afdeb84d647325047c9519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49d74561afdeb84d647325047c95197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9FF2CE">
        <w:trPr>
          <w:jc w:val="center"/>
        </w:trPr>
        <w:tc>
          <w:tcPr>
            <w:tcW w:w="3576" w:type="dxa"/>
            <w:vAlign w:val="center"/>
          </w:tcPr>
          <w:p w14:paraId="55C96CF2"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  <w:t>我们在挑战最高处的攀爬架哦~</w:t>
            </w:r>
          </w:p>
        </w:tc>
        <w:tc>
          <w:tcPr>
            <w:tcW w:w="3536" w:type="dxa"/>
            <w:vAlign w:val="center"/>
          </w:tcPr>
          <w:p w14:paraId="45E2D98A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我们在过轮胎独木桥呢。</w:t>
            </w:r>
          </w:p>
        </w:tc>
        <w:tc>
          <w:tcPr>
            <w:tcW w:w="3536" w:type="dxa"/>
            <w:vAlign w:val="center"/>
          </w:tcPr>
          <w:p w14:paraId="3494B30B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咕嘟咕嘟大口喝水哦~</w:t>
            </w:r>
          </w:p>
        </w:tc>
      </w:tr>
    </w:tbl>
    <w:p w14:paraId="51ED98B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7FAF5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科学：大熊猫</w:t>
      </w:r>
    </w:p>
    <w:p w14:paraId="2C3D9EE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这是一节知识类的科学活动。大熊猫是一种哺乳动物，体型肥硕似熊、丰腴富态，头圆尾短，头部和身体毛色黑白相间分明。大熊猫的皮肤厚，具有标志性的内八字的行走方式，也有锋利的爪子，长期生活于密密的竹林里，视觉极不发达；且是一种喜湿性动物，不惧寒湿，从不冬眠。大熊猫主食竹子，也嗜爱饮水，每天除去一半进食的时间，剩下的一半时间多数便是在睡梦中度过。本次活动主要通过图片、视频等帮助幼儿了解大熊猫的外形特征、生活习性等，从而萌发关心、爱护大熊猫的情感。</w:t>
      </w:r>
    </w:p>
    <w:p w14:paraId="254A1E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 xml:space="preserve"> 中班幼儿已经通过电视、图片等手段认识了大熊猫，部分幼儿还在动物园见过真实的大熊猫，对于大熊猫他们已经积累了一些感性经验，如：熊猫是黑白两色、大熊猫喜欢吃竹子等。但是这些经验都是比较分散的，缺乏一定的整体性和系统性，尤其对于熊猫生存面临的危险了解甚少。中班幼儿已经具备了一定的观察方法，但是在观察时还不够深入、细致，同时缺乏一定的顺序性。</w:t>
      </w:r>
    </w:p>
    <w:p w14:paraId="1B643D2D"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：藜麦饭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百叶卷肉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上汤娃娃菜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冬瓜海带汤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水果是：梨子、冬枣。下午的点心是：茄汁小鱼面。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4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20" name="图片 20" descr="3c11b20715731227584b8ab2ba3e7e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3c11b20715731227584b8ab2ba3e7e8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1" name="图片 21" descr="9c0266dd26365b68c0b141506b5a04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9c0266dd26365b68c0b141506b5a046e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9" name="图片 19" descr="a29236bf95299fed174d719def8d45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a29236bf95299fed174d719def8d451a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5A60AF">
        <w:trPr>
          <w:jc w:val="center"/>
        </w:trPr>
        <w:tc>
          <w:tcPr>
            <w:tcW w:w="3614" w:type="dxa"/>
          </w:tcPr>
          <w:p w14:paraId="21F9A14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我们自己盛饭，吃多少盛多少。</w:t>
            </w:r>
          </w:p>
        </w:tc>
        <w:tc>
          <w:tcPr>
            <w:tcW w:w="3534" w:type="dxa"/>
            <w:vAlign w:val="center"/>
          </w:tcPr>
          <w:p w14:paraId="7431DE0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吃饭时我们要小手扶着碗哦~</w:t>
            </w:r>
          </w:p>
        </w:tc>
        <w:tc>
          <w:tcPr>
            <w:tcW w:w="3534" w:type="dxa"/>
            <w:vAlign w:val="center"/>
          </w:tcPr>
          <w:p w14:paraId="731F198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饭后我们在区域里安静游戏。</w:t>
            </w:r>
            <w:bookmarkStart w:id="0" w:name="_GoBack"/>
            <w:bookmarkEnd w:id="0"/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1.明天有升旗仪式，请大家穿好园服来园哦。</w:t>
            </w:r>
          </w:p>
          <w:p w14:paraId="10871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2.幼儿如需请假，请在当日16:00前在群里告知老师。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FF901C"/>
    <w:rsid w:val="1F8FF713"/>
    <w:rsid w:val="1FF281E2"/>
    <w:rsid w:val="1FFF114A"/>
    <w:rsid w:val="27CF04A2"/>
    <w:rsid w:val="2BBFE424"/>
    <w:rsid w:val="2D3B67E2"/>
    <w:rsid w:val="2EBB0379"/>
    <w:rsid w:val="375F7F86"/>
    <w:rsid w:val="37D23ED9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5FFC81A"/>
    <w:rsid w:val="4BADF61A"/>
    <w:rsid w:val="4DEFE9B0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5FFDA16A"/>
    <w:rsid w:val="5FFF54A4"/>
    <w:rsid w:val="6677B9CC"/>
    <w:rsid w:val="67EB6B06"/>
    <w:rsid w:val="67F6C430"/>
    <w:rsid w:val="6895CA39"/>
    <w:rsid w:val="697F31B9"/>
    <w:rsid w:val="6BD195C3"/>
    <w:rsid w:val="6CCE7EBF"/>
    <w:rsid w:val="6D662813"/>
    <w:rsid w:val="6DCF5B9C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BD0F6B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EFD57D7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F92CC"/>
    <w:rsid w:val="9DDF1A7F"/>
    <w:rsid w:val="A6DA7201"/>
    <w:rsid w:val="AB7FCCCD"/>
    <w:rsid w:val="ACFB7A0C"/>
    <w:rsid w:val="AEFEAD0E"/>
    <w:rsid w:val="AFFBF952"/>
    <w:rsid w:val="B3FF9006"/>
    <w:rsid w:val="B4FF26DA"/>
    <w:rsid w:val="B7D70ABB"/>
    <w:rsid w:val="B7FFD803"/>
    <w:rsid w:val="BB74B724"/>
    <w:rsid w:val="BBB5E5EF"/>
    <w:rsid w:val="BBDF3458"/>
    <w:rsid w:val="BDF31AA2"/>
    <w:rsid w:val="BED5B95D"/>
    <w:rsid w:val="BED797DA"/>
    <w:rsid w:val="BEFB0DA4"/>
    <w:rsid w:val="BEFBE067"/>
    <w:rsid w:val="BF7722CC"/>
    <w:rsid w:val="BFDF89DB"/>
    <w:rsid w:val="BFE60563"/>
    <w:rsid w:val="BFFCBF85"/>
    <w:rsid w:val="BFFF31E1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ADD49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9ED5B15"/>
    <w:rsid w:val="FAAF6883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2022-10-27T04:14:00Z</dcterms:created>
  <dc:creator>背单词</dc:creator>
  <cp:lastModifiedBy>背单词</cp:lastModifiedBy>
  <dcterms:modified xsi:type="dcterms:W3CDTF">2024-09-29T12:41:00Z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EAB9BD35DD568C095CDAF8669336D2DB_43</vt:lpwstr>
  </property>
</Properties>
</file>