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905"/>
        <w:gridCol w:w="1620"/>
        <w:gridCol w:w="1755"/>
        <w:gridCol w:w="1635"/>
        <w:gridCol w:w="17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2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90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7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90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红烧罗氏虾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鸡米花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西红柿炒鸡蛋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大白菜木耳火腿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椒盐扇骨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青椒虾仁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肉末豆腐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蒜子生菜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五花肉烧鹌鹑蛋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洋葱炒牛柳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西葫芦虾糕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蒜子苋菜                              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鸭边腿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     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洋葱牛仔骨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糖醋水面筋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毛白菜豆子    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红烧鸡腿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纯肉肠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雪菜黄豆芽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蒜子青苋菜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90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银鱼羹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冬瓜排骨汤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肉沫炖蛋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粉皮鸡蛋汤  </w:t>
            </w:r>
          </w:p>
        </w:tc>
        <w:tc>
          <w:tcPr>
            <w:tcW w:w="17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金针菇肥牛汤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90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75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3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8054E6"/>
    <w:rsid w:val="00B31F42"/>
    <w:rsid w:val="00CF2C74"/>
    <w:rsid w:val="00FE6AB0"/>
    <w:rsid w:val="026E2AF7"/>
    <w:rsid w:val="08265D45"/>
    <w:rsid w:val="089B216C"/>
    <w:rsid w:val="09E91F34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1E711A6D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AB757A8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33D0372"/>
    <w:rsid w:val="687A05CB"/>
    <w:rsid w:val="6CB16515"/>
    <w:rsid w:val="715D6EC3"/>
    <w:rsid w:val="72E66F89"/>
    <w:rsid w:val="74100036"/>
    <w:rsid w:val="766D176F"/>
    <w:rsid w:val="76BE4EA8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151</Characters>
  <Lines>1</Lines>
  <Paragraphs>1</Paragraphs>
  <TotalTime>0</TotalTime>
  <ScaleCrop>false</ScaleCrop>
  <LinksUpToDate>false</LinksUpToDate>
  <CharactersWithSpaces>251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Administrator</cp:lastModifiedBy>
  <cp:lastPrinted>2024-09-24T01:43:28Z</cp:lastPrinted>
  <dcterms:modified xsi:type="dcterms:W3CDTF">2024-09-24T01:43:41Z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540FD6E35C16491CBE8FBCA2F3C7F9DC_12</vt:lpwstr>
  </property>
</Properties>
</file>