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3A83FBA2" w:rsidR="003F3DF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</w:t>
      </w:r>
      <w:r w:rsidR="00E10CDF">
        <w:rPr>
          <w:rFonts w:eastAsia="黑体" w:hint="eastAsia"/>
          <w:b/>
          <w:bCs/>
          <w:color w:val="000000"/>
          <w:sz w:val="32"/>
        </w:rPr>
        <w:t>桥街道</w:t>
      </w:r>
      <w:r>
        <w:rPr>
          <w:rFonts w:eastAsia="黑体" w:hint="eastAsia"/>
          <w:b/>
          <w:bCs/>
          <w:color w:val="000000"/>
          <w:sz w:val="32"/>
        </w:rPr>
        <w:t>幼儿园周日活动安排</w:t>
      </w:r>
    </w:p>
    <w:p w14:paraId="57E3185B" w14:textId="2C9B5921" w:rsidR="003F3DF0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9778C8">
        <w:rPr>
          <w:rFonts w:ascii="宋体" w:hAnsi="宋体" w:hint="eastAsia"/>
          <w:color w:val="000000"/>
          <w:szCs w:val="21"/>
          <w:u w:val="single"/>
          <w:lang w:eastAsia="zh-Hans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E10CDF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E10CDF">
        <w:rPr>
          <w:rFonts w:ascii="宋体" w:hAnsi="宋体" w:hint="eastAsia"/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E10CDF">
        <w:rPr>
          <w:rFonts w:ascii="宋体" w:hAnsi="宋体" w:hint="eastAsia"/>
          <w:color w:val="000000"/>
          <w:szCs w:val="21"/>
          <w:u w:val="single"/>
        </w:rPr>
        <w:t>23</w:t>
      </w:r>
      <w:r>
        <w:rPr>
          <w:rFonts w:ascii="宋体" w:hAnsi="宋体" w:hint="eastAsia"/>
          <w:color w:val="000000"/>
          <w:szCs w:val="21"/>
        </w:rPr>
        <w:t>日—</w:t>
      </w:r>
      <w:r w:rsidR="00E10CDF">
        <w:rPr>
          <w:rFonts w:ascii="宋体" w:hAnsi="宋体" w:hint="eastAsia"/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E10CDF">
        <w:rPr>
          <w:rFonts w:ascii="宋体" w:hAnsi="宋体" w:hint="eastAsia"/>
          <w:color w:val="000000"/>
          <w:szCs w:val="21"/>
          <w:u w:val="single"/>
        </w:rPr>
        <w:t>27</w:t>
      </w:r>
      <w:r>
        <w:rPr>
          <w:rFonts w:ascii="宋体" w:hAnsi="宋体" w:hint="eastAsia"/>
          <w:color w:val="000000"/>
          <w:szCs w:val="21"/>
        </w:rPr>
        <w:t>日  第</w:t>
      </w:r>
      <w:r w:rsidR="00E10CDF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F3DF0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3F3DF0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45461A42" w:rsidR="003F3DF0" w:rsidRDefault="00E10CDF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祖国妈妈我爱你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3F3DF0" w:rsidRPr="009778C8" w:rsidRDefault="00000000">
            <w:pPr>
              <w:spacing w:line="340" w:lineRule="exac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9778C8">
              <w:rPr>
                <w:rFonts w:asciiTheme="minorEastAsia" w:eastAsiaTheme="minorEastAsia" w:hAnsiTheme="minorEastAsia" w:cstheme="majorEastAsia" w:hint="eastAsia"/>
                <w:szCs w:val="22"/>
              </w:rPr>
              <w:t xml:space="preserve">幼儿基础分析： </w:t>
            </w:r>
          </w:p>
          <w:p w14:paraId="42FE4A07" w14:textId="45EF7221" w:rsidR="003F3DF0" w:rsidRPr="009778C8" w:rsidRDefault="00000000">
            <w:pPr>
              <w:spacing w:line="340" w:lineRule="exact"/>
              <w:ind w:firstLineChars="200" w:firstLine="420"/>
              <w:jc w:val="left"/>
              <w:rPr>
                <w:rFonts w:asciiTheme="minorEastAsia" w:eastAsiaTheme="minorEastAsia" w:hAnsiTheme="minorEastAsia" w:hint="eastAsia"/>
              </w:rPr>
            </w:pP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金秋十月，我们</w:t>
            </w:r>
            <w:r w:rsidR="00F15EAC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即将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迎来一年一度的国庆节</w:t>
            </w:r>
            <w:r w:rsidR="00F15EAC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祖国妈妈的7</w:t>
            </w:r>
            <w:r w:rsidR="00F15EAC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岁华诞。她地大物博，山河壮美，文化灿烂，拥有许多世界上独一无二的宝贝，如大熊猫等；中国拥有灿烂的文化遗产，如舞龙等。随着国庆节的来临，关于国庆的话题渐渐的来到了孩子的中间，其中我们班有</w:t>
            </w:r>
            <w:r w:rsidR="009778C8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位小朋友已经在商场上、街上等周围的环境中发现都挂满了灯笼和彩旗，感受到了节日的气氛。在大人的谈论以及电视等传媒的播放下，其中2</w:t>
            </w:r>
            <w:r w:rsidR="00F15EAC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位幼儿知道了“十月一日是祖国妈妈的生日”，有</w:t>
            </w:r>
            <w:r w:rsidR="00F15EAC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位小朋友想用自己喜欢的方式为祖国妈妈庆祝生日，有</w:t>
            </w:r>
            <w:r w:rsid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位小朋友去过首都北京，但对于国庆节的由来及对祖国的</w:t>
            </w:r>
            <w:r w:rsidR="00F15EAC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人文环境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了解不多。</w:t>
            </w:r>
          </w:p>
          <w:p w14:paraId="306AD7E5" w14:textId="70B75471" w:rsidR="003F3DF0" w:rsidRDefault="00000000">
            <w:pPr>
              <w:spacing w:line="340" w:lineRule="exact"/>
              <w:ind w:firstLineChars="200" w:firstLine="420"/>
              <w:jc w:val="left"/>
            </w:pP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本周我们将开展主题活动《</w:t>
            </w:r>
            <w:r w:rsidR="00F15EAC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祖国妈妈我爱你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》，在国庆节</w:t>
            </w:r>
            <w:r w:rsidR="00F15EAC"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来临之前</w:t>
            </w:r>
            <w:r w:rsidRPr="009778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了解自己的祖国，萌发热爱祖国的情感，从而以不同的形式来表达心中的感受。</w:t>
            </w:r>
          </w:p>
        </w:tc>
      </w:tr>
      <w:tr w:rsidR="003F3DF0" w14:paraId="61C199C9" w14:textId="77777777" w:rsidTr="009778C8">
        <w:trPr>
          <w:cantSplit/>
          <w:trHeight w:val="55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3F3DF0" w:rsidRDefault="003F3DF0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3F3DF0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5B32AA72" w14:textId="3FF04E51" w:rsidR="009778C8" w:rsidRDefault="009778C8" w:rsidP="009778C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1.知道10月1日是国庆节，能在</w:t>
            </w:r>
            <w:r w:rsidR="00F15EAC">
              <w:rPr>
                <w:rFonts w:ascii="宋体" w:hAnsi="宋体" w:hint="eastAsia"/>
                <w:color w:val="000000"/>
                <w:szCs w:val="21"/>
              </w:rPr>
              <w:t>周围环境</w:t>
            </w:r>
            <w:r>
              <w:rPr>
                <w:rFonts w:ascii="宋体" w:hAnsi="宋体" w:hint="eastAsia"/>
                <w:color w:val="000000"/>
                <w:szCs w:val="21"/>
              </w:rPr>
              <w:t>中感受快乐的节日氛围。</w:t>
            </w:r>
          </w:p>
          <w:p w14:paraId="3AAB895D" w14:textId="7A354FC4" w:rsidR="003F3DF0" w:rsidRPr="009778C8" w:rsidRDefault="009778C8" w:rsidP="009778C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2.尝试用多种形式表现自己对国庆节的感受。</w:t>
            </w:r>
          </w:p>
        </w:tc>
      </w:tr>
      <w:tr w:rsidR="003F3DF0" w14:paraId="4F59794D" w14:textId="77777777" w:rsidTr="009778C8">
        <w:trPr>
          <w:cantSplit/>
          <w:trHeight w:val="1159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3F3DF0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3CF36BA4" w:rsidR="003F3DF0" w:rsidRDefault="00000000">
            <w:pPr>
              <w:spacing w:line="36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“国庆节”的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《快乐的</w:t>
            </w:r>
            <w:r w:rsidR="00A849E3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节日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》。</w:t>
            </w:r>
          </w:p>
          <w:p w14:paraId="6FACB2EF" w14:textId="3DAECEC2" w:rsidR="003F3DF0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</w:t>
            </w:r>
            <w:r w:rsidR="009778C8">
              <w:rPr>
                <w:rFonts w:ascii="新宋体" w:eastAsia="新宋体" w:hAnsi="新宋体" w:hint="eastAsia"/>
                <w:color w:val="000000" w:themeColor="text1"/>
                <w:szCs w:val="21"/>
              </w:rPr>
              <w:t>、硬币、镜子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等工具材料，供幼儿进行探索发现；万能工匠区：提供</w:t>
            </w:r>
            <w:r w:rsidR="009778C8">
              <w:rPr>
                <w:rFonts w:ascii="新宋体" w:eastAsia="新宋体" w:hAnsi="新宋体" w:hint="eastAsia"/>
                <w:color w:val="000000" w:themeColor="text1"/>
                <w:szCs w:val="21"/>
              </w:rPr>
              <w:t>天安门、小汽车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等支持性图片，供幼儿进行搭建。图书区：提供绘本、指偶，供幼儿进行阅读、讲述</w:t>
            </w:r>
            <w:r w:rsidR="00F15EAC">
              <w:rPr>
                <w:rFonts w:ascii="新宋体" w:eastAsia="新宋体" w:hAnsi="新宋体" w:hint="eastAsia"/>
                <w:color w:val="000000" w:themeColor="text1"/>
                <w:szCs w:val="21"/>
              </w:rPr>
              <w:t>。</w:t>
            </w:r>
            <w:r w:rsidR="00F15EAC">
              <w:rPr>
                <w:rFonts w:ascii="宋体" w:hAnsi="宋体" w:cs="宋体" w:hint="eastAsia"/>
              </w:rPr>
              <w:t xml:space="preserve"> </w:t>
            </w:r>
          </w:p>
        </w:tc>
      </w:tr>
      <w:tr w:rsidR="003F3DF0" w14:paraId="0F4B7861" w14:textId="77777777" w:rsidTr="009778C8">
        <w:trPr>
          <w:cantSplit/>
          <w:trHeight w:val="586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031" w14:textId="77777777" w:rsidR="003F3DF0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37CFCCE3" w14:textId="77777777" w:rsidR="003F3DF0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3E613" w14:textId="4EE32CD6" w:rsidR="003F3DF0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逐步做到认真</w:t>
            </w:r>
            <w:r w:rsidR="00667810">
              <w:rPr>
                <w:rFonts w:ascii="宋体" w:hAnsi="宋体" w:cs="宋体" w:hint="eastAsia"/>
                <w:szCs w:val="21"/>
              </w:rPr>
              <w:t>对待</w:t>
            </w:r>
            <w:r>
              <w:rPr>
                <w:rFonts w:ascii="宋体" w:hAnsi="宋体" w:cs="宋体"/>
                <w:szCs w:val="21"/>
              </w:rPr>
              <w:t>自己能做的事情。</w:t>
            </w:r>
          </w:p>
          <w:p w14:paraId="5CCE36ED" w14:textId="77777777" w:rsidR="003F3DF0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会迅速收拾好玩具、图书，并爱护它们。</w:t>
            </w:r>
          </w:p>
          <w:p w14:paraId="6E1DFBA2" w14:textId="169F0ADC" w:rsidR="003F3DF0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能够熟练地盛饭，</w:t>
            </w:r>
            <w:r w:rsidR="00667810">
              <w:rPr>
                <w:rFonts w:ascii="宋体" w:hAnsi="宋体" w:cs="宋体" w:hint="eastAsia"/>
                <w:szCs w:val="21"/>
              </w:rPr>
              <w:t>并自主进行添饭添菜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3F3DF0" w14:paraId="76DEB3CF" w14:textId="77777777" w:rsidTr="009778C8">
        <w:trPr>
          <w:cantSplit/>
          <w:trHeight w:hRule="exact" w:val="283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5900E1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783B7B7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20D837D" w14:textId="77777777" w:rsidR="003F3DF0" w:rsidRDefault="003F3DF0" w:rsidP="009778C8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B7A2821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3F3DF0" w:rsidRDefault="003F3DF0" w:rsidP="009778C8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D442ABD" w14:textId="77777777" w:rsidR="009778C8" w:rsidRDefault="009778C8" w:rsidP="009778C8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DEF946" w14:textId="77777777" w:rsidR="009778C8" w:rsidRDefault="009778C8" w:rsidP="009778C8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8A99EFA" w14:textId="77777777" w:rsidR="009778C8" w:rsidRDefault="009778C8" w:rsidP="009778C8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AF85BE5" w14:textId="77777777" w:rsidR="009778C8" w:rsidRDefault="009778C8" w:rsidP="009778C8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C47AE0C" w14:textId="77777777" w:rsidR="009778C8" w:rsidRDefault="009778C8" w:rsidP="009778C8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4247C2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21C3AC64" w:rsidR="003F3DF0" w:rsidRDefault="00000000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9778C8">
              <w:rPr>
                <w:rFonts w:hint="eastAsia"/>
                <w:color w:val="000000" w:themeColor="text1"/>
                <w:szCs w:val="21"/>
              </w:rPr>
              <w:t>孙</w:t>
            </w:r>
            <w:r>
              <w:rPr>
                <w:rFonts w:hint="eastAsia"/>
                <w:color w:val="000000" w:themeColor="text1"/>
                <w:szCs w:val="21"/>
              </w:rPr>
              <w:t>老师关注美工区新添材料的投放以及幼儿的参与度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9778C8">
              <w:rPr>
                <w:rFonts w:hint="eastAsia"/>
                <w:color w:val="000000" w:themeColor="text1"/>
                <w:szCs w:val="21"/>
              </w:rPr>
              <w:t>陈</w:t>
            </w:r>
            <w:r>
              <w:rPr>
                <w:rFonts w:hint="eastAsia"/>
                <w:color w:val="000000" w:themeColor="text1"/>
                <w:szCs w:val="21"/>
              </w:rPr>
              <w:t>老师关注建构区及万能工匠幼儿是否能</w:t>
            </w:r>
            <w:r w:rsidR="00667810">
              <w:rPr>
                <w:rFonts w:hint="eastAsia"/>
                <w:color w:val="000000" w:themeColor="text1"/>
                <w:szCs w:val="21"/>
              </w:rPr>
              <w:t>提前设定游戏计划，并尝试</w:t>
            </w:r>
            <w:r>
              <w:rPr>
                <w:rFonts w:hint="eastAsia"/>
                <w:color w:val="000000" w:themeColor="text1"/>
                <w:szCs w:val="21"/>
              </w:rPr>
              <w:t>按照计划来搭建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646FA1DA" w:rsidR="003F3DF0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9778C8">
              <w:rPr>
                <w:rFonts w:ascii="宋体" w:hAnsi="宋体" w:hint="eastAsia"/>
                <w:szCs w:val="21"/>
              </w:rPr>
              <w:t>颜色变变变、空气炮、硬币存水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5FE486A7" w:rsidR="003F3DF0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美工区：泥工兔子、绘画《快乐的</w:t>
            </w:r>
            <w:r w:rsidR="00667810">
              <w:rPr>
                <w:rFonts w:ascii="宋体" w:hAnsi="宋体" w:hint="eastAsia"/>
                <w:szCs w:val="21"/>
              </w:rPr>
              <w:t>节日</w:t>
            </w:r>
            <w:r>
              <w:rPr>
                <w:rFonts w:ascii="宋体" w:hAnsi="宋体" w:hint="eastAsia"/>
                <w:szCs w:val="21"/>
              </w:rPr>
              <w:t>》、</w:t>
            </w:r>
            <w:r w:rsidR="00667810">
              <w:rPr>
                <w:rFonts w:ascii="宋体" w:hAnsi="宋体" w:hint="eastAsia"/>
                <w:szCs w:val="21"/>
              </w:rPr>
              <w:t>手工</w:t>
            </w:r>
            <w:r>
              <w:rPr>
                <w:rFonts w:ascii="宋体" w:hAnsi="宋体" w:hint="eastAsia"/>
                <w:szCs w:val="21"/>
              </w:rPr>
              <w:t>《小彩旗》等；</w:t>
            </w:r>
          </w:p>
          <w:p w14:paraId="5D20F68F" w14:textId="3B260E68" w:rsidR="003F3DF0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图书区：绘本阅读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《我爱</w:t>
            </w:r>
            <w:r w:rsidR="00667810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你中国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》《我和我的祖国》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123630C2" w:rsidR="003F3DF0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9778C8">
              <w:rPr>
                <w:rFonts w:ascii="宋体" w:hAnsi="宋体" w:hint="eastAsia"/>
                <w:szCs w:val="21"/>
              </w:rPr>
              <w:t>找位置、小鱼找方向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0ADD749B" w:rsidR="003F3DF0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 w:rsidR="00667810">
              <w:rPr>
                <w:rFonts w:ascii="宋体" w:hAnsi="宋体" w:hint="eastAsia"/>
                <w:szCs w:val="21"/>
              </w:rPr>
              <w:t>地面：</w:t>
            </w:r>
            <w:r w:rsidR="009778C8">
              <w:rPr>
                <w:rFonts w:ascii="宋体" w:hAnsi="宋体" w:hint="eastAsia"/>
                <w:szCs w:val="21"/>
              </w:rPr>
              <w:t>长城；</w:t>
            </w:r>
            <w:r w:rsidR="00667810">
              <w:rPr>
                <w:rFonts w:ascii="宋体" w:hAnsi="宋体" w:hint="eastAsia"/>
                <w:szCs w:val="21"/>
              </w:rPr>
              <w:t>桌面：</w:t>
            </w:r>
            <w:r w:rsidR="009778C8">
              <w:rPr>
                <w:rFonts w:ascii="宋体" w:hAnsi="宋体" w:hint="eastAsia"/>
                <w:szCs w:val="21"/>
              </w:rPr>
              <w:t>天安门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163820B" w14:textId="561BD1B4" w:rsidR="003F3DF0" w:rsidRPr="00667810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667810">
              <w:rPr>
                <w:rFonts w:ascii="宋体" w:hAnsi="宋体" w:hint="eastAsia"/>
                <w:szCs w:val="21"/>
              </w:rPr>
              <w:t>万能工匠区：</w:t>
            </w:r>
            <w:r w:rsidR="00667810">
              <w:rPr>
                <w:rFonts w:ascii="宋体" w:hAnsi="宋体" w:hint="eastAsia"/>
                <w:szCs w:val="21"/>
              </w:rPr>
              <w:t>天安门</w:t>
            </w:r>
          </w:p>
          <w:p w14:paraId="6180895B" w14:textId="77777777" w:rsidR="003F3DF0" w:rsidRDefault="003F3DF0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3F3DF0" w:rsidRDefault="003F3DF0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3F3DF0" w:rsidRDefault="003F3DF0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3F3DF0" w:rsidRDefault="003F3DF0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3F3DF0" w:rsidRDefault="003F3DF0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3F3DF0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3F3DF0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3F3DF0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3F3DF0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3F3DF0" w14:paraId="1085831A" w14:textId="77777777" w:rsidTr="009778C8">
        <w:trPr>
          <w:cantSplit/>
          <w:trHeight w:hRule="exact" w:val="83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667810" w:rsidRDefault="00667810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41EE6B4" w14:textId="7965DD3C" w:rsidR="003F3DF0" w:rsidRDefault="0066781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3F3DF0" w14:paraId="1AEB71CC" w14:textId="77777777" w:rsidTr="009778C8">
        <w:trPr>
          <w:cantSplit/>
          <w:trHeight w:hRule="exact" w:val="57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3F3DF0" w:rsidRDefault="003F3DF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1A213" w14:textId="11FC1F38" w:rsidR="009778C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1.社会：祖国妈妈的生日—国庆</w:t>
            </w:r>
            <w:r w:rsidR="009778C8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2.综合：我爱国旗</w:t>
            </w:r>
            <w:r w:rsidR="009778C8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 w:rsidR="007514D2">
              <w:rPr>
                <w:rFonts w:ascii="宋体" w:hAnsi="宋体" w:cs="宋体" w:hint="eastAsia"/>
                <w:szCs w:val="21"/>
              </w:rPr>
              <w:t>数学：漂亮的彩旗</w:t>
            </w:r>
            <w:r>
              <w:rPr>
                <w:rFonts w:ascii="宋体" w:hAnsi="宋体" w:cs="宋体" w:hint="eastAsia"/>
                <w:szCs w:val="21"/>
              </w:rPr>
              <w:t xml:space="preserve">             </w:t>
            </w:r>
            <w:r w:rsidR="007514D2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7CB08501" w14:textId="17ACBCF6" w:rsidR="003F3DF0" w:rsidRPr="009778C8" w:rsidRDefault="00000000" w:rsidP="007514D2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 w:rsidR="007514D2">
              <w:rPr>
                <w:rFonts w:ascii="宋体" w:hAnsi="宋体" w:cs="宋体" w:hint="eastAsia"/>
                <w:szCs w:val="21"/>
              </w:rPr>
              <w:t>社会</w:t>
            </w:r>
            <w:r w:rsidR="009778C8">
              <w:rPr>
                <w:rFonts w:ascii="宋体" w:hAnsi="宋体" w:cs="宋体" w:hint="eastAsia"/>
                <w:szCs w:val="21"/>
              </w:rPr>
              <w:t>：</w:t>
            </w:r>
            <w:r w:rsidR="007514D2">
              <w:rPr>
                <w:rFonts w:ascii="宋体" w:hAnsi="宋体" w:cs="宋体" w:hint="eastAsia"/>
                <w:szCs w:val="21"/>
              </w:rPr>
              <w:t>北京首都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 w:rsidR="009778C8">
              <w:rPr>
                <w:rFonts w:ascii="宋体" w:hAnsi="宋体" w:cs="宋体" w:hint="eastAsia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szCs w:val="21"/>
              </w:rPr>
              <w:t xml:space="preserve">5.歌唱：国旗多美丽  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7514D2">
              <w:rPr>
                <w:rFonts w:ascii="宋体" w:hAnsi="宋体" w:cs="宋体" w:hint="eastAsia"/>
                <w:color w:val="000000"/>
                <w:szCs w:val="21"/>
              </w:rPr>
              <w:t>我的小抽屉</w:t>
            </w:r>
          </w:p>
        </w:tc>
      </w:tr>
      <w:tr w:rsidR="003F3DF0" w14:paraId="6B9A8A07" w14:textId="77777777" w:rsidTr="009778C8">
        <w:trPr>
          <w:cantSplit/>
          <w:trHeight w:hRule="exact" w:val="1704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3F3DF0" w:rsidRDefault="00000000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3F3DF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7514D2" w:rsidRPr="007514D2" w:rsidRDefault="007514D2" w:rsidP="007514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13E959D7" w:rsidR="007514D2" w:rsidRPr="007514D2" w:rsidRDefault="007514D2" w:rsidP="007514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8817C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有趣的磁铁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77777777" w:rsidR="007514D2" w:rsidRPr="007514D2" w:rsidRDefault="007514D2" w:rsidP="007514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悦生活：整理区域、学做值日生；</w:t>
            </w:r>
          </w:p>
          <w:p w14:paraId="490C8DED" w14:textId="389D8EDF" w:rsidR="007514D2" w:rsidRPr="007514D2" w:rsidRDefault="007514D2" w:rsidP="007514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8817C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小木屋、攀爬区</w:t>
            </w:r>
          </w:p>
          <w:p w14:paraId="1D193888" w14:textId="7D3889EF" w:rsidR="003F3DF0" w:rsidRDefault="007514D2" w:rsidP="007514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漂亮的彩旗</w:t>
            </w:r>
          </w:p>
        </w:tc>
      </w:tr>
    </w:tbl>
    <w:p w14:paraId="22AE1978" w14:textId="34358482" w:rsidR="003F3DF0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926346">
        <w:rPr>
          <w:rFonts w:ascii="宋体" w:hAnsi="宋体" w:hint="eastAsia"/>
          <w:u w:val="single"/>
        </w:rPr>
        <w:t>陈荷花、孙银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926346">
        <w:rPr>
          <w:rFonts w:ascii="宋体" w:hAnsi="宋体" w:hint="eastAsia"/>
          <w:u w:val="single"/>
        </w:rPr>
        <w:t>孙银</w:t>
      </w:r>
      <w:r>
        <w:rPr>
          <w:rFonts w:ascii="宋体" w:hAnsi="宋体" w:hint="eastAsia"/>
          <w:u w:val="single"/>
        </w:rPr>
        <w:t xml:space="preserve">  </w:t>
      </w:r>
    </w:p>
    <w:sectPr w:rsidR="003F3DF0" w:rsidSect="00F15EAC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53B3" w14:textId="77777777" w:rsidR="00102D01" w:rsidRDefault="00102D01">
      <w:r>
        <w:separator/>
      </w:r>
    </w:p>
  </w:endnote>
  <w:endnote w:type="continuationSeparator" w:id="0">
    <w:p w14:paraId="537605CC" w14:textId="77777777" w:rsidR="00102D01" w:rsidRDefault="001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3F3DF0" w:rsidRDefault="003F3DF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DEEF" w14:textId="77777777" w:rsidR="00102D01" w:rsidRDefault="00102D01">
      <w:r>
        <w:separator/>
      </w:r>
    </w:p>
  </w:footnote>
  <w:footnote w:type="continuationSeparator" w:id="0">
    <w:p w14:paraId="7E564CE3" w14:textId="77777777" w:rsidR="00102D01" w:rsidRDefault="0010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0MTY3MTVjNDVhODIxMDFlYzJiNzJjNzBkNTA5MTk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2D01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79C1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1FA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7C3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6E0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19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634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78C8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27A01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A97AF"/>
  <w15:docId w15:val="{608CCAFF-5BB6-48EB-B9FA-DA5905F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1224</Characters>
  <Application>Microsoft Office Word</Application>
  <DocSecurity>0</DocSecurity>
  <Lines>10</Lines>
  <Paragraphs>2</Paragraphs>
  <ScaleCrop>false</ScaleCrop>
  <Company>WWW.YlmF.CoM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cain sun</cp:lastModifiedBy>
  <cp:revision>7</cp:revision>
  <cp:lastPrinted>2023-05-19T07:57:00Z</cp:lastPrinted>
  <dcterms:created xsi:type="dcterms:W3CDTF">2024-09-22T10:58:00Z</dcterms:created>
  <dcterms:modified xsi:type="dcterms:W3CDTF">2024-09-23T00:10:00Z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7C857969286B422D9E1EA9D4565843CD_13</vt:lpwstr>
  </property>
</Properties>
</file>