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76189E0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wnloads/IMG_5726.JPGIMG_5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wnloads/IMG_5726.JPGIMG_572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wnloads/IMG_5727.JPGIMG_5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wnloads/IMG_5727.JPGIMG_5727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wnloads/IMG_5730.JPGIMG_5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wnloads/IMG_5730.JPGIMG_5730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5E4D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几位小朋友的建构很有创意。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245E4D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几位小朋友的建构很有创意。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潘妍伊和陈雯悦两位小朋友也在探索新玩具。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潘妍伊和陈雯悦两位小朋友也在探索新玩具。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AEADA4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6C408AC4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高子鱼和吴予希在探索新玩具。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AEADA4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6C408AC4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高子鱼和吴予希在探索新玩具。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DE1D9B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wnloads/IMG_5732.JPGIMG_5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wnloads/IMG_5732.JPGIMG_573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wnloads/IMG_5738.JPGIMG_5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wnloads/IMG_5738.JPGIMG_5738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wnloads/IMG_5742.JPGIMG_5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wnloads/IMG_5742.JPGIMG_574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110D9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3E8FDA9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丁啸和王润川在看书。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110D9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3E8FDA9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丁啸和王润川在看书。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333C3632">
                            <w:pPr>
                              <w:spacing w:line="240" w:lineRule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带上施工帽的小朋友是不是更像工人了呢。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333C3632">
                      <w:pPr>
                        <w:spacing w:line="240" w:lineRule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带上施工帽的小朋友是不是更像工人了呢。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DEED5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付艺彤和芮江媛在玩超轻黏土。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DEED5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付艺彤和芮江媛在玩超轻黏土。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1042D8E6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34868C91"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 w14:paraId="7C8C3511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CAF9E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这是一节关于数量的数学活动，在整数中，不能被2整除的数叫做奇数。日常生活中，人们通常把奇数叫做单数，它跟偶数是相对的。反之能被2整除的整数叫做偶数，人们通常叫做双数。用通俗易懂的语言来说，对某一数量进行计数时，能两个两个数刚好数完的就是双数。两个两个数后还遗留一个的就是单数。本次活动通过在情景游戏中的计数从而让幼儿区别10以内的单数和双数。其中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u w:val="single"/>
          <w:lang w:val="en-US" w:eastAsia="zh-CN" w:bidi="ar"/>
        </w:rPr>
        <w:t>蒋乐宇、宋岱林、谢琦悦、李梦婉、武依朵、李沐妍、吴予希、陈雯悦、张子柚、芮江媛、王润川、徐知行、王熙程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小朋友是全对。你们掌握的很熟练，其他小朋友回家复习巩固，不要灰心哦！</w:t>
      </w:r>
    </w:p>
    <w:p w14:paraId="527B2768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wnloads/IMG_5769.JPGIMG_5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wnloads/IMG_5769.JPGIMG_5769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wnloads/IMG_5771.JPGIMG_5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wnloads/IMG_5771.JPGIMG_5771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wnloads/IMG_5772.JPGIMG_5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wnloads/IMG_5772.JPGIMG_5772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wnloads/IMG_5773.JPGIMG_5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wnloads/IMG_5773.JPGIMG_5773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wnloads/IMG_5774.JPGIMG_5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wnloads/IMG_5774.JPGIMG_5774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C:/Users/35762/Downloads/IMG_5775.JPGIMG_5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C:/Users/35762/Downloads/IMG_5775.JPGIMG_5775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</w:p>
    <w:p w14:paraId="4F4C8A15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41F8244E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C:/Users/35762/Downloads/IMG_5759.JPGIMG_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C:/Users/35762/Downloads/IMG_5759.JPGIMG_5759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C:/Users/35762/Downloads/IMG_5760.JPGIMG_5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C:/Users/35762/Downloads/IMG_5760.JPGIMG_5760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5" name="图片 15" descr="C:/Users/35762/Downloads/IMG_5761.JPGIMG_5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 descr="C:/Users/35762/Downloads/IMG_5761.JPGIMG_5761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6" name="图片 15" descr="C:/Users/35762/Downloads/IMG_5762.JPGIMG_5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 descr="C:/Users/35762/Downloads/IMG_5762.JPGIMG_5762"/>
                    <pic:cNvPicPr>
                      <a:picLocks noChangeAspect="1"/>
                    </pic:cNvPicPr>
                  </pic:nvPicPr>
                  <pic:blipFill>
                    <a:blip r:embed="rId1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7" name="图片 15" descr="C:/Users/35762/Downloads/IMG_5763.JPGIMG_5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 descr="C:/Users/35762/Downloads/IMG_5763.JPGIMG_5763"/>
                    <pic:cNvPicPr>
                      <a:picLocks noChangeAspect="1"/>
                    </pic:cNvPicPr>
                  </pic:nvPicPr>
                  <pic:blipFill>
                    <a:blip r:embed="rId2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8" name="图片 15" descr="C:/Users/35762/Downloads/IMG_5764.JPGIMG_5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5" descr="C:/Users/35762/Downloads/IMG_5764.JPGIMG_5764"/>
                    <pic:cNvPicPr>
                      <a:picLocks noChangeAspect="1"/>
                    </pic:cNvPicPr>
                  </pic:nvPicPr>
                  <pic:blipFill>
                    <a:blip r:embed="rId2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早点：酸奶、面包、红薯。</w:t>
      </w:r>
    </w:p>
    <w:p w14:paraId="7A4D6615">
      <w:pPr>
        <w:spacing w:line="48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糖醋排骨、蒜泥空心菜、冬瓜海带虾米汤。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 w14:paraId="256CFBEB">
      <w:pPr>
        <w:numPr>
          <w:ilvl w:val="0"/>
          <w:numId w:val="2"/>
        </w:numPr>
        <w:spacing w:line="480" w:lineRule="auto"/>
        <w:ind w:left="120" w:leftChars="0" w:firstLine="0" w:firstLine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温馨提示</w:t>
      </w:r>
    </w:p>
    <w:p w14:paraId="0369C4B6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863715" cy="2160270"/>
            <wp:effectExtent l="0" t="0" r="6985" b="1143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6371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</w:t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036435" cy="1814195"/>
            <wp:effectExtent l="0" t="0" r="12065" b="190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03643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9AB6A"/>
    <w:multiLevelType w:val="singleLevel"/>
    <w:tmpl w:val="B9E9AB6A"/>
    <w:lvl w:ilvl="0" w:tentative="0">
      <w:start w:val="6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E046FF"/>
    <w:rsid w:val="0F524EC5"/>
    <w:rsid w:val="0FA958C4"/>
    <w:rsid w:val="0FC041F6"/>
    <w:rsid w:val="110D03D3"/>
    <w:rsid w:val="117303E1"/>
    <w:rsid w:val="1185013D"/>
    <w:rsid w:val="16A329BB"/>
    <w:rsid w:val="19CA6B50"/>
    <w:rsid w:val="1B262E08"/>
    <w:rsid w:val="1B557422"/>
    <w:rsid w:val="1DA061D3"/>
    <w:rsid w:val="1E480B70"/>
    <w:rsid w:val="1E6471D9"/>
    <w:rsid w:val="1F385619"/>
    <w:rsid w:val="21570719"/>
    <w:rsid w:val="25393977"/>
    <w:rsid w:val="25E2000C"/>
    <w:rsid w:val="26212284"/>
    <w:rsid w:val="26513524"/>
    <w:rsid w:val="29B917B0"/>
    <w:rsid w:val="2A924188"/>
    <w:rsid w:val="311C632C"/>
    <w:rsid w:val="31592E8F"/>
    <w:rsid w:val="31B34E21"/>
    <w:rsid w:val="346B6966"/>
    <w:rsid w:val="346F65C7"/>
    <w:rsid w:val="35AC5498"/>
    <w:rsid w:val="3DFB08AC"/>
    <w:rsid w:val="3FBE0C0A"/>
    <w:rsid w:val="428E2DE2"/>
    <w:rsid w:val="44B22B75"/>
    <w:rsid w:val="48535CF0"/>
    <w:rsid w:val="4B3F2C84"/>
    <w:rsid w:val="4C1F56B2"/>
    <w:rsid w:val="4C3733B5"/>
    <w:rsid w:val="4D530306"/>
    <w:rsid w:val="4D6F1034"/>
    <w:rsid w:val="514911D5"/>
    <w:rsid w:val="51C024CA"/>
    <w:rsid w:val="52C66220"/>
    <w:rsid w:val="545913FC"/>
    <w:rsid w:val="57F045FF"/>
    <w:rsid w:val="58277551"/>
    <w:rsid w:val="597E4509"/>
    <w:rsid w:val="59BF1A00"/>
    <w:rsid w:val="59DB4A1C"/>
    <w:rsid w:val="5A26050F"/>
    <w:rsid w:val="5A5E604E"/>
    <w:rsid w:val="5B13384B"/>
    <w:rsid w:val="5E856540"/>
    <w:rsid w:val="60A47310"/>
    <w:rsid w:val="621B271F"/>
    <w:rsid w:val="63927866"/>
    <w:rsid w:val="6BF65931"/>
    <w:rsid w:val="6C101AAB"/>
    <w:rsid w:val="6C55717E"/>
    <w:rsid w:val="6E833A9B"/>
    <w:rsid w:val="70D65585"/>
    <w:rsid w:val="7123227F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344</Words>
  <Characters>349</Characters>
  <Lines>4</Lines>
  <Paragraphs>1</Paragraphs>
  <TotalTime>9</TotalTime>
  <ScaleCrop>false</ScaleCrop>
  <LinksUpToDate>false</LinksUpToDate>
  <CharactersWithSpaces>405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2024-09-03T04:26:48Z</cp:lastPrinted>
  <dcterms:modified xsi:type="dcterms:W3CDTF">2024-09-03T04:30:09Z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15AB33D21652477E9AB579179EA9F269_13</vt:lpwstr>
  </property>
</Properties>
</file>