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3A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届工会委员会委员候选人公示</w:t>
      </w:r>
    </w:p>
    <w:p w14:paraId="606CE4D6"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根据《工会法》和《中国工会章程》的有关规定，经年级组民主推荐，工会酝酿提名，学校党支部研究确定第三届工会委员会委员、女职工委员会委员、经审委员会委员候选人名单如下（按姓氏笔划排序）：</w:t>
      </w:r>
    </w:p>
    <w:p w14:paraId="6903A33E">
      <w:pPr>
        <w:rPr>
          <w:rFonts w:asciiTheme="minorEastAsia" w:hAnsiTheme="minorEastAsia"/>
          <w:sz w:val="24"/>
          <w:szCs w:val="24"/>
        </w:rPr>
      </w:pPr>
    </w:p>
    <w:p w14:paraId="4722D9C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一、工会委员会委员候选人（6名）</w:t>
      </w:r>
    </w:p>
    <w:p w14:paraId="67295D61">
      <w:pPr>
        <w:rPr>
          <w:rFonts w:asciiTheme="minorEastAsia" w:hAnsiTheme="minorEastAsia"/>
          <w:sz w:val="24"/>
          <w:szCs w:val="24"/>
        </w:rPr>
      </w:pPr>
    </w:p>
    <w:p w14:paraId="41C3D7BC"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丁雪莲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王玉婷  李静   罗鑫  胡茹芳  施筱雯   </w:t>
      </w:r>
    </w:p>
    <w:p w14:paraId="6A7A80D9">
      <w:pPr>
        <w:rPr>
          <w:rFonts w:asciiTheme="minorEastAsia" w:hAnsiTheme="minorEastAsia"/>
          <w:sz w:val="24"/>
          <w:szCs w:val="24"/>
        </w:rPr>
      </w:pPr>
    </w:p>
    <w:p w14:paraId="38800D39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二、女工委员会委员候选人（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名）</w:t>
      </w:r>
    </w:p>
    <w:p w14:paraId="50566AA3">
      <w:pPr>
        <w:rPr>
          <w:rFonts w:asciiTheme="minorEastAsia" w:hAnsiTheme="minorEastAsia"/>
          <w:sz w:val="24"/>
          <w:szCs w:val="24"/>
        </w:rPr>
      </w:pPr>
    </w:p>
    <w:p w14:paraId="5D203982">
      <w:pPr>
        <w:ind w:firstLine="360" w:firstLineChars="15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丁雪莲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卢萌萌  徐思颖</w:t>
      </w:r>
    </w:p>
    <w:p w14:paraId="04157188">
      <w:pPr>
        <w:ind w:firstLine="360" w:firstLineChars="15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00E3B25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三、经审委员会委员候选人（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名）</w:t>
      </w:r>
    </w:p>
    <w:p w14:paraId="0B7CEBDE">
      <w:pPr>
        <w:rPr>
          <w:rFonts w:asciiTheme="minorEastAsia" w:hAnsiTheme="minorEastAsia"/>
          <w:sz w:val="24"/>
          <w:szCs w:val="24"/>
        </w:rPr>
      </w:pPr>
    </w:p>
    <w:p w14:paraId="556E93A3"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李静  金艳  </w:t>
      </w:r>
      <w:r>
        <w:rPr>
          <w:rFonts w:hint="eastAsia" w:asciiTheme="minorEastAsia" w:hAnsiTheme="minorEastAsia"/>
          <w:sz w:val="24"/>
          <w:szCs w:val="24"/>
        </w:rPr>
        <w:t>倪晓益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 w14:paraId="4E001E5B"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7E5DDE93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公示时间：20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</w:rPr>
        <w:t>日—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>日</w:t>
      </w:r>
    </w:p>
    <w:p w14:paraId="52FB899B">
      <w:pPr>
        <w:rPr>
          <w:rFonts w:asciiTheme="minorEastAsia" w:hAnsiTheme="minorEastAsia"/>
          <w:sz w:val="24"/>
          <w:szCs w:val="24"/>
        </w:rPr>
      </w:pPr>
    </w:p>
    <w:p w14:paraId="24CDE34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85502675</w:t>
      </w:r>
      <w:r>
        <w:rPr>
          <w:rFonts w:hint="eastAsia" w:asciiTheme="minorEastAsia" w:hAnsiTheme="minorEastAsia"/>
          <w:sz w:val="24"/>
          <w:szCs w:val="24"/>
        </w:rPr>
        <w:t xml:space="preserve">—8002  </w:t>
      </w:r>
      <w:r>
        <w:rPr>
          <w:rFonts w:asciiTheme="minorEastAsia" w:hAnsiTheme="minorEastAsia"/>
          <w:sz w:val="24"/>
          <w:szCs w:val="24"/>
        </w:rPr>
        <w:t>85502675</w:t>
      </w:r>
      <w:r>
        <w:rPr>
          <w:rFonts w:hint="eastAsia" w:asciiTheme="minorEastAsia" w:hAnsiTheme="minorEastAsia"/>
          <w:sz w:val="24"/>
          <w:szCs w:val="24"/>
        </w:rPr>
        <w:t>—8</w:t>
      </w:r>
      <w:r>
        <w:rPr>
          <w:rFonts w:asciiTheme="minorEastAsia" w:hAnsiTheme="minorEastAsia"/>
          <w:sz w:val="24"/>
          <w:szCs w:val="24"/>
        </w:rPr>
        <w:t>028</w:t>
      </w:r>
    </w:p>
    <w:p w14:paraId="7D11D615">
      <w:pPr>
        <w:rPr>
          <w:rFonts w:asciiTheme="minorEastAsia" w:hAnsiTheme="minorEastAsia"/>
          <w:sz w:val="24"/>
          <w:szCs w:val="24"/>
        </w:rPr>
      </w:pPr>
    </w:p>
    <w:p w14:paraId="2FFA83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14:paraId="567945FF">
      <w:pPr>
        <w:rPr>
          <w:rFonts w:asciiTheme="minorEastAsia" w:hAnsiTheme="minorEastAsia"/>
          <w:sz w:val="24"/>
          <w:szCs w:val="24"/>
        </w:rPr>
      </w:pPr>
    </w:p>
    <w:p w14:paraId="0AD74F2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中共常州市青龙实验小学支部委员会</w:t>
      </w:r>
    </w:p>
    <w:p w14:paraId="69B43FAB">
      <w:pPr>
        <w:rPr>
          <w:rFonts w:asciiTheme="minorEastAsia" w:hAnsiTheme="minorEastAsia"/>
          <w:sz w:val="24"/>
          <w:szCs w:val="24"/>
        </w:rPr>
      </w:pPr>
    </w:p>
    <w:p w14:paraId="69CCC1CD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常州市青龙实验小学工会委员会</w:t>
      </w:r>
    </w:p>
    <w:p w14:paraId="3957E5D7">
      <w:pPr>
        <w:rPr>
          <w:rFonts w:asciiTheme="minorEastAsia" w:hAnsiTheme="minorEastAsia"/>
          <w:sz w:val="24"/>
          <w:szCs w:val="24"/>
        </w:rPr>
      </w:pPr>
    </w:p>
    <w:p w14:paraId="4AF0FF9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YTM0ZDQyYjY0NDZjMzg0NWI4NThlMWI4MDMxMDkifQ=="/>
  </w:docVars>
  <w:rsids>
    <w:rsidRoot w:val="00A90260"/>
    <w:rsid w:val="002B67A6"/>
    <w:rsid w:val="008767E7"/>
    <w:rsid w:val="00884E6C"/>
    <w:rsid w:val="00A90260"/>
    <w:rsid w:val="00E31BB4"/>
    <w:rsid w:val="00F86992"/>
    <w:rsid w:val="04D66D8E"/>
    <w:rsid w:val="0748600C"/>
    <w:rsid w:val="19053D5D"/>
    <w:rsid w:val="29A4252D"/>
    <w:rsid w:val="35A85D44"/>
    <w:rsid w:val="3772660A"/>
    <w:rsid w:val="3D8A36A2"/>
    <w:rsid w:val="3E042186"/>
    <w:rsid w:val="489108BA"/>
    <w:rsid w:val="49AB59AC"/>
    <w:rsid w:val="5D014829"/>
    <w:rsid w:val="68DB3760"/>
    <w:rsid w:val="781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qlsy</Company>
  <Pages>1</Pages>
  <Words>250</Words>
  <Characters>279</Characters>
  <Lines>3</Lines>
  <Paragraphs>1</Paragraphs>
  <TotalTime>3</TotalTime>
  <ScaleCrop>false</ScaleCrop>
  <LinksUpToDate>false</LinksUpToDate>
  <CharactersWithSpaces>425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2019-06-24T00:25:00Z</dcterms:created>
  <dc:creator>zzh</dc:creator>
  <cp:lastModifiedBy>夜雨</cp:lastModifiedBy>
  <cp:lastPrinted>2024-08-20T09:01:14Z</cp:lastPrinted>
  <dcterms:modified xsi:type="dcterms:W3CDTF">2024-08-20T09:02:52Z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B1ECB33DC66D4B1892C67D95EBDE6704_12</vt:lpwstr>
  </property>
</Properties>
</file>