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幸福之花开满课堂</w:t>
      </w:r>
    </w:p>
    <w:p>
      <w:pPr>
        <w:bidi w:val="0"/>
        <w:ind w:firstLine="3080" w:firstLineChars="7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——《活在课堂里》读后感</w:t>
      </w:r>
    </w:p>
    <w:p>
      <w:pPr>
        <w:bidi w:val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礼河实验学校  蒋小红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有那么一段时光，轻轻地，静静地，云淡淡，风清清，暖洋洋。看风吹过时，树叶摇摆的样子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风拂过时，</w:t>
      </w:r>
      <w:r>
        <w:rPr>
          <w:rFonts w:hint="eastAsia" w:ascii="宋体" w:hAnsi="宋体" w:eastAsia="宋体" w:cs="宋体"/>
          <w:sz w:val="24"/>
          <w:szCs w:val="24"/>
        </w:rPr>
        <w:t>花朵绽放的声音。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静坐书桌前，</w:t>
      </w:r>
      <w:r>
        <w:rPr>
          <w:rFonts w:hint="eastAsia" w:ascii="宋体" w:hAnsi="宋体" w:eastAsia="宋体" w:cs="宋体"/>
          <w:sz w:val="24"/>
          <w:szCs w:val="24"/>
        </w:rPr>
        <w:t>捧一本书——《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活在课堂里</w:t>
      </w:r>
      <w:r>
        <w:rPr>
          <w:rFonts w:hint="eastAsia" w:ascii="宋体" w:hAnsi="宋体" w:eastAsia="宋体" w:cs="宋体"/>
          <w:sz w:val="24"/>
          <w:szCs w:val="24"/>
        </w:rPr>
        <w:t>》，跟随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李政涛教授欣赏把生命献给课堂的教师的“抒情诗”</w:t>
      </w:r>
      <w:r>
        <w:rPr>
          <w:rFonts w:hint="eastAsia" w:ascii="宋体" w:hAnsi="宋体" w:eastAsia="宋体" w:cs="宋体"/>
          <w:sz w:val="24"/>
          <w:szCs w:val="24"/>
        </w:rPr>
        <w:t>，从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中感受到课堂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千姿百态、芬芳迷人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作为一名平凡的小学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语文</w:t>
      </w:r>
      <w:r>
        <w:rPr>
          <w:rFonts w:hint="eastAsia" w:ascii="宋体" w:hAnsi="宋体" w:eastAsia="宋体" w:cs="宋体"/>
          <w:sz w:val="24"/>
          <w:szCs w:val="24"/>
        </w:rPr>
        <w:t>教育工作者，我虽没有轰轰烈烈的事迹，却努力在平凡的工作岗位上，寻找着生命的价值。从教语文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已有二十多年</w:t>
      </w:r>
      <w:r>
        <w:rPr>
          <w:rFonts w:hint="eastAsia" w:ascii="宋体" w:hAnsi="宋体" w:eastAsia="宋体" w:cs="宋体"/>
          <w:sz w:val="24"/>
          <w:szCs w:val="24"/>
        </w:rPr>
        <w:t>，我体会到了语文与生活的紧密联系。它来源于生活，服务于生活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然而，在许多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t>眼里，语文课堂是枯燥无味的。他们在课堂中往往不能安心听课，这导致了课堂开展得并不顺利。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解决这个不良现状，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从理念和方式上做出改变，使学生在语文课堂中感到幸福和快乐。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全身心参与语文学习活动，幸福之花开满课堂。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（一）有趣的开场白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有趣的开场白是一堂语文课的开始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果能在课堂一开始就吸引学生的注意力，之后的课堂教学中就会轻松自如，这样就能更好地实现有趣而幸福的课堂教学。如何用好课前几分钟，对于整节课有直接性的影响。例如，在学习《鹿角和鹿腿》一课时，我在出示了狮子和鹿的图片后，提出了问题：“当凶猛可怕的狮子和温顺美丽的鹿在丛林中相遇时，会发生怎样精彩的故事呢？大家想知道吗？”这样一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t>的思维会立即活跃起来，他们会更愿意参与到课堂学习中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</w:t>
      </w:r>
      <w:r>
        <w:rPr>
          <w:rFonts w:hint="eastAsia" w:ascii="宋体" w:hAnsi="宋体" w:eastAsia="宋体" w:cs="宋体"/>
          <w:sz w:val="24"/>
          <w:szCs w:val="24"/>
        </w:rPr>
        <w:t>。于是，孩子们纷纷睁大自己的眼睛，期待着精彩故事的开始。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与学生朝夕相伴的日子里，我看着孩子们一天天地成长，心里有着说不出的感觉，即便劳累困乏，也觉得甘之如饴。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（二）想象的翅膀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想象力是培养创新意识的前提。如果缺乏想象力，在学习过程中就难以找到乐趣，就无法感受到学习带来的幸福感。所以，教师应在教学中提供一个空间，让学生自由地奇思妙想，彻底解放他们的思维。记得在教学《冰花》一课时，我让学生观察文中插图并提问：“玻璃上的冰花像什么？”同学们有的说像小草，有的说像白云、像树叶。一个平时不爱回答问题的学生站起来，怯怯地说：“像棉花糖。”顿时，全班同学哈哈大笑。我既没有生气也没有笑，而是继续问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你为什么认为冰花像棉花糖呢？”那位同学回答道：“冰花是白色的，棉花糖也是白色的。冰花看起来软绵绵的，棉花糖看起来也是软绵绵的。”我听完之后问学生：“大家觉得像吗？”大家齐声回答：“像！”我带头引领大家把掌声送给他。这时，我看到了那个平日木讷的孩子眼里写满了喜悦，脸上也增添了几分自信的光彩。那一刻，如果老师只是简单地呵斥其他同学，没有让别人对这个孩子的回答心服口服。也许，在同学们的笑声中，他想象的翅膀就将被折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（三）字谜的魔力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次教学生字时，我都会设计“猜字谜”的游戏环节。我让孩子们自己出字谜，其他同学一起猜，比比谁猜得快。孩子们对这个环节热情高涨，把自己的想象力发挥得淋漓尽致。不管是好学生，还是基础稍差的学生，都想好好表现一把。孩子们带着想象的翅膀，幸福地翱翔在语文课堂的这片天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（四）能跳的古诗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能让孩子们感受语文知识的魅力所在，我除了利用好课本资源，还借助不同的形式，让孩子们真正体会到文本的主旨和意义。例如，在学习了古诗《元日》后，我组织孩子们学习了相应的舞蹈，把古诗和欢快的音乐相结合。这样就实现了新课标中所要求的跨学科教学。于是，孩子们学习古诗的兴趣变得浓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他们开心地对我说：“老师，我太喜欢学古诗了，这样学古诗太有创意了！”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（五）精美的图画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再比如，在编写故事的教学中，我让孩子们给自己的故事配上图画。孩子们积极开动自己的小脑瓜，认认真真地画。于是，一幅幅精美的图画便呈现在了我们幸福的语文课堂上。这样既实现了语文与美术的跨学科教学，又在很大程度上激发了孩子们的学习热情，还培养了孩子的创新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感恩的孩子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作为一名教师，不仅要在学生的学习中给予帮助，还应该在日常生活中照顾好每个学生，让学生有一个家的感觉。因此，教师要以鼓励的方式进行教育。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有一次课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sz w:val="24"/>
          <w:szCs w:val="24"/>
        </w:rPr>
        <w:t>，我们班一位比较调皮的男同学因为肚子疼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趴在桌上</w:t>
      </w:r>
      <w:r>
        <w:rPr>
          <w:rFonts w:hint="eastAsia" w:ascii="宋体" w:hAnsi="宋体" w:eastAsia="宋体" w:cs="宋体"/>
          <w:sz w:val="24"/>
          <w:szCs w:val="24"/>
        </w:rPr>
        <w:t>。我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发现了</w:t>
      </w:r>
      <w:r>
        <w:rPr>
          <w:rFonts w:hint="eastAsia" w:ascii="宋体" w:hAnsi="宋体" w:eastAsia="宋体" w:cs="宋体"/>
          <w:sz w:val="24"/>
          <w:szCs w:val="24"/>
        </w:rPr>
        <w:t>就对他说：“来，你先趴到椅子上，老师来给你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揉一揉</w:t>
      </w:r>
      <w:r>
        <w:rPr>
          <w:rFonts w:hint="eastAsia" w:ascii="宋体" w:hAnsi="宋体" w:eastAsia="宋体" w:cs="宋体"/>
          <w:sz w:val="24"/>
          <w:szCs w:val="24"/>
        </w:rPr>
        <w:t>，看看能不能好点。”他不好意思地说：“老师，不用了。”我说：“没事，你现在就把我当成你的妈妈，一会儿就好了。”于是，他安心地趴到了椅子上。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揉</w:t>
      </w:r>
      <w:r>
        <w:rPr>
          <w:rFonts w:hint="eastAsia" w:ascii="宋体" w:hAnsi="宋体" w:eastAsia="宋体" w:cs="宋体"/>
          <w:sz w:val="24"/>
          <w:szCs w:val="24"/>
        </w:rPr>
        <w:t>完后，我又让他喝了点热水。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sz w:val="24"/>
          <w:szCs w:val="24"/>
        </w:rPr>
        <w:t>课铃声响起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，他微笑着对我说：“老师，您的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办法</w:t>
      </w:r>
      <w:r>
        <w:rPr>
          <w:rFonts w:hint="eastAsia" w:ascii="宋体" w:hAnsi="宋体" w:eastAsia="宋体" w:cs="宋体"/>
          <w:sz w:val="24"/>
          <w:szCs w:val="24"/>
        </w:rPr>
        <w:t>真管用，谢谢您！”说完，他略带羞涩地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笑了</w:t>
      </w:r>
      <w:r>
        <w:rPr>
          <w:rFonts w:hint="eastAsia" w:ascii="宋体" w:hAnsi="宋体" w:eastAsia="宋体" w:cs="宋体"/>
          <w:sz w:val="24"/>
          <w:szCs w:val="24"/>
        </w:rPr>
        <w:t>。听到这句话，我的心里充满了欣慰。虽然他平时有些调皮，但他是一个多么有感恩之心的孩子啊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此，上课时他坐直身躯，全神贯注地听讲，课上再也没做过小动作，作业写得也越来越工整。在我的耐心引导和鼓励下，他的学习成绩也越来越好。这件事让我深深感到：爱可以融化孩子心中的坚冰，还可以唤醒一个孩子学习的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这些发生在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</w:t>
      </w:r>
      <w:r>
        <w:rPr>
          <w:rFonts w:hint="eastAsia" w:ascii="宋体" w:hAnsi="宋体" w:eastAsia="宋体" w:cs="宋体"/>
          <w:sz w:val="24"/>
          <w:szCs w:val="24"/>
        </w:rPr>
        <w:t>的小故事，犹如珠玑相碰，清脆悦耳，时刻伴随着我的教学生活。它们让我体会到，教师只有不断学习，灵活利用课文教材和各种方式，才能将课堂变成一个充满知识的游乐场，才能让幸福之花开满课堂。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2ZhNTk2YTdiMjVmYmRjMWZjMWNlMGVjYjc4MmQifQ=="/>
  </w:docVars>
  <w:rsids>
    <w:rsidRoot w:val="00000000"/>
    <w:rsid w:val="22856967"/>
    <w:rsid w:val="5471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</Words>
  <Characters>79</Characters>
  <Lines>0</Lines>
  <Paragraphs>0</Paragraphs>
  <TotalTime>53</TotalTime>
  <ScaleCrop>false</ScaleCrop>
  <LinksUpToDate>false</LinksUpToDate>
  <CharactersWithSpaces>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2024-06-29T12:10:00Z</dcterms:created>
  <dc:creator>Administrator</dc:creator>
  <cp:lastModifiedBy>joy</cp:lastModifiedBy>
  <dcterms:modified xsi:type="dcterms:W3CDTF">2024-06-29T13:08:50Z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F5A362F2A72C4EF6BD41A1862F0F18E7_12</vt:lpwstr>
  </property>
</Properties>
</file>