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徐颖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13511659496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雪堰镇漕桥洽盛北路2号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时光荏苒，白驹过隙，六年岁月匆匆，你们即将踏上新的征程，希望你用“直挂云帆济沧海”的勇气努力奋进，用“宝剑锋从磨砺出”的毅力不负韶华，用“天生我材必有用”的信念鼓励自己，加油！有朝一日你定会“扶摇直上九万里”，明日成才，未来可期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94"/>
        <w:gridCol w:w="846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徐家浩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15161175850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雪堰镇漕桥村委金三角东路40号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你聪明、机灵、活泼，有时你很出色，有时你也会有点小淘气。小小的你逐渐长大，随着年级的升高，成绩越来越优秀。小小的你也逐渐懂事，不再让老师操心。愿你更坚强！愿你更自信！努力吧，胜利将由有毅力的人获得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320" w:firstLineChars="19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18261996646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雪堰镇漕桥村新善路8号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zCs w:val="24"/>
                <w:shd w:val="clear" w:color="auto" w:fill="FFFFFF"/>
                <w:lang w:val="en-US" w:eastAsia="zh-CN"/>
              </w:rPr>
              <w:t>你学习刻苦，成绩优秀，有着乐观向上的品格，睿智的思想，稳重中透着一股韧劲。你积极参加学校举办的各类活动，为班级争光添彩。作为班干部，你乐于奉献，在活动中带领班级取得了优异的成绩。愿你眼中有星辰大海，心中有勇敢坚强，在未来的道路上披荆斩棘，勇往直前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程鑫悦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13861250886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雪堰镇漕桥村委香堤花园8幢乙单元901号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你用才智和勤奋取得了一次次的收获，你总是满怀信心果敢地接受新的挑战。你认真的态度是你一生的财富。愿你永葆一往无前的精神。你有涌泉一样的智慧和一双勤劳的手，不管你在哪里学习，成功与快乐时刻陪伴着你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杨安琪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13815048168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雪堰镇漕桥楼村江竹园33号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马上你就要迎来新的人生阶段，步入更高的学习殿堂，在那里会有更加奇妙的知识和更精彩的世界等着你探索。校园里的一砖一瓦，一草一木都见证了你的成长，这里也有和你朝夕相处的老师、同学。希望你无论未来走多远，都能常常想起曾经出发的地方。愿你志存高远，脚踏实地，遇见更好的自己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侯昊天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13812259632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雪堰镇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漕桥村委肿家塘28号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十分有幸在你们最美好的童年时光，见证你的成长进步。毕业季，往昔一点一滴涌上心头，希望你能够记得老师对你的谆谆教诲。在今后的学习生活中，希望你能够专注认真，端正态度，不辜负自己的聪明头脑，不辜负父母老师的亲切希望。愿你壮志在胸，不负韶华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李嘉怡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13775064837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雪堰镇新康村委陈家塘25号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文静少言的你对待学习总是那么刻苦，对待工作总是那么尽责，你以一颗宽容的心赢得了同学们的敬佩。你几乎很少受外界的干扰，一直在精心地做着自己的事情，你既有足够的耐心，又有顽强的毅力，这让很多同学望尘莫及。老师衷心地希望你：不管将来身处何方，都能永葆初心不改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韩炎圻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13511659496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雪堰镇漕桥洽盛北路2号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春花已落尽，夏木绿成荫。总以为毕业离我们还很遥远，却一夕间突然而至，化作一支悠扬的歌，悠然回荡在青春的记忆里。未来的路上，愿你可以记得某一节语文课的触动，无论将来境遇如何，都能始终坚持自己的原则，向着无限的未来前行！我会永远祝福你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姚欣妍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18015891507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雪堰镇漕桥村委漕分路209号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希望所有的等待都是心想事成和如愿以偿。你是一个可爱、开朗的女生，字写得很端正，组织能力很强，是非常尽责的班干部。希望你一直发扬这样的优点，不断进步，一定会取得更加优异的成绩。愿你以梦为马、不负韶华、未来可期。加油！一定会遇到最好的自己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2023-2024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张亦弛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13515253300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雪堰镇新康村委后贯庄9号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 w:val="24"/>
                <w:shd w:val="clear" w:color="auto" w:fill="FFFFFF"/>
                <w:lang w:val="en-US" w:eastAsia="zh-CN"/>
              </w:rPr>
              <w:t>一眨眼，你都长成高高帅帅的小伙子了，这个学期的你懂事了不少，紧迫感增强了很多，主动性提高了，学习成绩也有了一定的提高，老师真为你感到高兴。希望你在往后的学习生涯，能保持着学习的热情，排除万难，勇往直前。很快，老师就要与你们挥手告别，在此之前，让我们一起加油冲刺吧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黄霞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朱万婷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34180"/>
    <w:rsid w:val="646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2024-06-18T02:25:00Z</dcterms:created>
  <dc:creator>柚子西瓜葫芦</dc:creator>
  <cp:lastModifiedBy>柚子西瓜葫芦</cp:lastModifiedBy>
  <dcterms:modified xsi:type="dcterms:W3CDTF">2024-06-18T02:55:41Z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